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3C582C71" w:rsidR="00DB1BAE" w:rsidRDefault="003915CA"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6.01</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6D6BE4">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0EE99258"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r w:rsidR="00561239">
        <w:rPr>
          <w:rFonts w:ascii="Times New Roman" w:eastAsia="Times New Roman" w:hAnsi="Times New Roman" w:cs="Times New Roman"/>
          <w:color w:val="000000" w:themeColor="text1"/>
        </w:rPr>
        <w:t xml:space="preserve"> – </w:t>
      </w:r>
      <w:r w:rsidR="003915CA">
        <w:rPr>
          <w:rFonts w:ascii="Times New Roman" w:eastAsia="Times New Roman" w:hAnsi="Times New Roman" w:cs="Times New Roman"/>
          <w:color w:val="000000" w:themeColor="text1"/>
        </w:rPr>
        <w:t xml:space="preserve">4.24.26 and </w:t>
      </w:r>
      <w:r w:rsidR="008C16CD">
        <w:rPr>
          <w:rFonts w:ascii="Times New Roman" w:eastAsia="Times New Roman" w:hAnsi="Times New Roman" w:cs="Times New Roman"/>
          <w:color w:val="000000" w:themeColor="text1"/>
        </w:rPr>
        <w:t>5.11.16</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056EE1E6" w14:textId="7A8DAED2" w:rsidR="008C16CD" w:rsidRPr="008C16CD" w:rsidRDefault="00DB1BAE" w:rsidP="008C16CD">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59C6FC88" w:rsidR="00F23633" w:rsidRPr="00FB22D3" w:rsidRDefault="00DB1BAE" w:rsidP="00FB22D3">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EVP </w:t>
      </w:r>
    </w:p>
    <w:p w14:paraId="32063535" w14:textId="5A6D0269" w:rsidR="00AD4029" w:rsidRPr="00321AEA" w:rsidRDefault="00DB1BAE" w:rsidP="00321AEA">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Senate Speaker </w:t>
      </w:r>
    </w:p>
    <w:p w14:paraId="0C4CBA97" w14:textId="77777777" w:rsidR="008C16CD" w:rsidRDefault="00DB1BAE" w:rsidP="008C16CD">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3F631C95" w14:textId="77777777" w:rsidR="008C16CD" w:rsidRDefault="00DB1BAE" w:rsidP="008C16CD">
      <w:pPr>
        <w:pStyle w:val="ListParagraph"/>
        <w:numPr>
          <w:ilvl w:val="0"/>
          <w:numId w:val="2"/>
        </w:numPr>
        <w:spacing w:line="259" w:lineRule="auto"/>
        <w:rPr>
          <w:rFonts w:ascii="Times New Roman" w:eastAsia="Times New Roman" w:hAnsi="Times New Roman" w:cs="Times New Roman"/>
          <w:color w:val="000000" w:themeColor="text1"/>
        </w:rPr>
      </w:pPr>
      <w:r w:rsidRPr="008C16CD">
        <w:rPr>
          <w:rFonts w:ascii="Times New Roman" w:eastAsia="Times New Roman" w:hAnsi="Times New Roman" w:cs="Times New Roman"/>
          <w:color w:val="000000" w:themeColor="text1"/>
        </w:rPr>
        <w:t xml:space="preserve">Director of Governmental Affairs </w:t>
      </w:r>
    </w:p>
    <w:p w14:paraId="634B3A46" w14:textId="45DCB6F1" w:rsidR="00F83059" w:rsidRPr="008C16CD" w:rsidRDefault="00DB1BAE" w:rsidP="008C16CD">
      <w:pPr>
        <w:pStyle w:val="ListParagraph"/>
        <w:numPr>
          <w:ilvl w:val="0"/>
          <w:numId w:val="2"/>
        </w:numPr>
        <w:spacing w:line="259" w:lineRule="auto"/>
        <w:rPr>
          <w:rFonts w:ascii="Times New Roman" w:eastAsia="Times New Roman" w:hAnsi="Times New Roman" w:cs="Times New Roman"/>
          <w:color w:val="000000" w:themeColor="text1"/>
        </w:rPr>
      </w:pPr>
      <w:r w:rsidRPr="008C16CD">
        <w:rPr>
          <w:rFonts w:ascii="Times New Roman" w:eastAsia="Times New Roman" w:hAnsi="Times New Roman" w:cs="Times New Roman"/>
          <w:color w:val="000000" w:themeColor="text1"/>
        </w:rPr>
        <w:t xml:space="preserve">Director of Student Life and Facilities </w:t>
      </w:r>
    </w:p>
    <w:p w14:paraId="09BAECD3" w14:textId="71BC3DAF" w:rsidR="003D0931" w:rsidRDefault="00E70CF9" w:rsidP="003D0931">
      <w:pPr>
        <w:pStyle w:val="ListParagraph"/>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387C2C">
        <w:rPr>
          <w:rFonts w:ascii="Times New Roman" w:eastAsia="Times New Roman" w:hAnsi="Times New Roman" w:cs="Times New Roman"/>
          <w:color w:val="000000" w:themeColor="text1"/>
        </w:rPr>
        <w:t>Sweecy Day</w:t>
      </w:r>
    </w:p>
    <w:p w14:paraId="1402DAA0" w14:textId="2537B1CE" w:rsidR="003D0931" w:rsidRPr="003D0931" w:rsidRDefault="003D0931" w:rsidP="003D0931">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3D0931">
        <w:rPr>
          <w:rFonts w:ascii="Times New Roman" w:eastAsia="Times New Roman" w:hAnsi="Times New Roman" w:cs="Times New Roman"/>
          <w:color w:val="000000" w:themeColor="text1"/>
        </w:rPr>
        <w:t xml:space="preserve">Last </w:t>
      </w:r>
      <w:proofErr w:type="spellStart"/>
      <w:r w:rsidRPr="003D0931">
        <w:rPr>
          <w:rFonts w:ascii="Times New Roman" w:eastAsia="Times New Roman" w:hAnsi="Times New Roman" w:cs="Times New Roman"/>
          <w:color w:val="000000" w:themeColor="text1"/>
        </w:rPr>
        <w:t>Surc</w:t>
      </w:r>
      <w:proofErr w:type="spellEnd"/>
      <w:r w:rsidRPr="003D0931">
        <w:rPr>
          <w:rFonts w:ascii="Times New Roman" w:eastAsia="Times New Roman" w:hAnsi="Times New Roman" w:cs="Times New Roman"/>
          <w:color w:val="000000" w:themeColor="text1"/>
        </w:rPr>
        <w:t xml:space="preserve"> Governance meeting </w:t>
      </w:r>
      <w:r>
        <w:rPr>
          <w:rFonts w:ascii="Times New Roman" w:eastAsia="Times New Roman" w:hAnsi="Times New Roman" w:cs="Times New Roman"/>
          <w:color w:val="000000" w:themeColor="text1"/>
        </w:rPr>
        <w:t xml:space="preserve">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187B8584" w14:textId="55BDE6BA" w:rsidR="001E2D0D" w:rsidRPr="001E2D0D" w:rsidRDefault="001E2D0D" w:rsidP="001E2D0D">
      <w:pPr>
        <w:pStyle w:val="ListParagraph"/>
        <w:numPr>
          <w:ilvl w:val="0"/>
          <w:numId w:val="10"/>
        </w:numPr>
        <w:spacing w:line="259" w:lineRule="auto"/>
        <w:rPr>
          <w:rFonts w:ascii="Times New Roman" w:eastAsia="Times New Roman" w:hAnsi="Times New Roman" w:cs="Times New Roman"/>
          <w:color w:val="000000" w:themeColor="text1"/>
        </w:rPr>
      </w:pPr>
      <w:r w:rsidRPr="001E2D0D">
        <w:rPr>
          <w:rFonts w:ascii="Times New Roman" w:eastAsia="Times New Roman" w:hAnsi="Times New Roman" w:cs="Times New Roman"/>
          <w:color w:val="000000" w:themeColor="text1"/>
        </w:rPr>
        <w:t>ASCWU Senate Bylaws approval</w:t>
      </w:r>
    </w:p>
    <w:p w14:paraId="5858C237" w14:textId="6AA6B506" w:rsidR="003D0931" w:rsidRPr="001E2D0D" w:rsidRDefault="001E2D0D" w:rsidP="001E2D0D">
      <w:pPr>
        <w:pStyle w:val="ListParagraph"/>
        <w:numPr>
          <w:ilvl w:val="0"/>
          <w:numId w:val="10"/>
        </w:numPr>
        <w:spacing w:line="259" w:lineRule="auto"/>
        <w:rPr>
          <w:rFonts w:ascii="Times New Roman" w:eastAsia="Times New Roman" w:hAnsi="Times New Roman" w:cs="Times New Roman"/>
          <w:color w:val="000000" w:themeColor="text1"/>
        </w:rPr>
      </w:pPr>
      <w:r w:rsidRPr="001E2D0D">
        <w:rPr>
          <w:rFonts w:ascii="Times New Roman" w:eastAsia="Times New Roman" w:hAnsi="Times New Roman" w:cs="Times New Roman"/>
          <w:color w:val="000000" w:themeColor="text1"/>
        </w:rPr>
        <w:t>ASCWU ESC Bylaws approval</w:t>
      </w:r>
    </w:p>
    <w:p w14:paraId="63F14F1E" w14:textId="32DB5670" w:rsidR="00A65E07" w:rsidRDefault="00DB1BAE" w:rsidP="00561239">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299F061B" w14:textId="1D34DC8B" w:rsidR="005706EC" w:rsidRPr="005706EC" w:rsidRDefault="00FB22D3" w:rsidP="005706EC">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DA0F31">
        <w:rPr>
          <w:rFonts w:ascii="Times New Roman" w:eastAsia="Times New Roman" w:hAnsi="Times New Roman" w:cs="Times New Roman"/>
          <w:color w:val="000000" w:themeColor="text1"/>
        </w:rPr>
        <w:t xml:space="preserve"> </w:t>
      </w:r>
      <w:r w:rsidR="005706EC" w:rsidRPr="005706EC">
        <w:rPr>
          <w:rFonts w:ascii="Times New Roman" w:eastAsia="Times New Roman" w:hAnsi="Times New Roman" w:cs="Times New Roman"/>
          <w:color w:val="000000" w:themeColor="text1"/>
        </w:rPr>
        <w:t xml:space="preserve">EVP Matheson </w:t>
      </w:r>
      <w:r w:rsidR="002E3EDB">
        <w:rPr>
          <w:rFonts w:ascii="Times New Roman" w:eastAsia="Times New Roman" w:hAnsi="Times New Roman" w:cs="Times New Roman"/>
          <w:color w:val="000000" w:themeColor="text1"/>
        </w:rPr>
        <w:t>–</w:t>
      </w:r>
      <w:r w:rsidR="005706EC" w:rsidRPr="005706EC">
        <w:rPr>
          <w:rFonts w:ascii="Times New Roman" w:eastAsia="Times New Roman" w:hAnsi="Times New Roman" w:cs="Times New Roman"/>
          <w:color w:val="000000" w:themeColor="text1"/>
        </w:rPr>
        <w:t xml:space="preserve"> </w:t>
      </w:r>
      <w:r w:rsidR="002E3EDB">
        <w:rPr>
          <w:rFonts w:ascii="Times New Roman" w:eastAsia="Times New Roman" w:hAnsi="Times New Roman" w:cs="Times New Roman"/>
          <w:color w:val="000000" w:themeColor="text1"/>
        </w:rPr>
        <w:t xml:space="preserve">Last </w:t>
      </w:r>
      <w:r w:rsidR="005706EC" w:rsidRPr="005706EC">
        <w:rPr>
          <w:rFonts w:ascii="Times New Roman" w:eastAsia="Times New Roman" w:hAnsi="Times New Roman" w:cs="Times New Roman"/>
          <w:color w:val="000000" w:themeColor="text1"/>
        </w:rPr>
        <w:t>Working Wildcats meeting Thursday 6-7 in the Discovery Hall</w:t>
      </w:r>
    </w:p>
    <w:p w14:paraId="54B9F5E6" w14:textId="012A0BD3" w:rsidR="005706EC" w:rsidRPr="005706EC" w:rsidRDefault="005706EC" w:rsidP="005706EC">
      <w:pPr>
        <w:spacing w:line="259" w:lineRule="auto"/>
        <w:ind w:left="720"/>
        <w:rPr>
          <w:rFonts w:ascii="Times New Roman" w:eastAsia="Times New Roman" w:hAnsi="Times New Roman" w:cs="Times New Roman"/>
          <w:color w:val="000000" w:themeColor="text1"/>
        </w:rPr>
      </w:pPr>
      <w:r w:rsidRPr="005706EC">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 xml:space="preserve"> </w:t>
      </w:r>
      <w:r w:rsidRPr="005706EC">
        <w:rPr>
          <w:rFonts w:ascii="Times New Roman" w:eastAsia="Times New Roman" w:hAnsi="Times New Roman" w:cs="Times New Roman"/>
          <w:color w:val="000000" w:themeColor="text1"/>
        </w:rPr>
        <w:t xml:space="preserve">Director </w:t>
      </w:r>
      <w:proofErr w:type="spellStart"/>
      <w:r w:rsidRPr="005706EC">
        <w:rPr>
          <w:rFonts w:ascii="Times New Roman" w:eastAsia="Times New Roman" w:hAnsi="Times New Roman" w:cs="Times New Roman"/>
          <w:color w:val="000000" w:themeColor="text1"/>
        </w:rPr>
        <w:t>Oulcaid</w:t>
      </w:r>
      <w:proofErr w:type="spellEnd"/>
      <w:r w:rsidRPr="005706EC">
        <w:rPr>
          <w:rFonts w:ascii="Times New Roman" w:eastAsia="Times New Roman" w:hAnsi="Times New Roman" w:cs="Times New Roman"/>
          <w:color w:val="000000" w:themeColor="text1"/>
        </w:rPr>
        <w:t xml:space="preserve"> </w:t>
      </w:r>
      <w:r w:rsidR="006872D9">
        <w:rPr>
          <w:rFonts w:ascii="Times New Roman" w:eastAsia="Times New Roman" w:hAnsi="Times New Roman" w:cs="Times New Roman"/>
          <w:color w:val="000000" w:themeColor="text1"/>
        </w:rPr>
        <w:t>–</w:t>
      </w:r>
      <w:r w:rsidRPr="005706EC">
        <w:rPr>
          <w:rFonts w:ascii="Times New Roman" w:eastAsia="Times New Roman" w:hAnsi="Times New Roman" w:cs="Times New Roman"/>
          <w:color w:val="000000" w:themeColor="text1"/>
        </w:rPr>
        <w:t xml:space="preserve"> </w:t>
      </w:r>
      <w:r w:rsidR="006872D9">
        <w:rPr>
          <w:rFonts w:ascii="Times New Roman" w:eastAsia="Times New Roman" w:hAnsi="Times New Roman" w:cs="Times New Roman"/>
          <w:color w:val="000000" w:themeColor="text1"/>
        </w:rPr>
        <w:t xml:space="preserve">Last </w:t>
      </w:r>
      <w:r w:rsidRPr="005706EC">
        <w:rPr>
          <w:rFonts w:ascii="Times New Roman" w:eastAsia="Times New Roman" w:hAnsi="Times New Roman" w:cs="Times New Roman"/>
          <w:color w:val="000000" w:themeColor="text1"/>
        </w:rPr>
        <w:t xml:space="preserve">ESC meeting 2-4pm on Friday in Black Hall 107 </w:t>
      </w:r>
    </w:p>
    <w:p w14:paraId="267FDD1D" w14:textId="2D53C144" w:rsidR="00901C3C" w:rsidRDefault="005706EC" w:rsidP="005706EC">
      <w:pPr>
        <w:spacing w:line="259" w:lineRule="auto"/>
        <w:ind w:left="720"/>
        <w:rPr>
          <w:rFonts w:ascii="Times New Roman" w:eastAsia="Times New Roman" w:hAnsi="Times New Roman" w:cs="Times New Roman"/>
          <w:color w:val="000000" w:themeColor="text1"/>
        </w:rPr>
      </w:pPr>
      <w:r w:rsidRPr="005706EC">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 xml:space="preserve"> </w:t>
      </w:r>
      <w:r w:rsidRPr="005706EC">
        <w:rPr>
          <w:rFonts w:ascii="Times New Roman" w:eastAsia="Times New Roman" w:hAnsi="Times New Roman" w:cs="Times New Roman"/>
          <w:color w:val="000000" w:themeColor="text1"/>
        </w:rPr>
        <w:t xml:space="preserve">Speaker </w:t>
      </w:r>
      <w:proofErr w:type="spellStart"/>
      <w:r w:rsidRPr="005706EC">
        <w:rPr>
          <w:rFonts w:ascii="Times New Roman" w:eastAsia="Times New Roman" w:hAnsi="Times New Roman" w:cs="Times New Roman"/>
          <w:color w:val="000000" w:themeColor="text1"/>
        </w:rPr>
        <w:t>Parrazal</w:t>
      </w:r>
      <w:proofErr w:type="spellEnd"/>
      <w:r w:rsidRPr="005706EC">
        <w:rPr>
          <w:rFonts w:ascii="Times New Roman" w:eastAsia="Times New Roman" w:hAnsi="Times New Roman" w:cs="Times New Roman"/>
          <w:color w:val="000000" w:themeColor="text1"/>
        </w:rPr>
        <w:t xml:space="preserve"> Bravo -</w:t>
      </w:r>
      <w:r w:rsidR="006872D9">
        <w:rPr>
          <w:rFonts w:ascii="Times New Roman" w:eastAsia="Times New Roman" w:hAnsi="Times New Roman" w:cs="Times New Roman"/>
          <w:color w:val="000000" w:themeColor="text1"/>
        </w:rPr>
        <w:t xml:space="preserve"> Last</w:t>
      </w:r>
      <w:r w:rsidRPr="005706EC">
        <w:rPr>
          <w:rFonts w:ascii="Times New Roman" w:eastAsia="Times New Roman" w:hAnsi="Times New Roman" w:cs="Times New Roman"/>
          <w:color w:val="000000" w:themeColor="text1"/>
        </w:rPr>
        <w:t xml:space="preserve"> Senate meeting Monday from 5-6pm in the SURC Pit</w:t>
      </w:r>
    </w:p>
    <w:p w14:paraId="7B35FD4F" w14:textId="12527037" w:rsidR="00DB1BAE" w:rsidRDefault="00DB1BAE" w:rsidP="00901C3C">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BCDF" w14:textId="77777777" w:rsidR="002B4743" w:rsidRDefault="002B4743">
      <w:pPr>
        <w:spacing w:after="0" w:line="240" w:lineRule="auto"/>
      </w:pPr>
      <w:r>
        <w:separator/>
      </w:r>
    </w:p>
  </w:endnote>
  <w:endnote w:type="continuationSeparator" w:id="0">
    <w:p w14:paraId="667022DA" w14:textId="77777777" w:rsidR="002B4743" w:rsidRDefault="002B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0DD7" w14:textId="77777777" w:rsidR="002B4743" w:rsidRDefault="002B4743">
      <w:pPr>
        <w:spacing w:after="0" w:line="240" w:lineRule="auto"/>
      </w:pPr>
      <w:r>
        <w:separator/>
      </w:r>
    </w:p>
  </w:footnote>
  <w:footnote w:type="continuationSeparator" w:id="0">
    <w:p w14:paraId="0607799A" w14:textId="77777777" w:rsidR="002B4743" w:rsidRDefault="002B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72E"/>
    <w:multiLevelType w:val="hybridMultilevel"/>
    <w:tmpl w:val="22767B98"/>
    <w:lvl w:ilvl="0" w:tplc="B4DCDE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F24996"/>
    <w:multiLevelType w:val="hybridMultilevel"/>
    <w:tmpl w:val="18503510"/>
    <w:lvl w:ilvl="0" w:tplc="97C84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FF089E"/>
    <w:multiLevelType w:val="hybridMultilevel"/>
    <w:tmpl w:val="56D6CE20"/>
    <w:lvl w:ilvl="0" w:tplc="645E088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D2457E"/>
    <w:multiLevelType w:val="hybridMultilevel"/>
    <w:tmpl w:val="4C0CC308"/>
    <w:lvl w:ilvl="0" w:tplc="223EF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2C08FD"/>
    <w:multiLevelType w:val="hybridMultilevel"/>
    <w:tmpl w:val="C5D6532C"/>
    <w:lvl w:ilvl="0" w:tplc="1BE2FE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AE757D"/>
    <w:multiLevelType w:val="hybridMultilevel"/>
    <w:tmpl w:val="985099FA"/>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B876BFC"/>
    <w:multiLevelType w:val="hybridMultilevel"/>
    <w:tmpl w:val="05F49986"/>
    <w:lvl w:ilvl="0" w:tplc="016AB68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C23BC2"/>
    <w:multiLevelType w:val="hybridMultilevel"/>
    <w:tmpl w:val="5DEE0F3E"/>
    <w:lvl w:ilvl="0" w:tplc="0EEE3384">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8529529">
    <w:abstractNumId w:val="1"/>
  </w:num>
  <w:num w:numId="2" w16cid:durableId="1705907636">
    <w:abstractNumId w:val="4"/>
  </w:num>
  <w:num w:numId="3" w16cid:durableId="336619682">
    <w:abstractNumId w:val="9"/>
  </w:num>
  <w:num w:numId="4" w16cid:durableId="2145656004">
    <w:abstractNumId w:val="7"/>
  </w:num>
  <w:num w:numId="5" w16cid:durableId="1886091830">
    <w:abstractNumId w:val="3"/>
  </w:num>
  <w:num w:numId="6" w16cid:durableId="618490935">
    <w:abstractNumId w:val="0"/>
  </w:num>
  <w:num w:numId="7" w16cid:durableId="1810630452">
    <w:abstractNumId w:val="5"/>
  </w:num>
  <w:num w:numId="8" w16cid:durableId="1707173100">
    <w:abstractNumId w:val="6"/>
  </w:num>
  <w:num w:numId="9" w16cid:durableId="1676566941">
    <w:abstractNumId w:val="8"/>
  </w:num>
  <w:num w:numId="10" w16cid:durableId="13331399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12CCA"/>
    <w:rsid w:val="00030001"/>
    <w:rsid w:val="00045DA2"/>
    <w:rsid w:val="000718CD"/>
    <w:rsid w:val="00091371"/>
    <w:rsid w:val="000A12F2"/>
    <w:rsid w:val="000A386A"/>
    <w:rsid w:val="000A50C9"/>
    <w:rsid w:val="000B0139"/>
    <w:rsid w:val="000C1FF6"/>
    <w:rsid w:val="000D47EA"/>
    <w:rsid w:val="000E294F"/>
    <w:rsid w:val="000F4AD7"/>
    <w:rsid w:val="00100C1F"/>
    <w:rsid w:val="00110C2B"/>
    <w:rsid w:val="001212AB"/>
    <w:rsid w:val="00129F6F"/>
    <w:rsid w:val="001318A0"/>
    <w:rsid w:val="001419F7"/>
    <w:rsid w:val="001469F6"/>
    <w:rsid w:val="00167833"/>
    <w:rsid w:val="00175D5A"/>
    <w:rsid w:val="00180D3D"/>
    <w:rsid w:val="00187C74"/>
    <w:rsid w:val="001A1D65"/>
    <w:rsid w:val="001D05D0"/>
    <w:rsid w:val="001D702D"/>
    <w:rsid w:val="001E2D0D"/>
    <w:rsid w:val="001F08D5"/>
    <w:rsid w:val="00201B80"/>
    <w:rsid w:val="00203125"/>
    <w:rsid w:val="00226AAC"/>
    <w:rsid w:val="00244546"/>
    <w:rsid w:val="00247C01"/>
    <w:rsid w:val="00257177"/>
    <w:rsid w:val="00271C06"/>
    <w:rsid w:val="00282F57"/>
    <w:rsid w:val="00284E7D"/>
    <w:rsid w:val="002B4743"/>
    <w:rsid w:val="002B4FFF"/>
    <w:rsid w:val="002C5C82"/>
    <w:rsid w:val="002E2A09"/>
    <w:rsid w:val="002E3EDB"/>
    <w:rsid w:val="002E7392"/>
    <w:rsid w:val="002E7E9D"/>
    <w:rsid w:val="002F3311"/>
    <w:rsid w:val="00306E09"/>
    <w:rsid w:val="00307364"/>
    <w:rsid w:val="00307E91"/>
    <w:rsid w:val="003121F3"/>
    <w:rsid w:val="00313788"/>
    <w:rsid w:val="0031667E"/>
    <w:rsid w:val="00321AEA"/>
    <w:rsid w:val="0033245A"/>
    <w:rsid w:val="00336581"/>
    <w:rsid w:val="00341B4C"/>
    <w:rsid w:val="00356516"/>
    <w:rsid w:val="003575B0"/>
    <w:rsid w:val="0037181A"/>
    <w:rsid w:val="00382BFF"/>
    <w:rsid w:val="00387C2C"/>
    <w:rsid w:val="003915CA"/>
    <w:rsid w:val="003A4848"/>
    <w:rsid w:val="003A4F9F"/>
    <w:rsid w:val="003A7AD3"/>
    <w:rsid w:val="003B16D2"/>
    <w:rsid w:val="003C7190"/>
    <w:rsid w:val="003D0931"/>
    <w:rsid w:val="003D7234"/>
    <w:rsid w:val="003E02C2"/>
    <w:rsid w:val="003E1F40"/>
    <w:rsid w:val="00416203"/>
    <w:rsid w:val="004315D7"/>
    <w:rsid w:val="004443C6"/>
    <w:rsid w:val="004A09C4"/>
    <w:rsid w:val="004B33CA"/>
    <w:rsid w:val="004E3BDA"/>
    <w:rsid w:val="004F2D32"/>
    <w:rsid w:val="004F504F"/>
    <w:rsid w:val="004F5563"/>
    <w:rsid w:val="00504B02"/>
    <w:rsid w:val="005322FB"/>
    <w:rsid w:val="00546D10"/>
    <w:rsid w:val="00561239"/>
    <w:rsid w:val="00561AA1"/>
    <w:rsid w:val="005706EC"/>
    <w:rsid w:val="00575C35"/>
    <w:rsid w:val="00582E6D"/>
    <w:rsid w:val="005C2CBB"/>
    <w:rsid w:val="005C3391"/>
    <w:rsid w:val="005D18D2"/>
    <w:rsid w:val="005F77F0"/>
    <w:rsid w:val="0060000F"/>
    <w:rsid w:val="006301D8"/>
    <w:rsid w:val="006362D0"/>
    <w:rsid w:val="006421AE"/>
    <w:rsid w:val="00646DD1"/>
    <w:rsid w:val="00664182"/>
    <w:rsid w:val="00681A96"/>
    <w:rsid w:val="00686F7F"/>
    <w:rsid w:val="006872D9"/>
    <w:rsid w:val="00696074"/>
    <w:rsid w:val="006B40F7"/>
    <w:rsid w:val="006C0096"/>
    <w:rsid w:val="006C4EC5"/>
    <w:rsid w:val="006D6BE4"/>
    <w:rsid w:val="006E762F"/>
    <w:rsid w:val="006F5C0C"/>
    <w:rsid w:val="007402BE"/>
    <w:rsid w:val="00741FAD"/>
    <w:rsid w:val="00782462"/>
    <w:rsid w:val="0078649C"/>
    <w:rsid w:val="007A0D23"/>
    <w:rsid w:val="007A320D"/>
    <w:rsid w:val="007B079C"/>
    <w:rsid w:val="007B682B"/>
    <w:rsid w:val="007D18BD"/>
    <w:rsid w:val="007D22EF"/>
    <w:rsid w:val="007E6304"/>
    <w:rsid w:val="007E78BA"/>
    <w:rsid w:val="007F025D"/>
    <w:rsid w:val="0080210D"/>
    <w:rsid w:val="00812819"/>
    <w:rsid w:val="00815323"/>
    <w:rsid w:val="00815CD7"/>
    <w:rsid w:val="00816423"/>
    <w:rsid w:val="00816D67"/>
    <w:rsid w:val="00831965"/>
    <w:rsid w:val="008332B9"/>
    <w:rsid w:val="008417B7"/>
    <w:rsid w:val="008434F8"/>
    <w:rsid w:val="00865CDF"/>
    <w:rsid w:val="00875A51"/>
    <w:rsid w:val="00890DAA"/>
    <w:rsid w:val="008916F6"/>
    <w:rsid w:val="008B4BEC"/>
    <w:rsid w:val="008C16CD"/>
    <w:rsid w:val="008C7B63"/>
    <w:rsid w:val="008D4568"/>
    <w:rsid w:val="008E183E"/>
    <w:rsid w:val="00901C3C"/>
    <w:rsid w:val="00907644"/>
    <w:rsid w:val="0090F5E4"/>
    <w:rsid w:val="00912CB7"/>
    <w:rsid w:val="00923C7F"/>
    <w:rsid w:val="00932C95"/>
    <w:rsid w:val="009343E7"/>
    <w:rsid w:val="00941E2B"/>
    <w:rsid w:val="00942DC5"/>
    <w:rsid w:val="0095502D"/>
    <w:rsid w:val="0095767E"/>
    <w:rsid w:val="009651AB"/>
    <w:rsid w:val="00966978"/>
    <w:rsid w:val="00977F9A"/>
    <w:rsid w:val="00986FF9"/>
    <w:rsid w:val="00996A5D"/>
    <w:rsid w:val="009B2E7D"/>
    <w:rsid w:val="009C0669"/>
    <w:rsid w:val="009C7B75"/>
    <w:rsid w:val="009D7BFD"/>
    <w:rsid w:val="009F718B"/>
    <w:rsid w:val="00A155CF"/>
    <w:rsid w:val="00A2797A"/>
    <w:rsid w:val="00A3707F"/>
    <w:rsid w:val="00A37D5B"/>
    <w:rsid w:val="00A41E6C"/>
    <w:rsid w:val="00A433C4"/>
    <w:rsid w:val="00A464B2"/>
    <w:rsid w:val="00A628EB"/>
    <w:rsid w:val="00A65E07"/>
    <w:rsid w:val="00A67EFE"/>
    <w:rsid w:val="00AD1A2F"/>
    <w:rsid w:val="00AD2CC0"/>
    <w:rsid w:val="00AD4029"/>
    <w:rsid w:val="00AD5D37"/>
    <w:rsid w:val="00AD7DBA"/>
    <w:rsid w:val="00AE1B8A"/>
    <w:rsid w:val="00AE2922"/>
    <w:rsid w:val="00B10F21"/>
    <w:rsid w:val="00B13220"/>
    <w:rsid w:val="00B2152D"/>
    <w:rsid w:val="00B27B5F"/>
    <w:rsid w:val="00B56250"/>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544C"/>
    <w:rsid w:val="00C76ED4"/>
    <w:rsid w:val="00C84506"/>
    <w:rsid w:val="00CA4C37"/>
    <w:rsid w:val="00CE71AA"/>
    <w:rsid w:val="00CE77DA"/>
    <w:rsid w:val="00CF0D5C"/>
    <w:rsid w:val="00CF0DE1"/>
    <w:rsid w:val="00CF25DB"/>
    <w:rsid w:val="00D0180F"/>
    <w:rsid w:val="00D11708"/>
    <w:rsid w:val="00D260DC"/>
    <w:rsid w:val="00D26C74"/>
    <w:rsid w:val="00D327BB"/>
    <w:rsid w:val="00D37054"/>
    <w:rsid w:val="00D40E9F"/>
    <w:rsid w:val="00D60B2F"/>
    <w:rsid w:val="00D6266A"/>
    <w:rsid w:val="00D66D9F"/>
    <w:rsid w:val="00D7380E"/>
    <w:rsid w:val="00D76D77"/>
    <w:rsid w:val="00D7707E"/>
    <w:rsid w:val="00D81B41"/>
    <w:rsid w:val="00D83AC9"/>
    <w:rsid w:val="00D843D8"/>
    <w:rsid w:val="00D96A25"/>
    <w:rsid w:val="00DA0F31"/>
    <w:rsid w:val="00DB1BAE"/>
    <w:rsid w:val="00DB2450"/>
    <w:rsid w:val="00DC09C4"/>
    <w:rsid w:val="00DD131F"/>
    <w:rsid w:val="00DD6907"/>
    <w:rsid w:val="00DD742F"/>
    <w:rsid w:val="00DE22FC"/>
    <w:rsid w:val="00DE5EC6"/>
    <w:rsid w:val="00DE71D5"/>
    <w:rsid w:val="00DF40E6"/>
    <w:rsid w:val="00E01DA5"/>
    <w:rsid w:val="00E234DA"/>
    <w:rsid w:val="00E36815"/>
    <w:rsid w:val="00E43C14"/>
    <w:rsid w:val="00E554E8"/>
    <w:rsid w:val="00E6271D"/>
    <w:rsid w:val="00E6311C"/>
    <w:rsid w:val="00E7042E"/>
    <w:rsid w:val="00E70CF9"/>
    <w:rsid w:val="00EB0057"/>
    <w:rsid w:val="00EB0B31"/>
    <w:rsid w:val="00EB234D"/>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717AE"/>
    <w:rsid w:val="00F83059"/>
    <w:rsid w:val="00F83AE4"/>
    <w:rsid w:val="00FB22D3"/>
    <w:rsid w:val="00FD5061"/>
    <w:rsid w:val="00FE238B"/>
    <w:rsid w:val="00FE3D4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3A199E12-652D-43EA-AF00-8247FA3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39816727-8A9C-42F5-A335-D3A8F6415B61}"/>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2522b3f9-8665-4770-9776-dac11daff617"/>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2026-05-30T02:30:00Z</dcterms:created>
  <dcterms:modified xsi:type="dcterms:W3CDTF">2026-05-30T02:30:00Z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