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tbl>
      <w:tblPr>
        <w:tblStyle w:val="TableGrid"/>
        <w:tblW w:w="5000" w:type="pct"/>
        <w:tblLook w:val="04A0" w:firstRow="1" w:lastRow="0" w:firstColumn="1" w:lastColumn="0" w:noHBand="0" w:noVBand="1"/>
      </w:tblPr>
      <w:tblGrid>
        <w:gridCol w:w="1888"/>
        <w:gridCol w:w="4592"/>
      </w:tblGrid>
      <w:tr w:rsidRPr="00481033" w:rsidR="00A36E50" w:rsidTr="1161B768" w14:paraId="1F0BC2BC" w14:textId="77777777">
        <w:trPr>
          <w:trHeight w:val="2420"/>
        </w:trPr>
        <w:tc>
          <w:tcPr>
            <w:tcW w:w="1457" w:type="pct"/>
            <w:vAlign w:val="center"/>
          </w:tcPr>
          <w:p w:rsidRPr="00481033" w:rsidR="00A36E50" w:rsidP="74571F27" w:rsidRDefault="00A36E50" w14:paraId="0A3AE3E4" w14:textId="77777777">
            <w:pPr>
              <w:tabs>
                <w:tab w:val="left" w:pos="2160"/>
                <w:tab w:val="left" w:pos="3240"/>
              </w:tabs>
              <w:spacing w:line="480" w:lineRule="auto"/>
              <w:rPr>
                <w:rFonts w:ascii="Times New Roman" w:hAnsi="Times New Roman" w:eastAsia="Times New Roman" w:cs="Times New Roman"/>
                <w:sz w:val="20"/>
                <w:szCs w:val="20"/>
              </w:rPr>
            </w:pPr>
            <w:r w:rsidRPr="00481033">
              <w:rPr>
                <w:rFonts w:ascii="Times New Roman" w:hAnsi="Times New Roman" w:eastAsia="Times New Roman" w:cs="Times New Roman"/>
                <w:noProof/>
                <w:color w:val="000000"/>
                <w:sz w:val="20"/>
                <w:szCs w:val="20"/>
              </w:rPr>
              <w:drawing>
                <wp:anchor distT="0" distB="0" distL="114300" distR="114300" simplePos="0" relativeHeight="251658240" behindDoc="1" locked="0" layoutInCell="1" allowOverlap="1" wp14:anchorId="57EFA0DC" wp14:editId="1EFB058B">
                  <wp:simplePos x="0" y="0"/>
                  <wp:positionH relativeFrom="column">
                    <wp:posOffset>-45085</wp:posOffset>
                  </wp:positionH>
                  <wp:positionV relativeFrom="paragraph">
                    <wp:posOffset>48260</wp:posOffset>
                  </wp:positionV>
                  <wp:extent cx="1161415" cy="1014730"/>
                  <wp:effectExtent l="0" t="0" r="635" b="0"/>
                  <wp:wrapNone/>
                  <wp:docPr id="1" name="Picture 1">
                    <a:extLst xmlns:a="http://schemas.openxmlformats.org/drawingml/2006/main">
                      <a:ext uri="{FF2B5EF4-FFF2-40B4-BE49-F238E27FC236}">
                        <a16:creationId xmlns:a16="http://schemas.microsoft.com/office/drawing/2014/main" id="{3D3CF073-CD37-4B8D-89B0-3CD10AB735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vAlign w:val="center"/>
          </w:tcPr>
          <w:p w:rsidRPr="00481033" w:rsidR="00A36E50" w:rsidP="74571F27" w:rsidRDefault="00A36E50" w14:paraId="104565CB" w14:textId="77777777">
            <w:pPr>
              <w:tabs>
                <w:tab w:val="left" w:pos="2160"/>
                <w:tab w:val="left" w:pos="3240"/>
              </w:tabs>
              <w:spacing w:line="480" w:lineRule="auto"/>
              <w:jc w:val="center"/>
              <w:rPr>
                <w:rFonts w:ascii="Times New Roman" w:hAnsi="Times New Roman" w:eastAsia="Times New Roman" w:cs="Times New Roman"/>
                <w:sz w:val="20"/>
                <w:szCs w:val="20"/>
              </w:rPr>
            </w:pPr>
            <w:r>
              <w:br/>
            </w:r>
            <w:r>
              <w:br/>
            </w:r>
            <w:r w:rsidRPr="1161B768">
              <w:rPr>
                <w:rFonts w:ascii="Times New Roman" w:hAnsi="Times New Roman" w:eastAsia="Times New Roman" w:cs="Times New Roman"/>
                <w:sz w:val="20"/>
                <w:szCs w:val="20"/>
              </w:rPr>
              <w:t>Associated Students of</w:t>
            </w:r>
          </w:p>
          <w:p w:rsidRPr="00481033" w:rsidR="00A36E50" w:rsidP="74571F27" w:rsidRDefault="00A36E50" w14:paraId="515EC68E" w14:textId="77777777">
            <w:pPr>
              <w:tabs>
                <w:tab w:val="left" w:pos="2160"/>
                <w:tab w:val="left" w:pos="3240"/>
              </w:tabs>
              <w:spacing w:line="480" w:lineRule="auto"/>
              <w:jc w:val="center"/>
              <w:rPr>
                <w:rFonts w:ascii="Times New Roman" w:hAnsi="Times New Roman" w:eastAsia="Times New Roman" w:cs="Times New Roman"/>
                <w:sz w:val="20"/>
                <w:szCs w:val="20"/>
              </w:rPr>
            </w:pPr>
            <w:r w:rsidRPr="2916F5DD">
              <w:rPr>
                <w:rFonts w:ascii="Times New Roman" w:hAnsi="Times New Roman" w:eastAsia="Times New Roman" w:cs="Times New Roman"/>
                <w:sz w:val="20"/>
                <w:szCs w:val="20"/>
              </w:rPr>
              <w:t>Central Washington University</w:t>
            </w:r>
          </w:p>
          <w:p w:rsidRPr="00481033" w:rsidR="00A36E50" w:rsidP="74571F27" w:rsidRDefault="00494FB4" w14:paraId="3BF41D10" w14:textId="77777777">
            <w:pPr>
              <w:tabs>
                <w:tab w:val="left" w:pos="2160"/>
                <w:tab w:val="left" w:pos="3240"/>
              </w:tabs>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Student Senate</w:t>
            </w:r>
          </w:p>
        </w:tc>
      </w:tr>
    </w:tbl>
    <w:p w:rsidRPr="00481033" w:rsidR="00A36E50" w:rsidP="74571F27" w:rsidRDefault="00191BD5" w14:paraId="213A6A8F" w14:textId="0911D4DB">
      <w:pPr>
        <w:tabs>
          <w:tab w:val="left" w:pos="1440"/>
        </w:tabs>
        <w:spacing w:after="0" w:line="240" w:lineRule="auto"/>
        <w:jc w:val="center"/>
        <w:rPr>
          <w:rFonts w:ascii="Times New Roman" w:hAnsi="Times New Roman" w:eastAsia="Times New Roman" w:cs="Times New Roman"/>
          <w:sz w:val="20"/>
          <w:szCs w:val="20"/>
        </w:rPr>
      </w:pPr>
      <w:r w:rsidRPr="233E28D9" w:rsidR="68A96C14">
        <w:rPr>
          <w:rFonts w:ascii="Times New Roman" w:hAnsi="Times New Roman" w:eastAsia="Times New Roman" w:cs="Times New Roman"/>
          <w:sz w:val="20"/>
          <w:szCs w:val="20"/>
        </w:rPr>
        <w:t>2</w:t>
      </w:r>
      <w:r w:rsidRPr="233E28D9" w:rsidR="00191BD5">
        <w:rPr>
          <w:rFonts w:ascii="Times New Roman" w:hAnsi="Times New Roman" w:eastAsia="Times New Roman" w:cs="Times New Roman"/>
          <w:sz w:val="20"/>
          <w:szCs w:val="20"/>
        </w:rPr>
        <w:t>-</w:t>
      </w:r>
      <w:r w:rsidRPr="233E28D9" w:rsidR="7B5B9762">
        <w:rPr>
          <w:rFonts w:ascii="Times New Roman" w:hAnsi="Times New Roman" w:eastAsia="Times New Roman" w:cs="Times New Roman"/>
          <w:sz w:val="20"/>
          <w:szCs w:val="20"/>
        </w:rPr>
        <w:t>2</w:t>
      </w:r>
      <w:r w:rsidRPr="233E28D9" w:rsidR="00191BD5">
        <w:rPr>
          <w:rFonts w:ascii="Times New Roman" w:hAnsi="Times New Roman" w:eastAsia="Times New Roman" w:cs="Times New Roman"/>
          <w:sz w:val="20"/>
          <w:szCs w:val="20"/>
        </w:rPr>
        <w:t>-</w:t>
      </w:r>
      <w:r w:rsidRPr="233E28D9" w:rsidR="47BAD8FD">
        <w:rPr>
          <w:rFonts w:ascii="Times New Roman" w:hAnsi="Times New Roman" w:eastAsia="Times New Roman" w:cs="Times New Roman"/>
          <w:sz w:val="20"/>
          <w:szCs w:val="20"/>
        </w:rPr>
        <w:t>202</w:t>
      </w:r>
      <w:r w:rsidRPr="233E28D9" w:rsidR="6F7A29B8">
        <w:rPr>
          <w:rFonts w:ascii="Times New Roman" w:hAnsi="Times New Roman" w:eastAsia="Times New Roman" w:cs="Times New Roman"/>
          <w:sz w:val="20"/>
          <w:szCs w:val="20"/>
        </w:rPr>
        <w:t>6</w:t>
      </w:r>
      <w:r w:rsidRPr="233E28D9" w:rsidR="00A36E50">
        <w:rPr>
          <w:rFonts w:ascii="Times New Roman" w:hAnsi="Times New Roman" w:eastAsia="Times New Roman" w:cs="Times New Roman"/>
          <w:sz w:val="20"/>
          <w:szCs w:val="20"/>
        </w:rPr>
        <w:t xml:space="preserve"> | </w:t>
      </w:r>
      <w:r w:rsidRPr="233E28D9" w:rsidR="00E52A31">
        <w:rPr>
          <w:rFonts w:ascii="Times New Roman" w:hAnsi="Times New Roman" w:eastAsia="Times New Roman" w:cs="Times New Roman"/>
          <w:sz w:val="20"/>
          <w:szCs w:val="20"/>
        </w:rPr>
        <w:t>SURC Pit</w:t>
      </w:r>
    </w:p>
    <w:p w:rsidRPr="00481033" w:rsidR="00A36E50" w:rsidP="74571F27" w:rsidRDefault="00A36E50" w14:paraId="5916B5A2" w14:textId="77777777">
      <w:pPr>
        <w:tabs>
          <w:tab w:val="left" w:pos="1440"/>
        </w:tabs>
        <w:spacing w:after="0" w:line="240" w:lineRule="auto"/>
        <w:rPr>
          <w:rFonts w:ascii="Times New Roman" w:hAnsi="Times New Roman" w:eastAsia="Times New Roman" w:cs="Times New Roman"/>
          <w:sz w:val="20"/>
          <w:szCs w:val="20"/>
        </w:rPr>
      </w:pPr>
    </w:p>
    <w:p w:rsidRPr="00481033" w:rsidR="00142B58" w:rsidP="74571F27" w:rsidRDefault="00A36E50" w14:paraId="5742DED8"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CALL TO ORDER</w:t>
      </w:r>
    </w:p>
    <w:p w:rsidRPr="00481033" w:rsidR="00142B58" w:rsidP="74571F27" w:rsidRDefault="00142B58" w14:paraId="3B6BD9E3" w14:textId="77777777">
      <w:pPr>
        <w:tabs>
          <w:tab w:val="left" w:pos="1440"/>
        </w:tabs>
        <w:spacing w:after="0" w:line="240" w:lineRule="auto"/>
        <w:jc w:val="center"/>
        <w:rPr>
          <w:rFonts w:ascii="Times New Roman" w:hAnsi="Times New Roman" w:eastAsia="Times New Roman" w:cs="Times New Roman"/>
          <w:sz w:val="20"/>
          <w:szCs w:val="20"/>
        </w:rPr>
      </w:pPr>
    </w:p>
    <w:p w:rsidR="445CA45A" w:rsidP="1161B768" w:rsidRDefault="24F2DB72" w14:paraId="3392B601" w14:textId="155C446A">
      <w:pPr>
        <w:tabs>
          <w:tab w:val="left" w:pos="1440"/>
        </w:tabs>
        <w:spacing w:after="0" w:line="240" w:lineRule="auto"/>
        <w:jc w:val="center"/>
        <w:rPr>
          <w:rFonts w:ascii="Times New Roman" w:hAnsi="Times New Roman" w:eastAsia="Times New Roman" w:cs="Times New Roman"/>
          <w:b w:val="1"/>
          <w:bCs w:val="1"/>
          <w:sz w:val="20"/>
          <w:szCs w:val="20"/>
        </w:rPr>
      </w:pPr>
      <w:r w:rsidRPr="233E28D9" w:rsidR="24F2DB72">
        <w:rPr>
          <w:rFonts w:ascii="Times New Roman" w:hAnsi="Times New Roman" w:eastAsia="Times New Roman" w:cs="Times New Roman"/>
          <w:b w:val="1"/>
          <w:bCs w:val="1"/>
          <w:sz w:val="20"/>
          <w:szCs w:val="20"/>
        </w:rPr>
        <w:t>5:0</w:t>
      </w:r>
      <w:r w:rsidRPr="233E28D9" w:rsidR="57726B6F">
        <w:rPr>
          <w:rFonts w:ascii="Times New Roman" w:hAnsi="Times New Roman" w:eastAsia="Times New Roman" w:cs="Times New Roman"/>
          <w:b w:val="1"/>
          <w:bCs w:val="1"/>
          <w:sz w:val="20"/>
          <w:szCs w:val="20"/>
        </w:rPr>
        <w:t>4</w:t>
      </w:r>
      <w:r w:rsidRPr="233E28D9" w:rsidR="24129C60">
        <w:rPr>
          <w:rFonts w:ascii="Times New Roman" w:hAnsi="Times New Roman" w:eastAsia="Times New Roman" w:cs="Times New Roman"/>
          <w:b w:val="1"/>
          <w:bCs w:val="1"/>
          <w:sz w:val="20"/>
          <w:szCs w:val="20"/>
        </w:rPr>
        <w:t xml:space="preserve"> </w:t>
      </w:r>
      <w:r w:rsidRPr="233E28D9" w:rsidR="5597EE48">
        <w:rPr>
          <w:rFonts w:ascii="Times New Roman" w:hAnsi="Times New Roman" w:eastAsia="Times New Roman" w:cs="Times New Roman"/>
          <w:b w:val="1"/>
          <w:bCs w:val="1"/>
          <w:sz w:val="20"/>
          <w:szCs w:val="20"/>
        </w:rPr>
        <w:t>PM</w:t>
      </w:r>
    </w:p>
    <w:p w:rsidR="00B07C9A" w:rsidP="656D8865" w:rsidRDefault="00B07C9A" w14:paraId="1E5D045B" w14:textId="77777777">
      <w:pPr>
        <w:tabs>
          <w:tab w:val="left" w:pos="1440"/>
        </w:tabs>
        <w:spacing w:after="0" w:line="240" w:lineRule="auto"/>
        <w:jc w:val="center"/>
        <w:rPr>
          <w:rFonts w:ascii="Times New Roman" w:hAnsi="Times New Roman" w:eastAsia="Times New Roman" w:cs="Times New Roman"/>
          <w:b/>
          <w:bCs/>
          <w:sz w:val="20"/>
          <w:szCs w:val="20"/>
        </w:rPr>
      </w:pPr>
    </w:p>
    <w:p w:rsidR="00B07C9A" w:rsidP="74571F27" w:rsidRDefault="00B07C9A" w14:paraId="717CCF2D" w14:textId="77777777">
      <w:pPr>
        <w:tabs>
          <w:tab w:val="left" w:pos="1440"/>
        </w:tabs>
        <w:spacing w:after="0" w:line="240" w:lineRule="auto"/>
        <w:jc w:val="center"/>
        <w:rPr>
          <w:rFonts w:ascii="Times New Roman" w:hAnsi="Times New Roman" w:eastAsia="Times New Roman" w:cs="Times New Roman"/>
          <w:b/>
          <w:bCs/>
          <w:sz w:val="20"/>
          <w:szCs w:val="20"/>
        </w:rPr>
      </w:pPr>
    </w:p>
    <w:p w:rsidRPr="00481033" w:rsidR="00B07C9A" w:rsidP="74571F27" w:rsidRDefault="00B07C9A" w14:paraId="5C24F36C"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ROLL CALL</w:t>
      </w:r>
    </w:p>
    <w:p w:rsidRPr="00481033" w:rsidR="00B07C9A" w:rsidP="74571F27" w:rsidRDefault="00B07C9A" w14:paraId="109B5CAA" w14:textId="77777777">
      <w:pPr>
        <w:tabs>
          <w:tab w:val="left" w:pos="1440"/>
        </w:tabs>
        <w:spacing w:after="0" w:line="240" w:lineRule="auto"/>
        <w:rPr>
          <w:rFonts w:ascii="Times New Roman" w:hAnsi="Times New Roman" w:eastAsia="Times New Roman" w:cs="Times New Roman"/>
          <w:b/>
          <w:bCs/>
          <w:sz w:val="20"/>
          <w:szCs w:val="20"/>
        </w:rPr>
      </w:pPr>
    </w:p>
    <w:p w:rsidR="00EB2D84" w:rsidP="1161B768" w:rsidRDefault="00723D9E" w14:paraId="333EA4D9" w14:textId="6D015BC4">
      <w:pPr>
        <w:tabs>
          <w:tab w:val="left" w:pos="1440"/>
        </w:tabs>
        <w:rPr>
          <w:rFonts w:ascii="Times New Roman" w:hAnsi="Times New Roman" w:eastAsia="Times New Roman" w:cs="Times New Roman"/>
          <w:sz w:val="20"/>
          <w:szCs w:val="20"/>
        </w:rPr>
      </w:pPr>
      <w:r>
        <w:rPr>
          <w:rFonts w:ascii="Times New Roman" w:hAnsi="Times New Roman" w:eastAsia="Times New Roman" w:cs="Times New Roman"/>
          <w:sz w:val="20"/>
          <w:szCs w:val="20"/>
        </w:rPr>
        <w:tab/>
      </w:r>
      <w:r w:rsidR="6DF4CA40">
        <w:rPr>
          <w:rFonts w:ascii="Times New Roman" w:hAnsi="Times New Roman" w:eastAsia="Times New Roman" w:cs="Times New Roman"/>
          <w:sz w:val="20"/>
          <w:szCs w:val="20"/>
        </w:rPr>
        <w:t>Aylin Parrazal</w:t>
      </w:r>
      <w:r>
        <w:rPr>
          <w:rFonts w:ascii="Times New Roman" w:hAnsi="Times New Roman" w:eastAsia="Times New Roman" w:cs="Times New Roman"/>
          <w:sz w:val="20"/>
          <w:szCs w:val="20"/>
        </w:rPr>
        <w:t xml:space="preserve"> - </w:t>
      </w:r>
      <w:r w:rsidRPr="1161B768" w:rsidR="7DF867DC">
        <w:rPr>
          <w:rFonts w:ascii="Times New Roman" w:hAnsi="Times New Roman" w:eastAsia="Times New Roman" w:cs="Times New Roman"/>
          <w:sz w:val="20"/>
          <w:szCs w:val="20"/>
        </w:rPr>
        <w:t>Senate Speaker</w:t>
      </w:r>
    </w:p>
    <w:p w:rsidR="00422A3A" w:rsidP="00422A3A" w:rsidRDefault="00422A3A" w14:paraId="2AB138D4" w14:textId="71F90899">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color w:val="000000" w:themeColor="text1"/>
          <w:sz w:val="20"/>
          <w:szCs w:val="20"/>
        </w:rPr>
        <w:t xml:space="preserve">Mars Foster – </w:t>
      </w:r>
      <w:r>
        <w:rPr>
          <w:rFonts w:ascii="Times New Roman" w:hAnsi="Times New Roman" w:eastAsia="Times New Roman" w:cs="Times New Roman"/>
          <w:color w:val="000000" w:themeColor="text1"/>
          <w:sz w:val="20"/>
          <w:szCs w:val="20"/>
        </w:rPr>
        <w:t>Vice Senate Speaker</w:t>
      </w:r>
    </w:p>
    <w:p w:rsidRPr="00422A3A" w:rsidR="00422A3A" w:rsidP="00422A3A" w:rsidRDefault="00422A3A" w14:paraId="41B424A7"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46DBFA9C" w:rsidP="233E28D9" w:rsidRDefault="4E5D8DCC" w14:paraId="0546F06D" w14:textId="0BEAA95A">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233E28D9" w:rsidR="4E5D8DCC">
        <w:rPr>
          <w:rFonts w:ascii="Times New Roman" w:hAnsi="Times New Roman" w:eastAsia="Times New Roman" w:cs="Times New Roman"/>
          <w:strike w:val="0"/>
          <w:dstrike w:val="0"/>
          <w:sz w:val="20"/>
          <w:szCs w:val="20"/>
        </w:rPr>
        <w:t>Jake Mischke</w:t>
      </w:r>
      <w:r w:rsidRPr="233E28D9" w:rsidR="00EB3490">
        <w:rPr>
          <w:rFonts w:ascii="Times New Roman" w:hAnsi="Times New Roman" w:eastAsia="Times New Roman" w:cs="Times New Roman"/>
          <w:strike w:val="0"/>
          <w:dstrike w:val="0"/>
          <w:sz w:val="20"/>
          <w:szCs w:val="20"/>
        </w:rPr>
        <w:t xml:space="preserve"> - </w:t>
      </w:r>
      <w:r w:rsidRPr="233E28D9" w:rsidR="7AFF71B4">
        <w:rPr>
          <w:rFonts w:ascii="Times New Roman" w:hAnsi="Times New Roman" w:eastAsia="Times New Roman" w:cs="Times New Roman"/>
          <w:strike w:val="0"/>
          <w:dstrike w:val="0"/>
          <w:sz w:val="20"/>
          <w:szCs w:val="20"/>
        </w:rPr>
        <w:t>Senator for the Veterans Center</w:t>
      </w:r>
    </w:p>
    <w:p w:rsidR="46DBFA9C" w:rsidP="1161B768" w:rsidRDefault="46DBFA9C" w14:paraId="0D82460A" w14:textId="77777777">
      <w:pPr>
        <w:tabs>
          <w:tab w:val="left" w:pos="1440"/>
        </w:tabs>
        <w:spacing w:after="0" w:line="240" w:lineRule="auto"/>
        <w:rPr>
          <w:rFonts w:ascii="Times New Roman" w:hAnsi="Times New Roman" w:eastAsia="Times New Roman" w:cs="Times New Roman"/>
          <w:strike/>
          <w:sz w:val="20"/>
          <w:szCs w:val="20"/>
        </w:rPr>
      </w:pPr>
    </w:p>
    <w:p w:rsidR="46DBFA9C" w:rsidP="3327DF59" w:rsidRDefault="7C5C5482" w14:paraId="59C5A933" w14:textId="141ABAB5">
      <w:pPr>
        <w:tabs>
          <w:tab w:val="left" w:pos="1440"/>
        </w:tabs>
        <w:spacing w:after="0" w:line="240" w:lineRule="auto"/>
        <w:ind w:left="720" w:firstLine="72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sz w:val="20"/>
          <w:szCs w:val="20"/>
        </w:rPr>
        <w:t>Alasdair Holtz</w:t>
      </w:r>
      <w:r w:rsidRPr="07DF571D" w:rsidR="00EB3490">
        <w:rPr>
          <w:rFonts w:ascii="Times New Roman" w:hAnsi="Times New Roman" w:eastAsia="Times New Roman" w:cs="Times New Roman"/>
          <w:sz w:val="20"/>
          <w:szCs w:val="20"/>
        </w:rPr>
        <w:t xml:space="preserve"> - </w:t>
      </w:r>
      <w:r w:rsidRPr="07DF571D" w:rsidR="0E1BEAD2">
        <w:rPr>
          <w:rFonts w:ascii="Times New Roman" w:hAnsi="Times New Roman" w:eastAsia="Times New Roman" w:cs="Times New Roman"/>
          <w:sz w:val="20"/>
          <w:szCs w:val="20"/>
        </w:rPr>
        <w:t xml:space="preserve">Senator for the College of Education &amp; </w:t>
      </w:r>
      <w:r w:rsidR="33EA493E">
        <w:tab/>
      </w:r>
      <w:r w:rsidR="33EA493E">
        <w:tab/>
      </w:r>
      <w:r w:rsidR="33EA493E">
        <w:tab/>
      </w:r>
      <w:r w:rsidRPr="07DF571D" w:rsidR="0E1BEAD2">
        <w:rPr>
          <w:rFonts w:ascii="Times New Roman" w:hAnsi="Times New Roman" w:eastAsia="Times New Roman" w:cs="Times New Roman"/>
          <w:sz w:val="20"/>
          <w:szCs w:val="20"/>
        </w:rPr>
        <w:t>Professional Studie</w:t>
      </w:r>
      <w:r w:rsidRPr="07DF571D" w:rsidR="47F568EC">
        <w:rPr>
          <w:rFonts w:ascii="Times New Roman" w:hAnsi="Times New Roman" w:eastAsia="Times New Roman" w:cs="Times New Roman"/>
          <w:sz w:val="20"/>
          <w:szCs w:val="20"/>
        </w:rPr>
        <w:t>s</w:t>
      </w:r>
    </w:p>
    <w:p w:rsidRPr="00F81E85" w:rsidR="46DBFA9C" w:rsidP="3327DF59" w:rsidRDefault="46DBFA9C" w14:paraId="0EF8F2E1" w14:textId="77777777">
      <w:pPr>
        <w:tabs>
          <w:tab w:val="left" w:pos="1440"/>
        </w:tabs>
        <w:spacing w:after="0" w:line="240" w:lineRule="auto"/>
        <w:ind w:left="720" w:firstLine="720"/>
        <w:rPr>
          <w:rFonts w:ascii="Times New Roman" w:hAnsi="Times New Roman" w:eastAsia="Times New Roman" w:cs="Times New Roman"/>
          <w:color w:val="000000" w:themeColor="text1"/>
          <w:sz w:val="20"/>
          <w:szCs w:val="20"/>
        </w:rPr>
      </w:pPr>
    </w:p>
    <w:p w:rsidRPr="00F81E85" w:rsidR="46DBFA9C" w:rsidP="233E28D9" w:rsidRDefault="7BD712DF" w14:paraId="7F8A640C" w14:textId="5C3461D3">
      <w:pPr>
        <w:tabs>
          <w:tab w:val="left" w:pos="1440"/>
        </w:tabs>
        <w:ind w:left="720" w:firstLine="720"/>
        <w:rPr>
          <w:rFonts w:ascii="Times New Roman" w:hAnsi="Times New Roman" w:eastAsia="Times New Roman" w:cs="Times New Roman"/>
          <w:strike w:val="1"/>
          <w:sz w:val="20"/>
          <w:szCs w:val="20"/>
        </w:rPr>
      </w:pPr>
      <w:r w:rsidRPr="233E28D9" w:rsidR="7BD712DF">
        <w:rPr>
          <w:rFonts w:ascii="Times New Roman" w:hAnsi="Times New Roman" w:eastAsia="Times New Roman" w:cs="Times New Roman"/>
          <w:strike w:val="1"/>
          <w:sz w:val="20"/>
          <w:szCs w:val="20"/>
        </w:rPr>
        <w:t>Max Heny</w:t>
      </w:r>
      <w:r w:rsidRPr="233E28D9" w:rsidR="001C6FD0">
        <w:rPr>
          <w:rFonts w:ascii="Times New Roman" w:hAnsi="Times New Roman" w:eastAsia="Times New Roman" w:cs="Times New Roman"/>
          <w:strike w:val="1"/>
          <w:sz w:val="20"/>
          <w:szCs w:val="20"/>
        </w:rPr>
        <w:t>a</w:t>
      </w:r>
      <w:r w:rsidRPr="233E28D9" w:rsidR="7BD712DF">
        <w:rPr>
          <w:rFonts w:ascii="Times New Roman" w:hAnsi="Times New Roman" w:eastAsia="Times New Roman" w:cs="Times New Roman"/>
          <w:strike w:val="1"/>
          <w:sz w:val="20"/>
          <w:szCs w:val="20"/>
        </w:rPr>
        <w:t>n</w:t>
      </w:r>
      <w:r w:rsidRPr="233E28D9" w:rsidR="00D31384">
        <w:rPr>
          <w:rFonts w:ascii="Times New Roman" w:hAnsi="Times New Roman" w:eastAsia="Times New Roman" w:cs="Times New Roman"/>
          <w:strike w:val="1"/>
          <w:sz w:val="20"/>
          <w:szCs w:val="20"/>
        </w:rPr>
        <w:t xml:space="preserve"> -</w:t>
      </w:r>
      <w:r w:rsidRPr="233E28D9" w:rsidR="0E1BEAD2">
        <w:rPr>
          <w:rFonts w:ascii="Times New Roman" w:hAnsi="Times New Roman" w:eastAsia="Times New Roman" w:cs="Times New Roman"/>
          <w:strike w:val="1"/>
          <w:sz w:val="20"/>
          <w:szCs w:val="20"/>
        </w:rPr>
        <w:t xml:space="preserve"> Senator for Sustainability</w:t>
      </w:r>
    </w:p>
    <w:p w:rsidRPr="00F81E85" w:rsidR="704BE0C1" w:rsidP="4D6D7C48" w:rsidRDefault="52112180" w14:paraId="7B2D170B" w14:textId="446283D8">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color w:val="000000" w:themeColor="text1"/>
          <w:sz w:val="20"/>
          <w:szCs w:val="20"/>
        </w:rPr>
        <w:t>Sydney Linville</w:t>
      </w:r>
      <w:r w:rsidRPr="07DF571D" w:rsidR="00D31384">
        <w:rPr>
          <w:rFonts w:ascii="Times New Roman" w:hAnsi="Times New Roman" w:eastAsia="Times New Roman" w:cs="Times New Roman"/>
          <w:color w:val="000000" w:themeColor="text1"/>
          <w:sz w:val="20"/>
          <w:szCs w:val="20"/>
        </w:rPr>
        <w:t xml:space="preserve"> - </w:t>
      </w:r>
      <w:r w:rsidRPr="07DF571D" w:rsidR="6C3D31E1">
        <w:rPr>
          <w:rFonts w:ascii="Times New Roman" w:hAnsi="Times New Roman" w:eastAsia="Times New Roman" w:cs="Times New Roman"/>
          <w:color w:val="000000" w:themeColor="text1"/>
          <w:sz w:val="20"/>
          <w:szCs w:val="20"/>
        </w:rPr>
        <w:t xml:space="preserve">Senator for the College of Arts and </w:t>
      </w:r>
      <w:r w:rsidR="6C3D31E1">
        <w:tab/>
      </w:r>
      <w:r w:rsidR="6C3D31E1">
        <w:tab/>
      </w:r>
      <w:r w:rsidRPr="07DF571D" w:rsidR="6C3D31E1">
        <w:rPr>
          <w:rFonts w:ascii="Times New Roman" w:hAnsi="Times New Roman" w:eastAsia="Times New Roman" w:cs="Times New Roman"/>
          <w:color w:val="000000" w:themeColor="text1"/>
          <w:sz w:val="20"/>
          <w:szCs w:val="20"/>
        </w:rPr>
        <w:t>Humanities</w:t>
      </w:r>
    </w:p>
    <w:p w:rsidRPr="00F81E85" w:rsidR="1161B768" w:rsidP="1161B768" w:rsidRDefault="1161B768" w14:paraId="0BD9F66A"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3A391C" w:rsidR="09AFCC81" w:rsidP="4A6CB9C0" w:rsidRDefault="09AFCC81" w14:paraId="43CEE5E6" w14:textId="04ABA8A9">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5302DCB9" w:rsidR="09AFCC81">
        <w:rPr>
          <w:rFonts w:ascii="Times New Roman" w:hAnsi="Times New Roman" w:eastAsia="Times New Roman" w:cs="Times New Roman"/>
          <w:strike w:val="1"/>
          <w:color w:val="000000" w:themeColor="text1" w:themeTint="FF" w:themeShade="FF"/>
          <w:sz w:val="20"/>
          <w:szCs w:val="20"/>
        </w:rPr>
        <w:t xml:space="preserve"> Senator of Graduate Studies</w:t>
      </w:r>
    </w:p>
    <w:p w:rsidRPr="00F81E85" w:rsidR="1161B768" w:rsidP="1161B768" w:rsidRDefault="1161B768" w14:paraId="73567487"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0420EE" w:rsidR="704BE0C1" w:rsidP="3327DF59" w:rsidRDefault="5A5D5D78" w14:paraId="56C1664A" w14:textId="05C1967E">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5302DCB9" w:rsidR="006630DD">
        <w:rPr>
          <w:rFonts w:ascii="Times New Roman" w:hAnsi="Times New Roman" w:eastAsia="Times New Roman" w:cs="Times New Roman"/>
          <w:strike w:val="1"/>
          <w:color w:val="000000" w:themeColor="text1" w:themeTint="FF" w:themeShade="FF"/>
          <w:sz w:val="20"/>
          <w:szCs w:val="20"/>
        </w:rPr>
        <w:t xml:space="preserve"> </w:t>
      </w:r>
      <w:r w:rsidRPr="5302DCB9" w:rsidR="09AFCC81">
        <w:rPr>
          <w:rFonts w:ascii="Times New Roman" w:hAnsi="Times New Roman" w:eastAsia="Times New Roman" w:cs="Times New Roman"/>
          <w:strike w:val="1"/>
          <w:color w:val="000000" w:themeColor="text1" w:themeTint="FF" w:themeShade="FF"/>
          <w:sz w:val="20"/>
          <w:szCs w:val="20"/>
        </w:rPr>
        <w:t>Senator of Athletics</w:t>
      </w:r>
    </w:p>
    <w:p w:rsidRPr="00F81E85" w:rsidR="1161B768" w:rsidP="1161B768" w:rsidRDefault="1161B768" w14:paraId="547DF97A"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61117D" w:rsidR="09AFCC81" w:rsidP="4A6CB9C0" w:rsidRDefault="0EEEDC2E" w14:paraId="7FD899EE" w14:textId="0A5F48CB">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28833577" w:rsidR="24E56F08">
        <w:rPr>
          <w:rFonts w:ascii="Times New Roman" w:hAnsi="Times New Roman" w:eastAsia="Times New Roman" w:cs="Times New Roman"/>
          <w:strike w:val="0"/>
          <w:dstrike w:val="0"/>
          <w:color w:val="000000" w:themeColor="text1" w:themeTint="FF" w:themeShade="FF"/>
          <w:sz w:val="20"/>
          <w:szCs w:val="20"/>
        </w:rPr>
        <w:t>Meg Selbig</w:t>
      </w:r>
      <w:r w:rsidRPr="28833577" w:rsidR="09AFCC81">
        <w:rPr>
          <w:rFonts w:ascii="Times New Roman" w:hAnsi="Times New Roman" w:eastAsia="Times New Roman" w:cs="Times New Roman"/>
          <w:strike w:val="0"/>
          <w:dstrike w:val="0"/>
          <w:color w:val="000000" w:themeColor="text1" w:themeTint="FF" w:themeShade="FF"/>
          <w:sz w:val="20"/>
          <w:szCs w:val="20"/>
        </w:rPr>
        <w:t xml:space="preserve"> – Senator of the Sciences</w:t>
      </w:r>
    </w:p>
    <w:p w:rsidRPr="00F81E85" w:rsidR="1161B768" w:rsidP="1161B768" w:rsidRDefault="1161B768" w14:paraId="33962CC8"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F81E85" w:rsidR="00D31384" w:rsidP="233E28D9" w:rsidRDefault="0671BD87" w14:paraId="2340CF19" w14:textId="283AF85D">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233E28D9" w:rsidR="0671BD87">
        <w:rPr>
          <w:rFonts w:ascii="Times New Roman" w:hAnsi="Times New Roman" w:eastAsia="Times New Roman" w:cs="Times New Roman"/>
          <w:strike w:val="0"/>
          <w:dstrike w:val="0"/>
          <w:color w:val="000000" w:themeColor="text1" w:themeTint="FF" w:themeShade="FF"/>
          <w:sz w:val="20"/>
          <w:szCs w:val="20"/>
        </w:rPr>
        <w:t xml:space="preserve">Kayla </w:t>
      </w:r>
      <w:r w:rsidRPr="233E28D9" w:rsidR="0671BD87">
        <w:rPr>
          <w:rFonts w:ascii="Times New Roman" w:hAnsi="Times New Roman" w:eastAsia="Times New Roman" w:cs="Times New Roman"/>
          <w:strike w:val="0"/>
          <w:dstrike w:val="0"/>
          <w:color w:val="000000" w:themeColor="text1" w:themeTint="FF" w:themeShade="FF"/>
          <w:sz w:val="20"/>
          <w:szCs w:val="20"/>
        </w:rPr>
        <w:t>Raasina</w:t>
      </w:r>
      <w:r w:rsidRPr="233E28D9" w:rsidR="00D31384">
        <w:rPr>
          <w:rFonts w:ascii="Times New Roman" w:hAnsi="Times New Roman" w:eastAsia="Times New Roman" w:cs="Times New Roman"/>
          <w:strike w:val="0"/>
          <w:dstrike w:val="0"/>
          <w:color w:val="000000" w:themeColor="text1" w:themeTint="FF" w:themeShade="FF"/>
          <w:sz w:val="20"/>
          <w:szCs w:val="20"/>
        </w:rPr>
        <w:t xml:space="preserve"> - </w:t>
      </w:r>
      <w:r w:rsidRPr="233E28D9" w:rsidR="09AFCC81">
        <w:rPr>
          <w:rFonts w:ascii="Times New Roman" w:hAnsi="Times New Roman" w:eastAsia="Times New Roman" w:cs="Times New Roman"/>
          <w:strike w:val="0"/>
          <w:dstrike w:val="0"/>
          <w:color w:val="000000" w:themeColor="text1" w:themeTint="FF" w:themeShade="FF"/>
          <w:sz w:val="20"/>
          <w:szCs w:val="20"/>
        </w:rPr>
        <w:t>Senator of Disability Services</w:t>
      </w:r>
    </w:p>
    <w:p w:rsidRPr="00AC4062" w:rsidR="00EB3490" w:rsidP="1161B768" w:rsidRDefault="00EB3490" w14:paraId="0855AEC7"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u w:val="single"/>
        </w:rPr>
      </w:pPr>
    </w:p>
    <w:p w:rsidRPr="001A7F77" w:rsidR="00EB3490" w:rsidP="07DF571D" w:rsidRDefault="2882CB02" w14:paraId="5A1EC0B6" w14:textId="26E23743">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233E28D9" w:rsidR="2882CB02">
        <w:rPr>
          <w:rFonts w:ascii="Times New Roman" w:hAnsi="Times New Roman" w:eastAsia="Times New Roman" w:cs="Times New Roman"/>
          <w:strike w:val="0"/>
          <w:dstrike w:val="0"/>
          <w:color w:val="000000" w:themeColor="text1" w:themeTint="FF" w:themeShade="FF"/>
          <w:sz w:val="20"/>
          <w:szCs w:val="20"/>
        </w:rPr>
        <w:t>Lesly Portugal</w:t>
      </w:r>
      <w:r w:rsidRPr="233E28D9" w:rsidR="009F4A0C">
        <w:rPr>
          <w:rFonts w:ascii="Times New Roman" w:hAnsi="Times New Roman" w:eastAsia="Times New Roman" w:cs="Times New Roman"/>
          <w:strike w:val="0"/>
          <w:dstrike w:val="0"/>
          <w:color w:val="000000" w:themeColor="text1" w:themeTint="FF" w:themeShade="FF"/>
          <w:sz w:val="20"/>
          <w:szCs w:val="20"/>
        </w:rPr>
        <w:t xml:space="preserve"> – Senator </w:t>
      </w:r>
      <w:r w:rsidRPr="233E28D9" w:rsidR="005A68F0">
        <w:rPr>
          <w:rFonts w:ascii="Times New Roman" w:hAnsi="Times New Roman" w:eastAsia="Times New Roman" w:cs="Times New Roman"/>
          <w:strike w:val="0"/>
          <w:dstrike w:val="0"/>
          <w:color w:val="000000" w:themeColor="text1" w:themeTint="FF" w:themeShade="FF"/>
          <w:sz w:val="20"/>
          <w:szCs w:val="20"/>
        </w:rPr>
        <w:t xml:space="preserve">of </w:t>
      </w:r>
      <w:r w:rsidRPr="233E28D9" w:rsidR="00661161">
        <w:rPr>
          <w:rFonts w:ascii="Times New Roman" w:hAnsi="Times New Roman" w:eastAsia="Times New Roman" w:cs="Times New Roman"/>
          <w:strike w:val="0"/>
          <w:dstrike w:val="0"/>
          <w:color w:val="000000" w:themeColor="text1" w:themeTint="FF" w:themeShade="FF"/>
          <w:sz w:val="20"/>
          <w:szCs w:val="20"/>
        </w:rPr>
        <w:t>C</w:t>
      </w:r>
      <w:r w:rsidRPr="233E28D9" w:rsidR="005A68F0">
        <w:rPr>
          <w:rFonts w:ascii="Times New Roman" w:hAnsi="Times New Roman" w:eastAsia="Times New Roman" w:cs="Times New Roman"/>
          <w:strike w:val="0"/>
          <w:dstrike w:val="0"/>
          <w:color w:val="000000" w:themeColor="text1" w:themeTint="FF" w:themeShade="FF"/>
          <w:sz w:val="20"/>
          <w:szCs w:val="20"/>
        </w:rPr>
        <w:t>oll</w:t>
      </w:r>
      <w:r w:rsidRPr="233E28D9" w:rsidR="001A7F77">
        <w:rPr>
          <w:rFonts w:ascii="Times New Roman" w:hAnsi="Times New Roman" w:eastAsia="Times New Roman" w:cs="Times New Roman"/>
          <w:strike w:val="0"/>
          <w:dstrike w:val="0"/>
          <w:color w:val="000000" w:themeColor="text1" w:themeTint="FF" w:themeShade="FF"/>
          <w:sz w:val="20"/>
          <w:szCs w:val="20"/>
        </w:rPr>
        <w:t>e</w:t>
      </w:r>
      <w:r w:rsidRPr="233E28D9" w:rsidR="005A68F0">
        <w:rPr>
          <w:rFonts w:ascii="Times New Roman" w:hAnsi="Times New Roman" w:eastAsia="Times New Roman" w:cs="Times New Roman"/>
          <w:strike w:val="0"/>
          <w:dstrike w:val="0"/>
          <w:color w:val="000000" w:themeColor="text1" w:themeTint="FF" w:themeShade="FF"/>
          <w:sz w:val="20"/>
          <w:szCs w:val="20"/>
        </w:rPr>
        <w:t xml:space="preserve">ge of </w:t>
      </w:r>
      <w:r w:rsidRPr="233E28D9" w:rsidR="009A7540">
        <w:rPr>
          <w:rFonts w:ascii="Times New Roman" w:hAnsi="Times New Roman" w:eastAsia="Times New Roman" w:cs="Times New Roman"/>
          <w:strike w:val="0"/>
          <w:dstrike w:val="0"/>
          <w:color w:val="000000" w:themeColor="text1" w:themeTint="FF" w:themeShade="FF"/>
          <w:sz w:val="20"/>
          <w:szCs w:val="20"/>
        </w:rPr>
        <w:t>B</w:t>
      </w:r>
      <w:r w:rsidRPr="233E28D9" w:rsidR="005A68F0">
        <w:rPr>
          <w:rFonts w:ascii="Times New Roman" w:hAnsi="Times New Roman" w:eastAsia="Times New Roman" w:cs="Times New Roman"/>
          <w:strike w:val="0"/>
          <w:dstrike w:val="0"/>
          <w:color w:val="000000" w:themeColor="text1" w:themeTint="FF" w:themeShade="FF"/>
          <w:sz w:val="20"/>
          <w:szCs w:val="20"/>
        </w:rPr>
        <w:t xml:space="preserve">usiness </w:t>
      </w:r>
    </w:p>
    <w:p w:rsidRPr="00F81E85" w:rsidR="1161B768" w:rsidP="1161B768" w:rsidRDefault="1161B768" w14:paraId="68D3FDB3"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504C9A" w:rsidR="1161B768" w:rsidP="4A6CB9C0" w:rsidRDefault="543D2167" w14:paraId="27B8B856" w14:textId="60F9DA93">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233E28D9" w:rsidR="543D2167">
        <w:rPr>
          <w:rFonts w:ascii="Times New Roman" w:hAnsi="Times New Roman" w:eastAsia="Times New Roman" w:cs="Times New Roman"/>
          <w:strike w:val="0"/>
          <w:dstrike w:val="0"/>
          <w:color w:val="000000" w:themeColor="text1" w:themeTint="FF" w:themeShade="FF"/>
          <w:sz w:val="20"/>
          <w:szCs w:val="20"/>
        </w:rPr>
        <w:t xml:space="preserve">Moksha </w:t>
      </w:r>
      <w:r w:rsidRPr="233E28D9" w:rsidR="543D2167">
        <w:rPr>
          <w:rFonts w:ascii="Times New Roman" w:hAnsi="Times New Roman" w:eastAsia="Times New Roman" w:cs="Times New Roman"/>
          <w:strike w:val="0"/>
          <w:dstrike w:val="0"/>
          <w:color w:val="000000" w:themeColor="text1" w:themeTint="FF" w:themeShade="FF"/>
          <w:sz w:val="20"/>
          <w:szCs w:val="20"/>
        </w:rPr>
        <w:t>Karidhi</w:t>
      </w:r>
      <w:r w:rsidRPr="233E28D9" w:rsidR="006E2474">
        <w:rPr>
          <w:rFonts w:ascii="Times New Roman" w:hAnsi="Times New Roman" w:eastAsia="Times New Roman" w:cs="Times New Roman"/>
          <w:strike w:val="0"/>
          <w:dstrike w:val="0"/>
          <w:color w:val="000000" w:themeColor="text1" w:themeTint="FF" w:themeShade="FF"/>
          <w:sz w:val="20"/>
          <w:szCs w:val="20"/>
        </w:rPr>
        <w:t xml:space="preserve"> – Senator of international studies</w:t>
      </w:r>
    </w:p>
    <w:p w:rsidRPr="00F81E85" w:rsidR="00E22130" w:rsidP="1161B768" w:rsidRDefault="00E22130" w14:paraId="74847BD4"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504C9A" w:rsidR="00E22130" w:rsidP="4A6CB9C0" w:rsidRDefault="48696114" w14:paraId="198F63E3" w14:textId="37A4D7EE">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A6CB9C0" w:rsidR="48696114">
        <w:rPr>
          <w:rFonts w:ascii="Times New Roman" w:hAnsi="Times New Roman" w:eastAsia="Times New Roman" w:cs="Times New Roman"/>
          <w:strike w:val="0"/>
          <w:dstrike w:val="0"/>
          <w:color w:val="000000" w:themeColor="text1" w:themeTint="FF" w:themeShade="FF"/>
          <w:sz w:val="20"/>
          <w:szCs w:val="20"/>
        </w:rPr>
        <w:t>Alev Ucar</w:t>
      </w:r>
      <w:r w:rsidRPr="4A6CB9C0" w:rsidR="00E22130">
        <w:rPr>
          <w:rFonts w:ascii="Times New Roman" w:hAnsi="Times New Roman" w:eastAsia="Times New Roman" w:cs="Times New Roman"/>
          <w:strike w:val="0"/>
          <w:dstrike w:val="0"/>
          <w:color w:val="000000" w:themeColor="text1" w:themeTint="FF" w:themeShade="FF"/>
          <w:sz w:val="20"/>
          <w:szCs w:val="20"/>
        </w:rPr>
        <w:t xml:space="preserve"> – Senator of </w:t>
      </w:r>
      <w:r w:rsidRPr="4A6CB9C0" w:rsidR="0038109F">
        <w:rPr>
          <w:rFonts w:ascii="Times New Roman" w:hAnsi="Times New Roman" w:eastAsia="Times New Roman" w:cs="Times New Roman"/>
          <w:strike w:val="0"/>
          <w:dstrike w:val="0"/>
          <w:color w:val="000000" w:themeColor="text1" w:themeTint="FF" w:themeShade="FF"/>
          <w:sz w:val="20"/>
          <w:szCs w:val="20"/>
        </w:rPr>
        <w:t xml:space="preserve">Transfer </w:t>
      </w:r>
      <w:r w:rsidRPr="4A6CB9C0" w:rsidR="00AD5DB4">
        <w:rPr>
          <w:rFonts w:ascii="Times New Roman" w:hAnsi="Times New Roman" w:eastAsia="Times New Roman" w:cs="Times New Roman"/>
          <w:strike w:val="0"/>
          <w:dstrike w:val="0"/>
          <w:color w:val="000000" w:themeColor="text1" w:themeTint="FF" w:themeShade="FF"/>
          <w:sz w:val="20"/>
          <w:szCs w:val="20"/>
        </w:rPr>
        <w:t>and Undergrad</w:t>
      </w:r>
    </w:p>
    <w:p w:rsidRPr="00F81E85" w:rsidR="00B439BC" w:rsidP="00422A3A" w:rsidRDefault="00B439BC" w14:paraId="72385E61" w14:textId="77777777">
      <w:pPr>
        <w:tabs>
          <w:tab w:val="left" w:pos="1440"/>
        </w:tabs>
        <w:spacing w:after="0" w:line="240" w:lineRule="auto"/>
        <w:rPr>
          <w:rFonts w:ascii="Times New Roman" w:hAnsi="Times New Roman" w:eastAsia="Times New Roman" w:cs="Times New Roman"/>
          <w:color w:val="000000" w:themeColor="text1"/>
          <w:sz w:val="20"/>
          <w:szCs w:val="20"/>
        </w:rPr>
      </w:pPr>
    </w:p>
    <w:p w:rsidRPr="00FC78BB" w:rsidR="00B439BC" w:rsidP="233E28D9" w:rsidRDefault="52FFE0AD" w14:paraId="7789A22D" w14:textId="181263C7">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233E28D9" w:rsidR="52FFE0AD">
        <w:rPr>
          <w:rFonts w:ascii="Times New Roman" w:hAnsi="Times New Roman" w:eastAsia="Times New Roman" w:cs="Times New Roman"/>
          <w:strike w:val="1"/>
          <w:color w:val="000000" w:themeColor="text1" w:themeTint="FF" w:themeShade="FF"/>
          <w:sz w:val="20"/>
          <w:szCs w:val="20"/>
        </w:rPr>
        <w:t>Hadley Ritter</w:t>
      </w:r>
      <w:r w:rsidRPr="233E28D9" w:rsidR="0089359C">
        <w:rPr>
          <w:rFonts w:ascii="Times New Roman" w:hAnsi="Times New Roman" w:eastAsia="Times New Roman" w:cs="Times New Roman"/>
          <w:strike w:val="1"/>
          <w:color w:val="000000" w:themeColor="text1" w:themeTint="FF" w:themeShade="FF"/>
          <w:sz w:val="20"/>
          <w:szCs w:val="20"/>
        </w:rPr>
        <w:t xml:space="preserve"> – Senator at Large</w:t>
      </w:r>
    </w:p>
    <w:p w:rsidRPr="00F81E85" w:rsidR="0089359C" w:rsidP="1161B768" w:rsidRDefault="0089359C" w14:paraId="761F8AC3"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7630C5" w:rsidR="0089359C" w:rsidP="07DF571D" w:rsidRDefault="506E618C" w14:paraId="331B42C4" w14:textId="6556E092">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color w:val="000000" w:themeColor="text1"/>
          <w:sz w:val="20"/>
          <w:szCs w:val="20"/>
        </w:rPr>
        <w:t>Ace Larkin</w:t>
      </w:r>
      <w:r w:rsidRPr="07DF571D" w:rsidR="0089359C">
        <w:rPr>
          <w:rFonts w:ascii="Times New Roman" w:hAnsi="Times New Roman" w:eastAsia="Times New Roman" w:cs="Times New Roman"/>
          <w:color w:val="000000" w:themeColor="text1"/>
          <w:sz w:val="20"/>
          <w:szCs w:val="20"/>
        </w:rPr>
        <w:t xml:space="preserve"> – Senator </w:t>
      </w:r>
      <w:r w:rsidRPr="07DF571D" w:rsidR="1DB4D450">
        <w:rPr>
          <w:rFonts w:ascii="Times New Roman" w:hAnsi="Times New Roman" w:eastAsia="Times New Roman" w:cs="Times New Roman"/>
          <w:color w:val="000000" w:themeColor="text1"/>
          <w:sz w:val="20"/>
          <w:szCs w:val="20"/>
        </w:rPr>
        <w:t>of the Douglas Honors College</w:t>
      </w:r>
    </w:p>
    <w:p w:rsidRPr="00F81E85" w:rsidR="000B1E71" w:rsidP="00E72B3F" w:rsidRDefault="000B1E71" w14:paraId="37DD30A5"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61117D" w:rsidR="000B1E71" w:rsidP="233E28D9" w:rsidRDefault="69818D27" w14:paraId="3BA002CF" w14:textId="63F28AAA">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233E28D9" w:rsidR="69818D27">
        <w:rPr>
          <w:rFonts w:ascii="Times New Roman" w:hAnsi="Times New Roman" w:eastAsia="Times New Roman" w:cs="Times New Roman"/>
          <w:strike w:val="1"/>
          <w:color w:val="000000" w:themeColor="text1" w:themeTint="FF" w:themeShade="FF"/>
          <w:sz w:val="20"/>
          <w:szCs w:val="20"/>
        </w:rPr>
        <w:t>Jerry Fussell</w:t>
      </w:r>
      <w:r w:rsidRPr="233E28D9" w:rsidR="00A13C6C">
        <w:rPr>
          <w:rFonts w:ascii="Times New Roman" w:hAnsi="Times New Roman" w:eastAsia="Times New Roman" w:cs="Times New Roman"/>
          <w:strike w:val="1"/>
          <w:color w:val="000000" w:themeColor="text1" w:themeTint="FF" w:themeShade="FF"/>
          <w:sz w:val="20"/>
          <w:szCs w:val="20"/>
        </w:rPr>
        <w:t xml:space="preserve"> – Senator of ESC</w:t>
      </w:r>
    </w:p>
    <w:p w:rsidRPr="00481033" w:rsidR="00B07C9A" w:rsidP="35E04798" w:rsidRDefault="00B07C9A" w14:paraId="04988303" w14:textId="77777777">
      <w:pPr>
        <w:tabs>
          <w:tab w:val="left" w:pos="1440"/>
        </w:tabs>
        <w:spacing w:after="0" w:line="240" w:lineRule="auto"/>
        <w:ind w:firstLine="1440"/>
        <w:rPr>
          <w:rFonts w:ascii="Times New Roman" w:hAnsi="Times New Roman" w:eastAsia="Times New Roman" w:cs="Times New Roman"/>
          <w:strike/>
          <w:color w:val="000000" w:themeColor="text1"/>
          <w:sz w:val="20"/>
          <w:szCs w:val="20"/>
        </w:rPr>
      </w:pPr>
    </w:p>
    <w:p w:rsidRPr="00481033" w:rsidR="00142B58" w:rsidP="1161B768" w:rsidRDefault="00142B58" w14:paraId="69E6CC53"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004B4CE3" w:rsidP="74571F27" w:rsidRDefault="004B4CE3" w14:paraId="070F3E4B" w14:textId="77777777">
      <w:pPr>
        <w:tabs>
          <w:tab w:val="left" w:pos="1440"/>
        </w:tabs>
        <w:spacing w:after="0" w:line="240" w:lineRule="auto"/>
        <w:jc w:val="center"/>
        <w:rPr>
          <w:rFonts w:ascii="Times New Roman" w:hAnsi="Times New Roman" w:eastAsia="Times New Roman" w:cs="Times New Roman"/>
          <w:b/>
          <w:bCs/>
          <w:sz w:val="20"/>
          <w:szCs w:val="20"/>
        </w:rPr>
      </w:pPr>
    </w:p>
    <w:p w:rsidR="004B4CE3" w:rsidP="74571F27" w:rsidRDefault="004B4CE3" w14:paraId="0F12DF0E" w14:textId="77777777">
      <w:pPr>
        <w:tabs>
          <w:tab w:val="left" w:pos="1440"/>
        </w:tabs>
        <w:spacing w:after="0" w:line="240" w:lineRule="auto"/>
        <w:jc w:val="center"/>
        <w:rPr>
          <w:rFonts w:ascii="Times New Roman" w:hAnsi="Times New Roman" w:eastAsia="Times New Roman" w:cs="Times New Roman"/>
          <w:b/>
          <w:bCs/>
          <w:sz w:val="20"/>
          <w:szCs w:val="20"/>
        </w:rPr>
      </w:pPr>
    </w:p>
    <w:p w:rsidRPr="00481033" w:rsidR="00A36E50" w:rsidP="74571F27" w:rsidRDefault="00A36E50" w14:paraId="56397BDF" w14:textId="6ED57C6A">
      <w:pPr>
        <w:tabs>
          <w:tab w:val="left" w:pos="1440"/>
        </w:tabs>
        <w:spacing w:after="0" w:line="240" w:lineRule="auto"/>
        <w:jc w:val="center"/>
        <w:rPr>
          <w:rFonts w:ascii="Times New Roman" w:hAnsi="Times New Roman" w:eastAsia="Times New Roman" w:cs="Times New Roman"/>
          <w:b/>
          <w:bCs/>
          <w:sz w:val="20"/>
          <w:szCs w:val="20"/>
        </w:rPr>
      </w:pPr>
      <w:r w:rsidRPr="28833577" w:rsidR="00A36E50">
        <w:rPr>
          <w:rFonts w:ascii="Times New Roman" w:hAnsi="Times New Roman" w:eastAsia="Times New Roman" w:cs="Times New Roman"/>
          <w:b w:val="1"/>
          <w:bCs w:val="1"/>
          <w:sz w:val="20"/>
          <w:szCs w:val="20"/>
        </w:rPr>
        <w:t xml:space="preserve">APPROVAL OF </w:t>
      </w:r>
      <w:r w:rsidRPr="28833577" w:rsidR="00B60BCB">
        <w:rPr>
          <w:rFonts w:ascii="Times New Roman" w:hAnsi="Times New Roman" w:eastAsia="Times New Roman" w:cs="Times New Roman"/>
          <w:b w:val="1"/>
          <w:bCs w:val="1"/>
          <w:sz w:val="20"/>
          <w:szCs w:val="20"/>
        </w:rPr>
        <w:t>MINUTES</w:t>
      </w:r>
    </w:p>
    <w:p w:rsidR="28833577" w:rsidP="28833577" w:rsidRDefault="28833577" w14:paraId="4A2363D0" w14:textId="7E25D76A">
      <w:pPr>
        <w:pStyle w:val="Normal"/>
        <w:tabs>
          <w:tab w:val="left" w:leader="none" w:pos="1440"/>
        </w:tabs>
        <w:spacing w:after="0" w:line="240" w:lineRule="auto"/>
        <w:rPr>
          <w:rFonts w:ascii="Times New Roman" w:hAnsi="Times New Roman" w:eastAsia="Times New Roman" w:cs="Times New Roman"/>
          <w:b w:val="0"/>
          <w:bCs w:val="0"/>
          <w:sz w:val="20"/>
          <w:szCs w:val="20"/>
          <w:highlight w:val="blue"/>
        </w:rPr>
      </w:pPr>
    </w:p>
    <w:p w:rsidR="76CC758C" w:rsidP="233E28D9" w:rsidRDefault="76CC758C" w14:paraId="186024D9" w14:textId="0A7317A6">
      <w:pPr>
        <w:pStyle w:val="Normal"/>
        <w:tabs>
          <w:tab w:val="left" w:pos="1440"/>
        </w:tabs>
        <w:spacing w:after="0" w:line="240" w:lineRule="auto"/>
        <w:jc w:val="center"/>
        <w:rPr>
          <w:rFonts w:ascii="Times New Roman" w:hAnsi="Times New Roman" w:eastAsia="Times New Roman" w:cs="Times New Roman"/>
          <w:b w:val="0"/>
          <w:bCs w:val="0"/>
          <w:i w:val="0"/>
          <w:iCs w:val="0"/>
          <w:sz w:val="20"/>
          <w:szCs w:val="20"/>
        </w:rPr>
      </w:pPr>
      <w:r w:rsidRPr="233E28D9" w:rsidR="4BEBDD1F">
        <w:rPr>
          <w:rFonts w:ascii="Times New Roman" w:hAnsi="Times New Roman" w:eastAsia="Times New Roman" w:cs="Times New Roman"/>
          <w:b w:val="1"/>
          <w:bCs w:val="1"/>
          <w:sz w:val="20"/>
          <w:szCs w:val="20"/>
        </w:rPr>
        <w:t xml:space="preserve">Senator </w:t>
      </w:r>
      <w:r w:rsidRPr="233E28D9" w:rsidR="63F1B955">
        <w:rPr>
          <w:rFonts w:ascii="Times New Roman" w:hAnsi="Times New Roman" w:eastAsia="Times New Roman" w:cs="Times New Roman"/>
          <w:b w:val="1"/>
          <w:bCs w:val="1"/>
          <w:sz w:val="20"/>
          <w:szCs w:val="20"/>
        </w:rPr>
        <w:t>Foster</w:t>
      </w:r>
      <w:r w:rsidRPr="233E28D9" w:rsidR="4BEBDD1F">
        <w:rPr>
          <w:rFonts w:ascii="Times New Roman" w:hAnsi="Times New Roman" w:eastAsia="Times New Roman" w:cs="Times New Roman"/>
          <w:b w:val="1"/>
          <w:bCs w:val="1"/>
          <w:sz w:val="20"/>
          <w:szCs w:val="20"/>
        </w:rPr>
        <w:t xml:space="preserve"> </w:t>
      </w:r>
      <w:r w:rsidRPr="233E28D9" w:rsidR="4BEBDD1F">
        <w:rPr>
          <w:rFonts w:ascii="Times New Roman" w:hAnsi="Times New Roman" w:eastAsia="Times New Roman" w:cs="Times New Roman"/>
          <w:b w:val="0"/>
          <w:bCs w:val="0"/>
          <w:sz w:val="20"/>
          <w:szCs w:val="20"/>
        </w:rPr>
        <w:t xml:space="preserve">motions to </w:t>
      </w:r>
      <w:r w:rsidRPr="233E28D9" w:rsidR="4BEBDD1F">
        <w:rPr>
          <w:rFonts w:ascii="Times New Roman" w:hAnsi="Times New Roman" w:eastAsia="Times New Roman" w:cs="Times New Roman"/>
          <w:b w:val="0"/>
          <w:bCs w:val="0"/>
          <w:i w:val="1"/>
          <w:iCs w:val="1"/>
          <w:sz w:val="20"/>
          <w:szCs w:val="20"/>
        </w:rPr>
        <w:t>amend</w:t>
      </w:r>
      <w:r w:rsidRPr="233E28D9" w:rsidR="4BEBDD1F">
        <w:rPr>
          <w:rFonts w:ascii="Times New Roman" w:hAnsi="Times New Roman" w:eastAsia="Times New Roman" w:cs="Times New Roman"/>
          <w:b w:val="0"/>
          <w:bCs w:val="0"/>
          <w:i w:val="0"/>
          <w:iCs w:val="0"/>
          <w:sz w:val="20"/>
          <w:szCs w:val="20"/>
        </w:rPr>
        <w:t xml:space="preserve"> the minutes to change </w:t>
      </w:r>
      <w:r w:rsidRPr="233E28D9" w:rsidR="31A046EE">
        <w:rPr>
          <w:rFonts w:ascii="Times New Roman" w:hAnsi="Times New Roman" w:eastAsia="Times New Roman" w:cs="Times New Roman"/>
          <w:b w:val="0"/>
          <w:bCs w:val="0"/>
          <w:i w:val="0"/>
          <w:iCs w:val="0"/>
          <w:sz w:val="20"/>
          <w:szCs w:val="20"/>
        </w:rPr>
        <w:t xml:space="preserve">“10-year” to “tenure”, seconded by </w:t>
      </w:r>
      <w:r w:rsidRPr="233E28D9" w:rsidR="31A046EE">
        <w:rPr>
          <w:rFonts w:ascii="Times New Roman" w:hAnsi="Times New Roman" w:eastAsia="Times New Roman" w:cs="Times New Roman"/>
          <w:b w:val="1"/>
          <w:bCs w:val="1"/>
          <w:i w:val="0"/>
          <w:iCs w:val="0"/>
          <w:sz w:val="20"/>
          <w:szCs w:val="20"/>
        </w:rPr>
        <w:t>Senator Larkin</w:t>
      </w:r>
      <w:r w:rsidRPr="233E28D9" w:rsidR="31A046EE">
        <w:rPr>
          <w:rFonts w:ascii="Times New Roman" w:hAnsi="Times New Roman" w:eastAsia="Times New Roman" w:cs="Times New Roman"/>
          <w:b w:val="0"/>
          <w:bCs w:val="0"/>
          <w:i w:val="0"/>
          <w:iCs w:val="0"/>
          <w:sz w:val="20"/>
          <w:szCs w:val="20"/>
        </w:rPr>
        <w:t xml:space="preserve">. </w:t>
      </w:r>
      <w:r w:rsidRPr="233E28D9" w:rsidR="2CF28FD1">
        <w:rPr>
          <w:rFonts w:ascii="Times New Roman" w:hAnsi="Times New Roman" w:eastAsia="Times New Roman" w:cs="Times New Roman"/>
          <w:b w:val="0"/>
          <w:bCs w:val="0"/>
          <w:i w:val="0"/>
          <w:iCs w:val="0"/>
          <w:sz w:val="20"/>
          <w:szCs w:val="20"/>
        </w:rPr>
        <w:t>Motion passes, 10-0-3</w:t>
      </w:r>
    </w:p>
    <w:p w:rsidR="233E28D9" w:rsidP="233E28D9" w:rsidRDefault="233E28D9" w14:paraId="2E12EEAE" w14:textId="08A65DE7">
      <w:pPr>
        <w:pStyle w:val="Normal"/>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3427037E" w:rsidP="233E28D9" w:rsidRDefault="3427037E" w14:paraId="008CF288" w14:textId="4BA5E481">
      <w:pPr>
        <w:pStyle w:val="Normal"/>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233E28D9" w:rsidR="3427037E">
        <w:rPr>
          <w:rFonts w:ascii="Times New Roman" w:hAnsi="Times New Roman" w:eastAsia="Times New Roman" w:cs="Times New Roman"/>
          <w:b w:val="1"/>
          <w:bCs w:val="1"/>
          <w:i w:val="0"/>
          <w:iCs w:val="0"/>
          <w:sz w:val="20"/>
          <w:szCs w:val="20"/>
        </w:rPr>
        <w:t>Senator Foster</w:t>
      </w:r>
      <w:r w:rsidRPr="233E28D9" w:rsidR="3427037E">
        <w:rPr>
          <w:rFonts w:ascii="Times New Roman" w:hAnsi="Times New Roman" w:eastAsia="Times New Roman" w:cs="Times New Roman"/>
          <w:b w:val="0"/>
          <w:bCs w:val="0"/>
          <w:i w:val="0"/>
          <w:iCs w:val="0"/>
          <w:sz w:val="20"/>
          <w:szCs w:val="20"/>
        </w:rPr>
        <w:t xml:space="preserve"> mo</w:t>
      </w:r>
      <w:r w:rsidRPr="233E28D9" w:rsidR="22669E7D">
        <w:rPr>
          <w:rFonts w:ascii="Times New Roman" w:hAnsi="Times New Roman" w:eastAsia="Times New Roman" w:cs="Times New Roman"/>
          <w:b w:val="0"/>
          <w:bCs w:val="0"/>
          <w:i w:val="0"/>
          <w:iCs w:val="0"/>
          <w:sz w:val="20"/>
          <w:szCs w:val="20"/>
        </w:rPr>
        <w:t>tions</w:t>
      </w:r>
      <w:r w:rsidRPr="233E28D9" w:rsidR="5BDC7BCF">
        <w:rPr>
          <w:rFonts w:ascii="Times New Roman" w:hAnsi="Times New Roman" w:eastAsia="Times New Roman" w:cs="Times New Roman"/>
          <w:b w:val="0"/>
          <w:bCs w:val="0"/>
          <w:i w:val="0"/>
          <w:iCs w:val="0"/>
          <w:sz w:val="20"/>
          <w:szCs w:val="20"/>
        </w:rPr>
        <w:t xml:space="preserve"> to </w:t>
      </w:r>
      <w:r w:rsidRPr="233E28D9" w:rsidR="5BDC7BCF">
        <w:rPr>
          <w:rFonts w:ascii="Times New Roman" w:hAnsi="Times New Roman" w:eastAsia="Times New Roman" w:cs="Times New Roman"/>
          <w:b w:val="0"/>
          <w:bCs w:val="0"/>
          <w:i w:val="1"/>
          <w:iCs w:val="1"/>
          <w:sz w:val="20"/>
          <w:szCs w:val="20"/>
        </w:rPr>
        <w:t>amend</w:t>
      </w:r>
      <w:r w:rsidRPr="233E28D9" w:rsidR="5BDC7BCF">
        <w:rPr>
          <w:rFonts w:ascii="Times New Roman" w:hAnsi="Times New Roman" w:eastAsia="Times New Roman" w:cs="Times New Roman"/>
          <w:b w:val="0"/>
          <w:bCs w:val="0"/>
          <w:i w:val="0"/>
          <w:iCs w:val="0"/>
          <w:sz w:val="20"/>
          <w:szCs w:val="20"/>
        </w:rPr>
        <w:t xml:space="preserve"> the agenda to reflect their pronouns as they/them, seconded by </w:t>
      </w:r>
      <w:r w:rsidRPr="233E28D9" w:rsidR="5BDC7BCF">
        <w:rPr>
          <w:rFonts w:ascii="Times New Roman" w:hAnsi="Times New Roman" w:eastAsia="Times New Roman" w:cs="Times New Roman"/>
          <w:b w:val="1"/>
          <w:bCs w:val="1"/>
          <w:i w:val="0"/>
          <w:iCs w:val="0"/>
          <w:sz w:val="20"/>
          <w:szCs w:val="20"/>
        </w:rPr>
        <w:t>Senator Larkin</w:t>
      </w:r>
      <w:r w:rsidRPr="233E28D9" w:rsidR="5BDC7BCF">
        <w:rPr>
          <w:rFonts w:ascii="Times New Roman" w:hAnsi="Times New Roman" w:eastAsia="Times New Roman" w:cs="Times New Roman"/>
          <w:b w:val="0"/>
          <w:bCs w:val="0"/>
          <w:i w:val="0"/>
          <w:iCs w:val="0"/>
          <w:sz w:val="20"/>
          <w:szCs w:val="20"/>
        </w:rPr>
        <w:t>. Motion passes, 10-0-3</w:t>
      </w:r>
    </w:p>
    <w:p w:rsidR="233E28D9" w:rsidP="233E28D9" w:rsidRDefault="233E28D9" w14:paraId="7B07ECFF" w14:textId="1D95E85C">
      <w:pPr>
        <w:pStyle w:val="Normal"/>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5BDC7BCF" w:rsidP="233E28D9" w:rsidRDefault="5BDC7BCF" w14:paraId="2CC604D2" w14:textId="26A8C508">
      <w:pPr>
        <w:pStyle w:val="Normal"/>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233E28D9" w:rsidR="5BDC7BCF">
        <w:rPr>
          <w:rFonts w:ascii="Times New Roman" w:hAnsi="Times New Roman" w:eastAsia="Times New Roman" w:cs="Times New Roman"/>
          <w:b w:val="1"/>
          <w:bCs w:val="1"/>
          <w:i w:val="0"/>
          <w:iCs w:val="0"/>
          <w:sz w:val="20"/>
          <w:szCs w:val="20"/>
        </w:rPr>
        <w:t>Senator Larkin</w:t>
      </w:r>
      <w:r w:rsidRPr="233E28D9" w:rsidR="5BDC7BCF">
        <w:rPr>
          <w:rFonts w:ascii="Times New Roman" w:hAnsi="Times New Roman" w:eastAsia="Times New Roman" w:cs="Times New Roman"/>
          <w:b w:val="0"/>
          <w:bCs w:val="0"/>
          <w:i w:val="0"/>
          <w:iCs w:val="0"/>
          <w:sz w:val="20"/>
          <w:szCs w:val="20"/>
        </w:rPr>
        <w:t xml:space="preserve"> motions to </w:t>
      </w:r>
      <w:r w:rsidRPr="233E28D9" w:rsidR="5BDC7BCF">
        <w:rPr>
          <w:rFonts w:ascii="Times New Roman" w:hAnsi="Times New Roman" w:eastAsia="Times New Roman" w:cs="Times New Roman"/>
          <w:b w:val="0"/>
          <w:bCs w:val="0"/>
          <w:i w:val="1"/>
          <w:iCs w:val="1"/>
          <w:sz w:val="20"/>
          <w:szCs w:val="20"/>
        </w:rPr>
        <w:t>approve</w:t>
      </w:r>
      <w:r w:rsidRPr="233E28D9" w:rsidR="5BDC7BCF">
        <w:rPr>
          <w:rFonts w:ascii="Times New Roman" w:hAnsi="Times New Roman" w:eastAsia="Times New Roman" w:cs="Times New Roman"/>
          <w:b w:val="0"/>
          <w:bCs w:val="0"/>
          <w:i w:val="0"/>
          <w:iCs w:val="0"/>
          <w:sz w:val="20"/>
          <w:szCs w:val="20"/>
        </w:rPr>
        <w:t xml:space="preserve"> the minutes as amended, seconded by</w:t>
      </w:r>
      <w:r w:rsidRPr="233E28D9" w:rsidR="0958CD9E">
        <w:rPr>
          <w:rFonts w:ascii="Times New Roman" w:hAnsi="Times New Roman" w:eastAsia="Times New Roman" w:cs="Times New Roman"/>
          <w:b w:val="0"/>
          <w:bCs w:val="0"/>
          <w:i w:val="0"/>
          <w:iCs w:val="0"/>
          <w:sz w:val="20"/>
          <w:szCs w:val="20"/>
        </w:rPr>
        <w:t xml:space="preserve"> </w:t>
      </w:r>
      <w:r w:rsidRPr="233E28D9" w:rsidR="0958CD9E">
        <w:rPr>
          <w:rFonts w:ascii="Times New Roman" w:hAnsi="Times New Roman" w:eastAsia="Times New Roman" w:cs="Times New Roman"/>
          <w:b w:val="1"/>
          <w:bCs w:val="1"/>
          <w:i w:val="0"/>
          <w:iCs w:val="0"/>
          <w:sz w:val="20"/>
          <w:szCs w:val="20"/>
        </w:rPr>
        <w:t>Senator Selbig</w:t>
      </w:r>
      <w:r w:rsidRPr="233E28D9" w:rsidR="0958CD9E">
        <w:rPr>
          <w:rFonts w:ascii="Times New Roman" w:hAnsi="Times New Roman" w:eastAsia="Times New Roman" w:cs="Times New Roman"/>
          <w:b w:val="0"/>
          <w:bCs w:val="0"/>
          <w:i w:val="0"/>
          <w:iCs w:val="0"/>
          <w:sz w:val="20"/>
          <w:szCs w:val="20"/>
        </w:rPr>
        <w:t>. Motion passes, 10-0-3</w:t>
      </w:r>
    </w:p>
    <w:p w:rsidR="4A6CB9C0" w:rsidP="4A6CB9C0" w:rsidRDefault="4A6CB9C0" w14:paraId="3C1487CD" w14:textId="78404E64">
      <w:pPr>
        <w:tabs>
          <w:tab w:val="left" w:leader="none" w:pos="1440"/>
        </w:tabs>
        <w:spacing w:after="0" w:line="240" w:lineRule="auto"/>
        <w:jc w:val="center"/>
        <w:rPr>
          <w:rFonts w:ascii="Times New Roman" w:hAnsi="Times New Roman" w:eastAsia="Times New Roman" w:cs="Times New Roman"/>
          <w:sz w:val="20"/>
          <w:szCs w:val="20"/>
        </w:rPr>
      </w:pPr>
    </w:p>
    <w:p w:rsidRPr="00481033" w:rsidR="00B60BCB" w:rsidP="74571F27" w:rsidRDefault="00B60BCB" w14:paraId="3B724CAF" w14:textId="77777777">
      <w:pPr>
        <w:tabs>
          <w:tab w:val="left" w:pos="1440"/>
        </w:tabs>
        <w:spacing w:after="0" w:line="240" w:lineRule="auto"/>
        <w:jc w:val="center"/>
        <w:rPr>
          <w:rFonts w:ascii="Times New Roman" w:hAnsi="Times New Roman" w:eastAsia="Times New Roman" w:cs="Times New Roman"/>
          <w:b/>
          <w:bCs/>
          <w:sz w:val="20"/>
          <w:szCs w:val="20"/>
        </w:rPr>
      </w:pPr>
      <w:r w:rsidRPr="07DF571D">
        <w:rPr>
          <w:rFonts w:ascii="Times New Roman" w:hAnsi="Times New Roman" w:eastAsia="Times New Roman" w:cs="Times New Roman"/>
          <w:b/>
          <w:bCs/>
          <w:sz w:val="20"/>
          <w:szCs w:val="20"/>
        </w:rPr>
        <w:t>APPROVAL OF AGENDA</w:t>
      </w:r>
    </w:p>
    <w:p w:rsidR="76CC758C" w:rsidP="07DF571D" w:rsidRDefault="76CC758C" w14:paraId="63B89ECA" w14:textId="04A4F117">
      <w:pPr>
        <w:tabs>
          <w:tab w:val="left" w:pos="1440"/>
        </w:tabs>
        <w:spacing w:after="0" w:line="240" w:lineRule="auto"/>
        <w:jc w:val="center"/>
        <w:rPr>
          <w:rFonts w:ascii="Times New Roman" w:hAnsi="Times New Roman" w:eastAsia="Times New Roman" w:cs="Times New Roman"/>
          <w:b/>
          <w:bCs/>
          <w:sz w:val="20"/>
          <w:szCs w:val="20"/>
        </w:rPr>
      </w:pPr>
    </w:p>
    <w:p w:rsidR="76CC758C" w:rsidP="233E28D9" w:rsidRDefault="2AE5C0E7" w14:paraId="2AF4A3BA" w14:textId="13EF74F6">
      <w:pPr>
        <w:tabs>
          <w:tab w:val="left" w:pos="1440"/>
        </w:tabs>
        <w:spacing w:after="0" w:line="240" w:lineRule="auto"/>
        <w:jc w:val="center"/>
        <w:rPr>
          <w:rFonts w:ascii="Times New Roman" w:hAnsi="Times New Roman" w:eastAsia="Times New Roman" w:cs="Times New Roman"/>
          <w:b w:val="0"/>
          <w:bCs w:val="0"/>
          <w:i w:val="0"/>
          <w:iCs w:val="0"/>
          <w:sz w:val="20"/>
          <w:szCs w:val="20"/>
        </w:rPr>
      </w:pPr>
      <w:r w:rsidRPr="233E28D9" w:rsidR="2AE5C0E7">
        <w:rPr>
          <w:rFonts w:ascii="Times New Roman" w:hAnsi="Times New Roman" w:eastAsia="Times New Roman" w:cs="Times New Roman"/>
          <w:b w:val="1"/>
          <w:bCs w:val="1"/>
          <w:sz w:val="20"/>
          <w:szCs w:val="20"/>
        </w:rPr>
        <w:t>S</w:t>
      </w:r>
      <w:r w:rsidRPr="233E28D9" w:rsidR="614941A3">
        <w:rPr>
          <w:rFonts w:ascii="Times New Roman" w:hAnsi="Times New Roman" w:eastAsia="Times New Roman" w:cs="Times New Roman"/>
          <w:b w:val="1"/>
          <w:bCs w:val="1"/>
          <w:sz w:val="20"/>
          <w:szCs w:val="20"/>
        </w:rPr>
        <w:t xml:space="preserve">peaker Parrazal </w:t>
      </w:r>
      <w:r w:rsidRPr="233E28D9" w:rsidR="614941A3">
        <w:rPr>
          <w:rFonts w:ascii="Times New Roman" w:hAnsi="Times New Roman" w:eastAsia="Times New Roman" w:cs="Times New Roman"/>
          <w:b w:val="0"/>
          <w:bCs w:val="0"/>
          <w:i w:val="1"/>
          <w:iCs w:val="1"/>
          <w:sz w:val="20"/>
          <w:szCs w:val="20"/>
        </w:rPr>
        <w:t>entertains</w:t>
      </w:r>
      <w:r w:rsidRPr="233E28D9" w:rsidR="614941A3">
        <w:rPr>
          <w:rFonts w:ascii="Times New Roman" w:hAnsi="Times New Roman" w:eastAsia="Times New Roman" w:cs="Times New Roman"/>
          <w:b w:val="0"/>
          <w:bCs w:val="0"/>
          <w:i w:val="0"/>
          <w:iCs w:val="0"/>
          <w:sz w:val="20"/>
          <w:szCs w:val="20"/>
        </w:rPr>
        <w:t xml:space="preserve"> the motion to move </w:t>
      </w:r>
      <w:r w:rsidRPr="233E28D9" w:rsidR="614941A3">
        <w:rPr>
          <w:rFonts w:ascii="Times New Roman" w:hAnsi="Times New Roman" w:eastAsia="Times New Roman" w:cs="Times New Roman"/>
          <w:b w:val="1"/>
          <w:bCs w:val="1"/>
          <w:i w:val="0"/>
          <w:iCs w:val="0"/>
          <w:sz w:val="20"/>
          <w:szCs w:val="20"/>
        </w:rPr>
        <w:t>Delano’s</w:t>
      </w:r>
      <w:r w:rsidRPr="233E28D9" w:rsidR="614941A3">
        <w:rPr>
          <w:rFonts w:ascii="Times New Roman" w:hAnsi="Times New Roman" w:eastAsia="Times New Roman" w:cs="Times New Roman"/>
          <w:b w:val="0"/>
          <w:bCs w:val="0"/>
          <w:i w:val="0"/>
          <w:iCs w:val="0"/>
          <w:sz w:val="20"/>
          <w:szCs w:val="20"/>
        </w:rPr>
        <w:t xml:space="preserve"> presentation to after the </w:t>
      </w:r>
      <w:r w:rsidRPr="233E28D9" w:rsidR="614941A3">
        <w:rPr>
          <w:rFonts w:ascii="Times New Roman" w:hAnsi="Times New Roman" w:eastAsia="Times New Roman" w:cs="Times New Roman"/>
          <w:b w:val="1"/>
          <w:bCs w:val="1"/>
          <w:i w:val="0"/>
          <w:iCs w:val="0"/>
          <w:sz w:val="20"/>
          <w:szCs w:val="20"/>
        </w:rPr>
        <w:t>Senate Speaker reports</w:t>
      </w:r>
    </w:p>
    <w:p w:rsidR="233E28D9" w:rsidP="233E28D9" w:rsidRDefault="233E28D9" w14:paraId="22072B09" w14:textId="1A0683D0">
      <w:pPr>
        <w:tabs>
          <w:tab w:val="left" w:leader="none" w:pos="1440"/>
        </w:tabs>
        <w:spacing w:after="0" w:line="240" w:lineRule="auto"/>
        <w:jc w:val="center"/>
        <w:rPr>
          <w:rFonts w:ascii="Times New Roman" w:hAnsi="Times New Roman" w:eastAsia="Times New Roman" w:cs="Times New Roman"/>
          <w:b w:val="1"/>
          <w:bCs w:val="1"/>
          <w:i w:val="0"/>
          <w:iCs w:val="0"/>
          <w:sz w:val="20"/>
          <w:szCs w:val="20"/>
        </w:rPr>
      </w:pPr>
    </w:p>
    <w:p w:rsidR="614941A3" w:rsidP="233E28D9" w:rsidRDefault="614941A3" w14:paraId="25904D04" w14:textId="6C570AB2">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233E28D9" w:rsidR="614941A3">
        <w:rPr>
          <w:rFonts w:ascii="Times New Roman" w:hAnsi="Times New Roman" w:eastAsia="Times New Roman" w:cs="Times New Roman"/>
          <w:b w:val="1"/>
          <w:bCs w:val="1"/>
          <w:i w:val="0"/>
          <w:iCs w:val="0"/>
          <w:sz w:val="20"/>
          <w:szCs w:val="20"/>
        </w:rPr>
        <w:t xml:space="preserve">Senator Foster </w:t>
      </w:r>
      <w:r w:rsidRPr="233E28D9" w:rsidR="614941A3">
        <w:rPr>
          <w:rFonts w:ascii="Times New Roman" w:hAnsi="Times New Roman" w:eastAsia="Times New Roman" w:cs="Times New Roman"/>
          <w:b w:val="0"/>
          <w:bCs w:val="0"/>
          <w:i w:val="0"/>
          <w:iCs w:val="0"/>
          <w:sz w:val="20"/>
          <w:szCs w:val="20"/>
        </w:rPr>
        <w:t xml:space="preserve">motions to </w:t>
      </w:r>
      <w:r w:rsidRPr="233E28D9" w:rsidR="614941A3">
        <w:rPr>
          <w:rFonts w:ascii="Times New Roman" w:hAnsi="Times New Roman" w:eastAsia="Times New Roman" w:cs="Times New Roman"/>
          <w:b w:val="0"/>
          <w:bCs w:val="0"/>
          <w:i w:val="1"/>
          <w:iCs w:val="1"/>
          <w:sz w:val="20"/>
          <w:szCs w:val="20"/>
        </w:rPr>
        <w:t>amend</w:t>
      </w:r>
      <w:r w:rsidRPr="233E28D9" w:rsidR="614941A3">
        <w:rPr>
          <w:rFonts w:ascii="Times New Roman" w:hAnsi="Times New Roman" w:eastAsia="Times New Roman" w:cs="Times New Roman"/>
          <w:b w:val="0"/>
          <w:bCs w:val="0"/>
          <w:i w:val="0"/>
          <w:iCs w:val="0"/>
          <w:sz w:val="20"/>
          <w:szCs w:val="20"/>
        </w:rPr>
        <w:t xml:space="preserve"> the agenda to add a new </w:t>
      </w:r>
      <w:r w:rsidRPr="233E28D9" w:rsidR="65D97C51">
        <w:rPr>
          <w:rFonts w:ascii="Times New Roman" w:hAnsi="Times New Roman" w:eastAsia="Times New Roman" w:cs="Times New Roman"/>
          <w:b w:val="0"/>
          <w:bCs w:val="0"/>
          <w:i w:val="0"/>
          <w:iCs w:val="0"/>
          <w:sz w:val="20"/>
          <w:szCs w:val="20"/>
        </w:rPr>
        <w:t>business</w:t>
      </w:r>
      <w:r w:rsidRPr="233E28D9" w:rsidR="65D97C51">
        <w:rPr>
          <w:rFonts w:ascii="Times New Roman" w:hAnsi="Times New Roman" w:eastAsia="Times New Roman" w:cs="Times New Roman"/>
          <w:b w:val="0"/>
          <w:bCs w:val="0"/>
          <w:i w:val="0"/>
          <w:iCs w:val="0"/>
          <w:sz w:val="20"/>
          <w:szCs w:val="20"/>
        </w:rPr>
        <w:t xml:space="preserve"> item, seconded by </w:t>
      </w:r>
      <w:r w:rsidRPr="233E28D9" w:rsidR="65D97C51">
        <w:rPr>
          <w:rFonts w:ascii="Times New Roman" w:hAnsi="Times New Roman" w:eastAsia="Times New Roman" w:cs="Times New Roman"/>
          <w:b w:val="1"/>
          <w:bCs w:val="1"/>
          <w:i w:val="0"/>
          <w:iCs w:val="0"/>
          <w:sz w:val="20"/>
          <w:szCs w:val="20"/>
        </w:rPr>
        <w:t>Senator Selbig</w:t>
      </w:r>
      <w:r w:rsidRPr="233E28D9" w:rsidR="65D97C51">
        <w:rPr>
          <w:rFonts w:ascii="Times New Roman" w:hAnsi="Times New Roman" w:eastAsia="Times New Roman" w:cs="Times New Roman"/>
          <w:b w:val="0"/>
          <w:bCs w:val="0"/>
          <w:i w:val="0"/>
          <w:iCs w:val="0"/>
          <w:sz w:val="20"/>
          <w:szCs w:val="20"/>
        </w:rPr>
        <w:t>. Motion passes, 10-0-3</w:t>
      </w:r>
    </w:p>
    <w:p w:rsidR="233E28D9" w:rsidP="233E28D9" w:rsidRDefault="233E28D9" w14:paraId="597F86BA" w14:textId="7F889F53">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65D97C51" w:rsidP="233E28D9" w:rsidRDefault="65D97C51" w14:paraId="6C25F829" w14:textId="7A776C10">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233E28D9" w:rsidR="65D97C51">
        <w:rPr>
          <w:rFonts w:ascii="Times New Roman" w:hAnsi="Times New Roman" w:eastAsia="Times New Roman" w:cs="Times New Roman"/>
          <w:b w:val="1"/>
          <w:bCs w:val="1"/>
          <w:i w:val="0"/>
          <w:iCs w:val="0"/>
          <w:sz w:val="20"/>
          <w:szCs w:val="20"/>
        </w:rPr>
        <w:t xml:space="preserve">Senator Foster </w:t>
      </w:r>
      <w:r w:rsidRPr="233E28D9" w:rsidR="65D97C51">
        <w:rPr>
          <w:rFonts w:ascii="Times New Roman" w:hAnsi="Times New Roman" w:eastAsia="Times New Roman" w:cs="Times New Roman"/>
          <w:b w:val="0"/>
          <w:bCs w:val="0"/>
          <w:i w:val="0"/>
          <w:iCs w:val="0"/>
          <w:sz w:val="20"/>
          <w:szCs w:val="20"/>
        </w:rPr>
        <w:t xml:space="preserve">motions to </w:t>
      </w:r>
      <w:r w:rsidRPr="233E28D9" w:rsidR="65D97C51">
        <w:rPr>
          <w:rFonts w:ascii="Times New Roman" w:hAnsi="Times New Roman" w:eastAsia="Times New Roman" w:cs="Times New Roman"/>
          <w:b w:val="0"/>
          <w:bCs w:val="0"/>
          <w:i w:val="1"/>
          <w:iCs w:val="1"/>
          <w:sz w:val="20"/>
          <w:szCs w:val="20"/>
        </w:rPr>
        <w:t>amend</w:t>
      </w:r>
      <w:r w:rsidRPr="233E28D9" w:rsidR="65D97C51">
        <w:rPr>
          <w:rFonts w:ascii="Times New Roman" w:hAnsi="Times New Roman" w:eastAsia="Times New Roman" w:cs="Times New Roman"/>
          <w:b w:val="0"/>
          <w:bCs w:val="0"/>
          <w:i w:val="0"/>
          <w:iCs w:val="0"/>
          <w:sz w:val="20"/>
          <w:szCs w:val="20"/>
        </w:rPr>
        <w:t xml:space="preserve"> the agenda to move </w:t>
      </w:r>
      <w:r w:rsidRPr="233E28D9" w:rsidR="65D97C51">
        <w:rPr>
          <w:rFonts w:ascii="Times New Roman" w:hAnsi="Times New Roman" w:eastAsia="Times New Roman" w:cs="Times New Roman"/>
          <w:b w:val="1"/>
          <w:bCs w:val="1"/>
          <w:i w:val="0"/>
          <w:iCs w:val="0"/>
          <w:sz w:val="20"/>
          <w:szCs w:val="20"/>
        </w:rPr>
        <w:t>Delano’s</w:t>
      </w:r>
      <w:r w:rsidRPr="233E28D9" w:rsidR="65D97C51">
        <w:rPr>
          <w:rFonts w:ascii="Times New Roman" w:hAnsi="Times New Roman" w:eastAsia="Times New Roman" w:cs="Times New Roman"/>
          <w:b w:val="0"/>
          <w:bCs w:val="0"/>
          <w:i w:val="0"/>
          <w:iCs w:val="0"/>
          <w:sz w:val="20"/>
          <w:szCs w:val="20"/>
        </w:rPr>
        <w:t xml:space="preserve"> </w:t>
      </w:r>
      <w:r w:rsidRPr="233E28D9" w:rsidR="09DE715F">
        <w:rPr>
          <w:rFonts w:ascii="Times New Roman" w:hAnsi="Times New Roman" w:eastAsia="Times New Roman" w:cs="Times New Roman"/>
          <w:b w:val="0"/>
          <w:bCs w:val="0"/>
          <w:i w:val="0"/>
          <w:iCs w:val="0"/>
          <w:sz w:val="20"/>
          <w:szCs w:val="20"/>
        </w:rPr>
        <w:t>presentation</w:t>
      </w:r>
      <w:r w:rsidRPr="233E28D9" w:rsidR="65D97C51">
        <w:rPr>
          <w:rFonts w:ascii="Times New Roman" w:hAnsi="Times New Roman" w:eastAsia="Times New Roman" w:cs="Times New Roman"/>
          <w:b w:val="0"/>
          <w:bCs w:val="0"/>
          <w:i w:val="0"/>
          <w:iCs w:val="0"/>
          <w:sz w:val="20"/>
          <w:szCs w:val="20"/>
        </w:rPr>
        <w:t xml:space="preserve"> after the </w:t>
      </w:r>
      <w:r w:rsidRPr="233E28D9" w:rsidR="65D97C51">
        <w:rPr>
          <w:rFonts w:ascii="Times New Roman" w:hAnsi="Times New Roman" w:eastAsia="Times New Roman" w:cs="Times New Roman"/>
          <w:b w:val="1"/>
          <w:bCs w:val="1"/>
          <w:i w:val="0"/>
          <w:iCs w:val="0"/>
          <w:sz w:val="20"/>
          <w:szCs w:val="20"/>
        </w:rPr>
        <w:t>Senate Speaker reports</w:t>
      </w:r>
      <w:r w:rsidRPr="233E28D9" w:rsidR="65D97C51">
        <w:rPr>
          <w:rFonts w:ascii="Times New Roman" w:hAnsi="Times New Roman" w:eastAsia="Times New Roman" w:cs="Times New Roman"/>
          <w:b w:val="0"/>
          <w:bCs w:val="0"/>
          <w:i w:val="0"/>
          <w:iCs w:val="0"/>
          <w:sz w:val="20"/>
          <w:szCs w:val="20"/>
        </w:rPr>
        <w:t xml:space="preserve">, seconded by </w:t>
      </w:r>
      <w:r w:rsidRPr="233E28D9" w:rsidR="65D97C51">
        <w:rPr>
          <w:rFonts w:ascii="Times New Roman" w:hAnsi="Times New Roman" w:eastAsia="Times New Roman" w:cs="Times New Roman"/>
          <w:b w:val="1"/>
          <w:bCs w:val="1"/>
          <w:i w:val="0"/>
          <w:iCs w:val="0"/>
          <w:sz w:val="20"/>
          <w:szCs w:val="20"/>
        </w:rPr>
        <w:t>Senator Larkin</w:t>
      </w:r>
      <w:r w:rsidRPr="233E28D9" w:rsidR="65D97C51">
        <w:rPr>
          <w:rFonts w:ascii="Times New Roman" w:hAnsi="Times New Roman" w:eastAsia="Times New Roman" w:cs="Times New Roman"/>
          <w:b w:val="0"/>
          <w:bCs w:val="0"/>
          <w:i w:val="0"/>
          <w:iCs w:val="0"/>
          <w:sz w:val="20"/>
          <w:szCs w:val="20"/>
        </w:rPr>
        <w:t>. Motion passes, 10-0-3</w:t>
      </w:r>
    </w:p>
    <w:p w:rsidR="233E28D9" w:rsidP="233E28D9" w:rsidRDefault="233E28D9" w14:paraId="2C3AE8AD" w14:textId="0DB555E9">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5953DCC6" w:rsidP="233E28D9" w:rsidRDefault="5953DCC6" w14:paraId="67855D11" w14:textId="55894393">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233E28D9" w:rsidR="5953DCC6">
        <w:rPr>
          <w:rFonts w:ascii="Times New Roman" w:hAnsi="Times New Roman" w:eastAsia="Times New Roman" w:cs="Times New Roman"/>
          <w:b w:val="1"/>
          <w:bCs w:val="1"/>
          <w:i w:val="0"/>
          <w:iCs w:val="0"/>
          <w:sz w:val="20"/>
          <w:szCs w:val="20"/>
        </w:rPr>
        <w:t xml:space="preserve">Senator Foster </w:t>
      </w:r>
      <w:r w:rsidRPr="233E28D9" w:rsidR="5953DCC6">
        <w:rPr>
          <w:rFonts w:ascii="Times New Roman" w:hAnsi="Times New Roman" w:eastAsia="Times New Roman" w:cs="Times New Roman"/>
          <w:b w:val="0"/>
          <w:bCs w:val="0"/>
          <w:i w:val="0"/>
          <w:iCs w:val="0"/>
          <w:sz w:val="20"/>
          <w:szCs w:val="20"/>
        </w:rPr>
        <w:t xml:space="preserve">motions to </w:t>
      </w:r>
      <w:r w:rsidRPr="233E28D9" w:rsidR="5953DCC6">
        <w:rPr>
          <w:rFonts w:ascii="Times New Roman" w:hAnsi="Times New Roman" w:eastAsia="Times New Roman" w:cs="Times New Roman"/>
          <w:b w:val="0"/>
          <w:bCs w:val="0"/>
          <w:i w:val="1"/>
          <w:iCs w:val="1"/>
          <w:sz w:val="20"/>
          <w:szCs w:val="20"/>
        </w:rPr>
        <w:t>approve</w:t>
      </w:r>
      <w:r w:rsidRPr="233E28D9" w:rsidR="5953DCC6">
        <w:rPr>
          <w:rFonts w:ascii="Times New Roman" w:hAnsi="Times New Roman" w:eastAsia="Times New Roman" w:cs="Times New Roman"/>
          <w:b w:val="0"/>
          <w:bCs w:val="0"/>
          <w:i w:val="1"/>
          <w:iCs w:val="1"/>
          <w:sz w:val="20"/>
          <w:szCs w:val="20"/>
        </w:rPr>
        <w:t xml:space="preserve"> </w:t>
      </w:r>
      <w:r w:rsidRPr="233E28D9" w:rsidR="5953DCC6">
        <w:rPr>
          <w:rFonts w:ascii="Times New Roman" w:hAnsi="Times New Roman" w:eastAsia="Times New Roman" w:cs="Times New Roman"/>
          <w:b w:val="0"/>
          <w:bCs w:val="0"/>
          <w:i w:val="0"/>
          <w:iCs w:val="0"/>
          <w:sz w:val="20"/>
          <w:szCs w:val="20"/>
        </w:rPr>
        <w:t xml:space="preserve">the agenda as amended, seconded by </w:t>
      </w:r>
      <w:r w:rsidRPr="233E28D9" w:rsidR="5953DCC6">
        <w:rPr>
          <w:rFonts w:ascii="Times New Roman" w:hAnsi="Times New Roman" w:eastAsia="Times New Roman" w:cs="Times New Roman"/>
          <w:b w:val="1"/>
          <w:bCs w:val="1"/>
          <w:i w:val="0"/>
          <w:iCs w:val="0"/>
          <w:sz w:val="20"/>
          <w:szCs w:val="20"/>
        </w:rPr>
        <w:t>Senator Larkin</w:t>
      </w:r>
      <w:r w:rsidRPr="233E28D9" w:rsidR="5953DCC6">
        <w:rPr>
          <w:rFonts w:ascii="Times New Roman" w:hAnsi="Times New Roman" w:eastAsia="Times New Roman" w:cs="Times New Roman"/>
          <w:b w:val="0"/>
          <w:bCs w:val="0"/>
          <w:i w:val="0"/>
          <w:iCs w:val="0"/>
          <w:sz w:val="20"/>
          <w:szCs w:val="20"/>
        </w:rPr>
        <w:t>. Motion passes, 10-0-3</w:t>
      </w:r>
    </w:p>
    <w:p w:rsidR="003250B5" w:rsidP="07DF571D" w:rsidRDefault="003250B5" w14:paraId="74A10227" w14:textId="5BC56312">
      <w:pPr>
        <w:tabs>
          <w:tab w:val="left" w:pos="1440"/>
        </w:tabs>
        <w:spacing w:after="0" w:line="240" w:lineRule="auto"/>
        <w:jc w:val="center"/>
        <w:rPr>
          <w:rFonts w:ascii="Times New Roman" w:hAnsi="Times New Roman" w:eastAsia="Times New Roman" w:cs="Times New Roman"/>
          <w:b/>
          <w:bCs/>
          <w:sz w:val="20"/>
          <w:szCs w:val="20"/>
        </w:rPr>
      </w:pPr>
    </w:p>
    <w:p w:rsidRPr="00816211" w:rsidR="00816211" w:rsidP="74571F27" w:rsidRDefault="000F5853" w14:paraId="5FDC990A" w14:textId="77777777">
      <w:pPr>
        <w:tabs>
          <w:tab w:val="left" w:pos="1440"/>
        </w:tabs>
        <w:spacing w:after="0" w:line="240" w:lineRule="auto"/>
        <w:jc w:val="center"/>
        <w:rPr>
          <w:rFonts w:ascii="Times New Roman" w:hAnsi="Times New Roman" w:eastAsia="Times New Roman" w:cs="Times New Roman"/>
          <w:b/>
          <w:bCs/>
          <w:sz w:val="20"/>
          <w:szCs w:val="20"/>
        </w:rPr>
      </w:pPr>
      <w:bookmarkStart w:name="_Hlk115869738" w:id="0"/>
      <w:r w:rsidRPr="3327DF59">
        <w:rPr>
          <w:rFonts w:ascii="Times New Roman" w:hAnsi="Times New Roman" w:eastAsia="Times New Roman" w:cs="Times New Roman"/>
          <w:b/>
          <w:bCs/>
          <w:sz w:val="20"/>
          <w:szCs w:val="20"/>
        </w:rPr>
        <w:t>REPORTS OF OFFICERS</w:t>
      </w:r>
    </w:p>
    <w:bookmarkEnd w:id="0"/>
    <w:p w:rsidR="4D6D7C48" w:rsidP="07DF571D" w:rsidRDefault="4D6D7C48" w14:paraId="586F6CBB" w14:textId="77777777">
      <w:pPr>
        <w:tabs>
          <w:tab w:val="left" w:pos="1440"/>
        </w:tabs>
        <w:spacing w:after="0" w:line="240" w:lineRule="auto"/>
        <w:rPr>
          <w:rFonts w:ascii="Times New Roman" w:hAnsi="Times New Roman" w:eastAsia="Times New Roman" w:cs="Times New Roman"/>
          <w:sz w:val="20"/>
          <w:szCs w:val="20"/>
        </w:rPr>
      </w:pPr>
    </w:p>
    <w:p w:rsidR="26B437A7" w:rsidP="07DF571D" w:rsidRDefault="001F0DA4" w14:paraId="315B24B1" w14:textId="65A11B6E">
      <w:pPr>
        <w:tabs>
          <w:tab w:val="left" w:pos="1440"/>
        </w:tabs>
        <w:spacing w:after="0" w:line="240" w:lineRule="auto"/>
        <w:jc w:val="center"/>
      </w:pPr>
      <w:r w:rsidRPr="28833577" w:rsidR="40A84123">
        <w:rPr>
          <w:rFonts w:ascii="Times New Roman" w:hAnsi="Times New Roman" w:eastAsia="Times New Roman" w:cs="Times New Roman"/>
          <w:b w:val="1"/>
          <w:bCs w:val="1"/>
          <w:sz w:val="20"/>
          <w:szCs w:val="20"/>
        </w:rPr>
        <w:t>Senate Speaker Reports</w:t>
      </w:r>
    </w:p>
    <w:p w:rsidR="28833577" w:rsidP="28833577" w:rsidRDefault="28833577" w14:paraId="7A0BA060" w14:textId="45CCC586">
      <w:pPr>
        <w:tabs>
          <w:tab w:val="left" w:leader="none" w:pos="1440"/>
        </w:tabs>
        <w:spacing w:after="0" w:line="240" w:lineRule="auto"/>
        <w:jc w:val="center"/>
        <w:rPr>
          <w:rFonts w:ascii="Times New Roman" w:hAnsi="Times New Roman" w:eastAsia="Times New Roman" w:cs="Times New Roman"/>
          <w:b w:val="1"/>
          <w:bCs w:val="1"/>
          <w:sz w:val="20"/>
          <w:szCs w:val="20"/>
        </w:rPr>
      </w:pPr>
    </w:p>
    <w:p w:rsidR="00F81E85" w:rsidP="00F81E85" w:rsidRDefault="00F81E85" w14:paraId="45AB3180" w14:textId="2527E1B5">
      <w:pPr>
        <w:tabs>
          <w:tab w:val="left" w:pos="1440"/>
        </w:tabs>
        <w:spacing w:after="0" w:line="240" w:lineRule="auto"/>
        <w:jc w:val="center"/>
        <w:rPr>
          <w:rFonts w:ascii="Times New Roman" w:hAnsi="Times New Roman" w:eastAsia="Times New Roman" w:cs="Times New Roman"/>
          <w:b w:val="0"/>
          <w:bCs w:val="0"/>
          <w:sz w:val="20"/>
          <w:szCs w:val="20"/>
        </w:rPr>
      </w:pPr>
      <w:r w:rsidRPr="28B2B320" w:rsidR="57CC1109">
        <w:rPr>
          <w:rFonts w:ascii="Times New Roman" w:hAnsi="Times New Roman" w:eastAsia="Times New Roman" w:cs="Times New Roman"/>
          <w:b w:val="1"/>
          <w:bCs w:val="1"/>
          <w:sz w:val="20"/>
          <w:szCs w:val="20"/>
        </w:rPr>
        <w:t>Lobby Day:</w:t>
      </w:r>
      <w:r w:rsidRPr="28B2B320" w:rsidR="57CC1109">
        <w:rPr>
          <w:rFonts w:ascii="Times New Roman" w:hAnsi="Times New Roman" w:eastAsia="Times New Roman" w:cs="Times New Roman"/>
          <w:b w:val="0"/>
          <w:bCs w:val="0"/>
          <w:sz w:val="20"/>
          <w:szCs w:val="20"/>
        </w:rPr>
        <w:t xml:space="preserve"> </w:t>
      </w:r>
      <w:r w:rsidRPr="28B2B320" w:rsidR="56C37B82">
        <w:rPr>
          <w:rFonts w:ascii="Times New Roman" w:hAnsi="Times New Roman" w:eastAsia="Times New Roman" w:cs="Times New Roman"/>
          <w:b w:val="0"/>
          <w:bCs w:val="0"/>
          <w:sz w:val="20"/>
          <w:szCs w:val="20"/>
        </w:rPr>
        <w:t>Tomorrow</w:t>
      </w:r>
      <w:r w:rsidRPr="28B2B320" w:rsidR="57CC1109">
        <w:rPr>
          <w:rFonts w:ascii="Times New Roman" w:hAnsi="Times New Roman" w:eastAsia="Times New Roman" w:cs="Times New Roman"/>
          <w:b w:val="0"/>
          <w:bCs w:val="0"/>
          <w:sz w:val="20"/>
          <w:szCs w:val="20"/>
        </w:rPr>
        <w:t xml:space="preserve"> </w:t>
      </w:r>
      <w:r w:rsidRPr="28B2B320" w:rsidR="6739FA35">
        <w:rPr>
          <w:rFonts w:ascii="Times New Roman" w:hAnsi="Times New Roman" w:eastAsia="Times New Roman" w:cs="Times New Roman"/>
          <w:b w:val="0"/>
          <w:bCs w:val="0"/>
          <w:sz w:val="20"/>
          <w:szCs w:val="20"/>
        </w:rPr>
        <w:t>I will</w:t>
      </w:r>
      <w:r w:rsidRPr="28B2B320" w:rsidR="57CC1109">
        <w:rPr>
          <w:rFonts w:ascii="Times New Roman" w:hAnsi="Times New Roman" w:eastAsia="Times New Roman" w:cs="Times New Roman"/>
          <w:b w:val="0"/>
          <w:bCs w:val="0"/>
          <w:sz w:val="20"/>
          <w:szCs w:val="20"/>
        </w:rPr>
        <w:t xml:space="preserve"> be heading to </w:t>
      </w:r>
      <w:r w:rsidRPr="28B2B320" w:rsidR="57CC1109">
        <w:rPr>
          <w:rFonts w:ascii="Times New Roman" w:hAnsi="Times New Roman" w:eastAsia="Times New Roman" w:cs="Times New Roman"/>
          <w:b w:val="1"/>
          <w:bCs w:val="1"/>
          <w:sz w:val="20"/>
          <w:szCs w:val="20"/>
        </w:rPr>
        <w:t>Olympia</w:t>
      </w:r>
      <w:r w:rsidRPr="28B2B320" w:rsidR="57CC1109">
        <w:rPr>
          <w:rFonts w:ascii="Times New Roman" w:hAnsi="Times New Roman" w:eastAsia="Times New Roman" w:cs="Times New Roman"/>
          <w:b w:val="0"/>
          <w:bCs w:val="0"/>
          <w:sz w:val="20"/>
          <w:szCs w:val="20"/>
        </w:rPr>
        <w:t xml:space="preserve"> along with a few others from our team. We currently have 70 students </w:t>
      </w:r>
      <w:r w:rsidRPr="28B2B320" w:rsidR="754E72D1">
        <w:rPr>
          <w:rFonts w:ascii="Times New Roman" w:hAnsi="Times New Roman" w:eastAsia="Times New Roman" w:cs="Times New Roman"/>
          <w:b w:val="0"/>
          <w:bCs w:val="0"/>
          <w:sz w:val="20"/>
          <w:szCs w:val="20"/>
        </w:rPr>
        <w:t>attending,</w:t>
      </w:r>
      <w:r w:rsidRPr="28B2B320" w:rsidR="57CC1109">
        <w:rPr>
          <w:rFonts w:ascii="Times New Roman" w:hAnsi="Times New Roman" w:eastAsia="Times New Roman" w:cs="Times New Roman"/>
          <w:b w:val="0"/>
          <w:bCs w:val="0"/>
          <w:sz w:val="20"/>
          <w:szCs w:val="20"/>
        </w:rPr>
        <w:t xml:space="preserve"> including </w:t>
      </w:r>
      <w:r w:rsidRPr="28B2B320" w:rsidR="57CC1109">
        <w:rPr>
          <w:rFonts w:ascii="Times New Roman" w:hAnsi="Times New Roman" w:eastAsia="Times New Roman" w:cs="Times New Roman"/>
          <w:b w:val="1"/>
          <w:bCs w:val="1"/>
          <w:sz w:val="20"/>
          <w:szCs w:val="20"/>
        </w:rPr>
        <w:t>Wellington!</w:t>
      </w:r>
      <w:r w:rsidRPr="28B2B320" w:rsidR="57CC1109">
        <w:rPr>
          <w:rFonts w:ascii="Times New Roman" w:hAnsi="Times New Roman" w:eastAsia="Times New Roman" w:cs="Times New Roman"/>
          <w:b w:val="0"/>
          <w:bCs w:val="0"/>
          <w:sz w:val="20"/>
          <w:szCs w:val="20"/>
        </w:rPr>
        <w:t xml:space="preserve"> </w:t>
      </w:r>
      <w:r w:rsidRPr="28B2B320" w:rsidR="1B245F92">
        <w:rPr>
          <w:rFonts w:ascii="Times New Roman" w:hAnsi="Times New Roman" w:eastAsia="Times New Roman" w:cs="Times New Roman"/>
          <w:b w:val="0"/>
          <w:bCs w:val="0"/>
          <w:sz w:val="20"/>
          <w:szCs w:val="20"/>
        </w:rPr>
        <w:t>We are</w:t>
      </w:r>
      <w:r w:rsidRPr="28B2B320" w:rsidR="57CC1109">
        <w:rPr>
          <w:rFonts w:ascii="Times New Roman" w:hAnsi="Times New Roman" w:eastAsia="Times New Roman" w:cs="Times New Roman"/>
          <w:b w:val="0"/>
          <w:bCs w:val="0"/>
          <w:sz w:val="20"/>
          <w:szCs w:val="20"/>
        </w:rPr>
        <w:t xml:space="preserve"> incredibly </w:t>
      </w:r>
      <w:r w:rsidRPr="28B2B320" w:rsidR="645A4537">
        <w:rPr>
          <w:rFonts w:ascii="Times New Roman" w:hAnsi="Times New Roman" w:eastAsia="Times New Roman" w:cs="Times New Roman"/>
          <w:b w:val="0"/>
          <w:bCs w:val="0"/>
          <w:sz w:val="20"/>
          <w:szCs w:val="20"/>
        </w:rPr>
        <w:t xml:space="preserve">excited and proud; this will be our largest </w:t>
      </w:r>
      <w:r w:rsidRPr="28B2B320" w:rsidR="645A4537">
        <w:rPr>
          <w:rFonts w:ascii="Times New Roman" w:hAnsi="Times New Roman" w:eastAsia="Times New Roman" w:cs="Times New Roman"/>
          <w:b w:val="1"/>
          <w:bCs w:val="1"/>
          <w:sz w:val="20"/>
          <w:szCs w:val="20"/>
        </w:rPr>
        <w:t>Lobby Day</w:t>
      </w:r>
      <w:r w:rsidRPr="28B2B320" w:rsidR="645A4537">
        <w:rPr>
          <w:rFonts w:ascii="Times New Roman" w:hAnsi="Times New Roman" w:eastAsia="Times New Roman" w:cs="Times New Roman"/>
          <w:b w:val="0"/>
          <w:bCs w:val="0"/>
          <w:sz w:val="20"/>
          <w:szCs w:val="20"/>
        </w:rPr>
        <w:t xml:space="preserve"> group in years, and one of the biggest among all colleges this year.</w:t>
      </w:r>
      <w:r w:rsidRPr="28B2B320" w:rsidR="3E2A3B5E">
        <w:rPr>
          <w:rFonts w:ascii="Times New Roman" w:hAnsi="Times New Roman" w:eastAsia="Times New Roman" w:cs="Times New Roman"/>
          <w:b w:val="0"/>
          <w:bCs w:val="0"/>
          <w:sz w:val="20"/>
          <w:szCs w:val="20"/>
        </w:rPr>
        <w:t xml:space="preserve"> If you </w:t>
      </w:r>
      <w:r w:rsidRPr="28B2B320" w:rsidR="23C6FB85">
        <w:rPr>
          <w:rFonts w:ascii="Times New Roman" w:hAnsi="Times New Roman" w:eastAsia="Times New Roman" w:cs="Times New Roman"/>
          <w:b w:val="0"/>
          <w:bCs w:val="0"/>
          <w:sz w:val="20"/>
          <w:szCs w:val="20"/>
        </w:rPr>
        <w:t>are not</w:t>
      </w:r>
      <w:r w:rsidRPr="28B2B320" w:rsidR="3E2A3B5E">
        <w:rPr>
          <w:rFonts w:ascii="Times New Roman" w:hAnsi="Times New Roman" w:eastAsia="Times New Roman" w:cs="Times New Roman"/>
          <w:b w:val="0"/>
          <w:bCs w:val="0"/>
          <w:sz w:val="20"/>
          <w:szCs w:val="20"/>
        </w:rPr>
        <w:t xml:space="preserve"> going or </w:t>
      </w:r>
      <w:r w:rsidRPr="28B2B320" w:rsidR="4D8A0AB2">
        <w:rPr>
          <w:rFonts w:ascii="Times New Roman" w:hAnsi="Times New Roman" w:eastAsia="Times New Roman" w:cs="Times New Roman"/>
          <w:b w:val="0"/>
          <w:bCs w:val="0"/>
          <w:sz w:val="20"/>
          <w:szCs w:val="20"/>
        </w:rPr>
        <w:t>could not</w:t>
      </w:r>
      <w:r w:rsidRPr="28B2B320" w:rsidR="3E2A3B5E">
        <w:rPr>
          <w:rFonts w:ascii="Times New Roman" w:hAnsi="Times New Roman" w:eastAsia="Times New Roman" w:cs="Times New Roman"/>
          <w:b w:val="0"/>
          <w:bCs w:val="0"/>
          <w:sz w:val="20"/>
          <w:szCs w:val="20"/>
        </w:rPr>
        <w:t xml:space="preserve"> attend, no worries, you can still </w:t>
      </w:r>
      <w:r w:rsidRPr="28B2B320" w:rsidR="3E2A3B5E">
        <w:rPr>
          <w:rFonts w:ascii="Times New Roman" w:hAnsi="Times New Roman" w:eastAsia="Times New Roman" w:cs="Times New Roman"/>
          <w:b w:val="0"/>
          <w:bCs w:val="0"/>
          <w:sz w:val="20"/>
          <w:szCs w:val="20"/>
        </w:rPr>
        <w:t>participate</w:t>
      </w:r>
      <w:r w:rsidRPr="28B2B320" w:rsidR="3E2A3B5E">
        <w:rPr>
          <w:rFonts w:ascii="Times New Roman" w:hAnsi="Times New Roman" w:eastAsia="Times New Roman" w:cs="Times New Roman"/>
          <w:b w:val="0"/>
          <w:bCs w:val="0"/>
          <w:sz w:val="20"/>
          <w:szCs w:val="20"/>
        </w:rPr>
        <w:t xml:space="preserve"> by voting pro or con or submitting testimonies. Otherwise, see you there!</w:t>
      </w:r>
    </w:p>
    <w:p w:rsidR="233E28D9" w:rsidP="233E28D9" w:rsidRDefault="233E28D9" w14:paraId="51F5D61D" w14:textId="34EE16A3">
      <w:pPr>
        <w:tabs>
          <w:tab w:val="left" w:leader="none" w:pos="1440"/>
        </w:tabs>
        <w:spacing w:after="0" w:line="240" w:lineRule="auto"/>
        <w:jc w:val="center"/>
        <w:rPr>
          <w:rFonts w:ascii="Times New Roman" w:hAnsi="Times New Roman" w:eastAsia="Times New Roman" w:cs="Times New Roman"/>
          <w:b w:val="0"/>
          <w:bCs w:val="0"/>
          <w:sz w:val="20"/>
          <w:szCs w:val="20"/>
        </w:rPr>
      </w:pPr>
    </w:p>
    <w:p w:rsidR="3E2A3B5E" w:rsidP="233E28D9" w:rsidRDefault="3E2A3B5E" w14:paraId="1162665F" w14:textId="6557EF0D">
      <w:pPr>
        <w:tabs>
          <w:tab w:val="left" w:leader="none" w:pos="1440"/>
        </w:tabs>
        <w:spacing w:after="0" w:line="240" w:lineRule="auto"/>
        <w:jc w:val="center"/>
        <w:rPr>
          <w:rFonts w:ascii="Times New Roman" w:hAnsi="Times New Roman" w:eastAsia="Times New Roman" w:cs="Times New Roman"/>
          <w:b w:val="0"/>
          <w:bCs w:val="0"/>
          <w:sz w:val="20"/>
          <w:szCs w:val="20"/>
        </w:rPr>
      </w:pPr>
      <w:r w:rsidRPr="28B2B320" w:rsidR="3E2A3B5E">
        <w:rPr>
          <w:rFonts w:ascii="Times New Roman" w:hAnsi="Times New Roman" w:eastAsia="Times New Roman" w:cs="Times New Roman"/>
          <w:b w:val="1"/>
          <w:bCs w:val="1"/>
          <w:sz w:val="20"/>
          <w:szCs w:val="20"/>
        </w:rPr>
        <w:t>Preview Day:</w:t>
      </w:r>
      <w:r w:rsidRPr="28B2B320" w:rsidR="3E2A3B5E">
        <w:rPr>
          <w:rFonts w:ascii="Times New Roman" w:hAnsi="Times New Roman" w:eastAsia="Times New Roman" w:cs="Times New Roman"/>
          <w:b w:val="0"/>
          <w:bCs w:val="0"/>
          <w:sz w:val="20"/>
          <w:szCs w:val="20"/>
        </w:rPr>
        <w:t xml:space="preserve"> </w:t>
      </w:r>
      <w:r w:rsidRPr="28B2B320" w:rsidR="3E2A3B5E">
        <w:rPr>
          <w:rFonts w:ascii="Times New Roman" w:hAnsi="Times New Roman" w:eastAsia="Times New Roman" w:cs="Times New Roman"/>
          <w:b w:val="1"/>
          <w:bCs w:val="1"/>
          <w:sz w:val="20"/>
          <w:szCs w:val="20"/>
        </w:rPr>
        <w:t>Preview Day</w:t>
      </w:r>
      <w:r w:rsidRPr="28B2B320" w:rsidR="3E2A3B5E">
        <w:rPr>
          <w:rFonts w:ascii="Times New Roman" w:hAnsi="Times New Roman" w:eastAsia="Times New Roman" w:cs="Times New Roman"/>
          <w:b w:val="0"/>
          <w:bCs w:val="0"/>
          <w:sz w:val="20"/>
          <w:szCs w:val="20"/>
        </w:rPr>
        <w:t xml:space="preserve"> is this </w:t>
      </w:r>
      <w:r w:rsidRPr="28B2B320" w:rsidR="3E2A3B5E">
        <w:rPr>
          <w:rFonts w:ascii="Times New Roman" w:hAnsi="Times New Roman" w:eastAsia="Times New Roman" w:cs="Times New Roman"/>
          <w:b w:val="1"/>
          <w:bCs w:val="1"/>
          <w:sz w:val="20"/>
          <w:szCs w:val="20"/>
        </w:rPr>
        <w:t>Saturday!</w:t>
      </w:r>
      <w:r w:rsidRPr="28B2B320" w:rsidR="3E2A3B5E">
        <w:rPr>
          <w:rFonts w:ascii="Times New Roman" w:hAnsi="Times New Roman" w:eastAsia="Times New Roman" w:cs="Times New Roman"/>
          <w:b w:val="0"/>
          <w:bCs w:val="0"/>
          <w:sz w:val="20"/>
          <w:szCs w:val="20"/>
        </w:rPr>
        <w:t xml:space="preserve"> If </w:t>
      </w:r>
      <w:r w:rsidRPr="28B2B320" w:rsidR="510F50C6">
        <w:rPr>
          <w:rFonts w:ascii="Times New Roman" w:hAnsi="Times New Roman" w:eastAsia="Times New Roman" w:cs="Times New Roman"/>
          <w:b w:val="0"/>
          <w:bCs w:val="0"/>
          <w:sz w:val="20"/>
          <w:szCs w:val="20"/>
        </w:rPr>
        <w:t>you are</w:t>
      </w:r>
      <w:r w:rsidRPr="28B2B320" w:rsidR="3E2A3B5E">
        <w:rPr>
          <w:rFonts w:ascii="Times New Roman" w:hAnsi="Times New Roman" w:eastAsia="Times New Roman" w:cs="Times New Roman"/>
          <w:b w:val="0"/>
          <w:bCs w:val="0"/>
          <w:sz w:val="20"/>
          <w:szCs w:val="20"/>
        </w:rPr>
        <w:t xml:space="preserve"> interested in helping </w:t>
      </w:r>
      <w:bookmarkStart w:name="_Int_lVRvciy7" w:id="388502295"/>
      <w:r w:rsidRPr="28B2B320" w:rsidR="3E2A3B5E">
        <w:rPr>
          <w:rFonts w:ascii="Times New Roman" w:hAnsi="Times New Roman" w:eastAsia="Times New Roman" w:cs="Times New Roman"/>
          <w:b w:val="0"/>
          <w:bCs w:val="0"/>
          <w:sz w:val="20"/>
          <w:szCs w:val="20"/>
        </w:rPr>
        <w:t>table</w:t>
      </w:r>
      <w:bookmarkEnd w:id="388502295"/>
      <w:r w:rsidRPr="28B2B320" w:rsidR="3E2A3B5E">
        <w:rPr>
          <w:rFonts w:ascii="Times New Roman" w:hAnsi="Times New Roman" w:eastAsia="Times New Roman" w:cs="Times New Roman"/>
          <w:b w:val="0"/>
          <w:bCs w:val="0"/>
          <w:sz w:val="20"/>
          <w:szCs w:val="20"/>
        </w:rPr>
        <w:t xml:space="preserve"> for </w:t>
      </w:r>
      <w:r w:rsidRPr="28B2B320" w:rsidR="3E2A3B5E">
        <w:rPr>
          <w:rFonts w:ascii="Times New Roman" w:hAnsi="Times New Roman" w:eastAsia="Times New Roman" w:cs="Times New Roman"/>
          <w:b w:val="1"/>
          <w:bCs w:val="1"/>
          <w:sz w:val="20"/>
          <w:szCs w:val="20"/>
        </w:rPr>
        <w:t>Senate</w:t>
      </w:r>
      <w:r w:rsidRPr="28B2B320" w:rsidR="3E2A3B5E">
        <w:rPr>
          <w:rFonts w:ascii="Times New Roman" w:hAnsi="Times New Roman" w:eastAsia="Times New Roman" w:cs="Times New Roman"/>
          <w:b w:val="0"/>
          <w:bCs w:val="0"/>
          <w:sz w:val="20"/>
          <w:szCs w:val="20"/>
        </w:rPr>
        <w:t xml:space="preserve"> or need to make up hours, please check in with me </w:t>
      </w:r>
      <w:r w:rsidRPr="28B2B320" w:rsidR="3C0733FB">
        <w:rPr>
          <w:rFonts w:ascii="Times New Roman" w:hAnsi="Times New Roman" w:eastAsia="Times New Roman" w:cs="Times New Roman"/>
          <w:b w:val="0"/>
          <w:bCs w:val="0"/>
          <w:sz w:val="20"/>
          <w:szCs w:val="20"/>
        </w:rPr>
        <w:t xml:space="preserve">about </w:t>
      </w:r>
      <w:r w:rsidRPr="28B2B320" w:rsidR="3C0733FB">
        <w:rPr>
          <w:rFonts w:ascii="Times New Roman" w:hAnsi="Times New Roman" w:eastAsia="Times New Roman" w:cs="Times New Roman"/>
          <w:b w:val="0"/>
          <w:bCs w:val="0"/>
          <w:sz w:val="20"/>
          <w:szCs w:val="20"/>
        </w:rPr>
        <w:t>participating</w:t>
      </w:r>
      <w:r w:rsidRPr="28B2B320" w:rsidR="3C0733FB">
        <w:rPr>
          <w:rFonts w:ascii="Times New Roman" w:hAnsi="Times New Roman" w:eastAsia="Times New Roman" w:cs="Times New Roman"/>
          <w:b w:val="0"/>
          <w:bCs w:val="0"/>
          <w:sz w:val="20"/>
          <w:szCs w:val="20"/>
        </w:rPr>
        <w:t>. Thank you!</w:t>
      </w:r>
    </w:p>
    <w:p w:rsidR="233E28D9" w:rsidP="233E28D9" w:rsidRDefault="233E28D9" w14:paraId="414060AF" w14:textId="2740C9C9">
      <w:pPr>
        <w:tabs>
          <w:tab w:val="left" w:leader="none" w:pos="1440"/>
        </w:tabs>
        <w:spacing w:after="0" w:line="240" w:lineRule="auto"/>
        <w:jc w:val="center"/>
        <w:rPr>
          <w:rFonts w:ascii="Times New Roman" w:hAnsi="Times New Roman" w:eastAsia="Times New Roman" w:cs="Times New Roman"/>
          <w:sz w:val="20"/>
          <w:szCs w:val="20"/>
        </w:rPr>
      </w:pPr>
    </w:p>
    <w:p w:rsidRPr="00816211" w:rsidR="002E2951" w:rsidP="74571F27" w:rsidRDefault="002E2951" w14:paraId="5396E719" w14:textId="77777777">
      <w:pPr>
        <w:tabs>
          <w:tab w:val="left" w:pos="1440"/>
        </w:tabs>
        <w:spacing w:after="0" w:line="240" w:lineRule="auto"/>
        <w:jc w:val="center"/>
      </w:pPr>
      <w:r w:rsidRPr="4A6CB9C0" w:rsidR="002E2951">
        <w:rPr>
          <w:rFonts w:ascii="Times New Roman" w:hAnsi="Times New Roman" w:eastAsia="Times New Roman" w:cs="Times New Roman"/>
          <w:b w:val="1"/>
          <w:bCs w:val="1"/>
          <w:sz w:val="20"/>
          <w:szCs w:val="20"/>
        </w:rPr>
        <w:t>REPORTS OF SENATORS</w:t>
      </w:r>
    </w:p>
    <w:p w:rsidR="4A6CB9C0" w:rsidP="4A6CB9C0" w:rsidRDefault="4A6CB9C0" w14:paraId="00857D8C" w14:textId="6AFB6745">
      <w:pPr>
        <w:tabs>
          <w:tab w:val="left" w:leader="none" w:pos="1440"/>
        </w:tabs>
        <w:spacing w:after="0" w:line="240" w:lineRule="auto"/>
        <w:jc w:val="center"/>
        <w:rPr>
          <w:rFonts w:ascii="Times New Roman" w:hAnsi="Times New Roman" w:eastAsia="Times New Roman" w:cs="Times New Roman"/>
          <w:b w:val="1"/>
          <w:bCs w:val="1"/>
          <w:sz w:val="20"/>
          <w:szCs w:val="20"/>
        </w:rPr>
      </w:pPr>
    </w:p>
    <w:p w:rsidR="2D273F49" w:rsidP="233E28D9" w:rsidRDefault="2D273F49" w14:paraId="23138D1D" w14:textId="0CA4462D">
      <w:pPr>
        <w:tabs>
          <w:tab w:val="left" w:leader="none" w:pos="1440"/>
        </w:tabs>
        <w:spacing w:after="0" w:line="240" w:lineRule="auto"/>
        <w:jc w:val="center"/>
        <w:rPr>
          <w:rFonts w:ascii="Times New Roman" w:hAnsi="Times New Roman" w:eastAsia="Times New Roman" w:cs="Times New Roman"/>
          <w:b w:val="0"/>
          <w:bCs w:val="0"/>
          <w:sz w:val="20"/>
          <w:szCs w:val="20"/>
        </w:rPr>
      </w:pPr>
      <w:r w:rsidRPr="233E28D9" w:rsidR="2D273F49">
        <w:rPr>
          <w:rFonts w:ascii="Times New Roman" w:hAnsi="Times New Roman" w:eastAsia="Times New Roman" w:cs="Times New Roman"/>
          <w:b w:val="1"/>
          <w:bCs w:val="1"/>
          <w:sz w:val="20"/>
          <w:szCs w:val="20"/>
        </w:rPr>
        <w:t>Senator Larkin, Senator for Douglas Honors College reports:</w:t>
      </w:r>
      <w:r w:rsidRPr="233E28D9" w:rsidR="2D273F49">
        <w:rPr>
          <w:rFonts w:ascii="Times New Roman" w:hAnsi="Times New Roman" w:eastAsia="Times New Roman" w:cs="Times New Roman"/>
          <w:b w:val="0"/>
          <w:bCs w:val="0"/>
          <w:sz w:val="20"/>
          <w:szCs w:val="20"/>
        </w:rPr>
        <w:t xml:space="preserve"> The </w:t>
      </w:r>
      <w:r w:rsidRPr="233E28D9" w:rsidR="2D273F49">
        <w:rPr>
          <w:rFonts w:ascii="Times New Roman" w:hAnsi="Times New Roman" w:eastAsia="Times New Roman" w:cs="Times New Roman"/>
          <w:b w:val="1"/>
          <w:bCs w:val="1"/>
          <w:sz w:val="20"/>
          <w:szCs w:val="20"/>
        </w:rPr>
        <w:t xml:space="preserve">Douglas Honors College </w:t>
      </w:r>
      <w:r w:rsidRPr="233E28D9" w:rsidR="2D273F49">
        <w:rPr>
          <w:rFonts w:ascii="Times New Roman" w:hAnsi="Times New Roman" w:eastAsia="Times New Roman" w:cs="Times New Roman"/>
          <w:b w:val="0"/>
          <w:bCs w:val="0"/>
          <w:sz w:val="20"/>
          <w:szCs w:val="20"/>
        </w:rPr>
        <w:t xml:space="preserve">is starting </w:t>
      </w:r>
      <w:bookmarkStart w:name="_Int_fHnyNztu" w:id="119138037"/>
      <w:r w:rsidRPr="233E28D9" w:rsidR="2D273F49">
        <w:rPr>
          <w:rFonts w:ascii="Times New Roman" w:hAnsi="Times New Roman" w:eastAsia="Times New Roman" w:cs="Times New Roman"/>
          <w:b w:val="0"/>
          <w:bCs w:val="0"/>
          <w:sz w:val="20"/>
          <w:szCs w:val="20"/>
        </w:rPr>
        <w:t>their</w:t>
      </w:r>
      <w:bookmarkEnd w:id="119138037"/>
      <w:r w:rsidRPr="233E28D9" w:rsidR="2D273F49">
        <w:rPr>
          <w:rFonts w:ascii="Times New Roman" w:hAnsi="Times New Roman" w:eastAsia="Times New Roman" w:cs="Times New Roman"/>
          <w:b w:val="0"/>
          <w:bCs w:val="0"/>
          <w:sz w:val="20"/>
          <w:szCs w:val="20"/>
        </w:rPr>
        <w:t xml:space="preserve"> twice a month general assembly; there will be reports about it throughou</w:t>
      </w:r>
      <w:r w:rsidRPr="233E28D9" w:rsidR="35B7B704">
        <w:rPr>
          <w:rFonts w:ascii="Times New Roman" w:hAnsi="Times New Roman" w:eastAsia="Times New Roman" w:cs="Times New Roman"/>
          <w:b w:val="0"/>
          <w:bCs w:val="0"/>
          <w:sz w:val="20"/>
          <w:szCs w:val="20"/>
        </w:rPr>
        <w:t>t the quarter, so please be on the lookout for those.</w:t>
      </w:r>
    </w:p>
    <w:p w:rsidR="233E28D9" w:rsidP="233E28D9" w:rsidRDefault="233E28D9" w14:paraId="6143A93E" w14:textId="679DD3D6">
      <w:pPr>
        <w:tabs>
          <w:tab w:val="left" w:leader="none" w:pos="1440"/>
        </w:tabs>
        <w:spacing w:after="0" w:line="240" w:lineRule="auto"/>
        <w:jc w:val="center"/>
        <w:rPr>
          <w:rFonts w:ascii="Times New Roman" w:hAnsi="Times New Roman" w:eastAsia="Times New Roman" w:cs="Times New Roman"/>
          <w:b w:val="0"/>
          <w:bCs w:val="0"/>
          <w:sz w:val="20"/>
          <w:szCs w:val="20"/>
        </w:rPr>
      </w:pPr>
    </w:p>
    <w:p w:rsidR="35B7B704" w:rsidP="233E28D9" w:rsidRDefault="35B7B704" w14:paraId="45FED0B1" w14:textId="156BD20A">
      <w:pPr>
        <w:tabs>
          <w:tab w:val="left" w:leader="none" w:pos="1440"/>
        </w:tabs>
        <w:spacing w:after="0" w:line="240" w:lineRule="auto"/>
        <w:jc w:val="center"/>
        <w:rPr>
          <w:rFonts w:ascii="Times New Roman" w:hAnsi="Times New Roman" w:eastAsia="Times New Roman" w:cs="Times New Roman"/>
          <w:b w:val="0"/>
          <w:bCs w:val="0"/>
          <w:sz w:val="20"/>
          <w:szCs w:val="20"/>
        </w:rPr>
      </w:pPr>
      <w:r w:rsidRPr="233E28D9" w:rsidR="35B7B704">
        <w:rPr>
          <w:rFonts w:ascii="Times New Roman" w:hAnsi="Times New Roman" w:eastAsia="Times New Roman" w:cs="Times New Roman"/>
          <w:b w:val="1"/>
          <w:bCs w:val="1"/>
          <w:sz w:val="20"/>
          <w:szCs w:val="20"/>
        </w:rPr>
        <w:t>Senator Selbig, Senator for College of the Science reports:</w:t>
      </w:r>
      <w:r w:rsidRPr="233E28D9" w:rsidR="35B7B704">
        <w:rPr>
          <w:rFonts w:ascii="Times New Roman" w:hAnsi="Times New Roman" w:eastAsia="Times New Roman" w:cs="Times New Roman"/>
          <w:b w:val="0"/>
          <w:bCs w:val="0"/>
          <w:sz w:val="20"/>
          <w:szCs w:val="20"/>
        </w:rPr>
        <w:t xml:space="preserve"> I will be announcing/asking the other </w:t>
      </w:r>
      <w:r w:rsidRPr="233E28D9" w:rsidR="759E08D4">
        <w:rPr>
          <w:rFonts w:ascii="Times New Roman" w:hAnsi="Times New Roman" w:eastAsia="Times New Roman" w:cs="Times New Roman"/>
          <w:b w:val="0"/>
          <w:bCs w:val="0"/>
          <w:sz w:val="20"/>
          <w:szCs w:val="20"/>
        </w:rPr>
        <w:t xml:space="preserve">senators to distribute a survey </w:t>
      </w:r>
      <w:r w:rsidRPr="233E28D9" w:rsidR="759E08D4">
        <w:rPr>
          <w:rFonts w:ascii="Times New Roman" w:hAnsi="Times New Roman" w:eastAsia="Times New Roman" w:cs="Times New Roman"/>
          <w:b w:val="0"/>
          <w:bCs w:val="0"/>
          <w:sz w:val="20"/>
          <w:szCs w:val="20"/>
        </w:rPr>
        <w:t>regarding</w:t>
      </w:r>
      <w:r w:rsidRPr="233E28D9" w:rsidR="759E08D4">
        <w:rPr>
          <w:rFonts w:ascii="Times New Roman" w:hAnsi="Times New Roman" w:eastAsia="Times New Roman" w:cs="Times New Roman"/>
          <w:b w:val="0"/>
          <w:bCs w:val="0"/>
          <w:sz w:val="20"/>
          <w:szCs w:val="20"/>
        </w:rPr>
        <w:t xml:space="preserve"> the possibility of reusable containers in </w:t>
      </w:r>
      <w:r w:rsidRPr="233E28D9" w:rsidR="759E08D4">
        <w:rPr>
          <w:rFonts w:ascii="Times New Roman" w:hAnsi="Times New Roman" w:eastAsia="Times New Roman" w:cs="Times New Roman"/>
          <w:b w:val="1"/>
          <w:bCs w:val="1"/>
          <w:sz w:val="20"/>
          <w:szCs w:val="20"/>
        </w:rPr>
        <w:t>CMP</w:t>
      </w:r>
      <w:r w:rsidRPr="233E28D9" w:rsidR="759E08D4">
        <w:rPr>
          <w:rFonts w:ascii="Times New Roman" w:hAnsi="Times New Roman" w:eastAsia="Times New Roman" w:cs="Times New Roman"/>
          <w:b w:val="0"/>
          <w:bCs w:val="0"/>
          <w:sz w:val="20"/>
          <w:szCs w:val="20"/>
        </w:rPr>
        <w:t xml:space="preserve"> and to send the survey to our </w:t>
      </w:r>
      <w:r w:rsidRPr="233E28D9" w:rsidR="740C760D">
        <w:rPr>
          <w:rFonts w:ascii="Times New Roman" w:hAnsi="Times New Roman" w:eastAsia="Times New Roman" w:cs="Times New Roman"/>
          <w:b w:val="0"/>
          <w:bCs w:val="0"/>
          <w:sz w:val="20"/>
          <w:szCs w:val="20"/>
        </w:rPr>
        <w:t>counterparts to pass out to professors.</w:t>
      </w:r>
    </w:p>
    <w:p w:rsidR="233E28D9" w:rsidP="233E28D9" w:rsidRDefault="233E28D9" w14:paraId="3EDAE7C6" w14:textId="2B5B7D34">
      <w:pPr>
        <w:tabs>
          <w:tab w:val="left" w:leader="none" w:pos="1440"/>
        </w:tabs>
        <w:spacing w:after="0" w:line="240" w:lineRule="auto"/>
        <w:jc w:val="center"/>
        <w:rPr>
          <w:rFonts w:ascii="Times New Roman" w:hAnsi="Times New Roman" w:eastAsia="Times New Roman" w:cs="Times New Roman"/>
          <w:b w:val="0"/>
          <w:bCs w:val="0"/>
          <w:sz w:val="20"/>
          <w:szCs w:val="20"/>
        </w:rPr>
      </w:pPr>
    </w:p>
    <w:p w:rsidR="740C760D" w:rsidP="233E28D9" w:rsidRDefault="740C760D" w14:paraId="7116CF85" w14:textId="1BD41F75">
      <w:pPr>
        <w:tabs>
          <w:tab w:val="left" w:leader="none" w:pos="1440"/>
        </w:tabs>
        <w:spacing w:after="0" w:line="240" w:lineRule="auto"/>
        <w:jc w:val="center"/>
        <w:rPr>
          <w:rFonts w:ascii="Times New Roman" w:hAnsi="Times New Roman" w:eastAsia="Times New Roman" w:cs="Times New Roman"/>
          <w:b w:val="0"/>
          <w:bCs w:val="0"/>
          <w:sz w:val="20"/>
          <w:szCs w:val="20"/>
        </w:rPr>
      </w:pPr>
      <w:r w:rsidRPr="233E28D9" w:rsidR="740C760D">
        <w:rPr>
          <w:rFonts w:ascii="Times New Roman" w:hAnsi="Times New Roman" w:eastAsia="Times New Roman" w:cs="Times New Roman"/>
          <w:b w:val="1"/>
          <w:bCs w:val="1"/>
          <w:sz w:val="20"/>
          <w:szCs w:val="20"/>
        </w:rPr>
        <w:t>Senator Henyan, Senator of Sustainability reports</w:t>
      </w:r>
      <w:r w:rsidRPr="233E28D9" w:rsidR="740C760D">
        <w:rPr>
          <w:rFonts w:ascii="Times New Roman" w:hAnsi="Times New Roman" w:eastAsia="Times New Roman" w:cs="Times New Roman"/>
          <w:b w:val="1"/>
          <w:bCs w:val="1"/>
          <w:sz w:val="20"/>
          <w:szCs w:val="20"/>
        </w:rPr>
        <w:t>:</w:t>
      </w:r>
      <w:r w:rsidRPr="233E28D9" w:rsidR="740C760D">
        <w:rPr>
          <w:rFonts w:ascii="Times New Roman" w:hAnsi="Times New Roman" w:eastAsia="Times New Roman" w:cs="Times New Roman"/>
          <w:b w:val="0"/>
          <w:bCs w:val="0"/>
          <w:sz w:val="20"/>
          <w:szCs w:val="20"/>
        </w:rPr>
        <w:t xml:space="preserve"> The </w:t>
      </w:r>
      <w:r w:rsidRPr="233E28D9" w:rsidR="740C760D">
        <w:rPr>
          <w:rFonts w:ascii="Times New Roman" w:hAnsi="Times New Roman" w:eastAsia="Times New Roman" w:cs="Times New Roman"/>
          <w:b w:val="1"/>
          <w:bCs w:val="1"/>
          <w:sz w:val="20"/>
          <w:szCs w:val="20"/>
        </w:rPr>
        <w:t>Sustainability Department</w:t>
      </w:r>
      <w:r w:rsidRPr="233E28D9" w:rsidR="740C760D">
        <w:rPr>
          <w:rFonts w:ascii="Times New Roman" w:hAnsi="Times New Roman" w:eastAsia="Times New Roman" w:cs="Times New Roman"/>
          <w:b w:val="0"/>
          <w:bCs w:val="0"/>
          <w:sz w:val="20"/>
          <w:szCs w:val="20"/>
        </w:rPr>
        <w:t xml:space="preserve"> held their winter </w:t>
      </w:r>
      <w:r w:rsidRPr="233E28D9" w:rsidR="740C760D">
        <w:rPr>
          <w:rFonts w:ascii="Times New Roman" w:hAnsi="Times New Roman" w:eastAsia="Times New Roman" w:cs="Times New Roman"/>
          <w:b w:val="1"/>
          <w:bCs w:val="1"/>
          <w:sz w:val="20"/>
          <w:szCs w:val="20"/>
        </w:rPr>
        <w:t>Sustainability Forum</w:t>
      </w:r>
      <w:r w:rsidRPr="233E28D9" w:rsidR="740C760D">
        <w:rPr>
          <w:rFonts w:ascii="Times New Roman" w:hAnsi="Times New Roman" w:eastAsia="Times New Roman" w:cs="Times New Roman"/>
          <w:b w:val="0"/>
          <w:bCs w:val="0"/>
          <w:sz w:val="20"/>
          <w:szCs w:val="20"/>
        </w:rPr>
        <w:t xml:space="preserve"> on </w:t>
      </w:r>
      <w:r w:rsidRPr="233E28D9" w:rsidR="740C760D">
        <w:rPr>
          <w:rFonts w:ascii="Times New Roman" w:hAnsi="Times New Roman" w:eastAsia="Times New Roman" w:cs="Times New Roman"/>
          <w:b w:val="1"/>
          <w:bCs w:val="1"/>
          <w:sz w:val="20"/>
          <w:szCs w:val="20"/>
        </w:rPr>
        <w:t>Wednesday</w:t>
      </w:r>
      <w:r w:rsidRPr="233E28D9" w:rsidR="740C760D">
        <w:rPr>
          <w:rFonts w:ascii="Times New Roman" w:hAnsi="Times New Roman" w:eastAsia="Times New Roman" w:cs="Times New Roman"/>
          <w:b w:val="0"/>
          <w:bCs w:val="0"/>
          <w:sz w:val="20"/>
          <w:szCs w:val="20"/>
        </w:rPr>
        <w:t>. Games, vision</w:t>
      </w:r>
      <w:r w:rsidRPr="233E28D9" w:rsidR="4E4579C1">
        <w:rPr>
          <w:rFonts w:ascii="Times New Roman" w:hAnsi="Times New Roman" w:eastAsia="Times New Roman" w:cs="Times New Roman"/>
          <w:b w:val="0"/>
          <w:bCs w:val="0"/>
          <w:sz w:val="20"/>
          <w:szCs w:val="20"/>
        </w:rPr>
        <w:t xml:space="preserve"> boards, and </w:t>
      </w:r>
      <w:bookmarkStart w:name="_Int_2ZYoTs0M" w:id="950452259"/>
      <w:r w:rsidRPr="233E28D9" w:rsidR="4E4579C1">
        <w:rPr>
          <w:rFonts w:ascii="Times New Roman" w:hAnsi="Times New Roman" w:eastAsia="Times New Roman" w:cs="Times New Roman"/>
          <w:b w:val="0"/>
          <w:bCs w:val="0"/>
          <w:sz w:val="20"/>
          <w:szCs w:val="20"/>
        </w:rPr>
        <w:t>sustainability</w:t>
      </w:r>
      <w:bookmarkEnd w:id="950452259"/>
      <w:r w:rsidRPr="233E28D9" w:rsidR="4E4579C1">
        <w:rPr>
          <w:rFonts w:ascii="Times New Roman" w:hAnsi="Times New Roman" w:eastAsia="Times New Roman" w:cs="Times New Roman"/>
          <w:b w:val="0"/>
          <w:bCs w:val="0"/>
          <w:sz w:val="20"/>
          <w:szCs w:val="20"/>
        </w:rPr>
        <w:t xml:space="preserve"> conversations and brainstorming were the main draws for this forum, and it was a hit! It was great to see so many of my peers and </w:t>
      </w:r>
      <w:r w:rsidRPr="233E28D9" w:rsidR="4E4579C1">
        <w:rPr>
          <w:rFonts w:ascii="Times New Roman" w:hAnsi="Times New Roman" w:eastAsia="Times New Roman" w:cs="Times New Roman"/>
          <w:b w:val="1"/>
          <w:bCs w:val="1"/>
          <w:sz w:val="20"/>
          <w:szCs w:val="20"/>
        </w:rPr>
        <w:t>CWU</w:t>
      </w:r>
      <w:r w:rsidRPr="233E28D9" w:rsidR="4E4579C1">
        <w:rPr>
          <w:rFonts w:ascii="Times New Roman" w:hAnsi="Times New Roman" w:eastAsia="Times New Roman" w:cs="Times New Roman"/>
          <w:b w:val="0"/>
          <w:bCs w:val="0"/>
          <w:sz w:val="20"/>
          <w:szCs w:val="20"/>
        </w:rPr>
        <w:t xml:space="preserve"> staff alike coming together to support sustainability at </w:t>
      </w:r>
      <w:r w:rsidRPr="233E28D9" w:rsidR="1BD0D760">
        <w:rPr>
          <w:rFonts w:ascii="Times New Roman" w:hAnsi="Times New Roman" w:eastAsia="Times New Roman" w:cs="Times New Roman"/>
          <w:b w:val="1"/>
          <w:bCs w:val="1"/>
          <w:sz w:val="20"/>
          <w:szCs w:val="20"/>
        </w:rPr>
        <w:t>CWU</w:t>
      </w:r>
      <w:r w:rsidRPr="233E28D9" w:rsidR="1BD0D760">
        <w:rPr>
          <w:rFonts w:ascii="Times New Roman" w:hAnsi="Times New Roman" w:eastAsia="Times New Roman" w:cs="Times New Roman"/>
          <w:b w:val="0"/>
          <w:bCs w:val="0"/>
          <w:sz w:val="20"/>
          <w:szCs w:val="20"/>
        </w:rPr>
        <w:t>.</w:t>
      </w:r>
    </w:p>
    <w:p w:rsidR="233E28D9" w:rsidP="233E28D9" w:rsidRDefault="233E28D9" w14:paraId="0A746E89" w14:textId="46FDCDAB">
      <w:pPr>
        <w:tabs>
          <w:tab w:val="left" w:leader="none" w:pos="1440"/>
        </w:tabs>
        <w:spacing w:after="0" w:line="240" w:lineRule="auto"/>
        <w:jc w:val="center"/>
        <w:rPr>
          <w:rFonts w:ascii="Times New Roman" w:hAnsi="Times New Roman" w:eastAsia="Times New Roman" w:cs="Times New Roman"/>
          <w:b w:val="0"/>
          <w:bCs w:val="0"/>
          <w:sz w:val="20"/>
          <w:szCs w:val="20"/>
        </w:rPr>
      </w:pPr>
    </w:p>
    <w:p w:rsidR="1BD0D760" w:rsidP="28B2B320" w:rsidRDefault="1BD0D760" w14:paraId="5B78D921" w14:textId="0A058304">
      <w:pPr>
        <w:tabs>
          <w:tab w:val="left" w:leader="none" w:pos="1440"/>
        </w:tabs>
        <w:spacing w:after="0" w:line="240" w:lineRule="auto"/>
        <w:jc w:val="center"/>
        <w:rPr>
          <w:rFonts w:ascii="Times New Roman" w:hAnsi="Times New Roman" w:eastAsia="Times New Roman" w:cs="Times New Roman"/>
          <w:b w:val="1"/>
          <w:bCs w:val="1"/>
          <w:sz w:val="20"/>
          <w:szCs w:val="20"/>
          <w:vertAlign w:val="superscript"/>
        </w:rPr>
      </w:pPr>
      <w:r w:rsidRPr="28B2B320" w:rsidR="1BD0D760">
        <w:rPr>
          <w:rFonts w:ascii="Times New Roman" w:hAnsi="Times New Roman" w:eastAsia="Times New Roman" w:cs="Times New Roman"/>
          <w:b w:val="1"/>
          <w:bCs w:val="1"/>
          <w:sz w:val="20"/>
          <w:szCs w:val="20"/>
        </w:rPr>
        <w:t xml:space="preserve">Senator Linville, Senator for College of Arts &amp; Humanities reports: </w:t>
      </w:r>
      <w:r w:rsidRPr="28B2B320" w:rsidR="1FF5CF7B">
        <w:rPr>
          <w:rFonts w:ascii="Times New Roman" w:hAnsi="Times New Roman" w:eastAsia="Times New Roman" w:cs="Times New Roman"/>
          <w:b w:val="0"/>
          <w:bCs w:val="0"/>
          <w:sz w:val="20"/>
          <w:szCs w:val="20"/>
        </w:rPr>
        <w:t xml:space="preserve">I have met with the </w:t>
      </w:r>
      <w:r w:rsidRPr="28B2B320" w:rsidR="1FF5CF7B">
        <w:rPr>
          <w:rFonts w:ascii="Times New Roman" w:hAnsi="Times New Roman" w:eastAsia="Times New Roman" w:cs="Times New Roman"/>
          <w:b w:val="1"/>
          <w:bCs w:val="1"/>
          <w:sz w:val="20"/>
          <w:szCs w:val="20"/>
        </w:rPr>
        <w:t xml:space="preserve">College of Arts and </w:t>
      </w:r>
      <w:r w:rsidRPr="28B2B320" w:rsidR="71625C33">
        <w:rPr>
          <w:rFonts w:ascii="Times New Roman" w:hAnsi="Times New Roman" w:eastAsia="Times New Roman" w:cs="Times New Roman"/>
          <w:b w:val="1"/>
          <w:bCs w:val="1"/>
          <w:sz w:val="20"/>
          <w:szCs w:val="20"/>
        </w:rPr>
        <w:t>Humanities</w:t>
      </w:r>
      <w:r w:rsidRPr="28B2B320" w:rsidR="1FF5CF7B">
        <w:rPr>
          <w:rFonts w:ascii="Times New Roman" w:hAnsi="Times New Roman" w:eastAsia="Times New Roman" w:cs="Times New Roman"/>
          <w:b w:val="0"/>
          <w:bCs w:val="0"/>
          <w:sz w:val="20"/>
          <w:szCs w:val="20"/>
        </w:rPr>
        <w:t xml:space="preserve"> dean about the plans for the new building by the library. It will be primarily for college arts and humanities with the second floor being reserved for political science, law, justice, and sociology</w:t>
      </w:r>
      <w:r w:rsidRPr="28B2B320" w:rsidR="062F5B81">
        <w:rPr>
          <w:rFonts w:ascii="Times New Roman" w:hAnsi="Times New Roman" w:eastAsia="Times New Roman" w:cs="Times New Roman"/>
          <w:b w:val="0"/>
          <w:bCs w:val="0"/>
          <w:sz w:val="20"/>
          <w:szCs w:val="20"/>
        </w:rPr>
        <w:t xml:space="preserve"> with a big mock trail room that will not be completely done by the time they open because of furniture st</w:t>
      </w:r>
      <w:r w:rsidRPr="28B2B320" w:rsidR="26448DA4">
        <w:rPr>
          <w:rFonts w:ascii="Times New Roman" w:hAnsi="Times New Roman" w:eastAsia="Times New Roman" w:cs="Times New Roman"/>
          <w:b w:val="0"/>
          <w:bCs w:val="0"/>
          <w:sz w:val="20"/>
          <w:szCs w:val="20"/>
        </w:rPr>
        <w:t>uff</w:t>
      </w:r>
      <w:r w:rsidRPr="28B2B320" w:rsidR="1FF5CF7B">
        <w:rPr>
          <w:rFonts w:ascii="Times New Roman" w:hAnsi="Times New Roman" w:eastAsia="Times New Roman" w:cs="Times New Roman"/>
          <w:b w:val="0"/>
          <w:bCs w:val="0"/>
          <w:sz w:val="20"/>
          <w:szCs w:val="20"/>
        </w:rPr>
        <w:t>.</w:t>
      </w:r>
      <w:r w:rsidRPr="28B2B320" w:rsidR="0ADB73D6">
        <w:rPr>
          <w:rFonts w:ascii="Times New Roman" w:hAnsi="Times New Roman" w:eastAsia="Times New Roman" w:cs="Times New Roman"/>
          <w:b w:val="0"/>
          <w:bCs w:val="0"/>
          <w:sz w:val="20"/>
          <w:szCs w:val="20"/>
        </w:rPr>
        <w:t xml:space="preserve"> The 3</w:t>
      </w:r>
      <w:r w:rsidRPr="28B2B320" w:rsidR="0ADB73D6">
        <w:rPr>
          <w:rFonts w:ascii="Times New Roman" w:hAnsi="Times New Roman" w:eastAsia="Times New Roman" w:cs="Times New Roman"/>
          <w:b w:val="0"/>
          <w:bCs w:val="0"/>
          <w:sz w:val="20"/>
          <w:szCs w:val="20"/>
          <w:vertAlign w:val="superscript"/>
        </w:rPr>
        <w:t>rd</w:t>
      </w:r>
      <w:r w:rsidRPr="28B2B320" w:rsidR="0ADB73D6">
        <w:rPr>
          <w:rFonts w:ascii="Times New Roman" w:hAnsi="Times New Roman" w:eastAsia="Times New Roman" w:cs="Times New Roman"/>
          <w:b w:val="0"/>
          <w:bCs w:val="0"/>
          <w:sz w:val="20"/>
          <w:szCs w:val="20"/>
        </w:rPr>
        <w:t xml:space="preserve"> floor is going to be for history and then the 4</w:t>
      </w:r>
      <w:r w:rsidRPr="28B2B320" w:rsidR="0ADB73D6">
        <w:rPr>
          <w:rFonts w:ascii="Times New Roman" w:hAnsi="Times New Roman" w:eastAsia="Times New Roman" w:cs="Times New Roman"/>
          <w:b w:val="0"/>
          <w:bCs w:val="0"/>
          <w:sz w:val="20"/>
          <w:szCs w:val="20"/>
          <w:vertAlign w:val="superscript"/>
        </w:rPr>
        <w:t>th</w:t>
      </w:r>
      <w:r w:rsidRPr="28B2B320" w:rsidR="0ADB73D6">
        <w:rPr>
          <w:rFonts w:ascii="Times New Roman" w:hAnsi="Times New Roman" w:eastAsia="Times New Roman" w:cs="Times New Roman"/>
          <w:b w:val="0"/>
          <w:bCs w:val="0"/>
          <w:sz w:val="20"/>
          <w:szCs w:val="20"/>
        </w:rPr>
        <w:t xml:space="preserve"> floor is going to be for world languages, p</w:t>
      </w:r>
      <w:r w:rsidRPr="28B2B320" w:rsidR="7400A9B9">
        <w:rPr>
          <w:rFonts w:ascii="Times New Roman" w:hAnsi="Times New Roman" w:eastAsia="Times New Roman" w:cs="Times New Roman"/>
          <w:b w:val="0"/>
          <w:bCs w:val="0"/>
          <w:sz w:val="20"/>
          <w:szCs w:val="20"/>
        </w:rPr>
        <w:t xml:space="preserve">hilosophy </w:t>
      </w:r>
      <w:r w:rsidRPr="28B2B320" w:rsidR="22B69E6E">
        <w:rPr>
          <w:rFonts w:ascii="Times New Roman" w:hAnsi="Times New Roman" w:eastAsia="Times New Roman" w:cs="Times New Roman"/>
          <w:b w:val="0"/>
          <w:bCs w:val="0"/>
          <w:sz w:val="20"/>
          <w:szCs w:val="20"/>
        </w:rPr>
        <w:t>and</w:t>
      </w:r>
      <w:r w:rsidRPr="28B2B320" w:rsidR="7400A9B9">
        <w:rPr>
          <w:rFonts w:ascii="Times New Roman" w:hAnsi="Times New Roman" w:eastAsia="Times New Roman" w:cs="Times New Roman"/>
          <w:b w:val="0"/>
          <w:bCs w:val="0"/>
          <w:sz w:val="20"/>
          <w:szCs w:val="20"/>
        </w:rPr>
        <w:t xml:space="preserve"> that is where the </w:t>
      </w:r>
      <w:r w:rsidRPr="28B2B320" w:rsidR="7025BA08">
        <w:rPr>
          <w:rFonts w:ascii="Times New Roman" w:hAnsi="Times New Roman" w:eastAsia="Times New Roman" w:cs="Times New Roman"/>
          <w:b w:val="1"/>
          <w:bCs w:val="1"/>
          <w:sz w:val="20"/>
          <w:szCs w:val="20"/>
        </w:rPr>
        <w:t xml:space="preserve">CA Dean </w:t>
      </w:r>
      <w:r w:rsidRPr="28B2B320" w:rsidR="7025BA08">
        <w:rPr>
          <w:rFonts w:ascii="Times New Roman" w:hAnsi="Times New Roman" w:eastAsia="Times New Roman" w:cs="Times New Roman"/>
          <w:b w:val="0"/>
          <w:bCs w:val="0"/>
          <w:sz w:val="20"/>
          <w:szCs w:val="20"/>
        </w:rPr>
        <w:t xml:space="preserve">and the </w:t>
      </w:r>
      <w:r w:rsidRPr="28B2B320" w:rsidR="7025BA08">
        <w:rPr>
          <w:rFonts w:ascii="Times New Roman" w:hAnsi="Times New Roman" w:eastAsia="Times New Roman" w:cs="Times New Roman"/>
          <w:b w:val="1"/>
          <w:bCs w:val="1"/>
          <w:sz w:val="20"/>
          <w:szCs w:val="20"/>
        </w:rPr>
        <w:t>CA advisors</w:t>
      </w:r>
      <w:r w:rsidRPr="28B2B320" w:rsidR="7025BA08">
        <w:rPr>
          <w:rFonts w:ascii="Times New Roman" w:hAnsi="Times New Roman" w:eastAsia="Times New Roman" w:cs="Times New Roman"/>
          <w:b w:val="0"/>
          <w:bCs w:val="0"/>
          <w:sz w:val="20"/>
          <w:szCs w:val="20"/>
        </w:rPr>
        <w:t xml:space="preserve"> will be held. </w:t>
      </w:r>
      <w:r w:rsidRPr="28B2B320" w:rsidR="7BE5C454">
        <w:rPr>
          <w:rFonts w:ascii="Times New Roman" w:hAnsi="Times New Roman" w:eastAsia="Times New Roman" w:cs="Times New Roman"/>
          <w:b w:val="0"/>
          <w:bCs w:val="0"/>
          <w:sz w:val="20"/>
          <w:szCs w:val="20"/>
        </w:rPr>
        <w:t>He said the tentative date they want to open it by May 22nd.</w:t>
      </w:r>
    </w:p>
    <w:p w:rsidR="233E28D9" w:rsidP="233E28D9" w:rsidRDefault="233E28D9" w14:paraId="26BA3805" w14:textId="3514A733">
      <w:pPr>
        <w:tabs>
          <w:tab w:val="left" w:leader="none" w:pos="1440"/>
        </w:tabs>
        <w:spacing w:after="0" w:line="240" w:lineRule="auto"/>
        <w:jc w:val="center"/>
        <w:rPr>
          <w:rFonts w:ascii="Times New Roman" w:hAnsi="Times New Roman" w:eastAsia="Times New Roman" w:cs="Times New Roman"/>
          <w:b w:val="0"/>
          <w:bCs w:val="0"/>
          <w:sz w:val="20"/>
          <w:szCs w:val="20"/>
        </w:rPr>
      </w:pPr>
    </w:p>
    <w:p w:rsidR="3610FB14" w:rsidP="233E28D9" w:rsidRDefault="3610FB14" w14:paraId="7B93D307" w14:textId="08A47AB9">
      <w:pPr>
        <w:tabs>
          <w:tab w:val="left" w:leader="none" w:pos="1440"/>
        </w:tabs>
        <w:spacing w:after="0" w:line="240" w:lineRule="auto"/>
        <w:jc w:val="center"/>
        <w:rPr>
          <w:rFonts w:ascii="Times New Roman" w:hAnsi="Times New Roman" w:eastAsia="Times New Roman" w:cs="Times New Roman"/>
          <w:b w:val="0"/>
          <w:bCs w:val="0"/>
          <w:sz w:val="20"/>
          <w:szCs w:val="20"/>
        </w:rPr>
      </w:pPr>
      <w:r w:rsidRPr="41D12DFF" w:rsidR="3610FB14">
        <w:rPr>
          <w:rFonts w:ascii="Times New Roman" w:hAnsi="Times New Roman" w:eastAsia="Times New Roman" w:cs="Times New Roman"/>
          <w:b w:val="1"/>
          <w:bCs w:val="1"/>
          <w:sz w:val="20"/>
          <w:szCs w:val="20"/>
        </w:rPr>
        <w:t>Speaker Parrazal</w:t>
      </w:r>
      <w:r w:rsidRPr="41D12DFF" w:rsidR="3610FB14">
        <w:rPr>
          <w:rFonts w:ascii="Times New Roman" w:hAnsi="Times New Roman" w:eastAsia="Times New Roman" w:cs="Times New Roman"/>
          <w:b w:val="0"/>
          <w:bCs w:val="0"/>
          <w:sz w:val="20"/>
          <w:szCs w:val="20"/>
        </w:rPr>
        <w:t xml:space="preserve"> asks if </w:t>
      </w:r>
      <w:r w:rsidRPr="41D12DFF" w:rsidR="3610FB14">
        <w:rPr>
          <w:rFonts w:ascii="Times New Roman" w:hAnsi="Times New Roman" w:eastAsia="Times New Roman" w:cs="Times New Roman"/>
          <w:b w:val="1"/>
          <w:bCs w:val="1"/>
          <w:sz w:val="20"/>
          <w:szCs w:val="20"/>
        </w:rPr>
        <w:t>Senator Linville</w:t>
      </w:r>
      <w:r w:rsidRPr="41D12DFF" w:rsidR="3610FB14">
        <w:rPr>
          <w:rFonts w:ascii="Times New Roman" w:hAnsi="Times New Roman" w:eastAsia="Times New Roman" w:cs="Times New Roman"/>
          <w:b w:val="0"/>
          <w:bCs w:val="0"/>
          <w:sz w:val="20"/>
          <w:szCs w:val="20"/>
        </w:rPr>
        <w:t xml:space="preserve"> knows when the mock tr</w:t>
      </w:r>
      <w:r w:rsidRPr="41D12DFF" w:rsidR="64D17887">
        <w:rPr>
          <w:rFonts w:ascii="Times New Roman" w:hAnsi="Times New Roman" w:eastAsia="Times New Roman" w:cs="Times New Roman"/>
          <w:b w:val="0"/>
          <w:bCs w:val="0"/>
          <w:sz w:val="20"/>
          <w:szCs w:val="20"/>
        </w:rPr>
        <w:t>i</w:t>
      </w:r>
      <w:r w:rsidRPr="41D12DFF" w:rsidR="3610FB14">
        <w:rPr>
          <w:rFonts w:ascii="Times New Roman" w:hAnsi="Times New Roman" w:eastAsia="Times New Roman" w:cs="Times New Roman"/>
          <w:b w:val="0"/>
          <w:bCs w:val="0"/>
          <w:sz w:val="20"/>
          <w:szCs w:val="20"/>
        </w:rPr>
        <w:t>al room will be open.</w:t>
      </w:r>
    </w:p>
    <w:p w:rsidR="233E28D9" w:rsidP="233E28D9" w:rsidRDefault="233E28D9" w14:paraId="1B4F83C2" w14:textId="6BB7910F">
      <w:pPr>
        <w:tabs>
          <w:tab w:val="left" w:leader="none" w:pos="1440"/>
        </w:tabs>
        <w:spacing w:after="0" w:line="240" w:lineRule="auto"/>
        <w:jc w:val="center"/>
        <w:rPr>
          <w:rFonts w:ascii="Times New Roman" w:hAnsi="Times New Roman" w:eastAsia="Times New Roman" w:cs="Times New Roman"/>
          <w:b w:val="0"/>
          <w:bCs w:val="0"/>
          <w:sz w:val="20"/>
          <w:szCs w:val="20"/>
        </w:rPr>
      </w:pPr>
    </w:p>
    <w:p w:rsidR="3610FB14" w:rsidP="233E28D9" w:rsidRDefault="3610FB14" w14:paraId="55D201BA" w14:textId="4469C894">
      <w:pPr>
        <w:tabs>
          <w:tab w:val="left" w:leader="none" w:pos="1440"/>
        </w:tabs>
        <w:spacing w:after="0" w:line="240" w:lineRule="auto"/>
        <w:jc w:val="center"/>
        <w:rPr>
          <w:rFonts w:ascii="Times New Roman" w:hAnsi="Times New Roman" w:eastAsia="Times New Roman" w:cs="Times New Roman"/>
          <w:b w:val="0"/>
          <w:bCs w:val="0"/>
          <w:sz w:val="20"/>
          <w:szCs w:val="20"/>
        </w:rPr>
      </w:pPr>
      <w:r w:rsidRPr="28B2B320" w:rsidR="3610FB14">
        <w:rPr>
          <w:rFonts w:ascii="Times New Roman" w:hAnsi="Times New Roman" w:eastAsia="Times New Roman" w:cs="Times New Roman"/>
          <w:b w:val="1"/>
          <w:bCs w:val="1"/>
          <w:sz w:val="20"/>
          <w:szCs w:val="20"/>
        </w:rPr>
        <w:t>Senator Linville</w:t>
      </w:r>
      <w:r w:rsidRPr="28B2B320" w:rsidR="3610FB14">
        <w:rPr>
          <w:rFonts w:ascii="Times New Roman" w:hAnsi="Times New Roman" w:eastAsia="Times New Roman" w:cs="Times New Roman"/>
          <w:b w:val="0"/>
          <w:bCs w:val="0"/>
          <w:sz w:val="20"/>
          <w:szCs w:val="20"/>
        </w:rPr>
        <w:t xml:space="preserve"> says </w:t>
      </w:r>
      <w:r w:rsidRPr="28B2B320" w:rsidR="56886E46">
        <w:rPr>
          <w:rFonts w:ascii="Times New Roman" w:hAnsi="Times New Roman" w:eastAsia="Times New Roman" w:cs="Times New Roman"/>
          <w:b w:val="0"/>
          <w:bCs w:val="0"/>
          <w:sz w:val="20"/>
          <w:szCs w:val="20"/>
        </w:rPr>
        <w:t xml:space="preserve">no, they will be finished and </w:t>
      </w:r>
      <w:r w:rsidRPr="28B2B320" w:rsidR="56886E46">
        <w:rPr>
          <w:rFonts w:ascii="Times New Roman" w:hAnsi="Times New Roman" w:eastAsia="Times New Roman" w:cs="Times New Roman"/>
          <w:b w:val="0"/>
          <w:bCs w:val="0"/>
          <w:sz w:val="20"/>
          <w:szCs w:val="20"/>
        </w:rPr>
        <w:t>furnished with</w:t>
      </w:r>
      <w:r w:rsidRPr="28B2B320" w:rsidR="56886E46">
        <w:rPr>
          <w:rFonts w:ascii="Times New Roman" w:hAnsi="Times New Roman" w:eastAsia="Times New Roman" w:cs="Times New Roman"/>
          <w:b w:val="0"/>
          <w:bCs w:val="0"/>
          <w:sz w:val="20"/>
          <w:szCs w:val="20"/>
        </w:rPr>
        <w:t xml:space="preserve"> everything else but with the furnishings such as the chairs and that kind of stuff is not going to be completely done by that time, but hopefully it will be done a few months after that.</w:t>
      </w:r>
      <w:r w:rsidRPr="28B2B320" w:rsidR="294DC94A">
        <w:rPr>
          <w:rFonts w:ascii="Times New Roman" w:hAnsi="Times New Roman" w:eastAsia="Times New Roman" w:cs="Times New Roman"/>
          <w:b w:val="0"/>
          <w:bCs w:val="0"/>
          <w:sz w:val="20"/>
          <w:szCs w:val="20"/>
        </w:rPr>
        <w:t xml:space="preserve"> She caught him after he had a meeting that morning with </w:t>
      </w:r>
      <w:r w:rsidRPr="28B2B320" w:rsidR="294DC94A">
        <w:rPr>
          <w:rFonts w:ascii="Times New Roman" w:hAnsi="Times New Roman" w:eastAsia="Times New Roman" w:cs="Times New Roman"/>
          <w:b w:val="1"/>
          <w:bCs w:val="1"/>
          <w:sz w:val="20"/>
          <w:szCs w:val="20"/>
        </w:rPr>
        <w:t>Kotstein</w:t>
      </w:r>
      <w:r w:rsidRPr="28B2B320" w:rsidR="294DC94A">
        <w:rPr>
          <w:rFonts w:ascii="Times New Roman" w:hAnsi="Times New Roman" w:eastAsia="Times New Roman" w:cs="Times New Roman"/>
          <w:b w:val="0"/>
          <w:bCs w:val="0"/>
          <w:sz w:val="20"/>
          <w:szCs w:val="20"/>
        </w:rPr>
        <w:t xml:space="preserve"> and so </w:t>
      </w:r>
      <w:r w:rsidRPr="28B2B320" w:rsidR="12FDBC65">
        <w:rPr>
          <w:rFonts w:ascii="Times New Roman" w:hAnsi="Times New Roman" w:eastAsia="Times New Roman" w:cs="Times New Roman"/>
          <w:b w:val="0"/>
          <w:bCs w:val="0"/>
          <w:sz w:val="20"/>
          <w:szCs w:val="20"/>
        </w:rPr>
        <w:t xml:space="preserve">they </w:t>
      </w:r>
      <w:r w:rsidRPr="28B2B320" w:rsidR="341DFFBF">
        <w:rPr>
          <w:rFonts w:ascii="Times New Roman" w:hAnsi="Times New Roman" w:eastAsia="Times New Roman" w:cs="Times New Roman"/>
          <w:b w:val="0"/>
          <w:bCs w:val="0"/>
          <w:sz w:val="20"/>
          <w:szCs w:val="20"/>
        </w:rPr>
        <w:t>had</w:t>
      </w:r>
      <w:r w:rsidRPr="28B2B320" w:rsidR="294DC94A">
        <w:rPr>
          <w:rFonts w:ascii="Times New Roman" w:hAnsi="Times New Roman" w:eastAsia="Times New Roman" w:cs="Times New Roman"/>
          <w:b w:val="0"/>
          <w:bCs w:val="0"/>
          <w:sz w:val="20"/>
          <w:szCs w:val="20"/>
        </w:rPr>
        <w:t xml:space="preserve"> been meeting on </w:t>
      </w:r>
      <w:r w:rsidRPr="28B2B320" w:rsidR="294DC94A">
        <w:rPr>
          <w:rFonts w:ascii="Times New Roman" w:hAnsi="Times New Roman" w:eastAsia="Times New Roman" w:cs="Times New Roman"/>
          <w:b w:val="0"/>
          <w:bCs w:val="0"/>
          <w:sz w:val="20"/>
          <w:szCs w:val="20"/>
        </w:rPr>
        <w:t>this,</w:t>
      </w:r>
      <w:r w:rsidRPr="28B2B320" w:rsidR="294DC94A">
        <w:rPr>
          <w:rFonts w:ascii="Times New Roman" w:hAnsi="Times New Roman" w:eastAsia="Times New Roman" w:cs="Times New Roman"/>
          <w:b w:val="0"/>
          <w:bCs w:val="0"/>
          <w:sz w:val="20"/>
          <w:szCs w:val="20"/>
        </w:rPr>
        <w:t xml:space="preserve"> and she saw </w:t>
      </w:r>
      <w:bookmarkStart w:name="_Int_ZSucIVQz" w:id="1841591198"/>
      <w:r w:rsidRPr="28B2B320" w:rsidR="294DC94A">
        <w:rPr>
          <w:rFonts w:ascii="Times New Roman" w:hAnsi="Times New Roman" w:eastAsia="Times New Roman" w:cs="Times New Roman"/>
          <w:b w:val="0"/>
          <w:bCs w:val="0"/>
          <w:sz w:val="20"/>
          <w:szCs w:val="20"/>
        </w:rPr>
        <w:t>schematics and stuff.</w:t>
      </w:r>
      <w:bookmarkEnd w:id="1841591198"/>
    </w:p>
    <w:p w:rsidR="28833577" w:rsidP="28833577" w:rsidRDefault="28833577" w14:paraId="0282CFD7" w14:textId="76321FD4">
      <w:pPr>
        <w:tabs>
          <w:tab w:val="left" w:leader="none" w:pos="1440"/>
        </w:tabs>
        <w:spacing w:after="0" w:line="240" w:lineRule="auto"/>
        <w:jc w:val="center"/>
        <w:rPr>
          <w:rFonts w:ascii="Times New Roman" w:hAnsi="Times New Roman" w:eastAsia="Times New Roman" w:cs="Times New Roman"/>
          <w:b w:val="0"/>
          <w:bCs w:val="0"/>
          <w:sz w:val="20"/>
          <w:szCs w:val="20"/>
        </w:rPr>
      </w:pPr>
    </w:p>
    <w:p w:rsidR="003162BC" w:rsidP="74571F27" w:rsidRDefault="00CA0DD8" w14:paraId="2F95DE2E"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PRESENTATIONS</w:t>
      </w:r>
    </w:p>
    <w:p w:rsidR="74571F27" w:rsidP="679B13BB" w:rsidRDefault="74571F27" w14:paraId="23794B60" w14:textId="77777777">
      <w:pPr>
        <w:tabs>
          <w:tab w:val="left" w:pos="1440"/>
        </w:tabs>
        <w:spacing w:after="0" w:line="240" w:lineRule="auto"/>
        <w:jc w:val="center"/>
        <w:rPr>
          <w:rFonts w:ascii="Times New Roman" w:hAnsi="Times New Roman" w:eastAsia="Times New Roman" w:cs="Times New Roman"/>
          <w:b/>
          <w:bCs/>
          <w:color w:val="000000" w:themeColor="text1"/>
          <w:sz w:val="20"/>
          <w:szCs w:val="20"/>
        </w:rPr>
      </w:pPr>
    </w:p>
    <w:p w:rsidR="567D61B3" w:rsidP="233E28D9" w:rsidRDefault="567D61B3" w14:paraId="4385E5B0" w14:textId="21D5DA4C">
      <w:pPr>
        <w:pStyle w:val="Normal"/>
        <w:tabs>
          <w:tab w:val="left" w:leader="none" w:pos="1440"/>
        </w:tabs>
        <w:spacing w:after="0" w:line="240" w:lineRule="auto"/>
        <w:jc w:val="center"/>
        <w:rPr>
          <w:rFonts w:ascii="Times New Roman" w:hAnsi="Times New Roman" w:eastAsia="Times New Roman" w:cs="Times New Roman"/>
          <w:b w:val="1"/>
          <w:bCs w:val="1"/>
          <w:noProof w:val="0"/>
          <w:color w:val="000000" w:themeColor="text1" w:themeTint="FF" w:themeShade="FF"/>
          <w:sz w:val="20"/>
          <w:szCs w:val="20"/>
          <w:lang w:val="en-US"/>
        </w:rPr>
      </w:pPr>
      <w:r w:rsidRPr="233E28D9" w:rsidR="70164EF1">
        <w:rPr>
          <w:rFonts w:ascii="Times New Roman" w:hAnsi="Times New Roman" w:eastAsia="Times New Roman" w:cs="Times New Roman"/>
          <w:b w:val="1"/>
          <w:bCs w:val="1"/>
          <w:noProof w:val="0"/>
          <w:color w:val="000000" w:themeColor="text1" w:themeTint="FF" w:themeShade="FF"/>
          <w:sz w:val="20"/>
          <w:szCs w:val="20"/>
          <w:lang w:val="en-US"/>
        </w:rPr>
        <w:t>Delano gives a presentation about the new building to the Senate</w:t>
      </w:r>
    </w:p>
    <w:p w:rsidR="233E28D9" w:rsidP="233E28D9" w:rsidRDefault="233E28D9" w14:paraId="7D99C4FE" w14:textId="7791BBD1">
      <w:pPr>
        <w:pStyle w:val="Normal"/>
        <w:tabs>
          <w:tab w:val="left" w:leader="none" w:pos="1440"/>
        </w:tabs>
        <w:spacing w:after="0" w:line="240" w:lineRule="auto"/>
        <w:jc w:val="center"/>
        <w:rPr>
          <w:rFonts w:ascii="Times New Roman" w:hAnsi="Times New Roman" w:eastAsia="Times New Roman" w:cs="Times New Roman"/>
          <w:b w:val="1"/>
          <w:bCs w:val="1"/>
          <w:noProof w:val="0"/>
          <w:color w:val="000000" w:themeColor="text1" w:themeTint="FF" w:themeShade="FF"/>
          <w:sz w:val="20"/>
          <w:szCs w:val="20"/>
          <w:lang w:val="en-US"/>
        </w:rPr>
      </w:pPr>
    </w:p>
    <w:p w:rsidR="70164EF1" w:rsidP="233E28D9" w:rsidRDefault="70164EF1" w14:paraId="5B6BD8F2" w14:textId="1E5F7085">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8B2B320" w:rsidR="70164EF1">
        <w:rPr>
          <w:rFonts w:ascii="Times New Roman" w:hAnsi="Times New Roman" w:eastAsia="Times New Roman" w:cs="Times New Roman"/>
          <w:b w:val="1"/>
          <w:bCs w:val="1"/>
          <w:noProof w:val="0"/>
          <w:color w:val="000000" w:themeColor="text1" w:themeTint="FF" w:themeShade="FF"/>
          <w:sz w:val="20"/>
          <w:szCs w:val="20"/>
          <w:lang w:val="en-US"/>
        </w:rPr>
        <w:t xml:space="preserve">Delano </w:t>
      </w:r>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 xml:space="preserve">says </w:t>
      </w:r>
      <w:r w:rsidRPr="28B2B320" w:rsidR="64B76A46">
        <w:rPr>
          <w:rFonts w:ascii="Times New Roman" w:hAnsi="Times New Roman" w:eastAsia="Times New Roman" w:cs="Times New Roman"/>
          <w:b w:val="0"/>
          <w:bCs w:val="0"/>
          <w:noProof w:val="0"/>
          <w:color w:val="000000" w:themeColor="text1" w:themeTint="FF" w:themeShade="FF"/>
          <w:sz w:val="20"/>
          <w:szCs w:val="20"/>
          <w:lang w:val="en-US"/>
        </w:rPr>
        <w:t xml:space="preserve">good evening to the Senate and that he is the </w:t>
      </w:r>
      <w:r w:rsidRPr="28B2B320" w:rsidR="64B76A46">
        <w:rPr>
          <w:rFonts w:ascii="Times New Roman" w:hAnsi="Times New Roman" w:eastAsia="Times New Roman" w:cs="Times New Roman"/>
          <w:b w:val="1"/>
          <w:bCs w:val="1"/>
          <w:noProof w:val="0"/>
          <w:color w:val="000000" w:themeColor="text1" w:themeTint="FF" w:themeShade="FF"/>
          <w:sz w:val="20"/>
          <w:szCs w:val="20"/>
          <w:lang w:val="en-US"/>
        </w:rPr>
        <w:t>Director of Capital Planning Projects.</w:t>
      </w:r>
      <w:r w:rsidRPr="28B2B320" w:rsidR="64B76A46">
        <w:rPr>
          <w:rFonts w:ascii="Times New Roman" w:hAnsi="Times New Roman" w:eastAsia="Times New Roman" w:cs="Times New Roman"/>
          <w:b w:val="0"/>
          <w:bCs w:val="0"/>
          <w:noProof w:val="0"/>
          <w:color w:val="000000" w:themeColor="text1" w:themeTint="FF" w:themeShade="FF"/>
          <w:sz w:val="20"/>
          <w:szCs w:val="20"/>
          <w:lang w:val="en-US"/>
        </w:rPr>
        <w:t xml:space="preserve"> He was invited to talk about the </w:t>
      </w:r>
      <w:r w:rsidRPr="28B2B320" w:rsidR="64B76A46">
        <w:rPr>
          <w:rFonts w:ascii="Times New Roman" w:hAnsi="Times New Roman" w:eastAsia="Times New Roman" w:cs="Times New Roman"/>
          <w:b w:val="1"/>
          <w:bCs w:val="1"/>
          <w:noProof w:val="0"/>
          <w:color w:val="000000" w:themeColor="text1" w:themeTint="FF" w:themeShade="FF"/>
          <w:sz w:val="20"/>
          <w:szCs w:val="20"/>
          <w:lang w:val="en-US"/>
        </w:rPr>
        <w:t>North Academic Commons</w:t>
      </w:r>
      <w:r w:rsidRPr="28B2B320" w:rsidR="64B76A46">
        <w:rPr>
          <w:rFonts w:ascii="Times New Roman" w:hAnsi="Times New Roman" w:eastAsia="Times New Roman" w:cs="Times New Roman"/>
          <w:b w:val="0"/>
          <w:bCs w:val="0"/>
          <w:noProof w:val="0"/>
          <w:color w:val="000000" w:themeColor="text1" w:themeTint="FF" w:themeShade="FF"/>
          <w:sz w:val="20"/>
          <w:szCs w:val="20"/>
          <w:lang w:val="en-US"/>
        </w:rPr>
        <w:t>. He thinks that there were some questions as far as what department</w:t>
      </w:r>
      <w:r w:rsidRPr="28B2B320" w:rsidR="6716F3E5">
        <w:rPr>
          <w:rFonts w:ascii="Times New Roman" w:hAnsi="Times New Roman" w:eastAsia="Times New Roman" w:cs="Times New Roman"/>
          <w:b w:val="0"/>
          <w:bCs w:val="0"/>
          <w:noProof w:val="0"/>
          <w:color w:val="000000" w:themeColor="text1" w:themeTint="FF" w:themeShade="FF"/>
          <w:sz w:val="20"/>
          <w:szCs w:val="20"/>
          <w:lang w:val="en-US"/>
        </w:rPr>
        <w:t>s were moving in there</w:t>
      </w:r>
      <w:r w:rsidRPr="28B2B320" w:rsidR="0DDA8E3B">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67D6796C">
        <w:rPr>
          <w:rFonts w:ascii="Times New Roman" w:hAnsi="Times New Roman" w:eastAsia="Times New Roman" w:cs="Times New Roman"/>
          <w:b w:val="0"/>
          <w:bCs w:val="0"/>
          <w:noProof w:val="0"/>
          <w:color w:val="000000" w:themeColor="text1" w:themeTint="FF" w:themeShade="FF"/>
          <w:sz w:val="20"/>
          <w:szCs w:val="20"/>
          <w:lang w:val="en-US"/>
        </w:rPr>
        <w:t>He then asks if this is correct.</w:t>
      </w:r>
    </w:p>
    <w:p w:rsidR="233E28D9" w:rsidP="233E28D9" w:rsidRDefault="233E28D9" w14:paraId="327C9117" w14:textId="22399C14">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67D6796C" w:rsidP="233E28D9" w:rsidRDefault="67D6796C" w14:paraId="19ED8202" w14:textId="478005A5">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33E28D9" w:rsidR="67D6796C">
        <w:rPr>
          <w:rFonts w:ascii="Times New Roman" w:hAnsi="Times New Roman" w:eastAsia="Times New Roman" w:cs="Times New Roman"/>
          <w:b w:val="1"/>
          <w:bCs w:val="1"/>
          <w:noProof w:val="0"/>
          <w:color w:val="000000" w:themeColor="text1" w:themeTint="FF" w:themeShade="FF"/>
          <w:sz w:val="20"/>
          <w:szCs w:val="20"/>
          <w:lang w:val="en-US"/>
        </w:rPr>
        <w:t xml:space="preserve">Speaker Parrazal </w:t>
      </w:r>
      <w:r w:rsidRPr="233E28D9" w:rsidR="67D6796C">
        <w:rPr>
          <w:rFonts w:ascii="Times New Roman" w:hAnsi="Times New Roman" w:eastAsia="Times New Roman" w:cs="Times New Roman"/>
          <w:b w:val="0"/>
          <w:bCs w:val="0"/>
          <w:noProof w:val="0"/>
          <w:color w:val="000000" w:themeColor="text1" w:themeTint="FF" w:themeShade="FF"/>
          <w:sz w:val="20"/>
          <w:szCs w:val="20"/>
          <w:lang w:val="en-US"/>
        </w:rPr>
        <w:t>says this is correct, yes.</w:t>
      </w:r>
    </w:p>
    <w:p w:rsidR="233E28D9" w:rsidP="233E28D9" w:rsidRDefault="233E28D9" w14:paraId="1854E52E" w14:textId="1A442A1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67D6796C" w:rsidP="233E28D9" w:rsidRDefault="67D6796C" w14:paraId="6B56176E" w14:textId="45F056EC">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8B2B320" w:rsidR="67D6796C">
        <w:rPr>
          <w:rFonts w:ascii="Times New Roman" w:hAnsi="Times New Roman" w:eastAsia="Times New Roman" w:cs="Times New Roman"/>
          <w:b w:val="1"/>
          <w:bCs w:val="1"/>
          <w:noProof w:val="0"/>
          <w:color w:val="000000" w:themeColor="text1" w:themeTint="FF" w:themeShade="FF"/>
          <w:sz w:val="20"/>
          <w:szCs w:val="20"/>
          <w:lang w:val="en-US"/>
        </w:rPr>
        <w:t xml:space="preserve">Delano </w:t>
      </w:r>
      <w:r w:rsidRPr="28B2B320" w:rsidR="67D6796C">
        <w:rPr>
          <w:rFonts w:ascii="Times New Roman" w:hAnsi="Times New Roman" w:eastAsia="Times New Roman" w:cs="Times New Roman"/>
          <w:b w:val="0"/>
          <w:bCs w:val="0"/>
          <w:noProof w:val="0"/>
          <w:color w:val="000000" w:themeColor="text1" w:themeTint="FF" w:themeShade="FF"/>
          <w:sz w:val="20"/>
          <w:szCs w:val="20"/>
          <w:lang w:val="en-US"/>
        </w:rPr>
        <w:t xml:space="preserve">says as it stands, they get their information from the </w:t>
      </w:r>
      <w:r w:rsidRPr="28B2B320" w:rsidR="67D6796C">
        <w:rPr>
          <w:rFonts w:ascii="Times New Roman" w:hAnsi="Times New Roman" w:eastAsia="Times New Roman" w:cs="Times New Roman"/>
          <w:b w:val="1"/>
          <w:bCs w:val="1"/>
          <w:noProof w:val="0"/>
          <w:color w:val="000000" w:themeColor="text1" w:themeTint="FF" w:themeShade="FF"/>
          <w:sz w:val="20"/>
          <w:szCs w:val="20"/>
          <w:lang w:val="en-US"/>
        </w:rPr>
        <w:t>Office of the Provost</w:t>
      </w:r>
      <w:r w:rsidRPr="28B2B320" w:rsidR="67D6796C">
        <w:rPr>
          <w:rFonts w:ascii="Times New Roman" w:hAnsi="Times New Roman" w:eastAsia="Times New Roman" w:cs="Times New Roman"/>
          <w:b w:val="0"/>
          <w:bCs w:val="0"/>
          <w:noProof w:val="0"/>
          <w:color w:val="000000" w:themeColor="text1" w:themeTint="FF" w:themeShade="FF"/>
          <w:sz w:val="20"/>
          <w:szCs w:val="20"/>
          <w:lang w:val="en-US"/>
        </w:rPr>
        <w:t xml:space="preserve"> as far as </w:t>
      </w:r>
      <w:r w:rsidRPr="28B2B320" w:rsidR="4F95D423">
        <w:rPr>
          <w:rFonts w:ascii="Times New Roman" w:hAnsi="Times New Roman" w:eastAsia="Times New Roman" w:cs="Times New Roman"/>
          <w:b w:val="0"/>
          <w:bCs w:val="0"/>
          <w:noProof w:val="0"/>
          <w:color w:val="000000" w:themeColor="text1" w:themeTint="FF" w:themeShade="FF"/>
          <w:sz w:val="20"/>
          <w:szCs w:val="20"/>
          <w:lang w:val="en-US"/>
        </w:rPr>
        <w:t>who is</w:t>
      </w:r>
      <w:r w:rsidRPr="28B2B320" w:rsidR="67D6796C">
        <w:rPr>
          <w:rFonts w:ascii="Times New Roman" w:hAnsi="Times New Roman" w:eastAsia="Times New Roman" w:cs="Times New Roman"/>
          <w:b w:val="0"/>
          <w:bCs w:val="0"/>
          <w:noProof w:val="0"/>
          <w:color w:val="000000" w:themeColor="text1" w:themeTint="FF" w:themeShade="FF"/>
          <w:sz w:val="20"/>
          <w:szCs w:val="20"/>
          <w:lang w:val="en-US"/>
        </w:rPr>
        <w:t xml:space="preserve"> going to be moving into </w:t>
      </w:r>
      <w:r w:rsidRPr="28B2B320" w:rsidR="67D6796C">
        <w:rPr>
          <w:rFonts w:ascii="Times New Roman" w:hAnsi="Times New Roman" w:eastAsia="Times New Roman" w:cs="Times New Roman"/>
          <w:b w:val="1"/>
          <w:bCs w:val="1"/>
          <w:noProof w:val="0"/>
          <w:color w:val="000000" w:themeColor="text1" w:themeTint="FF" w:themeShade="FF"/>
          <w:sz w:val="20"/>
          <w:szCs w:val="20"/>
          <w:lang w:val="en-US"/>
        </w:rPr>
        <w:t>North Academic Commons</w:t>
      </w:r>
      <w:r w:rsidRPr="28B2B320" w:rsidR="67D6796C">
        <w:rPr>
          <w:rFonts w:ascii="Times New Roman" w:hAnsi="Times New Roman" w:eastAsia="Times New Roman" w:cs="Times New Roman"/>
          <w:b w:val="0"/>
          <w:bCs w:val="0"/>
          <w:noProof w:val="0"/>
          <w:color w:val="000000" w:themeColor="text1" w:themeTint="FF" w:themeShade="FF"/>
          <w:sz w:val="20"/>
          <w:szCs w:val="20"/>
          <w:lang w:val="en-US"/>
        </w:rPr>
        <w:t>. They are working through the move schedule right now through some workshops to figure out when it makes sense to move people around.</w:t>
      </w:r>
      <w:r w:rsidRPr="28B2B320" w:rsidR="67D6796C">
        <w:rPr>
          <w:rFonts w:ascii="Times New Roman" w:hAnsi="Times New Roman" w:eastAsia="Times New Roman" w:cs="Times New Roman"/>
          <w:b w:val="1"/>
          <w:bCs w:val="1"/>
          <w:noProof w:val="0"/>
          <w:color w:val="000000" w:themeColor="text1" w:themeTint="FF" w:themeShade="FF"/>
          <w:sz w:val="20"/>
          <w:szCs w:val="20"/>
          <w:lang w:val="en-US"/>
        </w:rPr>
        <w:t xml:space="preserve"> </w:t>
      </w:r>
      <w:r w:rsidRPr="28B2B320" w:rsidR="67D6796C">
        <w:rPr>
          <w:rFonts w:ascii="Times New Roman" w:hAnsi="Times New Roman" w:eastAsia="Times New Roman" w:cs="Times New Roman"/>
          <w:b w:val="0"/>
          <w:bCs w:val="0"/>
          <w:noProof w:val="0"/>
          <w:color w:val="000000" w:themeColor="text1" w:themeTint="FF" w:themeShade="FF"/>
          <w:sz w:val="20"/>
          <w:szCs w:val="20"/>
          <w:lang w:val="en-US"/>
        </w:rPr>
        <w:t>T</w:t>
      </w:r>
      <w:r w:rsidRPr="28B2B320" w:rsidR="7E685996">
        <w:rPr>
          <w:rFonts w:ascii="Times New Roman" w:hAnsi="Times New Roman" w:eastAsia="Times New Roman" w:cs="Times New Roman"/>
          <w:b w:val="0"/>
          <w:bCs w:val="0"/>
          <w:noProof w:val="0"/>
          <w:color w:val="000000" w:themeColor="text1" w:themeTint="FF" w:themeShade="FF"/>
          <w:sz w:val="20"/>
          <w:szCs w:val="20"/>
          <w:lang w:val="en-US"/>
        </w:rPr>
        <w:t xml:space="preserve">his depends on a couple of things. One, if they are doing it self-funded or if </w:t>
      </w:r>
      <w:r w:rsidRPr="28B2B320" w:rsidR="47C7632F">
        <w:rPr>
          <w:rFonts w:ascii="Times New Roman" w:hAnsi="Times New Roman" w:eastAsia="Times New Roman" w:cs="Times New Roman"/>
          <w:b w:val="0"/>
          <w:bCs w:val="0"/>
          <w:noProof w:val="0"/>
          <w:color w:val="000000" w:themeColor="text1" w:themeTint="FF" w:themeShade="FF"/>
          <w:sz w:val="20"/>
          <w:szCs w:val="20"/>
          <w:lang w:val="en-US"/>
        </w:rPr>
        <w:t>they are</w:t>
      </w:r>
      <w:r w:rsidRPr="28B2B320" w:rsidR="7E685996">
        <w:rPr>
          <w:rFonts w:ascii="Times New Roman" w:hAnsi="Times New Roman" w:eastAsia="Times New Roman" w:cs="Times New Roman"/>
          <w:b w:val="0"/>
          <w:bCs w:val="0"/>
          <w:noProof w:val="0"/>
          <w:color w:val="000000" w:themeColor="text1" w:themeTint="FF" w:themeShade="FF"/>
          <w:sz w:val="20"/>
          <w:szCs w:val="20"/>
          <w:lang w:val="en-US"/>
        </w:rPr>
        <w:t xml:space="preserve"> doing it funded by the state. As it stands now based on the governor's budget, </w:t>
      </w:r>
      <w:r w:rsidRPr="28B2B320" w:rsidR="7689CD6C">
        <w:rPr>
          <w:rFonts w:ascii="Times New Roman" w:hAnsi="Times New Roman" w:eastAsia="Times New Roman" w:cs="Times New Roman"/>
          <w:b w:val="0"/>
          <w:bCs w:val="0"/>
          <w:noProof w:val="0"/>
          <w:color w:val="000000" w:themeColor="text1" w:themeTint="FF" w:themeShade="FF"/>
          <w:sz w:val="20"/>
          <w:szCs w:val="20"/>
          <w:lang w:val="en-US"/>
        </w:rPr>
        <w:t>they are</w:t>
      </w:r>
      <w:r w:rsidRPr="28B2B320" w:rsidR="7E685996">
        <w:rPr>
          <w:rFonts w:ascii="Times New Roman" w:hAnsi="Times New Roman" w:eastAsia="Times New Roman" w:cs="Times New Roman"/>
          <w:b w:val="0"/>
          <w:bCs w:val="0"/>
          <w:noProof w:val="0"/>
          <w:color w:val="000000" w:themeColor="text1" w:themeTint="FF" w:themeShade="FF"/>
          <w:sz w:val="20"/>
          <w:szCs w:val="20"/>
          <w:lang w:val="en-US"/>
        </w:rPr>
        <w:t xml:space="preserve"> doing it self-funded. </w:t>
      </w:r>
      <w:r w:rsidRPr="28B2B320" w:rsidR="2DEB327B">
        <w:rPr>
          <w:rFonts w:ascii="Times New Roman" w:hAnsi="Times New Roman" w:eastAsia="Times New Roman" w:cs="Times New Roman"/>
          <w:b w:val="1"/>
          <w:bCs w:val="1"/>
          <w:noProof w:val="0"/>
          <w:color w:val="000000" w:themeColor="text1" w:themeTint="FF" w:themeShade="FF"/>
          <w:sz w:val="20"/>
          <w:szCs w:val="20"/>
          <w:lang w:val="en-US"/>
        </w:rPr>
        <w:t>EGCWU</w:t>
      </w:r>
      <w:r w:rsidRPr="28B2B320" w:rsidR="2DEB327B">
        <w:rPr>
          <w:rFonts w:ascii="Times New Roman" w:hAnsi="Times New Roman" w:eastAsia="Times New Roman" w:cs="Times New Roman"/>
          <w:b w:val="0"/>
          <w:bCs w:val="0"/>
          <w:noProof w:val="0"/>
          <w:color w:val="000000" w:themeColor="text1" w:themeTint="FF" w:themeShade="FF"/>
          <w:sz w:val="20"/>
          <w:szCs w:val="20"/>
          <w:lang w:val="en-US"/>
        </w:rPr>
        <w:t xml:space="preserve"> is inheriting </w:t>
      </w:r>
      <w:r w:rsidRPr="28B2B320" w:rsidR="66AEB463">
        <w:rPr>
          <w:rFonts w:ascii="Times New Roman" w:hAnsi="Times New Roman" w:eastAsia="Times New Roman" w:cs="Times New Roman"/>
          <w:b w:val="0"/>
          <w:bCs w:val="0"/>
          <w:noProof w:val="0"/>
          <w:color w:val="000000" w:themeColor="text1" w:themeTint="FF" w:themeShade="FF"/>
          <w:sz w:val="20"/>
          <w:szCs w:val="20"/>
          <w:lang w:val="en-US"/>
        </w:rPr>
        <w:t xml:space="preserve">the cost for </w:t>
      </w:r>
      <w:r w:rsidRPr="28B2B320" w:rsidR="4627C569">
        <w:rPr>
          <w:rFonts w:ascii="Times New Roman" w:hAnsi="Times New Roman" w:eastAsia="Times New Roman" w:cs="Times New Roman"/>
          <w:b w:val="0"/>
          <w:bCs w:val="0"/>
          <w:noProof w:val="0"/>
          <w:color w:val="000000" w:themeColor="text1" w:themeTint="FF" w:themeShade="FF"/>
          <w:sz w:val="20"/>
          <w:szCs w:val="20"/>
          <w:lang w:val="en-US"/>
        </w:rPr>
        <w:t>all</w:t>
      </w:r>
      <w:r w:rsidRPr="28B2B320" w:rsidR="66AEB463">
        <w:rPr>
          <w:rFonts w:ascii="Times New Roman" w:hAnsi="Times New Roman" w:eastAsia="Times New Roman" w:cs="Times New Roman"/>
          <w:b w:val="0"/>
          <w:bCs w:val="0"/>
          <w:noProof w:val="0"/>
          <w:color w:val="000000" w:themeColor="text1" w:themeTint="FF" w:themeShade="FF"/>
          <w:sz w:val="20"/>
          <w:szCs w:val="20"/>
          <w:lang w:val="en-US"/>
        </w:rPr>
        <w:t xml:space="preserve"> its </w:t>
      </w:r>
      <w:r w:rsidRPr="28B2B320" w:rsidR="1983C8C5">
        <w:rPr>
          <w:rFonts w:ascii="Times New Roman" w:hAnsi="Times New Roman" w:eastAsia="Times New Roman" w:cs="Times New Roman"/>
          <w:b w:val="0"/>
          <w:bCs w:val="0"/>
          <w:noProof w:val="0"/>
          <w:color w:val="000000" w:themeColor="text1" w:themeTint="FF" w:themeShade="FF"/>
          <w:sz w:val="20"/>
          <w:szCs w:val="20"/>
          <w:lang w:val="en-US"/>
        </w:rPr>
        <w:t>moves</w:t>
      </w:r>
      <w:r w:rsidRPr="28B2B320" w:rsidR="66AEB463">
        <w:rPr>
          <w:rFonts w:ascii="Times New Roman" w:hAnsi="Times New Roman" w:eastAsia="Times New Roman" w:cs="Times New Roman"/>
          <w:b w:val="0"/>
          <w:bCs w:val="0"/>
          <w:noProof w:val="0"/>
          <w:color w:val="000000" w:themeColor="text1" w:themeTint="FF" w:themeShade="FF"/>
          <w:sz w:val="20"/>
          <w:szCs w:val="20"/>
          <w:lang w:val="en-US"/>
        </w:rPr>
        <w:t xml:space="preserve"> in </w:t>
      </w:r>
      <w:r w:rsidRPr="28B2B320" w:rsidR="6BE84BD0">
        <w:rPr>
          <w:rFonts w:ascii="Times New Roman" w:hAnsi="Times New Roman" w:eastAsia="Times New Roman" w:cs="Times New Roman"/>
          <w:b w:val="0"/>
          <w:bCs w:val="0"/>
          <w:noProof w:val="0"/>
          <w:color w:val="000000" w:themeColor="text1" w:themeTint="FF" w:themeShade="FF"/>
          <w:sz w:val="20"/>
          <w:szCs w:val="20"/>
          <w:lang w:val="en-US"/>
        </w:rPr>
        <w:t xml:space="preserve">for the </w:t>
      </w:r>
      <w:r w:rsidRPr="28B2B320" w:rsidR="6BE84BD0">
        <w:rPr>
          <w:rFonts w:ascii="Times New Roman" w:hAnsi="Times New Roman" w:eastAsia="Times New Roman" w:cs="Times New Roman"/>
          <w:b w:val="1"/>
          <w:bCs w:val="1"/>
          <w:noProof w:val="0"/>
          <w:color w:val="000000" w:themeColor="text1" w:themeTint="FF" w:themeShade="FF"/>
          <w:sz w:val="20"/>
          <w:szCs w:val="20"/>
          <w:lang w:val="en-US"/>
        </w:rPr>
        <w:t>North Academic Commons</w:t>
      </w:r>
      <w:r w:rsidRPr="28B2B320" w:rsidR="6BE84BD0">
        <w:rPr>
          <w:rFonts w:ascii="Times New Roman" w:hAnsi="Times New Roman" w:eastAsia="Times New Roman" w:cs="Times New Roman"/>
          <w:b w:val="0"/>
          <w:bCs w:val="0"/>
          <w:noProof w:val="0"/>
          <w:color w:val="000000" w:themeColor="text1" w:themeTint="FF" w:themeShade="FF"/>
          <w:sz w:val="20"/>
          <w:szCs w:val="20"/>
          <w:lang w:val="en-US"/>
        </w:rPr>
        <w:t xml:space="preserve">. </w:t>
      </w:r>
      <w:bookmarkStart w:name="_Int_1oZ5u3qK" w:id="1527915632"/>
      <w:r w:rsidRPr="28B2B320" w:rsidR="731EC961">
        <w:rPr>
          <w:rFonts w:ascii="Times New Roman" w:hAnsi="Times New Roman" w:eastAsia="Times New Roman" w:cs="Times New Roman"/>
          <w:b w:val="0"/>
          <w:bCs w:val="0"/>
          <w:noProof w:val="0"/>
          <w:color w:val="000000" w:themeColor="text1" w:themeTint="FF" w:themeShade="FF"/>
          <w:sz w:val="20"/>
          <w:szCs w:val="20"/>
          <w:lang w:val="en-US"/>
        </w:rPr>
        <w:t>So,</w:t>
      </w:r>
      <w:r w:rsidRPr="28B2B320" w:rsidR="6BE84BD0">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5E8E463C">
        <w:rPr>
          <w:rFonts w:ascii="Times New Roman" w:hAnsi="Times New Roman" w:eastAsia="Times New Roman" w:cs="Times New Roman"/>
          <w:b w:val="0"/>
          <w:bCs w:val="0"/>
          <w:noProof w:val="0"/>
          <w:color w:val="000000" w:themeColor="text1" w:themeTint="FF" w:themeShade="FF"/>
          <w:sz w:val="20"/>
          <w:szCs w:val="20"/>
          <w:lang w:val="en-US"/>
        </w:rPr>
        <w:t>they are</w:t>
      </w:r>
      <w:r w:rsidRPr="28B2B320" w:rsidR="6BE84BD0">
        <w:rPr>
          <w:rFonts w:ascii="Times New Roman" w:hAnsi="Times New Roman" w:eastAsia="Times New Roman" w:cs="Times New Roman"/>
          <w:b w:val="0"/>
          <w:bCs w:val="0"/>
          <w:noProof w:val="0"/>
          <w:color w:val="000000" w:themeColor="text1" w:themeTint="FF" w:themeShade="FF"/>
          <w:sz w:val="20"/>
          <w:szCs w:val="20"/>
          <w:lang w:val="en-US"/>
        </w:rPr>
        <w:t xml:space="preserve"> hoping to be able to change that, but </w:t>
      </w:r>
      <w:r w:rsidRPr="28B2B320" w:rsidR="133420CA">
        <w:rPr>
          <w:rFonts w:ascii="Times New Roman" w:hAnsi="Times New Roman" w:eastAsia="Times New Roman" w:cs="Times New Roman"/>
          <w:b w:val="0"/>
          <w:bCs w:val="0"/>
          <w:noProof w:val="0"/>
          <w:color w:val="000000" w:themeColor="text1" w:themeTint="FF" w:themeShade="FF"/>
          <w:sz w:val="20"/>
          <w:szCs w:val="20"/>
          <w:lang w:val="en-US"/>
        </w:rPr>
        <w:t>that is</w:t>
      </w:r>
      <w:r w:rsidRPr="28B2B320" w:rsidR="6BE84BD0">
        <w:rPr>
          <w:rFonts w:ascii="Times New Roman" w:hAnsi="Times New Roman" w:eastAsia="Times New Roman" w:cs="Times New Roman"/>
          <w:b w:val="0"/>
          <w:bCs w:val="0"/>
          <w:noProof w:val="0"/>
          <w:color w:val="000000" w:themeColor="text1" w:themeTint="FF" w:themeShade="FF"/>
          <w:sz w:val="20"/>
          <w:szCs w:val="20"/>
          <w:lang w:val="en-US"/>
        </w:rPr>
        <w:t xml:space="preserve"> what </w:t>
      </w:r>
      <w:r w:rsidRPr="28B2B320" w:rsidR="6D5329B3">
        <w:rPr>
          <w:rFonts w:ascii="Times New Roman" w:hAnsi="Times New Roman" w:eastAsia="Times New Roman" w:cs="Times New Roman"/>
          <w:b w:val="0"/>
          <w:bCs w:val="0"/>
          <w:noProof w:val="0"/>
          <w:color w:val="000000" w:themeColor="text1" w:themeTint="FF" w:themeShade="FF"/>
          <w:sz w:val="20"/>
          <w:szCs w:val="20"/>
          <w:lang w:val="en-US"/>
        </w:rPr>
        <w:t>they are</w:t>
      </w:r>
      <w:r w:rsidRPr="28B2B320" w:rsidR="6BE84BD0">
        <w:rPr>
          <w:rFonts w:ascii="Times New Roman" w:hAnsi="Times New Roman" w:eastAsia="Times New Roman" w:cs="Times New Roman"/>
          <w:b w:val="0"/>
          <w:bCs w:val="0"/>
          <w:noProof w:val="0"/>
          <w:color w:val="000000" w:themeColor="text1" w:themeTint="FF" w:themeShade="FF"/>
          <w:sz w:val="20"/>
          <w:szCs w:val="20"/>
          <w:lang w:val="en-US"/>
        </w:rPr>
        <w:t xml:space="preserve"> working with.</w:t>
      </w:r>
      <w:bookmarkEnd w:id="1527915632"/>
      <w:r w:rsidRPr="28B2B320" w:rsidR="6BE84BD0">
        <w:rPr>
          <w:rFonts w:ascii="Times New Roman" w:hAnsi="Times New Roman" w:eastAsia="Times New Roman" w:cs="Times New Roman"/>
          <w:b w:val="0"/>
          <w:bCs w:val="0"/>
          <w:noProof w:val="0"/>
          <w:color w:val="000000" w:themeColor="text1" w:themeTint="FF" w:themeShade="FF"/>
          <w:sz w:val="20"/>
          <w:szCs w:val="20"/>
          <w:lang w:val="en-US"/>
        </w:rPr>
        <w:t xml:space="preserve"> The second part of this is working on the schedule associated with departments that are moving into the </w:t>
      </w:r>
      <w:r w:rsidRPr="28B2B320" w:rsidR="6BE84BD0">
        <w:rPr>
          <w:rFonts w:ascii="Times New Roman" w:hAnsi="Times New Roman" w:eastAsia="Times New Roman" w:cs="Times New Roman"/>
          <w:b w:val="1"/>
          <w:bCs w:val="1"/>
          <w:noProof w:val="0"/>
          <w:color w:val="000000" w:themeColor="text1" w:themeTint="FF" w:themeShade="FF"/>
          <w:sz w:val="20"/>
          <w:szCs w:val="20"/>
          <w:lang w:val="en-US"/>
        </w:rPr>
        <w:t>NAC</w:t>
      </w:r>
      <w:r w:rsidRPr="28B2B320" w:rsidR="6BE84BD0">
        <w:rPr>
          <w:rFonts w:ascii="Times New Roman" w:hAnsi="Times New Roman" w:eastAsia="Times New Roman" w:cs="Times New Roman"/>
          <w:b w:val="0"/>
          <w:bCs w:val="0"/>
          <w:noProof w:val="0"/>
          <w:color w:val="000000" w:themeColor="text1" w:themeTint="FF" w:themeShade="FF"/>
          <w:sz w:val="20"/>
          <w:szCs w:val="20"/>
          <w:lang w:val="en-US"/>
        </w:rPr>
        <w:t xml:space="preserve"> as approved by the </w:t>
      </w:r>
      <w:bookmarkStart w:name="_Int_H0FgouT7" w:id="1507352233"/>
      <w:r w:rsidRPr="28B2B320" w:rsidR="6BE84BD0">
        <w:rPr>
          <w:rFonts w:ascii="Times New Roman" w:hAnsi="Times New Roman" w:eastAsia="Times New Roman" w:cs="Times New Roman"/>
          <w:b w:val="1"/>
          <w:bCs w:val="1"/>
          <w:noProof w:val="0"/>
          <w:color w:val="000000" w:themeColor="text1" w:themeTint="FF" w:themeShade="FF"/>
          <w:sz w:val="20"/>
          <w:szCs w:val="20"/>
          <w:lang w:val="en-US"/>
        </w:rPr>
        <w:t>Pr</w:t>
      </w:r>
      <w:r w:rsidRPr="28B2B320" w:rsidR="3A106D1C">
        <w:rPr>
          <w:rFonts w:ascii="Times New Roman" w:hAnsi="Times New Roman" w:eastAsia="Times New Roman" w:cs="Times New Roman"/>
          <w:b w:val="1"/>
          <w:bCs w:val="1"/>
          <w:noProof w:val="0"/>
          <w:color w:val="000000" w:themeColor="text1" w:themeTint="FF" w:themeShade="FF"/>
          <w:sz w:val="20"/>
          <w:szCs w:val="20"/>
          <w:lang w:val="en-US"/>
        </w:rPr>
        <w:t>ovost</w:t>
      </w:r>
      <w:bookmarkEnd w:id="1507352233"/>
      <w:r w:rsidRPr="28B2B320" w:rsidR="3A106D1C">
        <w:rPr>
          <w:rFonts w:ascii="Times New Roman" w:hAnsi="Times New Roman" w:eastAsia="Times New Roman" w:cs="Times New Roman"/>
          <w:b w:val="0"/>
          <w:bCs w:val="0"/>
          <w:noProof w:val="0"/>
          <w:color w:val="000000" w:themeColor="text1" w:themeTint="FF" w:themeShade="FF"/>
          <w:sz w:val="20"/>
          <w:szCs w:val="20"/>
          <w:lang w:val="en-US"/>
        </w:rPr>
        <w:t xml:space="preserve"> thus far. </w:t>
      </w:r>
      <w:r w:rsidRPr="28B2B320" w:rsidR="6A2C7B2A">
        <w:rPr>
          <w:rFonts w:ascii="Times New Roman" w:hAnsi="Times New Roman" w:eastAsia="Times New Roman" w:cs="Times New Roman"/>
          <w:b w:val="0"/>
          <w:bCs w:val="0"/>
          <w:noProof w:val="0"/>
          <w:color w:val="000000" w:themeColor="text1" w:themeTint="FF" w:themeShade="FF"/>
          <w:sz w:val="20"/>
          <w:szCs w:val="20"/>
          <w:lang w:val="en-US"/>
        </w:rPr>
        <w:t>So far, Philosophy, Law and Justice, Political Science, History, World Languages, English, Sociology</w:t>
      </w:r>
      <w:r w:rsidRPr="28B2B320" w:rsidR="49B7D527">
        <w:rPr>
          <w:rFonts w:ascii="Times New Roman" w:hAnsi="Times New Roman" w:eastAsia="Times New Roman" w:cs="Times New Roman"/>
          <w:b w:val="0"/>
          <w:bCs w:val="0"/>
          <w:noProof w:val="0"/>
          <w:color w:val="000000" w:themeColor="text1" w:themeTint="FF" w:themeShade="FF"/>
          <w:sz w:val="20"/>
          <w:szCs w:val="20"/>
          <w:lang w:val="en-US"/>
        </w:rPr>
        <w:t xml:space="preserve">, the </w:t>
      </w:r>
      <w:r w:rsidRPr="28B2B320" w:rsidR="4EA35EFC">
        <w:rPr>
          <w:rFonts w:ascii="Times New Roman" w:hAnsi="Times New Roman" w:eastAsia="Times New Roman" w:cs="Times New Roman"/>
          <w:b w:val="0"/>
          <w:bCs w:val="0"/>
          <w:noProof w:val="0"/>
          <w:color w:val="000000" w:themeColor="text1" w:themeTint="FF" w:themeShade="FF"/>
          <w:sz w:val="20"/>
          <w:szCs w:val="20"/>
          <w:lang w:val="en-US"/>
        </w:rPr>
        <w:t>CA</w:t>
      </w:r>
      <w:r w:rsidRPr="28B2B320" w:rsidR="6E6810DF">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6E6810DF">
        <w:rPr>
          <w:rFonts w:ascii="Times New Roman" w:hAnsi="Times New Roman" w:eastAsia="Times New Roman" w:cs="Times New Roman"/>
          <w:b w:val="0"/>
          <w:bCs w:val="0"/>
          <w:noProof w:val="0"/>
          <w:color w:val="000000" w:themeColor="text1" w:themeTint="FF" w:themeShade="FF"/>
          <w:sz w:val="20"/>
          <w:szCs w:val="20"/>
          <w:lang w:val="en-US"/>
        </w:rPr>
        <w:t xml:space="preserve">Dean </w:t>
      </w:r>
      <w:r w:rsidRPr="28B2B320" w:rsidR="5A039175">
        <w:rPr>
          <w:rFonts w:ascii="Times New Roman" w:hAnsi="Times New Roman" w:eastAsia="Times New Roman" w:cs="Times New Roman"/>
          <w:b w:val="0"/>
          <w:bCs w:val="0"/>
          <w:noProof w:val="0"/>
          <w:color w:val="000000" w:themeColor="text1" w:themeTint="FF" w:themeShade="FF"/>
          <w:sz w:val="20"/>
          <w:szCs w:val="20"/>
          <w:lang w:val="en-US"/>
        </w:rPr>
        <w:t>suite,</w:t>
      </w:r>
      <w:r w:rsidRPr="28B2B320" w:rsidR="6E6810DF">
        <w:rPr>
          <w:rFonts w:ascii="Times New Roman" w:hAnsi="Times New Roman" w:eastAsia="Times New Roman" w:cs="Times New Roman"/>
          <w:b w:val="0"/>
          <w:bCs w:val="0"/>
          <w:noProof w:val="0"/>
          <w:color w:val="000000" w:themeColor="text1" w:themeTint="FF" w:themeShade="FF"/>
          <w:sz w:val="20"/>
          <w:szCs w:val="20"/>
          <w:lang w:val="en-US"/>
        </w:rPr>
        <w:t xml:space="preserve"> and the </w:t>
      </w:r>
      <w:r w:rsidRPr="28B2B320" w:rsidR="4EA35EFC">
        <w:rPr>
          <w:rFonts w:ascii="Times New Roman" w:hAnsi="Times New Roman" w:eastAsia="Times New Roman" w:cs="Times New Roman"/>
          <w:b w:val="0"/>
          <w:bCs w:val="0"/>
          <w:noProof w:val="0"/>
          <w:color w:val="000000" w:themeColor="text1" w:themeTint="FF" w:themeShade="FF"/>
          <w:sz w:val="20"/>
          <w:szCs w:val="20"/>
          <w:lang w:val="en-US"/>
        </w:rPr>
        <w:t>CA</w:t>
      </w:r>
      <w:r w:rsidRPr="28B2B320" w:rsidR="6E6810DF">
        <w:rPr>
          <w:rFonts w:ascii="Times New Roman" w:hAnsi="Times New Roman" w:eastAsia="Times New Roman" w:cs="Times New Roman"/>
          <w:b w:val="0"/>
          <w:bCs w:val="0"/>
          <w:noProof w:val="0"/>
          <w:color w:val="000000" w:themeColor="text1" w:themeTint="FF" w:themeShade="FF"/>
          <w:sz w:val="20"/>
          <w:szCs w:val="20"/>
          <w:lang w:val="en-US"/>
        </w:rPr>
        <w:t xml:space="preserve"> advisors. As far as the </w:t>
      </w:r>
      <w:r w:rsidRPr="28B2B320" w:rsidR="2CD0B9B5">
        <w:rPr>
          <w:rFonts w:ascii="Times New Roman" w:hAnsi="Times New Roman" w:eastAsia="Times New Roman" w:cs="Times New Roman"/>
          <w:b w:val="0"/>
          <w:bCs w:val="0"/>
          <w:noProof w:val="0"/>
          <w:color w:val="000000" w:themeColor="text1" w:themeTint="FF" w:themeShade="FF"/>
          <w:sz w:val="20"/>
          <w:szCs w:val="20"/>
          <w:lang w:val="en-US"/>
        </w:rPr>
        <w:t>moves</w:t>
      </w:r>
      <w:r w:rsidRPr="28B2B320" w:rsidR="6E6810DF">
        <w:rPr>
          <w:rFonts w:ascii="Times New Roman" w:hAnsi="Times New Roman" w:eastAsia="Times New Roman" w:cs="Times New Roman"/>
          <w:b w:val="0"/>
          <w:bCs w:val="0"/>
          <w:noProof w:val="0"/>
          <w:color w:val="000000" w:themeColor="text1" w:themeTint="FF" w:themeShade="FF"/>
          <w:sz w:val="20"/>
          <w:szCs w:val="20"/>
          <w:lang w:val="en-US"/>
        </w:rPr>
        <w:t xml:space="preserve"> in for </w:t>
      </w:r>
      <w:r w:rsidRPr="28B2B320" w:rsidR="6E6810DF">
        <w:rPr>
          <w:rFonts w:ascii="Times New Roman" w:hAnsi="Times New Roman" w:eastAsia="Times New Roman" w:cs="Times New Roman"/>
          <w:b w:val="1"/>
          <w:bCs w:val="1"/>
          <w:noProof w:val="0"/>
          <w:color w:val="000000" w:themeColor="text1" w:themeTint="FF" w:themeShade="FF"/>
          <w:sz w:val="20"/>
          <w:szCs w:val="20"/>
          <w:lang w:val="en-US"/>
        </w:rPr>
        <w:t>NAC</w:t>
      </w:r>
      <w:r w:rsidRPr="28B2B320" w:rsidR="6E6810DF">
        <w:rPr>
          <w:rFonts w:ascii="Times New Roman" w:hAnsi="Times New Roman" w:eastAsia="Times New Roman" w:cs="Times New Roman"/>
          <w:b w:val="0"/>
          <w:bCs w:val="0"/>
          <w:noProof w:val="0"/>
          <w:color w:val="000000" w:themeColor="text1" w:themeTint="FF" w:themeShade="FF"/>
          <w:sz w:val="20"/>
          <w:szCs w:val="20"/>
          <w:lang w:val="en-US"/>
        </w:rPr>
        <w:t xml:space="preserve">, they are going to have to be </w:t>
      </w:r>
      <w:r w:rsidRPr="28B2B320" w:rsidR="1C21ED77">
        <w:rPr>
          <w:rFonts w:ascii="Times New Roman" w:hAnsi="Times New Roman" w:eastAsia="Times New Roman" w:cs="Times New Roman"/>
          <w:b w:val="0"/>
          <w:bCs w:val="0"/>
          <w:noProof w:val="0"/>
          <w:color w:val="000000" w:themeColor="text1" w:themeTint="FF" w:themeShade="FF"/>
          <w:sz w:val="20"/>
          <w:szCs w:val="20"/>
          <w:lang w:val="en-US"/>
        </w:rPr>
        <w:t>working</w:t>
      </w:r>
      <w:r w:rsidRPr="28B2B320" w:rsidR="6E6810DF">
        <w:rPr>
          <w:rFonts w:ascii="Times New Roman" w:hAnsi="Times New Roman" w:eastAsia="Times New Roman" w:cs="Times New Roman"/>
          <w:b w:val="0"/>
          <w:bCs w:val="0"/>
          <w:noProof w:val="0"/>
          <w:color w:val="000000" w:themeColor="text1" w:themeTint="FF" w:themeShade="FF"/>
          <w:sz w:val="20"/>
          <w:szCs w:val="20"/>
          <w:lang w:val="en-US"/>
        </w:rPr>
        <w:t xml:space="preserve"> throughout the rest of the spring quarter. They are still in construction. They </w:t>
      </w:r>
      <w:r w:rsidRPr="28B2B320" w:rsidR="6E6810DF">
        <w:rPr>
          <w:rFonts w:ascii="Times New Roman" w:hAnsi="Times New Roman" w:eastAsia="Times New Roman" w:cs="Times New Roman"/>
          <w:b w:val="0"/>
          <w:bCs w:val="0"/>
          <w:noProof w:val="0"/>
          <w:color w:val="000000" w:themeColor="text1" w:themeTint="FF" w:themeShade="FF"/>
          <w:sz w:val="20"/>
          <w:szCs w:val="20"/>
          <w:lang w:val="en-US"/>
        </w:rPr>
        <w:t>anticipate</w:t>
      </w:r>
      <w:r w:rsidRPr="28B2B320" w:rsidR="6E6810DF">
        <w:rPr>
          <w:rFonts w:ascii="Times New Roman" w:hAnsi="Times New Roman" w:eastAsia="Times New Roman" w:cs="Times New Roman"/>
          <w:b w:val="0"/>
          <w:bCs w:val="0"/>
          <w:noProof w:val="0"/>
          <w:color w:val="000000" w:themeColor="text1" w:themeTint="FF" w:themeShade="FF"/>
          <w:sz w:val="20"/>
          <w:szCs w:val="20"/>
          <w:lang w:val="en-US"/>
        </w:rPr>
        <w:t xml:space="preserve"> that </w:t>
      </w:r>
      <w:r w:rsidRPr="28B2B320" w:rsidR="7D6592F4">
        <w:rPr>
          <w:rFonts w:ascii="Times New Roman" w:hAnsi="Times New Roman" w:eastAsia="Times New Roman" w:cs="Times New Roman"/>
          <w:b w:val="0"/>
          <w:bCs w:val="0"/>
          <w:noProof w:val="0"/>
          <w:color w:val="000000" w:themeColor="text1" w:themeTint="FF" w:themeShade="FF"/>
          <w:sz w:val="20"/>
          <w:szCs w:val="20"/>
          <w:lang w:val="en-US"/>
        </w:rPr>
        <w:t>they will</w:t>
      </w:r>
      <w:r w:rsidRPr="28B2B320" w:rsidR="6E6810DF">
        <w:rPr>
          <w:rFonts w:ascii="Times New Roman" w:hAnsi="Times New Roman" w:eastAsia="Times New Roman" w:cs="Times New Roman"/>
          <w:b w:val="0"/>
          <w:bCs w:val="0"/>
          <w:noProof w:val="0"/>
          <w:color w:val="000000" w:themeColor="text1" w:themeTint="FF" w:themeShade="FF"/>
          <w:sz w:val="20"/>
          <w:szCs w:val="20"/>
          <w:lang w:val="en-US"/>
        </w:rPr>
        <w:t xml:space="preserve"> get su</w:t>
      </w:r>
      <w:r w:rsidRPr="28B2B320" w:rsidR="3BA86219">
        <w:rPr>
          <w:rFonts w:ascii="Times New Roman" w:hAnsi="Times New Roman" w:eastAsia="Times New Roman" w:cs="Times New Roman"/>
          <w:b w:val="0"/>
          <w:bCs w:val="0"/>
          <w:noProof w:val="0"/>
          <w:color w:val="000000" w:themeColor="text1" w:themeTint="FF" w:themeShade="FF"/>
          <w:sz w:val="20"/>
          <w:szCs w:val="20"/>
          <w:lang w:val="en-US"/>
        </w:rPr>
        <w:t xml:space="preserve">bstantial completion in </w:t>
      </w:r>
      <w:r w:rsidRPr="28B2B320" w:rsidR="3BA86219">
        <w:rPr>
          <w:rFonts w:ascii="Times New Roman" w:hAnsi="Times New Roman" w:eastAsia="Times New Roman" w:cs="Times New Roman"/>
          <w:b w:val="1"/>
          <w:bCs w:val="1"/>
          <w:noProof w:val="0"/>
          <w:color w:val="000000" w:themeColor="text1" w:themeTint="FF" w:themeShade="FF"/>
          <w:sz w:val="20"/>
          <w:szCs w:val="20"/>
          <w:lang w:val="en-US"/>
        </w:rPr>
        <w:t>May</w:t>
      </w:r>
      <w:r w:rsidRPr="28B2B320" w:rsidR="3BA86219">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2796362F">
        <w:rPr>
          <w:rFonts w:ascii="Times New Roman" w:hAnsi="Times New Roman" w:eastAsia="Times New Roman" w:cs="Times New Roman"/>
          <w:b w:val="0"/>
          <w:bCs w:val="0"/>
          <w:noProof w:val="0"/>
          <w:color w:val="000000" w:themeColor="text1" w:themeTint="FF" w:themeShade="FF"/>
          <w:sz w:val="20"/>
          <w:szCs w:val="20"/>
          <w:lang w:val="en-US"/>
        </w:rPr>
        <w:t>Most of</w:t>
      </w:r>
      <w:r w:rsidRPr="28B2B320" w:rsidR="3BA86219">
        <w:rPr>
          <w:rFonts w:ascii="Times New Roman" w:hAnsi="Times New Roman" w:eastAsia="Times New Roman" w:cs="Times New Roman"/>
          <w:b w:val="0"/>
          <w:bCs w:val="0"/>
          <w:noProof w:val="0"/>
          <w:color w:val="000000" w:themeColor="text1" w:themeTint="FF" w:themeShade="FF"/>
          <w:sz w:val="20"/>
          <w:szCs w:val="20"/>
          <w:lang w:val="en-US"/>
        </w:rPr>
        <w:t xml:space="preserve"> their move-ins will happen in the summer after commencement. This is so they are not </w:t>
      </w:r>
      <w:r w:rsidRPr="28B2B320" w:rsidR="67B2FC1E">
        <w:rPr>
          <w:rFonts w:ascii="Times New Roman" w:hAnsi="Times New Roman" w:eastAsia="Times New Roman" w:cs="Times New Roman"/>
          <w:b w:val="0"/>
          <w:bCs w:val="0"/>
          <w:noProof w:val="0"/>
          <w:color w:val="000000" w:themeColor="text1" w:themeTint="FF" w:themeShade="FF"/>
          <w:sz w:val="20"/>
          <w:szCs w:val="20"/>
          <w:lang w:val="en-US"/>
        </w:rPr>
        <w:t>interrupting</w:t>
      </w:r>
      <w:r w:rsidRPr="28B2B320" w:rsidR="3BA86219">
        <w:rPr>
          <w:rFonts w:ascii="Times New Roman" w:hAnsi="Times New Roman" w:eastAsia="Times New Roman" w:cs="Times New Roman"/>
          <w:b w:val="0"/>
          <w:bCs w:val="0"/>
          <w:noProof w:val="0"/>
          <w:color w:val="000000" w:themeColor="text1" w:themeTint="FF" w:themeShade="FF"/>
          <w:sz w:val="20"/>
          <w:szCs w:val="20"/>
          <w:lang w:val="en-US"/>
        </w:rPr>
        <w:t xml:space="preserve"> the faculty and staff as they are teaching </w:t>
      </w:r>
      <w:r w:rsidRPr="28B2B320" w:rsidR="17537970">
        <w:rPr>
          <w:rFonts w:ascii="Times New Roman" w:hAnsi="Times New Roman" w:eastAsia="Times New Roman" w:cs="Times New Roman"/>
          <w:b w:val="0"/>
          <w:bCs w:val="0"/>
          <w:noProof w:val="0"/>
          <w:color w:val="000000" w:themeColor="text1" w:themeTint="FF" w:themeShade="FF"/>
          <w:sz w:val="20"/>
          <w:szCs w:val="20"/>
          <w:lang w:val="en-US"/>
        </w:rPr>
        <w:t>curriculum</w:t>
      </w:r>
      <w:r w:rsidRPr="28B2B320" w:rsidR="63D3501B">
        <w:rPr>
          <w:rFonts w:ascii="Times New Roman" w:hAnsi="Times New Roman" w:eastAsia="Times New Roman" w:cs="Times New Roman"/>
          <w:b w:val="0"/>
          <w:bCs w:val="0"/>
          <w:noProof w:val="0"/>
          <w:color w:val="000000" w:themeColor="text1" w:themeTint="FF" w:themeShade="FF"/>
          <w:sz w:val="20"/>
          <w:szCs w:val="20"/>
          <w:lang w:val="en-US"/>
        </w:rPr>
        <w:t xml:space="preserve"> in the spring quarter. Throughout the summer, </w:t>
      </w:r>
      <w:r w:rsidRPr="28B2B320" w:rsidR="2FF62C3D">
        <w:rPr>
          <w:rFonts w:ascii="Times New Roman" w:hAnsi="Times New Roman" w:eastAsia="Times New Roman" w:cs="Times New Roman"/>
          <w:b w:val="0"/>
          <w:bCs w:val="0"/>
          <w:noProof w:val="0"/>
          <w:color w:val="000000" w:themeColor="text1" w:themeTint="FF" w:themeShade="FF"/>
          <w:sz w:val="20"/>
          <w:szCs w:val="20"/>
          <w:lang w:val="en-US"/>
        </w:rPr>
        <w:t>they will</w:t>
      </w:r>
      <w:r w:rsidRPr="28B2B320" w:rsidR="63D3501B">
        <w:rPr>
          <w:rFonts w:ascii="Times New Roman" w:hAnsi="Times New Roman" w:eastAsia="Times New Roman" w:cs="Times New Roman"/>
          <w:b w:val="0"/>
          <w:bCs w:val="0"/>
          <w:noProof w:val="0"/>
          <w:color w:val="000000" w:themeColor="text1" w:themeTint="FF" w:themeShade="FF"/>
          <w:sz w:val="20"/>
          <w:szCs w:val="20"/>
          <w:lang w:val="en-US"/>
        </w:rPr>
        <w:t xml:space="preserve"> continue those moves. </w:t>
      </w:r>
      <w:r w:rsidRPr="28B2B320" w:rsidR="2E8C7689">
        <w:rPr>
          <w:rFonts w:ascii="Times New Roman" w:hAnsi="Times New Roman" w:eastAsia="Times New Roman" w:cs="Times New Roman"/>
          <w:b w:val="0"/>
          <w:bCs w:val="0"/>
          <w:noProof w:val="0"/>
          <w:color w:val="000000" w:themeColor="text1" w:themeTint="FF" w:themeShade="FF"/>
          <w:sz w:val="20"/>
          <w:szCs w:val="20"/>
          <w:lang w:val="en-US"/>
        </w:rPr>
        <w:t>They will</w:t>
      </w:r>
      <w:r w:rsidRPr="28B2B320" w:rsidR="63D3501B">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0BD843D4">
        <w:rPr>
          <w:rFonts w:ascii="Times New Roman" w:hAnsi="Times New Roman" w:eastAsia="Times New Roman" w:cs="Times New Roman"/>
          <w:b w:val="0"/>
          <w:bCs w:val="0"/>
          <w:noProof w:val="0"/>
          <w:color w:val="000000" w:themeColor="text1" w:themeTint="FF" w:themeShade="FF"/>
          <w:sz w:val="20"/>
          <w:szCs w:val="20"/>
          <w:lang w:val="en-US"/>
        </w:rPr>
        <w:t>prioritize</w:t>
      </w:r>
      <w:r w:rsidRPr="28B2B320" w:rsidR="63D3501B">
        <w:rPr>
          <w:rFonts w:ascii="Times New Roman" w:hAnsi="Times New Roman" w:eastAsia="Times New Roman" w:cs="Times New Roman"/>
          <w:b w:val="0"/>
          <w:bCs w:val="0"/>
          <w:noProof w:val="0"/>
          <w:color w:val="000000" w:themeColor="text1" w:themeTint="FF" w:themeShade="FF"/>
          <w:sz w:val="20"/>
          <w:szCs w:val="20"/>
          <w:lang w:val="en-US"/>
        </w:rPr>
        <w:t xml:space="preserve"> them </w:t>
      </w:r>
      <w:r w:rsidRPr="28B2B320" w:rsidR="72CD5594">
        <w:rPr>
          <w:rFonts w:ascii="Times New Roman" w:hAnsi="Times New Roman" w:eastAsia="Times New Roman" w:cs="Times New Roman"/>
          <w:b w:val="0"/>
          <w:bCs w:val="0"/>
          <w:noProof w:val="0"/>
          <w:color w:val="000000" w:themeColor="text1" w:themeTint="FF" w:themeShade="FF"/>
          <w:sz w:val="20"/>
          <w:szCs w:val="20"/>
          <w:lang w:val="en-US"/>
        </w:rPr>
        <w:t>with</w:t>
      </w:r>
      <w:r w:rsidRPr="28B2B320" w:rsidR="63D3501B">
        <w:rPr>
          <w:rFonts w:ascii="Times New Roman" w:hAnsi="Times New Roman" w:eastAsia="Times New Roman" w:cs="Times New Roman"/>
          <w:b w:val="0"/>
          <w:bCs w:val="0"/>
          <w:noProof w:val="0"/>
          <w:color w:val="000000" w:themeColor="text1" w:themeTint="FF" w:themeShade="FF"/>
          <w:sz w:val="20"/>
          <w:szCs w:val="20"/>
          <w:lang w:val="en-US"/>
        </w:rPr>
        <w:t xml:space="preserve"> a couple of things. Faculty working through the summer and those who </w:t>
      </w:r>
      <w:r w:rsidRPr="28B2B320" w:rsidR="6FA8DAB5">
        <w:rPr>
          <w:rFonts w:ascii="Times New Roman" w:hAnsi="Times New Roman" w:eastAsia="Times New Roman" w:cs="Times New Roman"/>
          <w:b w:val="0"/>
          <w:bCs w:val="0"/>
          <w:noProof w:val="0"/>
          <w:color w:val="000000" w:themeColor="text1" w:themeTint="FF" w:themeShade="FF"/>
          <w:sz w:val="20"/>
          <w:szCs w:val="20"/>
          <w:lang w:val="en-US"/>
        </w:rPr>
        <w:t>are not</w:t>
      </w:r>
      <w:r w:rsidRPr="28B2B320" w:rsidR="63D3501B">
        <w:rPr>
          <w:rFonts w:ascii="Times New Roman" w:hAnsi="Times New Roman" w:eastAsia="Times New Roman" w:cs="Times New Roman"/>
          <w:b w:val="0"/>
          <w:bCs w:val="0"/>
          <w:noProof w:val="0"/>
          <w:color w:val="000000" w:themeColor="text1" w:themeTint="FF" w:themeShade="FF"/>
          <w:sz w:val="20"/>
          <w:szCs w:val="20"/>
          <w:lang w:val="en-US"/>
        </w:rPr>
        <w:t>.</w:t>
      </w:r>
      <w:r w:rsidRPr="28B2B320" w:rsidR="60BBA3AE">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7F08396E">
        <w:rPr>
          <w:rFonts w:ascii="Times New Roman" w:hAnsi="Times New Roman" w:eastAsia="Times New Roman" w:cs="Times New Roman"/>
          <w:b w:val="0"/>
          <w:bCs w:val="0"/>
          <w:noProof w:val="0"/>
          <w:color w:val="000000" w:themeColor="text1" w:themeTint="FF" w:themeShade="FF"/>
          <w:sz w:val="20"/>
          <w:szCs w:val="20"/>
          <w:lang w:val="en-US"/>
        </w:rPr>
        <w:t xml:space="preserve">They will bring those working into the new building quickly, and then the intention is to </w:t>
      </w:r>
      <w:bookmarkStart w:name="_Int_yvzIKut0" w:id="1329321612"/>
      <w:r w:rsidRPr="28B2B320" w:rsidR="7F08396E">
        <w:rPr>
          <w:rFonts w:ascii="Times New Roman" w:hAnsi="Times New Roman" w:eastAsia="Times New Roman" w:cs="Times New Roman"/>
          <w:b w:val="0"/>
          <w:bCs w:val="0"/>
          <w:noProof w:val="0"/>
          <w:color w:val="000000" w:themeColor="text1" w:themeTint="FF" w:themeShade="FF"/>
          <w:sz w:val="20"/>
          <w:szCs w:val="20"/>
          <w:lang w:val="en-US"/>
        </w:rPr>
        <w:t>open up</w:t>
      </w:r>
      <w:bookmarkEnd w:id="1329321612"/>
      <w:r w:rsidRPr="28B2B320" w:rsidR="7F08396E">
        <w:rPr>
          <w:rFonts w:ascii="Times New Roman" w:hAnsi="Times New Roman" w:eastAsia="Times New Roman" w:cs="Times New Roman"/>
          <w:b w:val="0"/>
          <w:bCs w:val="0"/>
          <w:noProof w:val="0"/>
          <w:color w:val="000000" w:themeColor="text1" w:themeTint="FF" w:themeShade="FF"/>
          <w:sz w:val="20"/>
          <w:szCs w:val="20"/>
          <w:lang w:val="en-US"/>
        </w:rPr>
        <w:t xml:space="preserve"> for student engagement by the fall quarter.</w:t>
      </w:r>
      <w:r w:rsidRPr="28B2B320" w:rsidR="60BBA3AE">
        <w:rPr>
          <w:rFonts w:ascii="Times New Roman" w:hAnsi="Times New Roman" w:eastAsia="Times New Roman" w:cs="Times New Roman"/>
          <w:b w:val="0"/>
          <w:bCs w:val="0"/>
          <w:noProof w:val="0"/>
          <w:color w:val="000000" w:themeColor="text1" w:themeTint="FF" w:themeShade="FF"/>
          <w:sz w:val="20"/>
          <w:szCs w:val="20"/>
          <w:lang w:val="en-US"/>
        </w:rPr>
        <w:t xml:space="preserve"> This move will be a lot throughout the entire summer since they have 96 </w:t>
      </w:r>
      <w:r w:rsidRPr="28B2B320" w:rsidR="6744796A">
        <w:rPr>
          <w:rFonts w:ascii="Times New Roman" w:hAnsi="Times New Roman" w:eastAsia="Times New Roman" w:cs="Times New Roman"/>
          <w:b w:val="0"/>
          <w:bCs w:val="0"/>
          <w:noProof w:val="0"/>
          <w:color w:val="000000" w:themeColor="text1" w:themeTint="FF" w:themeShade="FF"/>
          <w:sz w:val="20"/>
          <w:szCs w:val="20"/>
          <w:lang w:val="en-US"/>
        </w:rPr>
        <w:t>offices,</w:t>
      </w:r>
      <w:r w:rsidRPr="28B2B320" w:rsidR="60BBA3AE">
        <w:rPr>
          <w:rFonts w:ascii="Times New Roman" w:hAnsi="Times New Roman" w:eastAsia="Times New Roman" w:cs="Times New Roman"/>
          <w:b w:val="0"/>
          <w:bCs w:val="0"/>
          <w:noProof w:val="0"/>
          <w:color w:val="000000" w:themeColor="text1" w:themeTint="FF" w:themeShade="FF"/>
          <w:sz w:val="20"/>
          <w:szCs w:val="20"/>
          <w:lang w:val="en-US"/>
        </w:rPr>
        <w:t xml:space="preserve"> and he </w:t>
      </w:r>
      <w:r w:rsidRPr="28B2B320" w:rsidR="78C7B771">
        <w:rPr>
          <w:rFonts w:ascii="Times New Roman" w:hAnsi="Times New Roman" w:eastAsia="Times New Roman" w:cs="Times New Roman"/>
          <w:b w:val="0"/>
          <w:bCs w:val="0"/>
          <w:noProof w:val="0"/>
          <w:color w:val="000000" w:themeColor="text1" w:themeTint="FF" w:themeShade="FF"/>
          <w:sz w:val="20"/>
          <w:szCs w:val="20"/>
          <w:lang w:val="en-US"/>
        </w:rPr>
        <w:t>thinks about</w:t>
      </w:r>
      <w:r w:rsidRPr="28B2B320" w:rsidR="60BBA3AE">
        <w:rPr>
          <w:rFonts w:ascii="Times New Roman" w:hAnsi="Times New Roman" w:eastAsia="Times New Roman" w:cs="Times New Roman"/>
          <w:b w:val="0"/>
          <w:bCs w:val="0"/>
          <w:noProof w:val="0"/>
          <w:color w:val="000000" w:themeColor="text1" w:themeTint="FF" w:themeShade="FF"/>
          <w:sz w:val="20"/>
          <w:szCs w:val="20"/>
          <w:lang w:val="en-US"/>
        </w:rPr>
        <w:t xml:space="preserve"> 19 </w:t>
      </w:r>
      <w:r w:rsidRPr="28B2B320" w:rsidR="389C1CC2">
        <w:rPr>
          <w:rFonts w:ascii="Times New Roman" w:hAnsi="Times New Roman" w:eastAsia="Times New Roman" w:cs="Times New Roman"/>
          <w:b w:val="0"/>
          <w:bCs w:val="0"/>
          <w:noProof w:val="0"/>
          <w:color w:val="000000" w:themeColor="text1" w:themeTint="FF" w:themeShade="FF"/>
          <w:sz w:val="20"/>
          <w:szCs w:val="20"/>
          <w:lang w:val="en-US"/>
        </w:rPr>
        <w:t xml:space="preserve">classes. There is going to be a lot of testing and balancing as they work to clean up the site. The physical site where they have their </w:t>
      </w:r>
      <w:r w:rsidRPr="28B2B320" w:rsidR="45EBE2CB">
        <w:rPr>
          <w:rFonts w:ascii="Times New Roman" w:hAnsi="Times New Roman" w:eastAsia="Times New Roman" w:cs="Times New Roman"/>
          <w:b w:val="0"/>
          <w:bCs w:val="0"/>
          <w:noProof w:val="0"/>
          <w:color w:val="000000" w:themeColor="text1" w:themeTint="FF" w:themeShade="FF"/>
          <w:sz w:val="20"/>
          <w:szCs w:val="20"/>
          <w:lang w:val="en-US"/>
        </w:rPr>
        <w:t>construction</w:t>
      </w:r>
      <w:r w:rsidRPr="28B2B320" w:rsidR="389C1CC2">
        <w:rPr>
          <w:rFonts w:ascii="Times New Roman" w:hAnsi="Times New Roman" w:eastAsia="Times New Roman" w:cs="Times New Roman"/>
          <w:b w:val="0"/>
          <w:bCs w:val="0"/>
          <w:noProof w:val="0"/>
          <w:color w:val="000000" w:themeColor="text1" w:themeTint="FF" w:themeShade="FF"/>
          <w:sz w:val="20"/>
          <w:szCs w:val="20"/>
          <w:lang w:val="en-US"/>
        </w:rPr>
        <w:t xml:space="preserve"> fencing is going to remain there at least past commencement until they get </w:t>
      </w:r>
      <w:r w:rsidRPr="28B2B320" w:rsidR="4F7EC3AE">
        <w:rPr>
          <w:rFonts w:ascii="Times New Roman" w:hAnsi="Times New Roman" w:eastAsia="Times New Roman" w:cs="Times New Roman"/>
          <w:b w:val="0"/>
          <w:bCs w:val="0"/>
          <w:noProof w:val="0"/>
          <w:color w:val="000000" w:themeColor="text1" w:themeTint="FF" w:themeShade="FF"/>
          <w:sz w:val="20"/>
          <w:szCs w:val="20"/>
          <w:lang w:val="en-US"/>
        </w:rPr>
        <w:t>to</w:t>
      </w:r>
      <w:r w:rsidRPr="28B2B320" w:rsidR="389C1CC2">
        <w:rPr>
          <w:rFonts w:ascii="Times New Roman" w:hAnsi="Times New Roman" w:eastAsia="Times New Roman" w:cs="Times New Roman"/>
          <w:b w:val="0"/>
          <w:bCs w:val="0"/>
          <w:noProof w:val="0"/>
          <w:color w:val="000000" w:themeColor="text1" w:themeTint="FF" w:themeShade="FF"/>
          <w:sz w:val="20"/>
          <w:szCs w:val="20"/>
          <w:lang w:val="en-US"/>
        </w:rPr>
        <w:t xml:space="preserve"> a place where </w:t>
      </w:r>
      <w:r w:rsidRPr="28B2B320" w:rsidR="19486723">
        <w:rPr>
          <w:rFonts w:ascii="Times New Roman" w:hAnsi="Times New Roman" w:eastAsia="Times New Roman" w:cs="Times New Roman"/>
          <w:b w:val="0"/>
          <w:bCs w:val="0"/>
          <w:noProof w:val="0"/>
          <w:color w:val="000000" w:themeColor="text1" w:themeTint="FF" w:themeShade="FF"/>
          <w:sz w:val="20"/>
          <w:szCs w:val="20"/>
          <w:lang w:val="en-US"/>
        </w:rPr>
        <w:t xml:space="preserve">they can get landscaping in and sidewalks. After that, there will still be some construction fencing out there because they still </w:t>
      </w:r>
      <w:r w:rsidRPr="28B2B320" w:rsidR="422056CE">
        <w:rPr>
          <w:rFonts w:ascii="Times New Roman" w:hAnsi="Times New Roman" w:eastAsia="Times New Roman" w:cs="Times New Roman"/>
          <w:b w:val="0"/>
          <w:bCs w:val="0"/>
          <w:noProof w:val="0"/>
          <w:color w:val="000000" w:themeColor="text1" w:themeTint="FF" w:themeShade="FF"/>
          <w:sz w:val="20"/>
          <w:szCs w:val="20"/>
          <w:lang w:val="en-US"/>
        </w:rPr>
        <w:t>must</w:t>
      </w:r>
      <w:r w:rsidRPr="28B2B320" w:rsidR="19486723">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46642707">
        <w:rPr>
          <w:rFonts w:ascii="Times New Roman" w:hAnsi="Times New Roman" w:eastAsia="Times New Roman" w:cs="Times New Roman"/>
          <w:b w:val="0"/>
          <w:bCs w:val="0"/>
          <w:noProof w:val="0"/>
          <w:color w:val="000000" w:themeColor="text1" w:themeTint="FF" w:themeShade="FF"/>
          <w:sz w:val="20"/>
          <w:szCs w:val="20"/>
          <w:lang w:val="en-US"/>
        </w:rPr>
        <w:t>take down</w:t>
      </w:r>
      <w:r w:rsidRPr="28B2B320" w:rsidR="19486723">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0ED6BC46">
        <w:rPr>
          <w:rFonts w:ascii="Times New Roman" w:hAnsi="Times New Roman" w:eastAsia="Times New Roman" w:cs="Times New Roman"/>
          <w:b w:val="1"/>
          <w:bCs w:val="1"/>
          <w:noProof w:val="0"/>
          <w:color w:val="000000" w:themeColor="text1" w:themeTint="FF" w:themeShade="FF"/>
          <w:sz w:val="20"/>
          <w:szCs w:val="20"/>
          <w:lang w:val="en-US"/>
        </w:rPr>
        <w:t>Farrell</w:t>
      </w:r>
      <w:r w:rsidRPr="28B2B320" w:rsidR="19486723">
        <w:rPr>
          <w:rFonts w:ascii="Times New Roman" w:hAnsi="Times New Roman" w:eastAsia="Times New Roman" w:cs="Times New Roman"/>
          <w:b w:val="1"/>
          <w:bCs w:val="1"/>
          <w:noProof w:val="0"/>
          <w:color w:val="000000" w:themeColor="text1" w:themeTint="FF" w:themeShade="FF"/>
          <w:sz w:val="20"/>
          <w:szCs w:val="20"/>
          <w:lang w:val="en-US"/>
        </w:rPr>
        <w:t xml:space="preserve"> Hall</w:t>
      </w:r>
      <w:r w:rsidRPr="28B2B320" w:rsidR="19486723">
        <w:rPr>
          <w:rFonts w:ascii="Times New Roman" w:hAnsi="Times New Roman" w:eastAsia="Times New Roman" w:cs="Times New Roman"/>
          <w:b w:val="0"/>
          <w:bCs w:val="0"/>
          <w:noProof w:val="0"/>
          <w:color w:val="000000" w:themeColor="text1" w:themeTint="FF" w:themeShade="FF"/>
          <w:sz w:val="20"/>
          <w:szCs w:val="20"/>
          <w:lang w:val="en-US"/>
        </w:rPr>
        <w:t xml:space="preserve"> after they have occupied the </w:t>
      </w:r>
      <w:r w:rsidRPr="28B2B320" w:rsidR="19486723">
        <w:rPr>
          <w:rFonts w:ascii="Times New Roman" w:hAnsi="Times New Roman" w:eastAsia="Times New Roman" w:cs="Times New Roman"/>
          <w:b w:val="1"/>
          <w:bCs w:val="1"/>
          <w:noProof w:val="0"/>
          <w:color w:val="000000" w:themeColor="text1" w:themeTint="FF" w:themeShade="FF"/>
          <w:sz w:val="20"/>
          <w:szCs w:val="20"/>
          <w:lang w:val="en-US"/>
        </w:rPr>
        <w:t>N</w:t>
      </w:r>
      <w:r w:rsidRPr="28B2B320" w:rsidR="403CA6CA">
        <w:rPr>
          <w:rFonts w:ascii="Times New Roman" w:hAnsi="Times New Roman" w:eastAsia="Times New Roman" w:cs="Times New Roman"/>
          <w:b w:val="1"/>
          <w:bCs w:val="1"/>
          <w:noProof w:val="0"/>
          <w:color w:val="000000" w:themeColor="text1" w:themeTint="FF" w:themeShade="FF"/>
          <w:sz w:val="20"/>
          <w:szCs w:val="20"/>
          <w:lang w:val="en-US"/>
        </w:rPr>
        <w:t>orth Academic Complex</w:t>
      </w:r>
      <w:r w:rsidRPr="28B2B320" w:rsidR="403CA6CA">
        <w:rPr>
          <w:rFonts w:ascii="Times New Roman" w:hAnsi="Times New Roman" w:eastAsia="Times New Roman" w:cs="Times New Roman"/>
          <w:b w:val="0"/>
          <w:bCs w:val="0"/>
          <w:noProof w:val="0"/>
          <w:color w:val="000000" w:themeColor="text1" w:themeTint="FF" w:themeShade="FF"/>
          <w:sz w:val="20"/>
          <w:szCs w:val="20"/>
          <w:lang w:val="en-US"/>
        </w:rPr>
        <w:t xml:space="preserve"> or </w:t>
      </w:r>
      <w:r w:rsidRPr="28B2B320" w:rsidR="403CA6CA">
        <w:rPr>
          <w:rFonts w:ascii="Times New Roman" w:hAnsi="Times New Roman" w:eastAsia="Times New Roman" w:cs="Times New Roman"/>
          <w:b w:val="1"/>
          <w:bCs w:val="1"/>
          <w:noProof w:val="0"/>
          <w:color w:val="000000" w:themeColor="text1" w:themeTint="FF" w:themeShade="FF"/>
          <w:sz w:val="20"/>
          <w:szCs w:val="20"/>
          <w:lang w:val="en-US"/>
        </w:rPr>
        <w:t xml:space="preserve">Commons </w:t>
      </w:r>
      <w:r w:rsidRPr="28B2B320" w:rsidR="403CA6CA">
        <w:rPr>
          <w:rFonts w:ascii="Times New Roman" w:hAnsi="Times New Roman" w:eastAsia="Times New Roman" w:cs="Times New Roman"/>
          <w:b w:val="0"/>
          <w:bCs w:val="0"/>
          <w:noProof w:val="0"/>
          <w:color w:val="000000" w:themeColor="text1" w:themeTint="FF" w:themeShade="FF"/>
          <w:sz w:val="20"/>
          <w:szCs w:val="20"/>
          <w:lang w:val="en-US"/>
        </w:rPr>
        <w:t>in the fall.</w:t>
      </w:r>
    </w:p>
    <w:p w:rsidR="233E28D9" w:rsidP="233E28D9" w:rsidRDefault="233E28D9" w14:paraId="17F02C2C" w14:textId="6CF81595">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0164EF1" w:rsidP="233E28D9" w:rsidRDefault="70164EF1" w14:paraId="1ED14FF8" w14:textId="79CD3BA2">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33E28D9" w:rsidR="70164EF1">
        <w:rPr>
          <w:rFonts w:ascii="Times New Roman" w:hAnsi="Times New Roman" w:eastAsia="Times New Roman" w:cs="Times New Roman"/>
          <w:b w:val="1"/>
          <w:bCs w:val="1"/>
          <w:noProof w:val="0"/>
          <w:color w:val="000000" w:themeColor="text1" w:themeTint="FF" w:themeShade="FF"/>
          <w:sz w:val="20"/>
          <w:szCs w:val="20"/>
          <w:lang w:val="en-US"/>
        </w:rPr>
        <w:t xml:space="preserve">Speaker Parrazal </w:t>
      </w:r>
      <w:r w:rsidRPr="233E28D9" w:rsidR="70164EF1">
        <w:rPr>
          <w:rFonts w:ascii="Times New Roman" w:hAnsi="Times New Roman" w:eastAsia="Times New Roman" w:cs="Times New Roman"/>
          <w:b w:val="0"/>
          <w:bCs w:val="0"/>
          <w:noProof w:val="0"/>
          <w:color w:val="000000" w:themeColor="text1" w:themeTint="FF" w:themeShade="FF"/>
          <w:sz w:val="20"/>
          <w:szCs w:val="20"/>
          <w:lang w:val="en-US"/>
        </w:rPr>
        <w:t xml:space="preserve">asks if the </w:t>
      </w:r>
      <w:r w:rsidRPr="233E28D9" w:rsidR="70164EF1">
        <w:rPr>
          <w:rFonts w:ascii="Times New Roman" w:hAnsi="Times New Roman" w:eastAsia="Times New Roman" w:cs="Times New Roman"/>
          <w:b w:val="1"/>
          <w:bCs w:val="1"/>
          <w:noProof w:val="0"/>
          <w:color w:val="000000" w:themeColor="text1" w:themeTint="FF" w:themeShade="FF"/>
          <w:sz w:val="20"/>
          <w:szCs w:val="20"/>
          <w:lang w:val="en-US"/>
        </w:rPr>
        <w:t>NAC</w:t>
      </w:r>
      <w:r w:rsidRPr="233E28D9" w:rsidR="70164EF1">
        <w:rPr>
          <w:rFonts w:ascii="Times New Roman" w:hAnsi="Times New Roman" w:eastAsia="Times New Roman" w:cs="Times New Roman"/>
          <w:b w:val="0"/>
          <w:bCs w:val="0"/>
          <w:noProof w:val="0"/>
          <w:color w:val="000000" w:themeColor="text1" w:themeTint="FF" w:themeShade="FF"/>
          <w:sz w:val="20"/>
          <w:szCs w:val="20"/>
          <w:lang w:val="en-US"/>
        </w:rPr>
        <w:t xml:space="preserve"> building is </w:t>
      </w:r>
      <w:r w:rsidRPr="233E28D9" w:rsidR="7DD781B7">
        <w:rPr>
          <w:rFonts w:ascii="Times New Roman" w:hAnsi="Times New Roman" w:eastAsia="Times New Roman" w:cs="Times New Roman"/>
          <w:b w:val="0"/>
          <w:bCs w:val="0"/>
          <w:noProof w:val="0"/>
          <w:color w:val="000000" w:themeColor="text1" w:themeTint="FF" w:themeShade="FF"/>
          <w:sz w:val="20"/>
          <w:szCs w:val="20"/>
          <w:lang w:val="en-US"/>
        </w:rPr>
        <w:t>self-funded</w:t>
      </w:r>
    </w:p>
    <w:p w:rsidR="233E28D9" w:rsidP="233E28D9" w:rsidRDefault="233E28D9" w14:paraId="01500E29" w14:textId="49E11847">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0164EF1" w:rsidP="233E28D9" w:rsidRDefault="70164EF1" w14:paraId="3FCD557B" w14:textId="7496D91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41D12DFF" w:rsidR="70164EF1">
        <w:rPr>
          <w:rFonts w:ascii="Times New Roman" w:hAnsi="Times New Roman" w:eastAsia="Times New Roman" w:cs="Times New Roman"/>
          <w:b w:val="1"/>
          <w:bCs w:val="1"/>
          <w:noProof w:val="0"/>
          <w:color w:val="000000" w:themeColor="text1" w:themeTint="FF" w:themeShade="FF"/>
          <w:sz w:val="20"/>
          <w:szCs w:val="20"/>
          <w:lang w:val="en-US"/>
        </w:rPr>
        <w:t xml:space="preserve">Delano </w:t>
      </w:r>
      <w:r w:rsidRPr="41D12DFF" w:rsidR="70164EF1">
        <w:rPr>
          <w:rFonts w:ascii="Times New Roman" w:hAnsi="Times New Roman" w:eastAsia="Times New Roman" w:cs="Times New Roman"/>
          <w:b w:val="0"/>
          <w:bCs w:val="0"/>
          <w:noProof w:val="0"/>
          <w:color w:val="000000" w:themeColor="text1" w:themeTint="FF" w:themeShade="FF"/>
          <w:sz w:val="20"/>
          <w:szCs w:val="20"/>
          <w:lang w:val="en-US"/>
        </w:rPr>
        <w:t xml:space="preserve">says </w:t>
      </w:r>
      <w:r w:rsidRPr="41D12DFF" w:rsidR="56647E09">
        <w:rPr>
          <w:rFonts w:ascii="Times New Roman" w:hAnsi="Times New Roman" w:eastAsia="Times New Roman" w:cs="Times New Roman"/>
          <w:b w:val="0"/>
          <w:bCs w:val="0"/>
          <w:noProof w:val="0"/>
          <w:color w:val="000000" w:themeColor="text1" w:themeTint="FF" w:themeShade="FF"/>
          <w:sz w:val="20"/>
          <w:szCs w:val="20"/>
          <w:lang w:val="en-US"/>
        </w:rPr>
        <w:t>no;</w:t>
      </w:r>
      <w:r w:rsidRPr="41D12DFF" w:rsidR="7C6C8C4B">
        <w:rPr>
          <w:rFonts w:ascii="Times New Roman" w:hAnsi="Times New Roman" w:eastAsia="Times New Roman" w:cs="Times New Roman"/>
          <w:b w:val="0"/>
          <w:bCs w:val="0"/>
          <w:noProof w:val="0"/>
          <w:color w:val="000000" w:themeColor="text1" w:themeTint="FF" w:themeShade="FF"/>
          <w:sz w:val="20"/>
          <w:szCs w:val="20"/>
          <w:lang w:val="en-US"/>
        </w:rPr>
        <w:t xml:space="preserve"> the entire building is </w:t>
      </w:r>
      <w:r w:rsidRPr="41D12DFF" w:rsidR="431121DC">
        <w:rPr>
          <w:rFonts w:ascii="Times New Roman" w:hAnsi="Times New Roman" w:eastAsia="Times New Roman" w:cs="Times New Roman"/>
          <w:b w:val="0"/>
          <w:bCs w:val="0"/>
          <w:noProof w:val="0"/>
          <w:color w:val="000000" w:themeColor="text1" w:themeTint="FF" w:themeShade="FF"/>
          <w:sz w:val="20"/>
          <w:szCs w:val="20"/>
          <w:lang w:val="en-US"/>
        </w:rPr>
        <w:t>state-funded</w:t>
      </w:r>
      <w:r w:rsidRPr="41D12DFF" w:rsidR="70164EF1">
        <w:rPr>
          <w:rFonts w:ascii="Times New Roman" w:hAnsi="Times New Roman" w:eastAsia="Times New Roman" w:cs="Times New Roman"/>
          <w:b w:val="0"/>
          <w:bCs w:val="0"/>
          <w:noProof w:val="0"/>
          <w:color w:val="000000" w:themeColor="text1" w:themeTint="FF" w:themeShade="FF"/>
          <w:sz w:val="20"/>
          <w:szCs w:val="20"/>
          <w:lang w:val="en-US"/>
        </w:rPr>
        <w:t>.</w:t>
      </w:r>
    </w:p>
    <w:p w:rsidR="233E28D9" w:rsidP="233E28D9" w:rsidRDefault="233E28D9" w14:paraId="26A568DB" w14:textId="0DB308DD">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0164EF1" w:rsidP="41D12DFF" w:rsidRDefault="70164EF1" w14:paraId="1227F6B2" w14:textId="22342708">
      <w:pPr>
        <w:pStyle w:val="Normal"/>
        <w:tabs>
          <w:tab w:val="left" w:leader="none" w:pos="1440"/>
        </w:tabs>
        <w:spacing w:after="0" w:line="240" w:lineRule="auto"/>
        <w:jc w:val="center"/>
        <w:rPr>
          <w:rFonts w:ascii="Times New Roman" w:hAnsi="Times New Roman" w:eastAsia="Times New Roman" w:cs="Times New Roman"/>
          <w:b w:val="1"/>
          <w:bCs w:val="1"/>
          <w:noProof w:val="0"/>
          <w:color w:val="000000" w:themeColor="text1" w:themeTint="FF" w:themeShade="FF"/>
          <w:sz w:val="20"/>
          <w:szCs w:val="20"/>
          <w:lang w:val="en-US"/>
        </w:rPr>
      </w:pPr>
      <w:r w:rsidRPr="41D12DFF" w:rsidR="70164EF1">
        <w:rPr>
          <w:rFonts w:ascii="Times New Roman" w:hAnsi="Times New Roman" w:eastAsia="Times New Roman" w:cs="Times New Roman"/>
          <w:b w:val="1"/>
          <w:bCs w:val="1"/>
          <w:noProof w:val="0"/>
          <w:color w:val="000000" w:themeColor="text1" w:themeTint="FF" w:themeShade="FF"/>
          <w:sz w:val="20"/>
          <w:szCs w:val="20"/>
          <w:lang w:val="en-US"/>
        </w:rPr>
        <w:t xml:space="preserve">Speaker Parrazal </w:t>
      </w:r>
      <w:r w:rsidRPr="41D12DFF" w:rsidR="70164EF1">
        <w:rPr>
          <w:rFonts w:ascii="Times New Roman" w:hAnsi="Times New Roman" w:eastAsia="Times New Roman" w:cs="Times New Roman"/>
          <w:b w:val="0"/>
          <w:bCs w:val="0"/>
          <w:noProof w:val="0"/>
          <w:color w:val="000000" w:themeColor="text1" w:themeTint="FF" w:themeShade="FF"/>
          <w:sz w:val="20"/>
          <w:szCs w:val="20"/>
          <w:lang w:val="en-US"/>
        </w:rPr>
        <w:t xml:space="preserve">asks </w:t>
      </w:r>
      <w:r w:rsidRPr="41D12DFF" w:rsidR="2A3D21AD">
        <w:rPr>
          <w:rFonts w:ascii="Times New Roman" w:hAnsi="Times New Roman" w:eastAsia="Times New Roman" w:cs="Times New Roman"/>
          <w:b w:val="0"/>
          <w:bCs w:val="0"/>
          <w:noProof w:val="0"/>
          <w:color w:val="000000" w:themeColor="text1" w:themeTint="FF" w:themeShade="FF"/>
          <w:sz w:val="20"/>
          <w:szCs w:val="20"/>
          <w:lang w:val="en-US"/>
        </w:rPr>
        <w:t xml:space="preserve">what about the demolition for </w:t>
      </w:r>
      <w:r w:rsidRPr="41D12DFF" w:rsidR="0ED6BC46">
        <w:rPr>
          <w:rFonts w:ascii="Times New Roman" w:hAnsi="Times New Roman" w:eastAsia="Times New Roman" w:cs="Times New Roman"/>
          <w:b w:val="1"/>
          <w:bCs w:val="1"/>
          <w:noProof w:val="0"/>
          <w:color w:val="000000" w:themeColor="text1" w:themeTint="FF" w:themeShade="FF"/>
          <w:sz w:val="20"/>
          <w:szCs w:val="20"/>
          <w:lang w:val="en-US"/>
        </w:rPr>
        <w:t>Farrell</w:t>
      </w:r>
      <w:r w:rsidRPr="41D12DFF" w:rsidR="2A3D21AD">
        <w:rPr>
          <w:rFonts w:ascii="Times New Roman" w:hAnsi="Times New Roman" w:eastAsia="Times New Roman" w:cs="Times New Roman"/>
          <w:b w:val="1"/>
          <w:bCs w:val="1"/>
          <w:noProof w:val="0"/>
          <w:color w:val="000000" w:themeColor="text1" w:themeTint="FF" w:themeShade="FF"/>
          <w:sz w:val="20"/>
          <w:szCs w:val="20"/>
          <w:lang w:val="en-US"/>
        </w:rPr>
        <w:t>?</w:t>
      </w:r>
    </w:p>
    <w:p w:rsidR="233E28D9" w:rsidP="233E28D9" w:rsidRDefault="233E28D9" w14:paraId="7299AECB" w14:textId="59FE9028">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0164EF1" w:rsidP="233E28D9" w:rsidRDefault="70164EF1" w14:paraId="74F1DEED" w14:textId="2760BF2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8B2B320" w:rsidR="70164EF1">
        <w:rPr>
          <w:rFonts w:ascii="Times New Roman" w:hAnsi="Times New Roman" w:eastAsia="Times New Roman" w:cs="Times New Roman"/>
          <w:b w:val="1"/>
          <w:bCs w:val="1"/>
          <w:noProof w:val="0"/>
          <w:color w:val="000000" w:themeColor="text1" w:themeTint="FF" w:themeShade="FF"/>
          <w:sz w:val="20"/>
          <w:szCs w:val="20"/>
          <w:lang w:val="en-US"/>
        </w:rPr>
        <w:t xml:space="preserve">Delano </w:t>
      </w:r>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 xml:space="preserve">says </w:t>
      </w:r>
      <w:r w:rsidRPr="28B2B320" w:rsidR="5649C246">
        <w:rPr>
          <w:rFonts w:ascii="Times New Roman" w:hAnsi="Times New Roman" w:eastAsia="Times New Roman" w:cs="Times New Roman"/>
          <w:b w:val="0"/>
          <w:bCs w:val="0"/>
          <w:noProof w:val="0"/>
          <w:color w:val="000000" w:themeColor="text1" w:themeTint="FF" w:themeShade="FF"/>
          <w:sz w:val="20"/>
          <w:szCs w:val="20"/>
          <w:lang w:val="en-US"/>
        </w:rPr>
        <w:t xml:space="preserve">it is all included in capital cost, so all </w:t>
      </w:r>
      <w:r w:rsidRPr="28B2B320" w:rsidR="1089F8F4">
        <w:rPr>
          <w:rFonts w:ascii="Times New Roman" w:hAnsi="Times New Roman" w:eastAsia="Times New Roman" w:cs="Times New Roman"/>
          <w:b w:val="0"/>
          <w:bCs w:val="0"/>
          <w:noProof w:val="0"/>
          <w:color w:val="000000" w:themeColor="text1" w:themeTint="FF" w:themeShade="FF"/>
          <w:sz w:val="20"/>
          <w:szCs w:val="20"/>
          <w:lang w:val="en-US"/>
        </w:rPr>
        <w:t>a part</w:t>
      </w:r>
      <w:r w:rsidRPr="28B2B320" w:rsidR="5649C246">
        <w:rPr>
          <w:rFonts w:ascii="Times New Roman" w:hAnsi="Times New Roman" w:eastAsia="Times New Roman" w:cs="Times New Roman"/>
          <w:b w:val="0"/>
          <w:bCs w:val="0"/>
          <w:noProof w:val="0"/>
          <w:color w:val="000000" w:themeColor="text1" w:themeTint="FF" w:themeShade="FF"/>
          <w:sz w:val="20"/>
          <w:szCs w:val="20"/>
          <w:lang w:val="en-US"/>
        </w:rPr>
        <w:t xml:space="preserve"> of the </w:t>
      </w:r>
      <w:r w:rsidRPr="28B2B320" w:rsidR="2AB9907A">
        <w:rPr>
          <w:rFonts w:ascii="Times New Roman" w:hAnsi="Times New Roman" w:eastAsia="Times New Roman" w:cs="Times New Roman"/>
          <w:b w:val="0"/>
          <w:bCs w:val="0"/>
          <w:noProof w:val="0"/>
          <w:color w:val="000000" w:themeColor="text1" w:themeTint="FF" w:themeShade="FF"/>
          <w:sz w:val="20"/>
          <w:szCs w:val="20"/>
          <w:lang w:val="en-US"/>
        </w:rPr>
        <w:t>construction</w:t>
      </w:r>
      <w:r w:rsidRPr="28B2B320" w:rsidR="5649C246">
        <w:rPr>
          <w:rFonts w:ascii="Times New Roman" w:hAnsi="Times New Roman" w:eastAsia="Times New Roman" w:cs="Times New Roman"/>
          <w:b w:val="0"/>
          <w:bCs w:val="0"/>
          <w:noProof w:val="0"/>
          <w:color w:val="000000" w:themeColor="text1" w:themeTint="FF" w:themeShade="FF"/>
          <w:sz w:val="20"/>
          <w:szCs w:val="20"/>
          <w:lang w:val="en-US"/>
        </w:rPr>
        <w:t xml:space="preserve"> cost. </w:t>
      </w:r>
      <w:r w:rsidRPr="28B2B320" w:rsidR="6BFF60AD">
        <w:rPr>
          <w:rFonts w:ascii="Times New Roman" w:hAnsi="Times New Roman" w:eastAsia="Times New Roman" w:cs="Times New Roman"/>
          <w:b w:val="0"/>
          <w:bCs w:val="0"/>
          <w:noProof w:val="0"/>
          <w:color w:val="000000" w:themeColor="text1" w:themeTint="FF" w:themeShade="FF"/>
          <w:sz w:val="20"/>
          <w:szCs w:val="20"/>
          <w:lang w:val="en-US"/>
        </w:rPr>
        <w:t>Moving</w:t>
      </w:r>
      <w:r w:rsidRPr="28B2B320" w:rsidR="5649C246">
        <w:rPr>
          <w:rFonts w:ascii="Times New Roman" w:hAnsi="Times New Roman" w:eastAsia="Times New Roman" w:cs="Times New Roman"/>
          <w:b w:val="0"/>
          <w:bCs w:val="0"/>
          <w:noProof w:val="0"/>
          <w:color w:val="000000" w:themeColor="text1" w:themeTint="FF" w:themeShade="FF"/>
          <w:sz w:val="20"/>
          <w:szCs w:val="20"/>
          <w:lang w:val="en-US"/>
        </w:rPr>
        <w:t xml:space="preserve"> in is called operating costs and that is a different bucket. That is what they try to ask the state for. </w:t>
      </w:r>
      <w:r w:rsidRPr="28B2B320" w:rsidR="72588BD4">
        <w:rPr>
          <w:rFonts w:ascii="Times New Roman" w:hAnsi="Times New Roman" w:eastAsia="Times New Roman" w:cs="Times New Roman"/>
          <w:b w:val="0"/>
          <w:bCs w:val="0"/>
          <w:noProof w:val="0"/>
          <w:color w:val="000000" w:themeColor="text1" w:themeTint="FF" w:themeShade="FF"/>
          <w:sz w:val="20"/>
          <w:szCs w:val="20"/>
          <w:lang w:val="en-US"/>
        </w:rPr>
        <w:t>They are</w:t>
      </w:r>
      <w:r w:rsidRPr="28B2B320" w:rsidR="08C2C083">
        <w:rPr>
          <w:rFonts w:ascii="Times New Roman" w:hAnsi="Times New Roman" w:eastAsia="Times New Roman" w:cs="Times New Roman"/>
          <w:b w:val="0"/>
          <w:bCs w:val="0"/>
          <w:noProof w:val="0"/>
          <w:color w:val="000000" w:themeColor="text1" w:themeTint="FF" w:themeShade="FF"/>
          <w:sz w:val="20"/>
          <w:szCs w:val="20"/>
          <w:lang w:val="en-US"/>
        </w:rPr>
        <w:t xml:space="preserve"> still navigating that and trying to push that as much as </w:t>
      </w:r>
      <w:r w:rsidRPr="28B2B320" w:rsidR="2249ACAF">
        <w:rPr>
          <w:rFonts w:ascii="Times New Roman" w:hAnsi="Times New Roman" w:eastAsia="Times New Roman" w:cs="Times New Roman"/>
          <w:b w:val="0"/>
          <w:bCs w:val="0"/>
          <w:noProof w:val="0"/>
          <w:color w:val="000000" w:themeColor="text1" w:themeTint="FF" w:themeShade="FF"/>
          <w:sz w:val="20"/>
          <w:szCs w:val="20"/>
          <w:lang w:val="en-US"/>
        </w:rPr>
        <w:t>possible</w:t>
      </w:r>
      <w:r w:rsidRPr="28B2B320" w:rsidR="08C2C083">
        <w:rPr>
          <w:rFonts w:ascii="Times New Roman" w:hAnsi="Times New Roman" w:eastAsia="Times New Roman" w:cs="Times New Roman"/>
          <w:b w:val="0"/>
          <w:bCs w:val="0"/>
          <w:noProof w:val="0"/>
          <w:color w:val="000000" w:themeColor="text1" w:themeTint="FF" w:themeShade="FF"/>
          <w:sz w:val="20"/>
          <w:szCs w:val="20"/>
          <w:lang w:val="en-US"/>
        </w:rPr>
        <w:t xml:space="preserve">. Right </w:t>
      </w:r>
      <w:r w:rsidRPr="28B2B320" w:rsidR="1F71FD03">
        <w:rPr>
          <w:rFonts w:ascii="Times New Roman" w:hAnsi="Times New Roman" w:eastAsia="Times New Roman" w:cs="Times New Roman"/>
          <w:b w:val="0"/>
          <w:bCs w:val="0"/>
          <w:noProof w:val="0"/>
          <w:color w:val="000000" w:themeColor="text1" w:themeTint="FF" w:themeShade="FF"/>
          <w:sz w:val="20"/>
          <w:szCs w:val="20"/>
          <w:lang w:val="en-US"/>
        </w:rPr>
        <w:t>now,</w:t>
      </w:r>
      <w:r w:rsidRPr="28B2B320" w:rsidR="08C2C083">
        <w:rPr>
          <w:rFonts w:ascii="Times New Roman" w:hAnsi="Times New Roman" w:eastAsia="Times New Roman" w:cs="Times New Roman"/>
          <w:b w:val="0"/>
          <w:bCs w:val="0"/>
          <w:noProof w:val="0"/>
          <w:color w:val="000000" w:themeColor="text1" w:themeTint="FF" w:themeShade="FF"/>
          <w:sz w:val="20"/>
          <w:szCs w:val="20"/>
          <w:lang w:val="en-US"/>
        </w:rPr>
        <w:t xml:space="preserve"> it is not looking good because the </w:t>
      </w:r>
      <w:r w:rsidRPr="28B2B320" w:rsidR="0434E2DB">
        <w:rPr>
          <w:rFonts w:ascii="Times New Roman" w:hAnsi="Times New Roman" w:eastAsia="Times New Roman" w:cs="Times New Roman"/>
          <w:b w:val="0"/>
          <w:bCs w:val="0"/>
          <w:noProof w:val="0"/>
          <w:color w:val="000000" w:themeColor="text1" w:themeTint="FF" w:themeShade="FF"/>
          <w:sz w:val="20"/>
          <w:szCs w:val="20"/>
          <w:lang w:val="en-US"/>
        </w:rPr>
        <w:t>governor</w:t>
      </w:r>
      <w:r w:rsidRPr="28B2B320" w:rsidR="08C2C083">
        <w:rPr>
          <w:rFonts w:ascii="Times New Roman" w:hAnsi="Times New Roman" w:eastAsia="Times New Roman" w:cs="Times New Roman"/>
          <w:b w:val="0"/>
          <w:bCs w:val="0"/>
          <w:noProof w:val="0"/>
          <w:color w:val="000000" w:themeColor="text1" w:themeTint="FF" w:themeShade="FF"/>
          <w:sz w:val="20"/>
          <w:szCs w:val="20"/>
          <w:lang w:val="en-US"/>
        </w:rPr>
        <w:t xml:space="preserve"> did not have it in their budget.</w:t>
      </w:r>
    </w:p>
    <w:p w:rsidR="233E28D9" w:rsidP="233E28D9" w:rsidRDefault="233E28D9" w14:paraId="35BD1C2B" w14:textId="72305AF7">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0164EF1" w:rsidP="233E28D9" w:rsidRDefault="70164EF1" w14:paraId="6375228A" w14:textId="2186D921">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33E28D9" w:rsidR="70164EF1">
        <w:rPr>
          <w:rFonts w:ascii="Times New Roman" w:hAnsi="Times New Roman" w:eastAsia="Times New Roman" w:cs="Times New Roman"/>
          <w:b w:val="1"/>
          <w:bCs w:val="1"/>
          <w:noProof w:val="0"/>
          <w:color w:val="000000" w:themeColor="text1" w:themeTint="FF" w:themeShade="FF"/>
          <w:sz w:val="20"/>
          <w:szCs w:val="20"/>
          <w:lang w:val="en-US"/>
        </w:rPr>
        <w:t xml:space="preserve">Senator Selbig </w:t>
      </w:r>
      <w:r w:rsidRPr="233E28D9" w:rsidR="70164EF1">
        <w:rPr>
          <w:rFonts w:ascii="Times New Roman" w:hAnsi="Times New Roman" w:eastAsia="Times New Roman" w:cs="Times New Roman"/>
          <w:b w:val="0"/>
          <w:bCs w:val="0"/>
          <w:noProof w:val="0"/>
          <w:color w:val="000000" w:themeColor="text1" w:themeTint="FF" w:themeShade="FF"/>
          <w:sz w:val="20"/>
          <w:szCs w:val="20"/>
          <w:lang w:val="en-US"/>
        </w:rPr>
        <w:t>states</w:t>
      </w:r>
      <w:r w:rsidRPr="233E28D9" w:rsidR="70164EF1">
        <w:rPr>
          <w:rFonts w:ascii="Times New Roman" w:hAnsi="Times New Roman" w:eastAsia="Times New Roman" w:cs="Times New Roman"/>
          <w:b w:val="0"/>
          <w:bCs w:val="0"/>
          <w:noProof w:val="0"/>
          <w:color w:val="000000" w:themeColor="text1" w:themeTint="FF" w:themeShade="FF"/>
          <w:sz w:val="20"/>
          <w:szCs w:val="20"/>
          <w:lang w:val="en-US"/>
        </w:rPr>
        <w:t xml:space="preserve"> a </w:t>
      </w:r>
      <w:r w:rsidRPr="233E28D9" w:rsidR="70164EF1">
        <w:rPr>
          <w:rFonts w:ascii="Times New Roman" w:hAnsi="Times New Roman" w:eastAsia="Times New Roman" w:cs="Times New Roman"/>
          <w:b w:val="1"/>
          <w:bCs w:val="1"/>
          <w:noProof w:val="0"/>
          <w:color w:val="000000" w:themeColor="text1" w:themeTint="FF" w:themeShade="FF"/>
          <w:sz w:val="20"/>
          <w:szCs w:val="20"/>
          <w:lang w:val="en-US"/>
        </w:rPr>
        <w:t>Point of Clarification</w:t>
      </w:r>
      <w:r w:rsidRPr="233E28D9" w:rsidR="70164EF1">
        <w:rPr>
          <w:rFonts w:ascii="Times New Roman" w:hAnsi="Times New Roman" w:eastAsia="Times New Roman" w:cs="Times New Roman"/>
          <w:b w:val="0"/>
          <w:bCs w:val="0"/>
          <w:noProof w:val="0"/>
          <w:color w:val="000000" w:themeColor="text1" w:themeTint="FF" w:themeShade="FF"/>
          <w:sz w:val="20"/>
          <w:szCs w:val="20"/>
          <w:lang w:val="en-US"/>
        </w:rPr>
        <w:t xml:space="preserve"> asking if they are going to tear down </w:t>
      </w:r>
      <w:r w:rsidRPr="233E28D9" w:rsidR="70164EF1">
        <w:rPr>
          <w:rFonts w:ascii="Times New Roman" w:hAnsi="Times New Roman" w:eastAsia="Times New Roman" w:cs="Times New Roman"/>
          <w:b w:val="1"/>
          <w:bCs w:val="1"/>
          <w:noProof w:val="0"/>
          <w:color w:val="000000" w:themeColor="text1" w:themeTint="FF" w:themeShade="FF"/>
          <w:sz w:val="20"/>
          <w:szCs w:val="20"/>
          <w:lang w:val="en-US"/>
        </w:rPr>
        <w:t>Ferrel Hall</w:t>
      </w:r>
      <w:r w:rsidRPr="233E28D9" w:rsidR="70164EF1">
        <w:rPr>
          <w:rFonts w:ascii="Times New Roman" w:hAnsi="Times New Roman" w:eastAsia="Times New Roman" w:cs="Times New Roman"/>
          <w:b w:val="0"/>
          <w:bCs w:val="0"/>
          <w:noProof w:val="0"/>
          <w:color w:val="000000" w:themeColor="text1" w:themeTint="FF" w:themeShade="FF"/>
          <w:sz w:val="20"/>
          <w:szCs w:val="20"/>
          <w:lang w:val="en-US"/>
        </w:rPr>
        <w:t xml:space="preserve"> in the summer or during the fall.</w:t>
      </w:r>
    </w:p>
    <w:p w:rsidR="233E28D9" w:rsidP="233E28D9" w:rsidRDefault="233E28D9" w14:paraId="78B03D9B" w14:textId="66500FE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0164EF1" w:rsidP="233E28D9" w:rsidRDefault="70164EF1" w14:paraId="35ABF694" w14:textId="1FA1CD17">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41D12DFF" w:rsidR="70164EF1">
        <w:rPr>
          <w:rFonts w:ascii="Times New Roman" w:hAnsi="Times New Roman" w:eastAsia="Times New Roman" w:cs="Times New Roman"/>
          <w:b w:val="1"/>
          <w:bCs w:val="1"/>
          <w:noProof w:val="0"/>
          <w:color w:val="000000" w:themeColor="text1" w:themeTint="FF" w:themeShade="FF"/>
          <w:sz w:val="20"/>
          <w:szCs w:val="20"/>
          <w:lang w:val="en-US"/>
        </w:rPr>
        <w:t>Delano</w:t>
      </w:r>
      <w:r w:rsidRPr="41D12DFF" w:rsidR="70164EF1">
        <w:rPr>
          <w:rFonts w:ascii="Times New Roman" w:hAnsi="Times New Roman" w:eastAsia="Times New Roman" w:cs="Times New Roman"/>
          <w:b w:val="0"/>
          <w:bCs w:val="0"/>
          <w:noProof w:val="0"/>
          <w:color w:val="000000" w:themeColor="text1" w:themeTint="FF" w:themeShade="FF"/>
          <w:sz w:val="20"/>
          <w:szCs w:val="20"/>
          <w:lang w:val="en-US"/>
        </w:rPr>
        <w:t xml:space="preserve"> says the summer</w:t>
      </w:r>
      <w:r w:rsidRPr="41D12DFF" w:rsidR="7734AC1D">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41D12DFF" w:rsidR="7734AC1D">
        <w:rPr>
          <w:rFonts w:ascii="Times New Roman" w:hAnsi="Times New Roman" w:eastAsia="Times New Roman" w:cs="Times New Roman"/>
          <w:b w:val="0"/>
          <w:bCs w:val="0"/>
          <w:noProof w:val="0"/>
          <w:color w:val="000000" w:themeColor="text1" w:themeTint="FF" w:themeShade="FF"/>
          <w:sz w:val="20"/>
          <w:szCs w:val="20"/>
          <w:lang w:val="en-US"/>
        </w:rPr>
        <w:t>Their</w:t>
      </w:r>
      <w:r w:rsidRPr="41D12DFF" w:rsidR="7734AC1D">
        <w:rPr>
          <w:rFonts w:ascii="Times New Roman" w:hAnsi="Times New Roman" w:eastAsia="Times New Roman" w:cs="Times New Roman"/>
          <w:b w:val="0"/>
          <w:bCs w:val="0"/>
          <w:noProof w:val="0"/>
          <w:color w:val="000000" w:themeColor="text1" w:themeTint="FF" w:themeShade="FF"/>
          <w:sz w:val="20"/>
          <w:szCs w:val="20"/>
          <w:lang w:val="en-US"/>
        </w:rPr>
        <w:t xml:space="preserve"> intention is to try and empty that building as quickly as possible to begin demolition.</w:t>
      </w:r>
    </w:p>
    <w:p w:rsidR="233E28D9" w:rsidP="233E28D9" w:rsidRDefault="233E28D9" w14:paraId="31BD70A1" w14:textId="62672E2D">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0164EF1" w:rsidP="233E28D9" w:rsidRDefault="70164EF1" w14:paraId="2A92F9EF" w14:textId="746242C8">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33E28D9" w:rsidR="70164EF1">
        <w:rPr>
          <w:rFonts w:ascii="Times New Roman" w:hAnsi="Times New Roman" w:eastAsia="Times New Roman" w:cs="Times New Roman"/>
          <w:b w:val="1"/>
          <w:bCs w:val="1"/>
          <w:noProof w:val="0"/>
          <w:color w:val="000000" w:themeColor="text1" w:themeTint="FF" w:themeShade="FF"/>
          <w:sz w:val="20"/>
          <w:szCs w:val="20"/>
          <w:lang w:val="en-US"/>
        </w:rPr>
        <w:t>Senator Selbig</w:t>
      </w:r>
      <w:r w:rsidRPr="233E28D9" w:rsidR="70164EF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33E28D9" w:rsidR="70164EF1">
        <w:rPr>
          <w:rFonts w:ascii="Times New Roman" w:hAnsi="Times New Roman" w:eastAsia="Times New Roman" w:cs="Times New Roman"/>
          <w:b w:val="0"/>
          <w:bCs w:val="0"/>
          <w:noProof w:val="0"/>
          <w:color w:val="000000" w:themeColor="text1" w:themeTint="FF" w:themeShade="FF"/>
          <w:sz w:val="20"/>
          <w:szCs w:val="20"/>
          <w:lang w:val="en-US"/>
        </w:rPr>
        <w:t>states</w:t>
      </w:r>
      <w:r w:rsidRPr="233E28D9" w:rsidR="70164EF1">
        <w:rPr>
          <w:rFonts w:ascii="Times New Roman" w:hAnsi="Times New Roman" w:eastAsia="Times New Roman" w:cs="Times New Roman"/>
          <w:b w:val="0"/>
          <w:bCs w:val="0"/>
          <w:noProof w:val="0"/>
          <w:color w:val="000000" w:themeColor="text1" w:themeTint="FF" w:themeShade="FF"/>
          <w:sz w:val="20"/>
          <w:szCs w:val="20"/>
          <w:lang w:val="en-US"/>
        </w:rPr>
        <w:t xml:space="preserve"> a </w:t>
      </w:r>
      <w:r w:rsidRPr="233E28D9" w:rsidR="70164EF1">
        <w:rPr>
          <w:rFonts w:ascii="Times New Roman" w:hAnsi="Times New Roman" w:eastAsia="Times New Roman" w:cs="Times New Roman"/>
          <w:b w:val="1"/>
          <w:bCs w:val="1"/>
          <w:noProof w:val="0"/>
          <w:color w:val="000000" w:themeColor="text1" w:themeTint="FF" w:themeShade="FF"/>
          <w:sz w:val="20"/>
          <w:szCs w:val="20"/>
          <w:lang w:val="en-US"/>
        </w:rPr>
        <w:t>Point of Clarification</w:t>
      </w:r>
      <w:r w:rsidRPr="233E28D9" w:rsidR="70164EF1">
        <w:rPr>
          <w:rFonts w:ascii="Times New Roman" w:hAnsi="Times New Roman" w:eastAsia="Times New Roman" w:cs="Times New Roman"/>
          <w:b w:val="0"/>
          <w:bCs w:val="0"/>
          <w:noProof w:val="0"/>
          <w:color w:val="000000" w:themeColor="text1" w:themeTint="FF" w:themeShade="FF"/>
          <w:sz w:val="20"/>
          <w:szCs w:val="20"/>
          <w:lang w:val="en-US"/>
        </w:rPr>
        <w:t xml:space="preserve"> asking when </w:t>
      </w:r>
      <w:r w:rsidRPr="233E28D9" w:rsidR="70164EF1">
        <w:rPr>
          <w:rFonts w:ascii="Times New Roman" w:hAnsi="Times New Roman" w:eastAsia="Times New Roman" w:cs="Times New Roman"/>
          <w:b w:val="1"/>
          <w:bCs w:val="1"/>
          <w:noProof w:val="0"/>
          <w:color w:val="000000" w:themeColor="text1" w:themeTint="FF" w:themeShade="FF"/>
          <w:sz w:val="20"/>
          <w:szCs w:val="20"/>
          <w:lang w:val="en-US"/>
        </w:rPr>
        <w:t>Ferrel Hall</w:t>
      </w:r>
      <w:r w:rsidRPr="233E28D9" w:rsidR="70164EF1">
        <w:rPr>
          <w:rFonts w:ascii="Times New Roman" w:hAnsi="Times New Roman" w:eastAsia="Times New Roman" w:cs="Times New Roman"/>
          <w:b w:val="0"/>
          <w:bCs w:val="0"/>
          <w:noProof w:val="0"/>
          <w:color w:val="000000" w:themeColor="text1" w:themeTint="FF" w:themeShade="FF"/>
          <w:sz w:val="20"/>
          <w:szCs w:val="20"/>
          <w:lang w:val="en-US"/>
        </w:rPr>
        <w:t xml:space="preserve"> needs to be empty.</w:t>
      </w:r>
    </w:p>
    <w:p w:rsidR="233E28D9" w:rsidP="233E28D9" w:rsidRDefault="233E28D9" w14:paraId="3D1E61E6" w14:textId="36FB6179">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0164EF1" w:rsidP="233E28D9" w:rsidRDefault="70164EF1" w14:paraId="4F6B2D32" w14:textId="6C0B7A7F">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8B2B320" w:rsidR="70164EF1">
        <w:rPr>
          <w:rFonts w:ascii="Times New Roman" w:hAnsi="Times New Roman" w:eastAsia="Times New Roman" w:cs="Times New Roman"/>
          <w:b w:val="1"/>
          <w:bCs w:val="1"/>
          <w:noProof w:val="0"/>
          <w:color w:val="000000" w:themeColor="text1" w:themeTint="FF" w:themeShade="FF"/>
          <w:sz w:val="20"/>
          <w:szCs w:val="20"/>
          <w:lang w:val="en-US"/>
        </w:rPr>
        <w:t>Delano</w:t>
      </w:r>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 xml:space="preserve"> says that those details are being worked through. </w:t>
      </w:r>
      <w:r w:rsidRPr="28B2B320" w:rsidR="2EA543DF">
        <w:rPr>
          <w:rFonts w:ascii="Times New Roman" w:hAnsi="Times New Roman" w:eastAsia="Times New Roman" w:cs="Times New Roman"/>
          <w:b w:val="0"/>
          <w:bCs w:val="0"/>
          <w:noProof w:val="0"/>
          <w:color w:val="000000" w:themeColor="text1" w:themeTint="FF" w:themeShade="FF"/>
          <w:sz w:val="20"/>
          <w:szCs w:val="20"/>
          <w:lang w:val="en-US"/>
        </w:rPr>
        <w:t>They are</w:t>
      </w:r>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2D2D85DA">
        <w:rPr>
          <w:rFonts w:ascii="Times New Roman" w:hAnsi="Times New Roman" w:eastAsia="Times New Roman" w:cs="Times New Roman"/>
          <w:b w:val="0"/>
          <w:bCs w:val="0"/>
          <w:noProof w:val="0"/>
          <w:color w:val="000000" w:themeColor="text1" w:themeTint="FF" w:themeShade="FF"/>
          <w:sz w:val="20"/>
          <w:szCs w:val="20"/>
          <w:lang w:val="en-US"/>
        </w:rPr>
        <w:t>hoping for</w:t>
      </w:r>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70164EF1">
        <w:rPr>
          <w:rFonts w:ascii="Times New Roman" w:hAnsi="Times New Roman" w:eastAsia="Times New Roman" w:cs="Times New Roman"/>
          <w:b w:val="1"/>
          <w:bCs w:val="1"/>
          <w:noProof w:val="0"/>
          <w:color w:val="000000" w:themeColor="text1" w:themeTint="FF" w:themeShade="FF"/>
          <w:sz w:val="20"/>
          <w:szCs w:val="20"/>
          <w:lang w:val="en-US"/>
        </w:rPr>
        <w:t xml:space="preserve">June </w:t>
      </w:r>
      <w:r w:rsidRPr="28B2B320" w:rsidR="1CDA7992">
        <w:rPr>
          <w:rFonts w:ascii="Times New Roman" w:hAnsi="Times New Roman" w:eastAsia="Times New Roman" w:cs="Times New Roman"/>
          <w:b w:val="1"/>
          <w:bCs w:val="1"/>
          <w:noProof w:val="0"/>
          <w:color w:val="000000" w:themeColor="text1" w:themeTint="FF" w:themeShade="FF"/>
          <w:sz w:val="20"/>
          <w:szCs w:val="20"/>
          <w:lang w:val="en-US"/>
        </w:rPr>
        <w:t>17</w:t>
      </w:r>
      <w:r w:rsidRPr="28B2B320" w:rsidR="1CDA7992">
        <w:rPr>
          <w:rFonts w:ascii="Times New Roman" w:hAnsi="Times New Roman" w:eastAsia="Times New Roman" w:cs="Times New Roman"/>
          <w:b w:val="1"/>
          <w:bCs w:val="1"/>
          <w:noProof w:val="0"/>
          <w:color w:val="000000" w:themeColor="text1" w:themeTint="FF" w:themeShade="FF"/>
          <w:sz w:val="20"/>
          <w:szCs w:val="20"/>
          <w:vertAlign w:val="superscript"/>
          <w:lang w:val="en-US"/>
        </w:rPr>
        <w:t>th</w:t>
      </w:r>
      <w:r w:rsidRPr="28B2B320" w:rsidR="1CDA7992">
        <w:rPr>
          <w:rFonts w:ascii="Times New Roman" w:hAnsi="Times New Roman" w:eastAsia="Times New Roman" w:cs="Times New Roman"/>
          <w:b w:val="1"/>
          <w:bCs w:val="1"/>
          <w:noProof w:val="0"/>
          <w:color w:val="000000" w:themeColor="text1" w:themeTint="FF" w:themeShade="FF"/>
          <w:sz w:val="20"/>
          <w:szCs w:val="20"/>
          <w:lang w:val="en-US"/>
        </w:rPr>
        <w:t>,</w:t>
      </w:r>
      <w:r w:rsidRPr="28B2B320" w:rsidR="70164EF1">
        <w:rPr>
          <w:rFonts w:ascii="Times New Roman" w:hAnsi="Times New Roman" w:eastAsia="Times New Roman" w:cs="Times New Roman"/>
          <w:b w:val="1"/>
          <w:bCs w:val="1"/>
          <w:noProof w:val="0"/>
          <w:color w:val="000000" w:themeColor="text1" w:themeTint="FF" w:themeShade="FF"/>
          <w:sz w:val="20"/>
          <w:szCs w:val="20"/>
          <w:lang w:val="en-US"/>
        </w:rPr>
        <w:t xml:space="preserve"> </w:t>
      </w:r>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 xml:space="preserve">but this is heavily dependent on faculty and staff </w:t>
      </w:r>
      <w:r w:rsidRPr="28B2B320" w:rsidR="7C0E80B8">
        <w:rPr>
          <w:rFonts w:ascii="Times New Roman" w:hAnsi="Times New Roman" w:eastAsia="Times New Roman" w:cs="Times New Roman"/>
          <w:b w:val="0"/>
          <w:bCs w:val="0"/>
          <w:noProof w:val="0"/>
          <w:color w:val="000000" w:themeColor="text1" w:themeTint="FF" w:themeShade="FF"/>
          <w:sz w:val="20"/>
          <w:szCs w:val="20"/>
          <w:lang w:val="en-US"/>
        </w:rPr>
        <w:t xml:space="preserve">and their current operation within </w:t>
      </w:r>
      <w:r w:rsidRPr="28B2B320" w:rsidR="0ED6BC46">
        <w:rPr>
          <w:rFonts w:ascii="Times New Roman" w:hAnsi="Times New Roman" w:eastAsia="Times New Roman" w:cs="Times New Roman"/>
          <w:b w:val="1"/>
          <w:bCs w:val="1"/>
          <w:noProof w:val="0"/>
          <w:color w:val="000000" w:themeColor="text1" w:themeTint="FF" w:themeShade="FF"/>
          <w:sz w:val="20"/>
          <w:szCs w:val="20"/>
          <w:lang w:val="en-US"/>
        </w:rPr>
        <w:t>Farrell</w:t>
      </w:r>
      <w:r w:rsidRPr="28B2B320" w:rsidR="7C0E80B8">
        <w:rPr>
          <w:rFonts w:ascii="Times New Roman" w:hAnsi="Times New Roman" w:eastAsia="Times New Roman" w:cs="Times New Roman"/>
          <w:b w:val="1"/>
          <w:bCs w:val="1"/>
          <w:noProof w:val="0"/>
          <w:color w:val="000000" w:themeColor="text1" w:themeTint="FF" w:themeShade="FF"/>
          <w:sz w:val="20"/>
          <w:szCs w:val="20"/>
          <w:lang w:val="en-US"/>
        </w:rPr>
        <w:t xml:space="preserve"> </w:t>
      </w:r>
      <w:r w:rsidRPr="28B2B320" w:rsidR="7C0E80B8">
        <w:rPr>
          <w:rFonts w:ascii="Times New Roman" w:hAnsi="Times New Roman" w:eastAsia="Times New Roman" w:cs="Times New Roman"/>
          <w:b w:val="0"/>
          <w:bCs w:val="0"/>
          <w:noProof w:val="0"/>
          <w:color w:val="000000" w:themeColor="text1" w:themeTint="FF" w:themeShade="FF"/>
          <w:sz w:val="20"/>
          <w:szCs w:val="20"/>
          <w:lang w:val="en-US"/>
        </w:rPr>
        <w:t xml:space="preserve">and making sure they </w:t>
      </w:r>
      <w:r w:rsidRPr="28B2B320" w:rsidR="57F57286">
        <w:rPr>
          <w:rFonts w:ascii="Times New Roman" w:hAnsi="Times New Roman" w:eastAsia="Times New Roman" w:cs="Times New Roman"/>
          <w:b w:val="0"/>
          <w:bCs w:val="0"/>
          <w:noProof w:val="0"/>
          <w:color w:val="000000" w:themeColor="text1" w:themeTint="FF" w:themeShade="FF"/>
          <w:sz w:val="20"/>
          <w:szCs w:val="20"/>
          <w:lang w:val="en-US"/>
        </w:rPr>
        <w:t>are not</w:t>
      </w:r>
      <w:r w:rsidRPr="28B2B320" w:rsidR="7C0E80B8">
        <w:rPr>
          <w:rFonts w:ascii="Times New Roman" w:hAnsi="Times New Roman" w:eastAsia="Times New Roman" w:cs="Times New Roman"/>
          <w:b w:val="0"/>
          <w:bCs w:val="0"/>
          <w:noProof w:val="0"/>
          <w:color w:val="000000" w:themeColor="text1" w:themeTint="FF" w:themeShade="FF"/>
          <w:sz w:val="20"/>
          <w:szCs w:val="20"/>
          <w:lang w:val="en-US"/>
        </w:rPr>
        <w:t xml:space="preserve"> interrupting them. </w:t>
      </w:r>
      <w:r w:rsidRPr="28B2B320" w:rsidR="1454ADF1">
        <w:rPr>
          <w:rFonts w:ascii="Times New Roman" w:hAnsi="Times New Roman" w:eastAsia="Times New Roman" w:cs="Times New Roman"/>
          <w:b w:val="0"/>
          <w:bCs w:val="0"/>
          <w:noProof w:val="0"/>
          <w:color w:val="000000" w:themeColor="text1" w:themeTint="FF" w:themeShade="FF"/>
          <w:sz w:val="20"/>
          <w:szCs w:val="20"/>
          <w:lang w:val="en-US"/>
        </w:rPr>
        <w:t xml:space="preserve">They will be working on those workshops to figure out how that looks and what </w:t>
      </w:r>
      <w:r w:rsidRPr="28B2B320" w:rsidR="0745B279">
        <w:rPr>
          <w:rFonts w:ascii="Times New Roman" w:hAnsi="Times New Roman" w:eastAsia="Times New Roman" w:cs="Times New Roman"/>
          <w:b w:val="0"/>
          <w:bCs w:val="0"/>
          <w:noProof w:val="0"/>
          <w:color w:val="000000" w:themeColor="text1" w:themeTint="FF" w:themeShade="FF"/>
          <w:sz w:val="20"/>
          <w:szCs w:val="20"/>
          <w:lang w:val="en-US"/>
        </w:rPr>
        <w:t>they</w:t>
      </w:r>
      <w:r w:rsidRPr="28B2B320" w:rsidR="1454ADF1">
        <w:rPr>
          <w:rFonts w:ascii="Times New Roman" w:hAnsi="Times New Roman" w:eastAsia="Times New Roman" w:cs="Times New Roman"/>
          <w:b w:val="0"/>
          <w:bCs w:val="0"/>
          <w:noProof w:val="0"/>
          <w:color w:val="000000" w:themeColor="text1" w:themeTint="FF" w:themeShade="FF"/>
          <w:sz w:val="20"/>
          <w:szCs w:val="20"/>
          <w:lang w:val="en-US"/>
        </w:rPr>
        <w:t xml:space="preserve"> move crews and the amount of stuff that has to move over to them. </w:t>
      </w:r>
      <w:r w:rsidRPr="28B2B320" w:rsidR="65175BE8">
        <w:rPr>
          <w:rFonts w:ascii="Times New Roman" w:hAnsi="Times New Roman" w:eastAsia="Times New Roman" w:cs="Times New Roman"/>
          <w:b w:val="0"/>
          <w:bCs w:val="0"/>
          <w:noProof w:val="0"/>
          <w:color w:val="000000" w:themeColor="text1" w:themeTint="FF" w:themeShade="FF"/>
          <w:sz w:val="20"/>
          <w:szCs w:val="20"/>
          <w:lang w:val="en-US"/>
        </w:rPr>
        <w:t>They will</w:t>
      </w:r>
      <w:r w:rsidRPr="28B2B320" w:rsidR="1454ADF1">
        <w:rPr>
          <w:rFonts w:ascii="Times New Roman" w:hAnsi="Times New Roman" w:eastAsia="Times New Roman" w:cs="Times New Roman"/>
          <w:b w:val="0"/>
          <w:bCs w:val="0"/>
          <w:noProof w:val="0"/>
          <w:color w:val="000000" w:themeColor="text1" w:themeTint="FF" w:themeShade="FF"/>
          <w:sz w:val="20"/>
          <w:szCs w:val="20"/>
          <w:lang w:val="en-US"/>
        </w:rPr>
        <w:t xml:space="preserve"> be doing walkthroughs of the existing space and then a future space and how</w:t>
      </w:r>
      <w:r w:rsidRPr="28B2B320" w:rsidR="6A133270">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054EEFFB">
        <w:rPr>
          <w:rFonts w:ascii="Times New Roman" w:hAnsi="Times New Roman" w:eastAsia="Times New Roman" w:cs="Times New Roman"/>
          <w:b w:val="0"/>
          <w:bCs w:val="0"/>
          <w:noProof w:val="0"/>
          <w:color w:val="000000" w:themeColor="text1" w:themeTint="FF" w:themeShade="FF"/>
          <w:sz w:val="20"/>
          <w:szCs w:val="20"/>
          <w:lang w:val="en-US"/>
        </w:rPr>
        <w:t>they are</w:t>
      </w:r>
      <w:r w:rsidRPr="28B2B320" w:rsidR="6A133270">
        <w:rPr>
          <w:rFonts w:ascii="Times New Roman" w:hAnsi="Times New Roman" w:eastAsia="Times New Roman" w:cs="Times New Roman"/>
          <w:b w:val="0"/>
          <w:bCs w:val="0"/>
          <w:noProof w:val="0"/>
          <w:color w:val="000000" w:themeColor="text1" w:themeTint="FF" w:themeShade="FF"/>
          <w:sz w:val="20"/>
          <w:szCs w:val="20"/>
          <w:lang w:val="en-US"/>
        </w:rPr>
        <w:t xml:space="preserve"> figuring out how many truckloads it takes and how many people it takes to move things over.</w:t>
      </w:r>
    </w:p>
    <w:p w:rsidR="233E28D9" w:rsidP="233E28D9" w:rsidRDefault="233E28D9" w14:paraId="0F20C390" w14:textId="6A50F26B">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0164EF1" w:rsidP="233E28D9" w:rsidRDefault="70164EF1" w14:paraId="0CAD088A" w14:textId="710EF35F">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41D12DFF" w:rsidR="70164EF1">
        <w:rPr>
          <w:rFonts w:ascii="Times New Roman" w:hAnsi="Times New Roman" w:eastAsia="Times New Roman" w:cs="Times New Roman"/>
          <w:b w:val="1"/>
          <w:bCs w:val="1"/>
          <w:noProof w:val="0"/>
          <w:color w:val="000000" w:themeColor="text1" w:themeTint="FF" w:themeShade="FF"/>
          <w:sz w:val="20"/>
          <w:szCs w:val="20"/>
          <w:lang w:val="en-US"/>
        </w:rPr>
        <w:t>Speaker Parrazal</w:t>
      </w:r>
      <w:r w:rsidRPr="41D12DFF" w:rsidR="70164EF1">
        <w:rPr>
          <w:rFonts w:ascii="Times New Roman" w:hAnsi="Times New Roman" w:eastAsia="Times New Roman" w:cs="Times New Roman"/>
          <w:b w:val="0"/>
          <w:bCs w:val="0"/>
          <w:noProof w:val="0"/>
          <w:color w:val="000000" w:themeColor="text1" w:themeTint="FF" w:themeShade="FF"/>
          <w:sz w:val="20"/>
          <w:szCs w:val="20"/>
          <w:lang w:val="en-US"/>
        </w:rPr>
        <w:t xml:space="preserve"> says she knows that some departments have their own buildings</w:t>
      </w:r>
      <w:r w:rsidRPr="41D12DFF" w:rsidR="680C9D74">
        <w:rPr>
          <w:rFonts w:ascii="Times New Roman" w:hAnsi="Times New Roman" w:eastAsia="Times New Roman" w:cs="Times New Roman"/>
          <w:b w:val="0"/>
          <w:bCs w:val="0"/>
          <w:noProof w:val="0"/>
          <w:color w:val="000000" w:themeColor="text1" w:themeTint="FF" w:themeShade="FF"/>
          <w:sz w:val="20"/>
          <w:szCs w:val="20"/>
          <w:lang w:val="en-US"/>
        </w:rPr>
        <w:t xml:space="preserve"> and asks if this is going to be a permanent building </w:t>
      </w:r>
      <w:r w:rsidRPr="41D12DFF" w:rsidR="3C0378F4">
        <w:rPr>
          <w:rFonts w:ascii="Times New Roman" w:hAnsi="Times New Roman" w:eastAsia="Times New Roman" w:cs="Times New Roman"/>
          <w:b w:val="0"/>
          <w:bCs w:val="0"/>
          <w:noProof w:val="0"/>
          <w:color w:val="000000" w:themeColor="text1" w:themeTint="FF" w:themeShade="FF"/>
          <w:sz w:val="20"/>
          <w:szCs w:val="20"/>
          <w:lang w:val="en-US"/>
        </w:rPr>
        <w:t xml:space="preserve">for all of these to be </w:t>
      </w:r>
      <w:r w:rsidRPr="41D12DFF" w:rsidR="3C0378F4">
        <w:rPr>
          <w:rFonts w:ascii="Times New Roman" w:hAnsi="Times New Roman" w:eastAsia="Times New Roman" w:cs="Times New Roman"/>
          <w:b w:val="0"/>
          <w:bCs w:val="0"/>
          <w:noProof w:val="0"/>
          <w:color w:val="000000" w:themeColor="text1" w:themeTint="FF" w:themeShade="FF"/>
          <w:sz w:val="20"/>
          <w:szCs w:val="20"/>
          <w:lang w:val="en-US"/>
        </w:rPr>
        <w:t>placed,</w:t>
      </w:r>
      <w:r w:rsidRPr="41D12DFF" w:rsidR="3C0378F4">
        <w:rPr>
          <w:rFonts w:ascii="Times New Roman" w:hAnsi="Times New Roman" w:eastAsia="Times New Roman" w:cs="Times New Roman"/>
          <w:b w:val="0"/>
          <w:bCs w:val="0"/>
          <w:noProof w:val="0"/>
          <w:color w:val="000000" w:themeColor="text1" w:themeTint="FF" w:themeShade="FF"/>
          <w:sz w:val="20"/>
          <w:szCs w:val="20"/>
          <w:lang w:val="en-US"/>
        </w:rPr>
        <w:t xml:space="preserve"> or is it going to be changed if there were going to be new buildings in place?</w:t>
      </w:r>
    </w:p>
    <w:p w:rsidR="233E28D9" w:rsidP="233E28D9" w:rsidRDefault="233E28D9" w14:paraId="0113B608" w14:textId="4DE6E9A3">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0164EF1" w:rsidP="233E28D9" w:rsidRDefault="70164EF1" w14:paraId="08E36060" w14:textId="56EDE02F">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8B2B320" w:rsidR="70164EF1">
        <w:rPr>
          <w:rFonts w:ascii="Times New Roman" w:hAnsi="Times New Roman" w:eastAsia="Times New Roman" w:cs="Times New Roman"/>
          <w:b w:val="1"/>
          <w:bCs w:val="1"/>
          <w:noProof w:val="0"/>
          <w:color w:val="000000" w:themeColor="text1" w:themeTint="FF" w:themeShade="FF"/>
          <w:sz w:val="20"/>
          <w:szCs w:val="20"/>
          <w:lang w:val="en-US"/>
        </w:rPr>
        <w:t>Delano</w:t>
      </w:r>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 xml:space="preserve"> says that </w:t>
      </w:r>
      <w:r w:rsidRPr="28B2B320" w:rsidR="27FCDA74">
        <w:rPr>
          <w:rFonts w:ascii="Times New Roman" w:hAnsi="Times New Roman" w:eastAsia="Times New Roman" w:cs="Times New Roman"/>
          <w:b w:val="0"/>
          <w:bCs w:val="0"/>
          <w:noProof w:val="0"/>
          <w:color w:val="000000" w:themeColor="text1" w:themeTint="FF" w:themeShade="FF"/>
          <w:sz w:val="20"/>
          <w:szCs w:val="20"/>
          <w:lang w:val="en-US"/>
        </w:rPr>
        <w:t xml:space="preserve">is something that </w:t>
      </w:r>
      <w:r w:rsidRPr="28B2B320" w:rsidR="27FCDA74">
        <w:rPr>
          <w:rFonts w:ascii="Times New Roman" w:hAnsi="Times New Roman" w:eastAsia="Times New Roman" w:cs="Times New Roman"/>
          <w:b w:val="1"/>
          <w:bCs w:val="1"/>
          <w:noProof w:val="0"/>
          <w:color w:val="000000" w:themeColor="text1" w:themeTint="FF" w:themeShade="FF"/>
          <w:sz w:val="20"/>
          <w:szCs w:val="20"/>
          <w:lang w:val="en-US"/>
        </w:rPr>
        <w:t xml:space="preserve">Capital </w:t>
      </w:r>
      <w:r w:rsidRPr="28B2B320" w:rsidR="27FCDA74">
        <w:rPr>
          <w:rFonts w:ascii="Times New Roman" w:hAnsi="Times New Roman" w:eastAsia="Times New Roman" w:cs="Times New Roman"/>
          <w:b w:val="0"/>
          <w:bCs w:val="0"/>
          <w:noProof w:val="0"/>
          <w:color w:val="000000" w:themeColor="text1" w:themeTint="FF" w:themeShade="FF"/>
          <w:sz w:val="20"/>
          <w:szCs w:val="20"/>
          <w:lang w:val="en-US"/>
        </w:rPr>
        <w:t xml:space="preserve">Planning </w:t>
      </w:r>
      <w:r w:rsidRPr="28B2B320" w:rsidR="41FB8532">
        <w:rPr>
          <w:rFonts w:ascii="Times New Roman" w:hAnsi="Times New Roman" w:eastAsia="Times New Roman" w:cs="Times New Roman"/>
          <w:b w:val="0"/>
          <w:bCs w:val="0"/>
          <w:noProof w:val="0"/>
          <w:color w:val="000000" w:themeColor="text1" w:themeTint="FF" w:themeShade="FF"/>
          <w:sz w:val="20"/>
          <w:szCs w:val="20"/>
          <w:lang w:val="en-US"/>
        </w:rPr>
        <w:t>does not</w:t>
      </w:r>
      <w:r w:rsidRPr="28B2B320" w:rsidR="27FCDA74">
        <w:rPr>
          <w:rFonts w:ascii="Times New Roman" w:hAnsi="Times New Roman" w:eastAsia="Times New Roman" w:cs="Times New Roman"/>
          <w:b w:val="0"/>
          <w:bCs w:val="0"/>
          <w:noProof w:val="0"/>
          <w:color w:val="000000" w:themeColor="text1" w:themeTint="FF" w:themeShade="FF"/>
          <w:sz w:val="20"/>
          <w:szCs w:val="20"/>
          <w:lang w:val="en-US"/>
        </w:rPr>
        <w:t xml:space="preserve"> answer. That</w:t>
      </w:r>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 xml:space="preserve"> is an office of the </w:t>
      </w:r>
      <w:bookmarkStart w:name="_Int_XHpnUTKZ" w:id="649019292"/>
      <w:r w:rsidRPr="28B2B320" w:rsidR="70164EF1">
        <w:rPr>
          <w:rFonts w:ascii="Times New Roman" w:hAnsi="Times New Roman" w:eastAsia="Times New Roman" w:cs="Times New Roman"/>
          <w:b w:val="1"/>
          <w:bCs w:val="1"/>
          <w:noProof w:val="0"/>
          <w:color w:val="000000" w:themeColor="text1" w:themeTint="FF" w:themeShade="FF"/>
          <w:sz w:val="20"/>
          <w:szCs w:val="20"/>
          <w:lang w:val="en-US"/>
        </w:rPr>
        <w:t>Provost</w:t>
      </w:r>
      <w:bookmarkEnd w:id="649019292"/>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 xml:space="preserve"> and</w:t>
      </w:r>
      <w:r w:rsidRPr="28B2B320" w:rsidR="6AC3707D">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09708E8A">
        <w:rPr>
          <w:rFonts w:ascii="Times New Roman" w:hAnsi="Times New Roman" w:eastAsia="Times New Roman" w:cs="Times New Roman"/>
          <w:b w:val="0"/>
          <w:bCs w:val="0"/>
          <w:noProof w:val="0"/>
          <w:color w:val="000000" w:themeColor="text1" w:themeTint="FF" w:themeShade="FF"/>
          <w:sz w:val="20"/>
          <w:szCs w:val="20"/>
          <w:lang w:val="en-US"/>
        </w:rPr>
        <w:t xml:space="preserve">then office of the </w:t>
      </w:r>
      <w:r w:rsidRPr="28B2B320" w:rsidR="09708E8A">
        <w:rPr>
          <w:rFonts w:ascii="Times New Roman" w:hAnsi="Times New Roman" w:eastAsia="Times New Roman" w:cs="Times New Roman"/>
          <w:b w:val="1"/>
          <w:bCs w:val="1"/>
          <w:noProof w:val="0"/>
          <w:color w:val="000000" w:themeColor="text1" w:themeTint="FF" w:themeShade="FF"/>
          <w:sz w:val="20"/>
          <w:szCs w:val="20"/>
          <w:lang w:val="en-US"/>
        </w:rPr>
        <w:t>President</w:t>
      </w:r>
      <w:r w:rsidRPr="28B2B320" w:rsidR="09708E8A">
        <w:rPr>
          <w:rFonts w:ascii="Times New Roman" w:hAnsi="Times New Roman" w:eastAsia="Times New Roman" w:cs="Times New Roman"/>
          <w:b w:val="0"/>
          <w:bCs w:val="0"/>
          <w:noProof w:val="0"/>
          <w:color w:val="000000" w:themeColor="text1" w:themeTint="FF" w:themeShade="FF"/>
          <w:sz w:val="20"/>
          <w:szCs w:val="20"/>
          <w:lang w:val="en-US"/>
        </w:rPr>
        <w:t xml:space="preserve"> to be able to figure </w:t>
      </w:r>
      <w:r w:rsidRPr="28B2B320" w:rsidR="27DB1866">
        <w:rPr>
          <w:rFonts w:ascii="Times New Roman" w:hAnsi="Times New Roman" w:eastAsia="Times New Roman" w:cs="Times New Roman"/>
          <w:b w:val="0"/>
          <w:bCs w:val="0"/>
          <w:noProof w:val="0"/>
          <w:color w:val="000000" w:themeColor="text1" w:themeTint="FF" w:themeShade="FF"/>
          <w:sz w:val="20"/>
          <w:szCs w:val="20"/>
          <w:lang w:val="en-US"/>
        </w:rPr>
        <w:t>that</w:t>
      </w:r>
      <w:r w:rsidRPr="28B2B320" w:rsidR="09708E8A">
        <w:rPr>
          <w:rFonts w:ascii="Times New Roman" w:hAnsi="Times New Roman" w:eastAsia="Times New Roman" w:cs="Times New Roman"/>
          <w:b w:val="0"/>
          <w:bCs w:val="0"/>
          <w:noProof w:val="0"/>
          <w:color w:val="000000" w:themeColor="text1" w:themeTint="FF" w:themeShade="FF"/>
          <w:sz w:val="20"/>
          <w:szCs w:val="20"/>
          <w:lang w:val="en-US"/>
        </w:rPr>
        <w:t xml:space="preserve"> out long term. Keep in mind what the </w:t>
      </w:r>
      <w:r w:rsidRPr="28B2B320" w:rsidR="09708E8A">
        <w:rPr>
          <w:rFonts w:ascii="Times New Roman" w:hAnsi="Times New Roman" w:eastAsia="Times New Roman" w:cs="Times New Roman"/>
          <w:b w:val="1"/>
          <w:bCs w:val="1"/>
          <w:noProof w:val="0"/>
          <w:color w:val="000000" w:themeColor="text1" w:themeTint="FF" w:themeShade="FF"/>
          <w:sz w:val="20"/>
          <w:szCs w:val="20"/>
          <w:lang w:val="en-US"/>
        </w:rPr>
        <w:t>North Academic Complex</w:t>
      </w:r>
      <w:r w:rsidRPr="28B2B320" w:rsidR="09708E8A">
        <w:rPr>
          <w:rFonts w:ascii="Times New Roman" w:hAnsi="Times New Roman" w:eastAsia="Times New Roman" w:cs="Times New Roman"/>
          <w:b w:val="0"/>
          <w:bCs w:val="0"/>
          <w:noProof w:val="0"/>
          <w:color w:val="000000" w:themeColor="text1" w:themeTint="FF" w:themeShade="FF"/>
          <w:sz w:val="20"/>
          <w:szCs w:val="20"/>
          <w:lang w:val="en-US"/>
        </w:rPr>
        <w:t xml:space="preserve"> is meant to serve as </w:t>
      </w:r>
      <w:r w:rsidRPr="28B2B320" w:rsidR="7361A331">
        <w:rPr>
          <w:rFonts w:ascii="Times New Roman" w:hAnsi="Times New Roman" w:eastAsia="Times New Roman" w:cs="Times New Roman"/>
          <w:b w:val="0"/>
          <w:bCs w:val="0"/>
          <w:noProof w:val="0"/>
          <w:color w:val="000000" w:themeColor="text1" w:themeTint="FF" w:themeShade="FF"/>
          <w:sz w:val="20"/>
          <w:szCs w:val="20"/>
          <w:lang w:val="en-US"/>
        </w:rPr>
        <w:t>most of</w:t>
      </w:r>
      <w:r w:rsidRPr="28B2B320" w:rsidR="09708E8A">
        <w:rPr>
          <w:rFonts w:ascii="Times New Roman" w:hAnsi="Times New Roman" w:eastAsia="Times New Roman" w:cs="Times New Roman"/>
          <w:b w:val="0"/>
          <w:bCs w:val="0"/>
          <w:noProof w:val="0"/>
          <w:color w:val="000000" w:themeColor="text1" w:themeTint="FF" w:themeShade="FF"/>
          <w:sz w:val="20"/>
          <w:szCs w:val="20"/>
          <w:lang w:val="en-US"/>
        </w:rPr>
        <w:t xml:space="preserve"> those </w:t>
      </w:r>
      <w:r w:rsidRPr="28B2B320" w:rsidR="4EA35EFC">
        <w:rPr>
          <w:rFonts w:ascii="Times New Roman" w:hAnsi="Times New Roman" w:eastAsia="Times New Roman" w:cs="Times New Roman"/>
          <w:b w:val="1"/>
          <w:bCs w:val="1"/>
          <w:noProof w:val="0"/>
          <w:color w:val="000000" w:themeColor="text1" w:themeTint="FF" w:themeShade="FF"/>
          <w:sz w:val="20"/>
          <w:szCs w:val="20"/>
          <w:lang w:val="en-US"/>
        </w:rPr>
        <w:t>CA</w:t>
      </w:r>
      <w:r w:rsidRPr="28B2B320" w:rsidR="09708E8A">
        <w:rPr>
          <w:rFonts w:ascii="Times New Roman" w:hAnsi="Times New Roman" w:eastAsia="Times New Roman" w:cs="Times New Roman"/>
          <w:b w:val="1"/>
          <w:bCs w:val="1"/>
          <w:noProof w:val="0"/>
          <w:color w:val="000000" w:themeColor="text1" w:themeTint="FF" w:themeShade="FF"/>
          <w:sz w:val="20"/>
          <w:szCs w:val="20"/>
          <w:lang w:val="en-US"/>
        </w:rPr>
        <w:t xml:space="preserve"> </w:t>
      </w:r>
      <w:r w:rsidRPr="28B2B320" w:rsidR="09708E8A">
        <w:rPr>
          <w:rFonts w:ascii="Times New Roman" w:hAnsi="Times New Roman" w:eastAsia="Times New Roman" w:cs="Times New Roman"/>
          <w:b w:val="0"/>
          <w:bCs w:val="0"/>
          <w:noProof w:val="0"/>
          <w:color w:val="000000" w:themeColor="text1" w:themeTint="FF" w:themeShade="FF"/>
          <w:sz w:val="20"/>
          <w:szCs w:val="20"/>
          <w:lang w:val="en-US"/>
        </w:rPr>
        <w:t>departments that will be under that college. However, keep in mi</w:t>
      </w:r>
      <w:r w:rsidRPr="28B2B320" w:rsidR="761062C5">
        <w:rPr>
          <w:rFonts w:ascii="Times New Roman" w:hAnsi="Times New Roman" w:eastAsia="Times New Roman" w:cs="Times New Roman"/>
          <w:b w:val="0"/>
          <w:bCs w:val="0"/>
          <w:noProof w:val="0"/>
          <w:color w:val="000000" w:themeColor="text1" w:themeTint="FF" w:themeShade="FF"/>
          <w:sz w:val="20"/>
          <w:szCs w:val="20"/>
          <w:lang w:val="en-US"/>
        </w:rPr>
        <w:t xml:space="preserve">nd that many of the classes that were in </w:t>
      </w:r>
      <w:r w:rsidRPr="28B2B320" w:rsidR="0ED6BC46">
        <w:rPr>
          <w:rFonts w:ascii="Times New Roman" w:hAnsi="Times New Roman" w:eastAsia="Times New Roman" w:cs="Times New Roman"/>
          <w:b w:val="1"/>
          <w:bCs w:val="1"/>
          <w:noProof w:val="0"/>
          <w:color w:val="000000" w:themeColor="text1" w:themeTint="FF" w:themeShade="FF"/>
          <w:sz w:val="20"/>
          <w:szCs w:val="20"/>
          <w:lang w:val="en-US"/>
        </w:rPr>
        <w:t>Farrell</w:t>
      </w:r>
      <w:r w:rsidRPr="28B2B320" w:rsidR="761062C5">
        <w:rPr>
          <w:rFonts w:ascii="Times New Roman" w:hAnsi="Times New Roman" w:eastAsia="Times New Roman" w:cs="Times New Roman"/>
          <w:b w:val="0"/>
          <w:bCs w:val="0"/>
          <w:noProof w:val="0"/>
          <w:color w:val="000000" w:themeColor="text1" w:themeTint="FF" w:themeShade="FF"/>
          <w:sz w:val="20"/>
          <w:szCs w:val="20"/>
          <w:lang w:val="en-US"/>
        </w:rPr>
        <w:t xml:space="preserve"> and </w:t>
      </w:r>
      <w:r w:rsidRPr="28B2B320" w:rsidR="761062C5">
        <w:rPr>
          <w:rFonts w:ascii="Times New Roman" w:hAnsi="Times New Roman" w:eastAsia="Times New Roman" w:cs="Times New Roman"/>
          <w:b w:val="1"/>
          <w:bCs w:val="1"/>
          <w:noProof w:val="0"/>
          <w:color w:val="000000" w:themeColor="text1" w:themeTint="FF" w:themeShade="FF"/>
          <w:sz w:val="20"/>
          <w:szCs w:val="20"/>
          <w:lang w:val="en-US"/>
        </w:rPr>
        <w:t>L&amp;L</w:t>
      </w:r>
      <w:r w:rsidRPr="28B2B320" w:rsidR="761062C5">
        <w:rPr>
          <w:rFonts w:ascii="Times New Roman" w:hAnsi="Times New Roman" w:eastAsia="Times New Roman" w:cs="Times New Roman"/>
          <w:b w:val="0"/>
          <w:bCs w:val="0"/>
          <w:noProof w:val="0"/>
          <w:color w:val="000000" w:themeColor="text1" w:themeTint="FF" w:themeShade="FF"/>
          <w:sz w:val="20"/>
          <w:szCs w:val="20"/>
          <w:lang w:val="en-US"/>
        </w:rPr>
        <w:t xml:space="preserve"> served a lot of our </w:t>
      </w:r>
      <w:bookmarkStart w:name="_Int_spF8r4mJ" w:id="1407508967"/>
      <w:r w:rsidRPr="28B2B320" w:rsidR="331AFA4D">
        <w:rPr>
          <w:rFonts w:ascii="Times New Roman" w:hAnsi="Times New Roman" w:eastAsia="Times New Roman" w:cs="Times New Roman"/>
          <w:b w:val="0"/>
          <w:bCs w:val="0"/>
          <w:noProof w:val="0"/>
          <w:color w:val="000000" w:themeColor="text1" w:themeTint="FF" w:themeShade="FF"/>
          <w:sz w:val="20"/>
          <w:szCs w:val="20"/>
          <w:lang w:val="en-US"/>
        </w:rPr>
        <w:t>freshman</w:t>
      </w:r>
      <w:bookmarkEnd w:id="1407508967"/>
      <w:r w:rsidRPr="28B2B320" w:rsidR="761062C5">
        <w:rPr>
          <w:rFonts w:ascii="Times New Roman" w:hAnsi="Times New Roman" w:eastAsia="Times New Roman" w:cs="Times New Roman"/>
          <w:b w:val="0"/>
          <w:bCs w:val="0"/>
          <w:noProof w:val="0"/>
          <w:color w:val="000000" w:themeColor="text1" w:themeTint="FF" w:themeShade="FF"/>
          <w:sz w:val="20"/>
          <w:szCs w:val="20"/>
          <w:lang w:val="en-US"/>
        </w:rPr>
        <w:t>. When you think about it, a lot of it is going to be general education. From a student experienc</w:t>
      </w:r>
      <w:r w:rsidRPr="28B2B320" w:rsidR="358B8D69">
        <w:rPr>
          <w:rFonts w:ascii="Times New Roman" w:hAnsi="Times New Roman" w:eastAsia="Times New Roman" w:cs="Times New Roman"/>
          <w:b w:val="0"/>
          <w:bCs w:val="0"/>
          <w:noProof w:val="0"/>
          <w:color w:val="000000" w:themeColor="text1" w:themeTint="FF" w:themeShade="FF"/>
          <w:sz w:val="20"/>
          <w:szCs w:val="20"/>
          <w:lang w:val="en-US"/>
        </w:rPr>
        <w:t xml:space="preserve">e, </w:t>
      </w:r>
      <w:r w:rsidRPr="28B2B320" w:rsidR="7E5FE5A8">
        <w:rPr>
          <w:rFonts w:ascii="Times New Roman" w:hAnsi="Times New Roman" w:eastAsia="Times New Roman" w:cs="Times New Roman"/>
          <w:b w:val="0"/>
          <w:bCs w:val="0"/>
          <w:noProof w:val="0"/>
          <w:color w:val="000000" w:themeColor="text1" w:themeTint="FF" w:themeShade="FF"/>
          <w:sz w:val="20"/>
          <w:szCs w:val="20"/>
          <w:lang w:val="en-US"/>
        </w:rPr>
        <w:t>they are</w:t>
      </w:r>
      <w:r w:rsidRPr="28B2B320" w:rsidR="358B8D69">
        <w:rPr>
          <w:rFonts w:ascii="Times New Roman" w:hAnsi="Times New Roman" w:eastAsia="Times New Roman" w:cs="Times New Roman"/>
          <w:b w:val="0"/>
          <w:bCs w:val="0"/>
          <w:noProof w:val="0"/>
          <w:color w:val="000000" w:themeColor="text1" w:themeTint="FF" w:themeShade="FF"/>
          <w:sz w:val="20"/>
          <w:szCs w:val="20"/>
          <w:lang w:val="en-US"/>
        </w:rPr>
        <w:t xml:space="preserve"> going to be going into the </w:t>
      </w:r>
      <w:r w:rsidRPr="28B2B320" w:rsidR="7509B977">
        <w:rPr>
          <w:rFonts w:ascii="Times New Roman" w:hAnsi="Times New Roman" w:eastAsia="Times New Roman" w:cs="Times New Roman"/>
          <w:b w:val="1"/>
          <w:bCs w:val="1"/>
          <w:noProof w:val="0"/>
          <w:color w:val="000000" w:themeColor="text1" w:themeTint="FF" w:themeShade="FF"/>
          <w:sz w:val="20"/>
          <w:szCs w:val="20"/>
          <w:lang w:val="en-US"/>
        </w:rPr>
        <w:t>NAC,</w:t>
      </w:r>
      <w:r w:rsidRPr="28B2B320" w:rsidR="358B8D69">
        <w:rPr>
          <w:rFonts w:ascii="Times New Roman" w:hAnsi="Times New Roman" w:eastAsia="Times New Roman" w:cs="Times New Roman"/>
          <w:b w:val="0"/>
          <w:bCs w:val="0"/>
          <w:noProof w:val="0"/>
          <w:color w:val="000000" w:themeColor="text1" w:themeTint="FF" w:themeShade="FF"/>
          <w:sz w:val="20"/>
          <w:szCs w:val="20"/>
          <w:lang w:val="en-US"/>
        </w:rPr>
        <w:t xml:space="preserve"> and it will be a much better experience than </w:t>
      </w:r>
      <w:r w:rsidRPr="28B2B320" w:rsidR="0ED6BC46">
        <w:rPr>
          <w:rFonts w:ascii="Times New Roman" w:hAnsi="Times New Roman" w:eastAsia="Times New Roman" w:cs="Times New Roman"/>
          <w:b w:val="1"/>
          <w:bCs w:val="1"/>
          <w:noProof w:val="0"/>
          <w:color w:val="000000" w:themeColor="text1" w:themeTint="FF" w:themeShade="FF"/>
          <w:sz w:val="20"/>
          <w:szCs w:val="20"/>
          <w:lang w:val="en-US"/>
        </w:rPr>
        <w:t>Farrell</w:t>
      </w:r>
      <w:r w:rsidRPr="28B2B320" w:rsidR="358B8D69">
        <w:rPr>
          <w:rFonts w:ascii="Times New Roman" w:hAnsi="Times New Roman" w:eastAsia="Times New Roman" w:cs="Times New Roman"/>
          <w:b w:val="1"/>
          <w:bCs w:val="1"/>
          <w:noProof w:val="0"/>
          <w:color w:val="000000" w:themeColor="text1" w:themeTint="FF" w:themeShade="FF"/>
          <w:sz w:val="20"/>
          <w:szCs w:val="20"/>
          <w:lang w:val="en-US"/>
        </w:rPr>
        <w:t xml:space="preserve"> </w:t>
      </w:r>
      <w:r w:rsidRPr="28B2B320" w:rsidR="358B8D69">
        <w:rPr>
          <w:rFonts w:ascii="Times New Roman" w:hAnsi="Times New Roman" w:eastAsia="Times New Roman" w:cs="Times New Roman"/>
          <w:b w:val="0"/>
          <w:bCs w:val="0"/>
          <w:noProof w:val="0"/>
          <w:color w:val="000000" w:themeColor="text1" w:themeTint="FF" w:themeShade="FF"/>
          <w:sz w:val="20"/>
          <w:szCs w:val="20"/>
          <w:lang w:val="en-US"/>
        </w:rPr>
        <w:t xml:space="preserve">or </w:t>
      </w:r>
      <w:r w:rsidRPr="28B2B320" w:rsidR="358B8D69">
        <w:rPr>
          <w:rFonts w:ascii="Times New Roman" w:hAnsi="Times New Roman" w:eastAsia="Times New Roman" w:cs="Times New Roman"/>
          <w:b w:val="1"/>
          <w:bCs w:val="1"/>
          <w:noProof w:val="0"/>
          <w:color w:val="000000" w:themeColor="text1" w:themeTint="FF" w:themeShade="FF"/>
          <w:sz w:val="20"/>
          <w:szCs w:val="20"/>
          <w:lang w:val="en-US"/>
        </w:rPr>
        <w:t xml:space="preserve">L&amp;L. </w:t>
      </w:r>
      <w:r w:rsidRPr="28B2B320" w:rsidR="358B8D69">
        <w:rPr>
          <w:rFonts w:ascii="Times New Roman" w:hAnsi="Times New Roman" w:eastAsia="Times New Roman" w:cs="Times New Roman"/>
          <w:b w:val="0"/>
          <w:bCs w:val="0"/>
          <w:noProof w:val="0"/>
          <w:color w:val="000000" w:themeColor="text1" w:themeTint="FF" w:themeShade="FF"/>
          <w:sz w:val="20"/>
          <w:szCs w:val="20"/>
          <w:lang w:val="en-US"/>
        </w:rPr>
        <w:t xml:space="preserve">When you talk about enrollment and then eventually retention, that building is going to </w:t>
      </w:r>
      <w:r w:rsidRPr="28B2B320" w:rsidR="1AB539DA">
        <w:rPr>
          <w:rFonts w:ascii="Times New Roman" w:hAnsi="Times New Roman" w:eastAsia="Times New Roman" w:cs="Times New Roman"/>
          <w:b w:val="0"/>
          <w:bCs w:val="0"/>
          <w:noProof w:val="0"/>
          <w:color w:val="000000" w:themeColor="text1" w:themeTint="FF" w:themeShade="FF"/>
          <w:sz w:val="20"/>
          <w:szCs w:val="20"/>
          <w:lang w:val="en-US"/>
        </w:rPr>
        <w:t>help</w:t>
      </w:r>
      <w:r w:rsidRPr="28B2B320" w:rsidR="358B8D69">
        <w:rPr>
          <w:rFonts w:ascii="Times New Roman" w:hAnsi="Times New Roman" w:eastAsia="Times New Roman" w:cs="Times New Roman"/>
          <w:b w:val="0"/>
          <w:bCs w:val="0"/>
          <w:noProof w:val="0"/>
          <w:color w:val="000000" w:themeColor="text1" w:themeTint="FF" w:themeShade="FF"/>
          <w:sz w:val="20"/>
          <w:szCs w:val="20"/>
          <w:lang w:val="en-US"/>
        </w:rPr>
        <w:t xml:space="preserve"> tremendously</w:t>
      </w:r>
      <w:r w:rsidRPr="28B2B320" w:rsidR="1E39933B">
        <w:rPr>
          <w:rFonts w:ascii="Times New Roman" w:hAnsi="Times New Roman" w:eastAsia="Times New Roman" w:cs="Times New Roman"/>
          <w:b w:val="0"/>
          <w:bCs w:val="0"/>
          <w:noProof w:val="0"/>
          <w:color w:val="000000" w:themeColor="text1" w:themeTint="FF" w:themeShade="FF"/>
          <w:sz w:val="20"/>
          <w:szCs w:val="20"/>
          <w:lang w:val="en-US"/>
        </w:rPr>
        <w:t xml:space="preserve">, especially how </w:t>
      </w:r>
      <w:r w:rsidRPr="28B2B320" w:rsidR="1E39933B">
        <w:rPr>
          <w:rFonts w:ascii="Times New Roman" w:hAnsi="Times New Roman" w:eastAsia="Times New Roman" w:cs="Times New Roman"/>
          <w:b w:val="0"/>
          <w:bCs w:val="0"/>
          <w:noProof w:val="0"/>
          <w:color w:val="000000" w:themeColor="text1" w:themeTint="FF" w:themeShade="FF"/>
          <w:sz w:val="20"/>
          <w:szCs w:val="20"/>
          <w:lang w:val="en-US"/>
        </w:rPr>
        <w:t>state-of-the-art</w:t>
      </w:r>
      <w:r w:rsidRPr="28B2B320" w:rsidR="1E39933B">
        <w:rPr>
          <w:rFonts w:ascii="Times New Roman" w:hAnsi="Times New Roman" w:eastAsia="Times New Roman" w:cs="Times New Roman"/>
          <w:b w:val="0"/>
          <w:bCs w:val="0"/>
          <w:noProof w:val="0"/>
          <w:color w:val="000000" w:themeColor="text1" w:themeTint="FF" w:themeShade="FF"/>
          <w:sz w:val="20"/>
          <w:szCs w:val="20"/>
          <w:lang w:val="en-US"/>
        </w:rPr>
        <w:t xml:space="preserve"> it is</w:t>
      </w:r>
      <w:r w:rsidRPr="28B2B320" w:rsidR="6B56FADA">
        <w:rPr>
          <w:rFonts w:ascii="Times New Roman" w:hAnsi="Times New Roman" w:eastAsia="Times New Roman" w:cs="Times New Roman"/>
          <w:b w:val="0"/>
          <w:bCs w:val="0"/>
          <w:noProof w:val="0"/>
          <w:color w:val="000000" w:themeColor="text1" w:themeTint="FF" w:themeShade="FF"/>
          <w:sz w:val="20"/>
          <w:szCs w:val="20"/>
          <w:lang w:val="en-US"/>
        </w:rPr>
        <w:t>. It is</w:t>
      </w:r>
      <w:r w:rsidRPr="28B2B320" w:rsidR="1E39933B">
        <w:rPr>
          <w:rFonts w:ascii="Times New Roman" w:hAnsi="Times New Roman" w:eastAsia="Times New Roman" w:cs="Times New Roman"/>
          <w:b w:val="0"/>
          <w:bCs w:val="0"/>
          <w:noProof w:val="0"/>
          <w:color w:val="000000" w:themeColor="text1" w:themeTint="FF" w:themeShade="FF"/>
          <w:sz w:val="20"/>
          <w:szCs w:val="20"/>
          <w:lang w:val="en-US"/>
        </w:rPr>
        <w:t xml:space="preserve"> going to be</w:t>
      </w:r>
      <w:r w:rsidRPr="28B2B320" w:rsidR="33D98E07">
        <w:rPr>
          <w:rFonts w:ascii="Times New Roman" w:hAnsi="Times New Roman" w:eastAsia="Times New Roman" w:cs="Times New Roman"/>
          <w:b w:val="0"/>
          <w:bCs w:val="0"/>
          <w:noProof w:val="0"/>
          <w:color w:val="000000" w:themeColor="text1" w:themeTint="FF" w:themeShade="FF"/>
          <w:sz w:val="20"/>
          <w:szCs w:val="20"/>
          <w:lang w:val="en-US"/>
        </w:rPr>
        <w:t xml:space="preserve"> the nicest building on campus when people get the chance to walk in.</w:t>
      </w:r>
    </w:p>
    <w:p w:rsidR="233E28D9" w:rsidP="233E28D9" w:rsidRDefault="233E28D9" w14:paraId="7275EBB8" w14:textId="46DAD096">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0164EF1" w:rsidP="233E28D9" w:rsidRDefault="70164EF1" w14:paraId="09C59724" w14:textId="11B59212">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41D12DFF" w:rsidR="70164EF1">
        <w:rPr>
          <w:rFonts w:ascii="Times New Roman" w:hAnsi="Times New Roman" w:eastAsia="Times New Roman" w:cs="Times New Roman"/>
          <w:b w:val="1"/>
          <w:bCs w:val="1"/>
          <w:noProof w:val="0"/>
          <w:color w:val="000000" w:themeColor="text1" w:themeTint="FF" w:themeShade="FF"/>
          <w:sz w:val="20"/>
          <w:szCs w:val="20"/>
          <w:lang w:val="en-US"/>
        </w:rPr>
        <w:t>Speaker Parrazal</w:t>
      </w:r>
      <w:r w:rsidRPr="41D12DFF" w:rsidR="70164EF1">
        <w:rPr>
          <w:rFonts w:ascii="Times New Roman" w:hAnsi="Times New Roman" w:eastAsia="Times New Roman" w:cs="Times New Roman"/>
          <w:b w:val="0"/>
          <w:bCs w:val="0"/>
          <w:noProof w:val="0"/>
          <w:color w:val="000000" w:themeColor="text1" w:themeTint="FF" w:themeShade="FF"/>
          <w:sz w:val="20"/>
          <w:szCs w:val="20"/>
          <w:lang w:val="en-US"/>
        </w:rPr>
        <w:t xml:space="preserve"> asks if there are any new projects.</w:t>
      </w:r>
      <w:r w:rsidRPr="41D12DFF" w:rsidR="59D7A6DA">
        <w:rPr>
          <w:rFonts w:ascii="Times New Roman" w:hAnsi="Times New Roman" w:eastAsia="Times New Roman" w:cs="Times New Roman"/>
          <w:b w:val="0"/>
          <w:bCs w:val="0"/>
          <w:noProof w:val="0"/>
          <w:color w:val="000000" w:themeColor="text1" w:themeTint="FF" w:themeShade="FF"/>
          <w:sz w:val="20"/>
          <w:szCs w:val="20"/>
          <w:lang w:val="en-US"/>
        </w:rPr>
        <w:t xml:space="preserve"> For this near future, at least this year or next year</w:t>
      </w:r>
    </w:p>
    <w:p w:rsidR="233E28D9" w:rsidP="233E28D9" w:rsidRDefault="233E28D9" w14:paraId="1BAEC248" w14:textId="701F7CBF">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233E28D9" w:rsidP="233E28D9" w:rsidRDefault="233E28D9" w14:paraId="7C6FE479" w14:textId="7D2F9BAC">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8B2B320" w:rsidR="70164EF1">
        <w:rPr>
          <w:rFonts w:ascii="Times New Roman" w:hAnsi="Times New Roman" w:eastAsia="Times New Roman" w:cs="Times New Roman"/>
          <w:b w:val="1"/>
          <w:bCs w:val="1"/>
          <w:noProof w:val="0"/>
          <w:color w:val="000000" w:themeColor="text1" w:themeTint="FF" w:themeShade="FF"/>
          <w:sz w:val="20"/>
          <w:szCs w:val="20"/>
          <w:lang w:val="en-US"/>
        </w:rPr>
        <w:t>Delano</w:t>
      </w:r>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 xml:space="preserve"> says </w:t>
      </w:r>
      <w:r w:rsidRPr="28B2B320" w:rsidR="1FD09397">
        <w:rPr>
          <w:rFonts w:ascii="Times New Roman" w:hAnsi="Times New Roman" w:eastAsia="Times New Roman" w:cs="Times New Roman"/>
          <w:b w:val="0"/>
          <w:bCs w:val="0"/>
          <w:noProof w:val="0"/>
          <w:color w:val="000000" w:themeColor="text1" w:themeTint="FF" w:themeShade="FF"/>
          <w:sz w:val="20"/>
          <w:szCs w:val="20"/>
          <w:lang w:val="en-US"/>
        </w:rPr>
        <w:t>yes;</w:t>
      </w:r>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1DA3F557">
        <w:rPr>
          <w:rFonts w:ascii="Times New Roman" w:hAnsi="Times New Roman" w:eastAsia="Times New Roman" w:cs="Times New Roman"/>
          <w:b w:val="0"/>
          <w:bCs w:val="0"/>
          <w:noProof w:val="0"/>
          <w:color w:val="000000" w:themeColor="text1" w:themeTint="FF" w:themeShade="FF"/>
          <w:sz w:val="20"/>
          <w:szCs w:val="20"/>
          <w:lang w:val="en-US"/>
        </w:rPr>
        <w:t xml:space="preserve">they have a couple of projects on the docket. </w:t>
      </w:r>
      <w:r w:rsidRPr="28B2B320" w:rsidR="626E0AB6">
        <w:rPr>
          <w:rFonts w:ascii="Times New Roman" w:hAnsi="Times New Roman" w:eastAsia="Times New Roman" w:cs="Times New Roman"/>
          <w:b w:val="0"/>
          <w:bCs w:val="0"/>
          <w:noProof w:val="0"/>
          <w:color w:val="000000" w:themeColor="text1" w:themeTint="FF" w:themeShade="FF"/>
          <w:sz w:val="20"/>
          <w:szCs w:val="20"/>
          <w:lang w:val="en-US"/>
        </w:rPr>
        <w:t>They are</w:t>
      </w:r>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4A202EE7">
        <w:rPr>
          <w:rFonts w:ascii="Times New Roman" w:hAnsi="Times New Roman" w:eastAsia="Times New Roman" w:cs="Times New Roman"/>
          <w:b w:val="0"/>
          <w:bCs w:val="0"/>
          <w:noProof w:val="0"/>
          <w:color w:val="000000" w:themeColor="text1" w:themeTint="FF" w:themeShade="FF"/>
          <w:sz w:val="20"/>
          <w:szCs w:val="20"/>
          <w:lang w:val="en-US"/>
        </w:rPr>
        <w:t>renovating</w:t>
      </w:r>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70164EF1">
        <w:rPr>
          <w:rFonts w:ascii="Times New Roman" w:hAnsi="Times New Roman" w:eastAsia="Times New Roman" w:cs="Times New Roman"/>
          <w:b w:val="1"/>
          <w:bCs w:val="1"/>
          <w:noProof w:val="0"/>
          <w:color w:val="000000" w:themeColor="text1" w:themeTint="FF" w:themeShade="FF"/>
          <w:sz w:val="20"/>
          <w:szCs w:val="20"/>
          <w:lang w:val="en-US"/>
        </w:rPr>
        <w:t xml:space="preserve">Black </w:t>
      </w:r>
      <w:r w:rsidRPr="28B2B320" w:rsidR="3A0BB7E5">
        <w:rPr>
          <w:rFonts w:ascii="Times New Roman" w:hAnsi="Times New Roman" w:eastAsia="Times New Roman" w:cs="Times New Roman"/>
          <w:b w:val="1"/>
          <w:bCs w:val="1"/>
          <w:noProof w:val="0"/>
          <w:color w:val="000000" w:themeColor="text1" w:themeTint="FF" w:themeShade="FF"/>
          <w:sz w:val="20"/>
          <w:szCs w:val="20"/>
          <w:lang w:val="en-US"/>
        </w:rPr>
        <w:t>Hall,</w:t>
      </w:r>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24CDBF53">
        <w:rPr>
          <w:rFonts w:ascii="Times New Roman" w:hAnsi="Times New Roman" w:eastAsia="Times New Roman" w:cs="Times New Roman"/>
          <w:b w:val="0"/>
          <w:bCs w:val="0"/>
          <w:noProof w:val="0"/>
          <w:color w:val="000000" w:themeColor="text1" w:themeTint="FF" w:themeShade="FF"/>
          <w:sz w:val="20"/>
          <w:szCs w:val="20"/>
          <w:lang w:val="en-US"/>
        </w:rPr>
        <w:t xml:space="preserve">which includes the new </w:t>
      </w:r>
      <w:r w:rsidRPr="28B2B320" w:rsidR="24CDBF53">
        <w:rPr>
          <w:rFonts w:ascii="Times New Roman" w:hAnsi="Times New Roman" w:eastAsia="Times New Roman" w:cs="Times New Roman"/>
          <w:b w:val="1"/>
          <w:bCs w:val="1"/>
          <w:noProof w:val="0"/>
          <w:color w:val="000000" w:themeColor="text1" w:themeTint="FF" w:themeShade="FF"/>
          <w:sz w:val="20"/>
          <w:szCs w:val="20"/>
          <w:lang w:val="en-US"/>
        </w:rPr>
        <w:t>MCC</w:t>
      </w:r>
      <w:r w:rsidRPr="28B2B320" w:rsidR="24CDBF53">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2F9361FA">
        <w:rPr>
          <w:rFonts w:ascii="Times New Roman" w:hAnsi="Times New Roman" w:eastAsia="Times New Roman" w:cs="Times New Roman"/>
          <w:b w:val="0"/>
          <w:bCs w:val="0"/>
          <w:noProof w:val="0"/>
          <w:color w:val="000000" w:themeColor="text1" w:themeTint="FF" w:themeShade="FF"/>
          <w:sz w:val="20"/>
          <w:szCs w:val="20"/>
          <w:lang w:val="en-US"/>
        </w:rPr>
        <w:t>They are</w:t>
      </w:r>
      <w:r w:rsidRPr="28B2B320" w:rsidR="24CDBF53">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4B988613">
        <w:rPr>
          <w:rFonts w:ascii="Times New Roman" w:hAnsi="Times New Roman" w:eastAsia="Times New Roman" w:cs="Times New Roman"/>
          <w:b w:val="0"/>
          <w:bCs w:val="0"/>
          <w:noProof w:val="0"/>
          <w:color w:val="000000" w:themeColor="text1" w:themeTint="FF" w:themeShade="FF"/>
          <w:sz w:val="20"/>
          <w:szCs w:val="20"/>
          <w:lang w:val="en-US"/>
        </w:rPr>
        <w:t>finishing</w:t>
      </w:r>
      <w:r w:rsidRPr="28B2B320" w:rsidR="24CDBF53">
        <w:rPr>
          <w:rFonts w:ascii="Times New Roman" w:hAnsi="Times New Roman" w:eastAsia="Times New Roman" w:cs="Times New Roman"/>
          <w:b w:val="0"/>
          <w:bCs w:val="0"/>
          <w:noProof w:val="0"/>
          <w:color w:val="000000" w:themeColor="text1" w:themeTint="FF" w:themeShade="FF"/>
          <w:sz w:val="20"/>
          <w:szCs w:val="20"/>
          <w:lang w:val="en-US"/>
        </w:rPr>
        <w:t xml:space="preserve"> phase three now, so by </w:t>
      </w:r>
      <w:r w:rsidRPr="28B2B320" w:rsidR="164F1FC6">
        <w:rPr>
          <w:rFonts w:ascii="Times New Roman" w:hAnsi="Times New Roman" w:eastAsia="Times New Roman" w:cs="Times New Roman"/>
          <w:b w:val="0"/>
          <w:bCs w:val="0"/>
          <w:noProof w:val="0"/>
          <w:color w:val="000000" w:themeColor="text1" w:themeTint="FF" w:themeShade="FF"/>
          <w:sz w:val="20"/>
          <w:szCs w:val="20"/>
          <w:lang w:val="en-US"/>
        </w:rPr>
        <w:t>the beginning</w:t>
      </w:r>
      <w:r w:rsidRPr="28B2B320" w:rsidR="24CDBF53">
        <w:rPr>
          <w:rFonts w:ascii="Times New Roman" w:hAnsi="Times New Roman" w:eastAsia="Times New Roman" w:cs="Times New Roman"/>
          <w:b w:val="0"/>
          <w:bCs w:val="0"/>
          <w:noProof w:val="0"/>
          <w:color w:val="000000" w:themeColor="text1" w:themeTint="FF" w:themeShade="FF"/>
          <w:sz w:val="20"/>
          <w:szCs w:val="20"/>
          <w:lang w:val="en-US"/>
        </w:rPr>
        <w:t xml:space="preserve"> of spring quarter, </w:t>
      </w:r>
      <w:r w:rsidRPr="28B2B320" w:rsidR="33FB695A">
        <w:rPr>
          <w:rFonts w:ascii="Times New Roman" w:hAnsi="Times New Roman" w:eastAsia="Times New Roman" w:cs="Times New Roman"/>
          <w:b w:val="0"/>
          <w:bCs w:val="0"/>
          <w:noProof w:val="0"/>
          <w:color w:val="000000" w:themeColor="text1" w:themeTint="FF" w:themeShade="FF"/>
          <w:sz w:val="20"/>
          <w:szCs w:val="20"/>
          <w:lang w:val="en-US"/>
        </w:rPr>
        <w:t>that will</w:t>
      </w:r>
      <w:r w:rsidRPr="28B2B320" w:rsidR="24CDBF53">
        <w:rPr>
          <w:rFonts w:ascii="Times New Roman" w:hAnsi="Times New Roman" w:eastAsia="Times New Roman" w:cs="Times New Roman"/>
          <w:b w:val="0"/>
          <w:bCs w:val="0"/>
          <w:noProof w:val="0"/>
          <w:color w:val="000000" w:themeColor="text1" w:themeTint="FF" w:themeShade="FF"/>
          <w:sz w:val="20"/>
          <w:szCs w:val="20"/>
          <w:lang w:val="en-US"/>
        </w:rPr>
        <w:t xml:space="preserve"> be fully opened. </w:t>
      </w:r>
      <w:bookmarkStart w:name="_Int_N7cSbvnK" w:id="1954182740"/>
      <w:r w:rsidRPr="28B2B320" w:rsidR="39CC6BD8">
        <w:rPr>
          <w:rFonts w:ascii="Times New Roman" w:hAnsi="Times New Roman" w:eastAsia="Times New Roman" w:cs="Times New Roman"/>
          <w:b w:val="0"/>
          <w:bCs w:val="0"/>
          <w:noProof w:val="0"/>
          <w:color w:val="000000" w:themeColor="text1" w:themeTint="FF" w:themeShade="FF"/>
          <w:sz w:val="20"/>
          <w:szCs w:val="20"/>
          <w:lang w:val="en-US"/>
        </w:rPr>
        <w:t xml:space="preserve">They’ll have a ribbon </w:t>
      </w:r>
      <w:r w:rsidRPr="28B2B320" w:rsidR="5908B316">
        <w:rPr>
          <w:rFonts w:ascii="Times New Roman" w:hAnsi="Times New Roman" w:eastAsia="Times New Roman" w:cs="Times New Roman"/>
          <w:b w:val="0"/>
          <w:bCs w:val="0"/>
          <w:noProof w:val="0"/>
          <w:color w:val="000000" w:themeColor="text1" w:themeTint="FF" w:themeShade="FF"/>
          <w:sz w:val="20"/>
          <w:szCs w:val="20"/>
          <w:lang w:val="en-US"/>
        </w:rPr>
        <w:t>cut</w:t>
      </w:r>
      <w:r w:rsidRPr="28B2B320" w:rsidR="39CC6BD8">
        <w:rPr>
          <w:rFonts w:ascii="Times New Roman" w:hAnsi="Times New Roman" w:eastAsia="Times New Roman" w:cs="Times New Roman"/>
          <w:b w:val="0"/>
          <w:bCs w:val="0"/>
          <w:noProof w:val="0"/>
          <w:color w:val="000000" w:themeColor="text1" w:themeTint="FF" w:themeShade="FF"/>
          <w:sz w:val="20"/>
          <w:szCs w:val="20"/>
          <w:lang w:val="en-US"/>
        </w:rPr>
        <w:t xml:space="preserve"> sometime in the spring and then it’ll be open up for our freshman in the fall.</w:t>
      </w:r>
      <w:bookmarkEnd w:id="1954182740"/>
      <w:r w:rsidRPr="28B2B320" w:rsidR="39CC6BD8">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263BAB47">
        <w:rPr>
          <w:rFonts w:ascii="Times New Roman" w:hAnsi="Times New Roman" w:eastAsia="Times New Roman" w:cs="Times New Roman"/>
          <w:b w:val="0"/>
          <w:bCs w:val="0"/>
          <w:noProof w:val="0"/>
          <w:color w:val="000000" w:themeColor="text1" w:themeTint="FF" w:themeShade="FF"/>
          <w:sz w:val="20"/>
          <w:szCs w:val="20"/>
          <w:lang w:val="en-US"/>
        </w:rPr>
        <w:t>They are</w:t>
      </w:r>
      <w:r w:rsidRPr="28B2B320" w:rsidR="39CC6BD8">
        <w:rPr>
          <w:rFonts w:ascii="Times New Roman" w:hAnsi="Times New Roman" w:eastAsia="Times New Roman" w:cs="Times New Roman"/>
          <w:b w:val="0"/>
          <w:bCs w:val="0"/>
          <w:noProof w:val="0"/>
          <w:color w:val="000000" w:themeColor="text1" w:themeTint="FF" w:themeShade="FF"/>
          <w:sz w:val="20"/>
          <w:szCs w:val="20"/>
          <w:lang w:val="en-US"/>
        </w:rPr>
        <w:t xml:space="preserve"> working through those final details and hopefully add in a </w:t>
      </w:r>
      <w:r w:rsidRPr="28B2B320" w:rsidR="4C16EEA8">
        <w:rPr>
          <w:rFonts w:ascii="Times New Roman" w:hAnsi="Times New Roman" w:eastAsia="Times New Roman" w:cs="Times New Roman"/>
          <w:b w:val="0"/>
          <w:bCs w:val="0"/>
          <w:noProof w:val="0"/>
          <w:color w:val="000000" w:themeColor="text1" w:themeTint="FF" w:themeShade="FF"/>
          <w:sz w:val="20"/>
          <w:szCs w:val="20"/>
          <w:lang w:val="en-US"/>
        </w:rPr>
        <w:t>couple of</w:t>
      </w:r>
      <w:r w:rsidRPr="28B2B320" w:rsidR="39CC6BD8">
        <w:rPr>
          <w:rFonts w:ascii="Times New Roman" w:hAnsi="Times New Roman" w:eastAsia="Times New Roman" w:cs="Times New Roman"/>
          <w:b w:val="0"/>
          <w:bCs w:val="0"/>
          <w:noProof w:val="0"/>
          <w:color w:val="000000" w:themeColor="text1" w:themeTint="FF" w:themeShade="FF"/>
          <w:sz w:val="20"/>
          <w:szCs w:val="20"/>
          <w:lang w:val="en-US"/>
        </w:rPr>
        <w:t xml:space="preserve"> little cherry on top items. That is a $6 million </w:t>
      </w:r>
      <w:r w:rsidRPr="28B2B320" w:rsidR="50F7EF77">
        <w:rPr>
          <w:rFonts w:ascii="Times New Roman" w:hAnsi="Times New Roman" w:eastAsia="Times New Roman" w:cs="Times New Roman"/>
          <w:b w:val="0"/>
          <w:bCs w:val="0"/>
          <w:noProof w:val="0"/>
          <w:color w:val="000000" w:themeColor="text1" w:themeTint="FF" w:themeShade="FF"/>
          <w:sz w:val="20"/>
          <w:szCs w:val="20"/>
          <w:lang w:val="en-US"/>
        </w:rPr>
        <w:t xml:space="preserve">project. They have a $9.9 </w:t>
      </w:r>
      <w:r w:rsidRPr="28B2B320" w:rsidR="2CC0CCBA">
        <w:rPr>
          <w:rFonts w:ascii="Times New Roman" w:hAnsi="Times New Roman" w:eastAsia="Times New Roman" w:cs="Times New Roman"/>
          <w:b w:val="0"/>
          <w:bCs w:val="0"/>
          <w:noProof w:val="0"/>
          <w:color w:val="000000" w:themeColor="text1" w:themeTint="FF" w:themeShade="FF"/>
          <w:sz w:val="20"/>
          <w:szCs w:val="20"/>
          <w:lang w:val="en-US"/>
        </w:rPr>
        <w:t>million</w:t>
      </w:r>
      <w:r w:rsidRPr="28B2B320" w:rsidR="50F7EF77">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0957DFE8">
        <w:rPr>
          <w:rFonts w:ascii="Times New Roman" w:hAnsi="Times New Roman" w:eastAsia="Times New Roman" w:cs="Times New Roman"/>
          <w:b w:val="0"/>
          <w:bCs w:val="0"/>
          <w:noProof w:val="0"/>
          <w:color w:val="000000" w:themeColor="text1" w:themeTint="FF" w:themeShade="FF"/>
          <w:sz w:val="20"/>
          <w:szCs w:val="20"/>
          <w:lang w:val="en-US"/>
        </w:rPr>
        <w:t xml:space="preserve">renovation of our aviation </w:t>
      </w:r>
      <w:r w:rsidRPr="28B2B320" w:rsidR="35F04DC2">
        <w:rPr>
          <w:rFonts w:ascii="Times New Roman" w:hAnsi="Times New Roman" w:eastAsia="Times New Roman" w:cs="Times New Roman"/>
          <w:b w:val="0"/>
          <w:bCs w:val="0"/>
          <w:noProof w:val="0"/>
          <w:color w:val="000000" w:themeColor="text1" w:themeTint="FF" w:themeShade="FF"/>
          <w:sz w:val="20"/>
          <w:szCs w:val="20"/>
          <w:lang w:val="en-US"/>
        </w:rPr>
        <w:t>hangar</w:t>
      </w:r>
      <w:r w:rsidRPr="28B2B320" w:rsidR="0957DFE8">
        <w:rPr>
          <w:rFonts w:ascii="Times New Roman" w:hAnsi="Times New Roman" w:eastAsia="Times New Roman" w:cs="Times New Roman"/>
          <w:b w:val="0"/>
          <w:bCs w:val="0"/>
          <w:noProof w:val="0"/>
          <w:color w:val="000000" w:themeColor="text1" w:themeTint="FF" w:themeShade="FF"/>
          <w:sz w:val="20"/>
          <w:szCs w:val="20"/>
          <w:lang w:val="en-US"/>
        </w:rPr>
        <w:t xml:space="preserve"> space, so that is to provide more degree expansion there. </w:t>
      </w:r>
      <w:r w:rsidRPr="28B2B320" w:rsidR="263BAB47">
        <w:rPr>
          <w:rFonts w:ascii="Times New Roman" w:hAnsi="Times New Roman" w:eastAsia="Times New Roman" w:cs="Times New Roman"/>
          <w:b w:val="0"/>
          <w:bCs w:val="0"/>
          <w:noProof w:val="0"/>
          <w:color w:val="000000" w:themeColor="text1" w:themeTint="FF" w:themeShade="FF"/>
          <w:sz w:val="20"/>
          <w:szCs w:val="20"/>
          <w:lang w:val="en-US"/>
        </w:rPr>
        <w:t>They are</w:t>
      </w:r>
      <w:r w:rsidRPr="28B2B320" w:rsidR="0957DFE8">
        <w:rPr>
          <w:rFonts w:ascii="Times New Roman" w:hAnsi="Times New Roman" w:eastAsia="Times New Roman" w:cs="Times New Roman"/>
          <w:b w:val="0"/>
          <w:bCs w:val="0"/>
          <w:noProof w:val="0"/>
          <w:color w:val="000000" w:themeColor="text1" w:themeTint="FF" w:themeShade="FF"/>
          <w:sz w:val="20"/>
          <w:szCs w:val="20"/>
          <w:lang w:val="en-US"/>
        </w:rPr>
        <w:t xml:space="preserve"> currently in a concept phase of </w:t>
      </w:r>
      <w:r w:rsidRPr="28B2B320" w:rsidR="40D1ECC3">
        <w:rPr>
          <w:rFonts w:ascii="Times New Roman" w:hAnsi="Times New Roman" w:eastAsia="Times New Roman" w:cs="Times New Roman"/>
          <w:b w:val="0"/>
          <w:bCs w:val="0"/>
          <w:noProof w:val="0"/>
          <w:color w:val="000000" w:themeColor="text1" w:themeTint="FF" w:themeShade="FF"/>
          <w:sz w:val="20"/>
          <w:szCs w:val="20"/>
          <w:lang w:val="en-US"/>
        </w:rPr>
        <w:t>that,</w:t>
      </w:r>
      <w:r w:rsidRPr="28B2B320" w:rsidR="0957DFE8">
        <w:rPr>
          <w:rFonts w:ascii="Times New Roman" w:hAnsi="Times New Roman" w:eastAsia="Times New Roman" w:cs="Times New Roman"/>
          <w:b w:val="0"/>
          <w:bCs w:val="0"/>
          <w:noProof w:val="0"/>
          <w:color w:val="000000" w:themeColor="text1" w:themeTint="FF" w:themeShade="FF"/>
          <w:sz w:val="20"/>
          <w:szCs w:val="20"/>
          <w:lang w:val="en-US"/>
        </w:rPr>
        <w:t xml:space="preserve"> and then </w:t>
      </w:r>
      <w:r w:rsidRPr="28B2B320" w:rsidR="4859E807">
        <w:rPr>
          <w:rFonts w:ascii="Times New Roman" w:hAnsi="Times New Roman" w:eastAsia="Times New Roman" w:cs="Times New Roman"/>
          <w:b w:val="0"/>
          <w:bCs w:val="0"/>
          <w:noProof w:val="0"/>
          <w:color w:val="000000" w:themeColor="text1" w:themeTint="FF" w:themeShade="FF"/>
          <w:sz w:val="20"/>
          <w:szCs w:val="20"/>
          <w:lang w:val="en-US"/>
        </w:rPr>
        <w:t>they will</w:t>
      </w:r>
      <w:r w:rsidRPr="28B2B320" w:rsidR="0957DFE8">
        <w:rPr>
          <w:rFonts w:ascii="Times New Roman" w:hAnsi="Times New Roman" w:eastAsia="Times New Roman" w:cs="Times New Roman"/>
          <w:b w:val="0"/>
          <w:bCs w:val="0"/>
          <w:noProof w:val="0"/>
          <w:color w:val="000000" w:themeColor="text1" w:themeTint="FF" w:themeShade="FF"/>
          <w:sz w:val="20"/>
          <w:szCs w:val="20"/>
          <w:lang w:val="en-US"/>
        </w:rPr>
        <w:t xml:space="preserve"> go into construction</w:t>
      </w:r>
      <w:r w:rsidRPr="28B2B320" w:rsidR="3979F5FF">
        <w:rPr>
          <w:rFonts w:ascii="Times New Roman" w:hAnsi="Times New Roman" w:eastAsia="Times New Roman" w:cs="Times New Roman"/>
          <w:b w:val="0"/>
          <w:bCs w:val="0"/>
          <w:noProof w:val="0"/>
          <w:color w:val="000000" w:themeColor="text1" w:themeTint="FF" w:themeShade="FF"/>
          <w:sz w:val="20"/>
          <w:szCs w:val="20"/>
          <w:lang w:val="en-US"/>
        </w:rPr>
        <w:t xml:space="preserve">. They </w:t>
      </w:r>
      <w:r w:rsidRPr="28B2B320" w:rsidR="3979F5FF">
        <w:rPr>
          <w:rFonts w:ascii="Times New Roman" w:hAnsi="Times New Roman" w:eastAsia="Times New Roman" w:cs="Times New Roman"/>
          <w:b w:val="0"/>
          <w:bCs w:val="0"/>
          <w:noProof w:val="0"/>
          <w:color w:val="000000" w:themeColor="text1" w:themeTint="FF" w:themeShade="FF"/>
          <w:sz w:val="20"/>
          <w:szCs w:val="20"/>
          <w:lang w:val="en-US"/>
        </w:rPr>
        <w:t>anticipate</w:t>
      </w:r>
      <w:r w:rsidRPr="28B2B320" w:rsidR="3979F5FF">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68945BC0">
        <w:rPr>
          <w:rFonts w:ascii="Times New Roman" w:hAnsi="Times New Roman" w:eastAsia="Times New Roman" w:cs="Times New Roman"/>
          <w:b w:val="0"/>
          <w:bCs w:val="0"/>
          <w:noProof w:val="0"/>
          <w:color w:val="000000" w:themeColor="text1" w:themeTint="FF" w:themeShade="FF"/>
          <w:sz w:val="20"/>
          <w:szCs w:val="20"/>
          <w:lang w:val="en-US"/>
        </w:rPr>
        <w:t>that it</w:t>
      </w:r>
      <w:r w:rsidRPr="28B2B320" w:rsidR="68033787">
        <w:rPr>
          <w:rFonts w:ascii="Times New Roman" w:hAnsi="Times New Roman" w:eastAsia="Times New Roman" w:cs="Times New Roman"/>
          <w:b w:val="0"/>
          <w:bCs w:val="0"/>
          <w:noProof w:val="0"/>
          <w:color w:val="000000" w:themeColor="text1" w:themeTint="FF" w:themeShade="FF"/>
          <w:sz w:val="20"/>
          <w:szCs w:val="20"/>
          <w:lang w:val="en-US"/>
        </w:rPr>
        <w:t xml:space="preserve"> will be finished somewhere </w:t>
      </w:r>
      <w:r w:rsidRPr="28B2B320" w:rsidR="28673FF1">
        <w:rPr>
          <w:rFonts w:ascii="Times New Roman" w:hAnsi="Times New Roman" w:eastAsia="Times New Roman" w:cs="Times New Roman"/>
          <w:b w:val="0"/>
          <w:bCs w:val="0"/>
          <w:noProof w:val="0"/>
          <w:color w:val="000000" w:themeColor="text1" w:themeTint="FF" w:themeShade="FF"/>
          <w:sz w:val="20"/>
          <w:szCs w:val="20"/>
          <w:lang w:val="en-US"/>
        </w:rPr>
        <w:t xml:space="preserve">in 2028. They also have infrastructure projects. They have a $4.5 million science </w:t>
      </w:r>
      <w:r w:rsidRPr="28B2B320" w:rsidR="0076D143">
        <w:rPr>
          <w:rFonts w:ascii="Times New Roman" w:hAnsi="Times New Roman" w:eastAsia="Times New Roman" w:cs="Times New Roman"/>
          <w:b w:val="0"/>
          <w:bCs w:val="0"/>
          <w:noProof w:val="0"/>
          <w:color w:val="000000" w:themeColor="text1" w:themeTint="FF" w:themeShade="FF"/>
          <w:sz w:val="20"/>
          <w:szCs w:val="20"/>
          <w:lang w:val="en-US"/>
        </w:rPr>
        <w:t>efficiency</w:t>
      </w:r>
      <w:r w:rsidRPr="28B2B320" w:rsidR="28673FF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3B49870B">
        <w:rPr>
          <w:rFonts w:ascii="Times New Roman" w:hAnsi="Times New Roman" w:eastAsia="Times New Roman" w:cs="Times New Roman"/>
          <w:b w:val="0"/>
          <w:bCs w:val="0"/>
          <w:noProof w:val="0"/>
          <w:color w:val="000000" w:themeColor="text1" w:themeTint="FF" w:themeShade="FF"/>
          <w:sz w:val="20"/>
          <w:szCs w:val="20"/>
          <w:lang w:val="en-US"/>
        </w:rPr>
        <w:t>project;</w:t>
      </w:r>
      <w:r w:rsidRPr="28B2B320" w:rsidR="28673FF1">
        <w:rPr>
          <w:rFonts w:ascii="Times New Roman" w:hAnsi="Times New Roman" w:eastAsia="Times New Roman" w:cs="Times New Roman"/>
          <w:b w:val="0"/>
          <w:bCs w:val="0"/>
          <w:noProof w:val="0"/>
          <w:color w:val="000000" w:themeColor="text1" w:themeTint="FF" w:themeShade="FF"/>
          <w:sz w:val="20"/>
          <w:szCs w:val="20"/>
          <w:lang w:val="en-US"/>
        </w:rPr>
        <w:t xml:space="preserve"> this is to do </w:t>
      </w:r>
      <w:r w:rsidRPr="28B2B320" w:rsidR="23599EC8">
        <w:rPr>
          <w:rFonts w:ascii="Times New Roman" w:hAnsi="Times New Roman" w:eastAsia="Times New Roman" w:cs="Times New Roman"/>
          <w:b w:val="0"/>
          <w:bCs w:val="0"/>
          <w:noProof w:val="0"/>
          <w:color w:val="000000" w:themeColor="text1" w:themeTint="FF" w:themeShade="FF"/>
          <w:sz w:val="20"/>
          <w:szCs w:val="20"/>
          <w:lang w:val="en-US"/>
        </w:rPr>
        <w:t xml:space="preserve">energy </w:t>
      </w:r>
      <w:r w:rsidRPr="28B2B320" w:rsidR="3B055D68">
        <w:rPr>
          <w:rFonts w:ascii="Times New Roman" w:hAnsi="Times New Roman" w:eastAsia="Times New Roman" w:cs="Times New Roman"/>
          <w:b w:val="0"/>
          <w:bCs w:val="0"/>
          <w:noProof w:val="0"/>
          <w:color w:val="000000" w:themeColor="text1" w:themeTint="FF" w:themeShade="FF"/>
          <w:sz w:val="20"/>
          <w:szCs w:val="20"/>
          <w:lang w:val="en-US"/>
        </w:rPr>
        <w:t>efficiency</w:t>
      </w:r>
      <w:r w:rsidRPr="28B2B320" w:rsidR="4D8A31B0">
        <w:rPr>
          <w:rFonts w:ascii="Times New Roman" w:hAnsi="Times New Roman" w:eastAsia="Times New Roman" w:cs="Times New Roman"/>
          <w:b w:val="0"/>
          <w:bCs w:val="0"/>
          <w:noProof w:val="0"/>
          <w:color w:val="000000" w:themeColor="text1" w:themeTint="FF" w:themeShade="FF"/>
          <w:sz w:val="20"/>
          <w:szCs w:val="20"/>
          <w:lang w:val="en-US"/>
        </w:rPr>
        <w:t xml:space="preserve"> associated with </w:t>
      </w:r>
      <w:r w:rsidRPr="28B2B320" w:rsidR="78559869">
        <w:rPr>
          <w:rFonts w:ascii="Times New Roman" w:hAnsi="Times New Roman" w:eastAsia="Times New Roman" w:cs="Times New Roman"/>
          <w:b w:val="0"/>
          <w:bCs w:val="0"/>
          <w:noProof w:val="0"/>
          <w:color w:val="000000" w:themeColor="text1" w:themeTint="FF" w:themeShade="FF"/>
          <w:sz w:val="20"/>
          <w:szCs w:val="20"/>
          <w:lang w:val="en-US"/>
        </w:rPr>
        <w:t>that</w:t>
      </w:r>
      <w:r w:rsidRPr="28B2B320" w:rsidR="4D8A31B0">
        <w:rPr>
          <w:rFonts w:ascii="Times New Roman" w:hAnsi="Times New Roman" w:eastAsia="Times New Roman" w:cs="Times New Roman"/>
          <w:b w:val="0"/>
          <w:bCs w:val="0"/>
          <w:noProof w:val="0"/>
          <w:color w:val="000000" w:themeColor="text1" w:themeTint="FF" w:themeShade="FF"/>
          <w:sz w:val="20"/>
          <w:szCs w:val="20"/>
          <w:lang w:val="en-US"/>
        </w:rPr>
        <w:t xml:space="preserve"> project</w:t>
      </w:r>
      <w:r w:rsidRPr="28B2B320" w:rsidR="23599EC8">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63BCBA83">
        <w:rPr>
          <w:rFonts w:ascii="Times New Roman" w:hAnsi="Times New Roman" w:eastAsia="Times New Roman" w:cs="Times New Roman"/>
          <w:b w:val="0"/>
          <w:bCs w:val="0"/>
          <w:noProof w:val="0"/>
          <w:color w:val="000000" w:themeColor="text1" w:themeTint="FF" w:themeShade="FF"/>
          <w:sz w:val="20"/>
          <w:szCs w:val="20"/>
          <w:lang w:val="en-US"/>
        </w:rPr>
        <w:t xml:space="preserve">This would manage the volume of air going </w:t>
      </w:r>
      <w:r w:rsidRPr="28B2B320" w:rsidR="53CBAD10">
        <w:rPr>
          <w:rFonts w:ascii="Times New Roman" w:hAnsi="Times New Roman" w:eastAsia="Times New Roman" w:cs="Times New Roman"/>
          <w:b w:val="0"/>
          <w:bCs w:val="0"/>
          <w:noProof w:val="0"/>
          <w:color w:val="000000" w:themeColor="text1" w:themeTint="FF" w:themeShade="FF"/>
          <w:sz w:val="20"/>
          <w:szCs w:val="20"/>
          <w:lang w:val="en-US"/>
        </w:rPr>
        <w:t>through our fume hood on the 1</w:t>
      </w:r>
      <w:r w:rsidRPr="28B2B320" w:rsidR="5F63B185">
        <w:rPr>
          <w:rFonts w:ascii="Times New Roman" w:hAnsi="Times New Roman" w:eastAsia="Times New Roman" w:cs="Times New Roman"/>
          <w:b w:val="0"/>
          <w:bCs w:val="0"/>
          <w:noProof w:val="0"/>
          <w:color w:val="000000" w:themeColor="text1" w:themeTint="FF" w:themeShade="FF"/>
          <w:sz w:val="20"/>
          <w:szCs w:val="20"/>
          <w:vertAlign w:val="superscript"/>
          <w:lang w:val="en-US"/>
        </w:rPr>
        <w:t>st</w:t>
      </w:r>
      <w:r w:rsidRPr="28B2B320" w:rsidR="53CBAD10">
        <w:rPr>
          <w:rFonts w:ascii="Times New Roman" w:hAnsi="Times New Roman" w:eastAsia="Times New Roman" w:cs="Times New Roman"/>
          <w:b w:val="0"/>
          <w:bCs w:val="0"/>
          <w:noProof w:val="0"/>
          <w:color w:val="000000" w:themeColor="text1" w:themeTint="FF" w:themeShade="FF"/>
          <w:sz w:val="20"/>
          <w:szCs w:val="20"/>
          <w:lang w:val="en-US"/>
        </w:rPr>
        <w:t xml:space="preserve"> and 2</w:t>
      </w:r>
      <w:r w:rsidRPr="28B2B320" w:rsidR="53CBAD10">
        <w:rPr>
          <w:rFonts w:ascii="Times New Roman" w:hAnsi="Times New Roman" w:eastAsia="Times New Roman" w:cs="Times New Roman"/>
          <w:b w:val="0"/>
          <w:bCs w:val="0"/>
          <w:noProof w:val="0"/>
          <w:color w:val="000000" w:themeColor="text1" w:themeTint="FF" w:themeShade="FF"/>
          <w:sz w:val="20"/>
          <w:szCs w:val="20"/>
          <w:vertAlign w:val="superscript"/>
          <w:lang w:val="en-US"/>
        </w:rPr>
        <w:t>nd</w:t>
      </w:r>
      <w:r w:rsidRPr="28B2B320" w:rsidR="53CBAD10">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53DBCD7E">
        <w:rPr>
          <w:rFonts w:ascii="Times New Roman" w:hAnsi="Times New Roman" w:eastAsia="Times New Roman" w:cs="Times New Roman"/>
          <w:b w:val="0"/>
          <w:bCs w:val="0"/>
          <w:noProof w:val="0"/>
          <w:color w:val="000000" w:themeColor="text1" w:themeTint="FF" w:themeShade="FF"/>
          <w:sz w:val="20"/>
          <w:szCs w:val="20"/>
          <w:lang w:val="en-US"/>
        </w:rPr>
        <w:t>floors</w:t>
      </w:r>
      <w:r w:rsidRPr="28B2B320" w:rsidR="53CBAD10">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681E5845">
        <w:rPr>
          <w:rFonts w:ascii="Times New Roman" w:hAnsi="Times New Roman" w:eastAsia="Times New Roman" w:cs="Times New Roman"/>
          <w:b w:val="0"/>
          <w:bCs w:val="0"/>
          <w:noProof w:val="0"/>
          <w:color w:val="000000" w:themeColor="text1" w:themeTint="FF" w:themeShade="FF"/>
          <w:sz w:val="20"/>
          <w:szCs w:val="20"/>
          <w:lang w:val="en-US"/>
        </w:rPr>
        <w:t>They are</w:t>
      </w:r>
      <w:r w:rsidRPr="28B2B320" w:rsidR="53CBAD10">
        <w:rPr>
          <w:rFonts w:ascii="Times New Roman" w:hAnsi="Times New Roman" w:eastAsia="Times New Roman" w:cs="Times New Roman"/>
          <w:b w:val="0"/>
          <w:bCs w:val="0"/>
          <w:noProof w:val="0"/>
          <w:color w:val="000000" w:themeColor="text1" w:themeTint="FF" w:themeShade="FF"/>
          <w:sz w:val="20"/>
          <w:szCs w:val="20"/>
          <w:lang w:val="en-US"/>
        </w:rPr>
        <w:t xml:space="preserve"> also doing 11.2 million</w:t>
      </w:r>
      <w:r w:rsidRPr="28B2B320" w:rsidR="33C78C80">
        <w:rPr>
          <w:rFonts w:ascii="Times New Roman" w:hAnsi="Times New Roman" w:eastAsia="Times New Roman" w:cs="Times New Roman"/>
          <w:b w:val="0"/>
          <w:bCs w:val="0"/>
          <w:noProof w:val="0"/>
          <w:color w:val="000000" w:themeColor="text1" w:themeTint="FF" w:themeShade="FF"/>
          <w:sz w:val="20"/>
          <w:szCs w:val="20"/>
          <w:lang w:val="en-US"/>
        </w:rPr>
        <w:t xml:space="preserve"> backup power for our campus, so they have backup generators in isolated spots. They have a small one in the </w:t>
      </w:r>
      <w:r w:rsidRPr="28B2B320" w:rsidR="33C78C80">
        <w:rPr>
          <w:rFonts w:ascii="Times New Roman" w:hAnsi="Times New Roman" w:eastAsia="Times New Roman" w:cs="Times New Roman"/>
          <w:b w:val="1"/>
          <w:bCs w:val="1"/>
          <w:noProof w:val="0"/>
          <w:color w:val="000000" w:themeColor="text1" w:themeTint="FF" w:themeShade="FF"/>
          <w:sz w:val="20"/>
          <w:szCs w:val="20"/>
          <w:lang w:val="en-US"/>
        </w:rPr>
        <w:t>SURC</w:t>
      </w:r>
      <w:r w:rsidRPr="28B2B320" w:rsidR="05105AAB">
        <w:rPr>
          <w:rFonts w:ascii="Times New Roman" w:hAnsi="Times New Roman" w:eastAsia="Times New Roman" w:cs="Times New Roman"/>
          <w:b w:val="0"/>
          <w:bCs w:val="0"/>
          <w:noProof w:val="0"/>
          <w:color w:val="000000" w:themeColor="text1" w:themeTint="FF" w:themeShade="FF"/>
          <w:sz w:val="20"/>
          <w:szCs w:val="20"/>
          <w:lang w:val="en-US"/>
        </w:rPr>
        <w:t xml:space="preserve">, one for the </w:t>
      </w:r>
      <w:r w:rsidRPr="28B2B320" w:rsidR="05105AAB">
        <w:rPr>
          <w:rFonts w:ascii="Times New Roman" w:hAnsi="Times New Roman" w:eastAsia="Times New Roman" w:cs="Times New Roman"/>
          <w:b w:val="1"/>
          <w:bCs w:val="1"/>
          <w:noProof w:val="0"/>
          <w:color w:val="000000" w:themeColor="text1" w:themeTint="FF" w:themeShade="FF"/>
          <w:sz w:val="20"/>
          <w:szCs w:val="20"/>
          <w:lang w:val="en-US"/>
        </w:rPr>
        <w:t>Health Center</w:t>
      </w:r>
      <w:r w:rsidRPr="28B2B320" w:rsidR="05105AAB">
        <w:rPr>
          <w:rFonts w:ascii="Times New Roman" w:hAnsi="Times New Roman" w:eastAsia="Times New Roman" w:cs="Times New Roman"/>
          <w:b w:val="0"/>
          <w:bCs w:val="0"/>
          <w:noProof w:val="0"/>
          <w:color w:val="000000" w:themeColor="text1" w:themeTint="FF" w:themeShade="FF"/>
          <w:sz w:val="20"/>
          <w:szCs w:val="20"/>
          <w:lang w:val="en-US"/>
        </w:rPr>
        <w:t xml:space="preserve"> and some in the </w:t>
      </w:r>
      <w:r w:rsidRPr="28B2B320" w:rsidR="05105AAB">
        <w:rPr>
          <w:rFonts w:ascii="Times New Roman" w:hAnsi="Times New Roman" w:eastAsia="Times New Roman" w:cs="Times New Roman"/>
          <w:b w:val="1"/>
          <w:bCs w:val="1"/>
          <w:noProof w:val="0"/>
          <w:color w:val="000000" w:themeColor="text1" w:themeTint="FF" w:themeShade="FF"/>
          <w:sz w:val="20"/>
          <w:szCs w:val="20"/>
          <w:lang w:val="en-US"/>
        </w:rPr>
        <w:t>Yongwoo</w:t>
      </w:r>
      <w:r w:rsidRPr="28B2B320" w:rsidR="05105AAB">
        <w:rPr>
          <w:rFonts w:ascii="Times New Roman" w:hAnsi="Times New Roman" w:eastAsia="Times New Roman" w:cs="Times New Roman"/>
          <w:b w:val="0"/>
          <w:bCs w:val="0"/>
          <w:noProof w:val="0"/>
          <w:color w:val="000000" w:themeColor="text1" w:themeTint="FF" w:themeShade="FF"/>
          <w:sz w:val="20"/>
          <w:szCs w:val="20"/>
          <w:lang w:val="en-US"/>
        </w:rPr>
        <w:t xml:space="preserve"> building but nothing universal. If </w:t>
      </w:r>
      <w:r w:rsidRPr="28B2B320" w:rsidR="62572182">
        <w:rPr>
          <w:rFonts w:ascii="Times New Roman" w:hAnsi="Times New Roman" w:eastAsia="Times New Roman" w:cs="Times New Roman"/>
          <w:b w:val="0"/>
          <w:bCs w:val="0"/>
          <w:noProof w:val="0"/>
          <w:color w:val="000000" w:themeColor="text1" w:themeTint="FF" w:themeShade="FF"/>
          <w:sz w:val="20"/>
          <w:szCs w:val="20"/>
          <w:lang w:val="en-US"/>
        </w:rPr>
        <w:t>we have</w:t>
      </w:r>
      <w:r w:rsidRPr="28B2B320" w:rsidR="05105AAB">
        <w:rPr>
          <w:rFonts w:ascii="Times New Roman" w:hAnsi="Times New Roman" w:eastAsia="Times New Roman" w:cs="Times New Roman"/>
          <w:b w:val="0"/>
          <w:bCs w:val="0"/>
          <w:noProof w:val="0"/>
          <w:color w:val="000000" w:themeColor="text1" w:themeTint="FF" w:themeShade="FF"/>
          <w:sz w:val="20"/>
          <w:szCs w:val="20"/>
          <w:lang w:val="en-US"/>
        </w:rPr>
        <w:t xml:space="preserve"> a massive </w:t>
      </w:r>
      <w:r w:rsidRPr="28B2B320" w:rsidR="17348775">
        <w:rPr>
          <w:rFonts w:ascii="Times New Roman" w:hAnsi="Times New Roman" w:eastAsia="Times New Roman" w:cs="Times New Roman"/>
          <w:b w:val="0"/>
          <w:bCs w:val="0"/>
          <w:noProof w:val="0"/>
          <w:color w:val="000000" w:themeColor="text1" w:themeTint="FF" w:themeShade="FF"/>
          <w:sz w:val="20"/>
          <w:szCs w:val="20"/>
          <w:lang w:val="en-US"/>
        </w:rPr>
        <w:t>snowstorm</w:t>
      </w:r>
      <w:r w:rsidRPr="28B2B320" w:rsidR="05105AAB">
        <w:rPr>
          <w:rFonts w:ascii="Times New Roman" w:hAnsi="Times New Roman" w:eastAsia="Times New Roman" w:cs="Times New Roman"/>
          <w:b w:val="0"/>
          <w:bCs w:val="0"/>
          <w:noProof w:val="0"/>
          <w:color w:val="000000" w:themeColor="text1" w:themeTint="FF" w:themeShade="FF"/>
          <w:sz w:val="20"/>
          <w:szCs w:val="20"/>
          <w:lang w:val="en-US"/>
        </w:rPr>
        <w:t xml:space="preserve"> that cuts off the power to the university</w:t>
      </w:r>
      <w:r w:rsidRPr="28B2B320" w:rsidR="33ADD206">
        <w:rPr>
          <w:rFonts w:ascii="Times New Roman" w:hAnsi="Times New Roman" w:eastAsia="Times New Roman" w:cs="Times New Roman"/>
          <w:b w:val="0"/>
          <w:bCs w:val="0"/>
          <w:noProof w:val="0"/>
          <w:color w:val="000000" w:themeColor="text1" w:themeTint="FF" w:themeShade="FF"/>
          <w:sz w:val="20"/>
          <w:szCs w:val="20"/>
          <w:lang w:val="en-US"/>
        </w:rPr>
        <w:t xml:space="preserve"> for say a three-day period, we have enough power to some buildings, but not all. The intention is that </w:t>
      </w:r>
      <w:r w:rsidRPr="28B2B320" w:rsidR="681E5845">
        <w:rPr>
          <w:rFonts w:ascii="Times New Roman" w:hAnsi="Times New Roman" w:eastAsia="Times New Roman" w:cs="Times New Roman"/>
          <w:b w:val="0"/>
          <w:bCs w:val="0"/>
          <w:noProof w:val="0"/>
          <w:color w:val="000000" w:themeColor="text1" w:themeTint="FF" w:themeShade="FF"/>
          <w:sz w:val="20"/>
          <w:szCs w:val="20"/>
          <w:lang w:val="en-US"/>
        </w:rPr>
        <w:t>we would</w:t>
      </w:r>
      <w:r w:rsidRPr="28B2B320" w:rsidR="33ADD206">
        <w:rPr>
          <w:rFonts w:ascii="Times New Roman" w:hAnsi="Times New Roman" w:eastAsia="Times New Roman" w:cs="Times New Roman"/>
          <w:b w:val="0"/>
          <w:bCs w:val="0"/>
          <w:noProof w:val="0"/>
          <w:color w:val="000000" w:themeColor="text1" w:themeTint="FF" w:themeShade="FF"/>
          <w:sz w:val="20"/>
          <w:szCs w:val="20"/>
          <w:lang w:val="en-US"/>
        </w:rPr>
        <w:t xml:space="preserve"> be self-sufficient</w:t>
      </w:r>
      <w:r w:rsidRPr="28B2B320" w:rsidR="664631F9">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705A8A99">
        <w:rPr>
          <w:rFonts w:ascii="Times New Roman" w:hAnsi="Times New Roman" w:eastAsia="Times New Roman" w:cs="Times New Roman"/>
          <w:b w:val="0"/>
          <w:bCs w:val="0"/>
          <w:noProof w:val="0"/>
          <w:color w:val="000000" w:themeColor="text1" w:themeTint="FF" w:themeShade="FF"/>
          <w:sz w:val="20"/>
          <w:szCs w:val="20"/>
          <w:lang w:val="en-US"/>
        </w:rPr>
        <w:t>They will</w:t>
      </w:r>
      <w:r w:rsidRPr="28B2B320" w:rsidR="0716E430">
        <w:rPr>
          <w:rFonts w:ascii="Times New Roman" w:hAnsi="Times New Roman" w:eastAsia="Times New Roman" w:cs="Times New Roman"/>
          <w:b w:val="0"/>
          <w:bCs w:val="0"/>
          <w:noProof w:val="0"/>
          <w:color w:val="000000" w:themeColor="text1" w:themeTint="FF" w:themeShade="FF"/>
          <w:sz w:val="20"/>
          <w:szCs w:val="20"/>
          <w:lang w:val="en-US"/>
        </w:rPr>
        <w:t xml:space="preserve"> be providing 6 megawatts of backup power to our university, which is about what we </w:t>
      </w:r>
      <w:r w:rsidRPr="28B2B320" w:rsidR="45840257">
        <w:rPr>
          <w:rFonts w:ascii="Times New Roman" w:hAnsi="Times New Roman" w:eastAsia="Times New Roman" w:cs="Times New Roman"/>
          <w:b w:val="0"/>
          <w:bCs w:val="0"/>
          <w:noProof w:val="0"/>
          <w:color w:val="000000" w:themeColor="text1" w:themeTint="FF" w:themeShade="FF"/>
          <w:sz w:val="20"/>
          <w:szCs w:val="20"/>
          <w:lang w:val="en-US"/>
        </w:rPr>
        <w:t>are running</w:t>
      </w:r>
      <w:r w:rsidRPr="28B2B320" w:rsidR="0716E430">
        <w:rPr>
          <w:rFonts w:ascii="Times New Roman" w:hAnsi="Times New Roman" w:eastAsia="Times New Roman" w:cs="Times New Roman"/>
          <w:b w:val="0"/>
          <w:bCs w:val="0"/>
          <w:noProof w:val="0"/>
          <w:color w:val="000000" w:themeColor="text1" w:themeTint="FF" w:themeShade="FF"/>
          <w:sz w:val="20"/>
          <w:szCs w:val="20"/>
          <w:lang w:val="en-US"/>
        </w:rPr>
        <w:t xml:space="preserve"> on right now. Beyond that, they also have $16.4 million associated with </w:t>
      </w:r>
      <w:r w:rsidRPr="28B2B320" w:rsidR="0716E430">
        <w:rPr>
          <w:rFonts w:ascii="Times New Roman" w:hAnsi="Times New Roman" w:eastAsia="Times New Roman" w:cs="Times New Roman"/>
          <w:b w:val="1"/>
          <w:bCs w:val="1"/>
          <w:noProof w:val="0"/>
          <w:color w:val="000000" w:themeColor="text1" w:themeTint="FF" w:themeShade="FF"/>
          <w:sz w:val="20"/>
          <w:szCs w:val="20"/>
          <w:lang w:val="en-US"/>
        </w:rPr>
        <w:t>Geo Eco</w:t>
      </w:r>
      <w:r w:rsidRPr="28B2B320" w:rsidR="0FE66767">
        <w:rPr>
          <w:rFonts w:ascii="Times New Roman" w:hAnsi="Times New Roman" w:eastAsia="Times New Roman" w:cs="Times New Roman"/>
          <w:b w:val="1"/>
          <w:bCs w:val="1"/>
          <w:noProof w:val="0"/>
          <w:color w:val="000000" w:themeColor="text1" w:themeTint="FF" w:themeShade="FF"/>
          <w:sz w:val="20"/>
          <w:szCs w:val="20"/>
          <w:lang w:val="en-US"/>
        </w:rPr>
        <w:t xml:space="preserve"> </w:t>
      </w:r>
      <w:r w:rsidRPr="28B2B320" w:rsidR="2F9B4D41">
        <w:rPr>
          <w:rFonts w:ascii="Times New Roman" w:hAnsi="Times New Roman" w:eastAsia="Times New Roman" w:cs="Times New Roman"/>
          <w:b w:val="1"/>
          <w:bCs w:val="1"/>
          <w:noProof w:val="0"/>
          <w:color w:val="000000" w:themeColor="text1" w:themeTint="FF" w:themeShade="FF"/>
          <w:sz w:val="20"/>
          <w:szCs w:val="20"/>
          <w:lang w:val="en-US"/>
        </w:rPr>
        <w:t>Two</w:t>
      </w:r>
      <w:r w:rsidRPr="28B2B320" w:rsidR="0FE66767">
        <w:rPr>
          <w:rFonts w:ascii="Times New Roman" w:hAnsi="Times New Roman" w:eastAsia="Times New Roman" w:cs="Times New Roman"/>
          <w:b w:val="0"/>
          <w:bCs w:val="0"/>
          <w:noProof w:val="0"/>
          <w:color w:val="000000" w:themeColor="text1" w:themeTint="FF" w:themeShade="FF"/>
          <w:sz w:val="20"/>
          <w:szCs w:val="20"/>
          <w:lang w:val="en-US"/>
        </w:rPr>
        <w:t xml:space="preserve">, which is our second geothermal facility. The little square building being built on the corner of </w:t>
      </w:r>
      <w:r w:rsidRPr="28B2B320" w:rsidR="0FE66767">
        <w:rPr>
          <w:rFonts w:ascii="Times New Roman" w:hAnsi="Times New Roman" w:eastAsia="Times New Roman" w:cs="Times New Roman"/>
          <w:b w:val="1"/>
          <w:bCs w:val="1"/>
          <w:noProof w:val="0"/>
          <w:color w:val="000000" w:themeColor="text1" w:themeTint="FF" w:themeShade="FF"/>
          <w:sz w:val="20"/>
          <w:szCs w:val="20"/>
          <w:lang w:val="en-US"/>
        </w:rPr>
        <w:t>Walnut and 18</w:t>
      </w:r>
      <w:r w:rsidRPr="28B2B320" w:rsidR="0FE66767">
        <w:rPr>
          <w:rFonts w:ascii="Times New Roman" w:hAnsi="Times New Roman" w:eastAsia="Times New Roman" w:cs="Times New Roman"/>
          <w:b w:val="1"/>
          <w:bCs w:val="1"/>
          <w:noProof w:val="0"/>
          <w:color w:val="000000" w:themeColor="text1" w:themeTint="FF" w:themeShade="FF"/>
          <w:sz w:val="20"/>
          <w:szCs w:val="20"/>
          <w:vertAlign w:val="superscript"/>
          <w:lang w:val="en-US"/>
        </w:rPr>
        <w:t>th</w:t>
      </w:r>
      <w:r w:rsidRPr="28B2B320" w:rsidR="0FE66767">
        <w:rPr>
          <w:rFonts w:ascii="Times New Roman" w:hAnsi="Times New Roman" w:eastAsia="Times New Roman" w:cs="Times New Roman"/>
          <w:b w:val="1"/>
          <w:bCs w:val="1"/>
          <w:noProof w:val="0"/>
          <w:color w:val="000000" w:themeColor="text1" w:themeTint="FF" w:themeShade="FF"/>
          <w:sz w:val="20"/>
          <w:szCs w:val="20"/>
          <w:lang w:val="en-US"/>
        </w:rPr>
        <w:t xml:space="preserve"> </w:t>
      </w:r>
      <w:r w:rsidRPr="28B2B320" w:rsidR="0FE66767">
        <w:rPr>
          <w:rFonts w:ascii="Times New Roman" w:hAnsi="Times New Roman" w:eastAsia="Times New Roman" w:cs="Times New Roman"/>
          <w:b w:val="0"/>
          <w:bCs w:val="0"/>
          <w:noProof w:val="0"/>
          <w:color w:val="000000" w:themeColor="text1" w:themeTint="FF" w:themeShade="FF"/>
          <w:sz w:val="20"/>
          <w:szCs w:val="20"/>
          <w:lang w:val="en-US"/>
        </w:rPr>
        <w:t>is</w:t>
      </w:r>
      <w:r w:rsidRPr="28B2B320" w:rsidR="0FE66767">
        <w:rPr>
          <w:rFonts w:ascii="Times New Roman" w:hAnsi="Times New Roman" w:eastAsia="Times New Roman" w:cs="Times New Roman"/>
          <w:b w:val="1"/>
          <w:bCs w:val="1"/>
          <w:noProof w:val="0"/>
          <w:color w:val="000000" w:themeColor="text1" w:themeTint="FF" w:themeShade="FF"/>
          <w:sz w:val="20"/>
          <w:szCs w:val="20"/>
          <w:lang w:val="en-US"/>
        </w:rPr>
        <w:t xml:space="preserve"> Geo Eco One</w:t>
      </w:r>
      <w:r w:rsidRPr="28B2B320" w:rsidR="0FE66767">
        <w:rPr>
          <w:rFonts w:ascii="Times New Roman" w:hAnsi="Times New Roman" w:eastAsia="Times New Roman" w:cs="Times New Roman"/>
          <w:b w:val="0"/>
          <w:bCs w:val="0"/>
          <w:noProof w:val="0"/>
          <w:color w:val="000000" w:themeColor="text1" w:themeTint="FF" w:themeShade="FF"/>
          <w:sz w:val="20"/>
          <w:szCs w:val="20"/>
          <w:lang w:val="en-US"/>
        </w:rPr>
        <w:t>.</w:t>
      </w:r>
      <w:r w:rsidRPr="28B2B320" w:rsidR="744B2F8B">
        <w:rPr>
          <w:rFonts w:ascii="Times New Roman" w:hAnsi="Times New Roman" w:eastAsia="Times New Roman" w:cs="Times New Roman"/>
          <w:b w:val="0"/>
          <w:bCs w:val="0"/>
          <w:noProof w:val="0"/>
          <w:color w:val="000000" w:themeColor="text1" w:themeTint="FF" w:themeShade="FF"/>
          <w:sz w:val="20"/>
          <w:szCs w:val="20"/>
          <w:lang w:val="en-US"/>
        </w:rPr>
        <w:t xml:space="preserve"> That building will be used to house our heat exchangers and </w:t>
      </w:r>
      <w:bookmarkStart w:name="_Int_xeqdcTKk" w:id="1475299739"/>
      <w:r w:rsidRPr="28B2B320" w:rsidR="744B2F8B">
        <w:rPr>
          <w:rFonts w:ascii="Times New Roman" w:hAnsi="Times New Roman" w:eastAsia="Times New Roman" w:cs="Times New Roman"/>
          <w:b w:val="0"/>
          <w:bCs w:val="0"/>
          <w:noProof w:val="0"/>
          <w:color w:val="000000" w:themeColor="text1" w:themeTint="FF" w:themeShade="FF"/>
          <w:sz w:val="20"/>
          <w:szCs w:val="20"/>
          <w:lang w:val="en-US"/>
        </w:rPr>
        <w:t>essentially teach</w:t>
      </w:r>
      <w:bookmarkEnd w:id="1475299739"/>
      <w:r w:rsidRPr="28B2B320" w:rsidR="744B2F8B">
        <w:rPr>
          <w:rFonts w:ascii="Times New Roman" w:hAnsi="Times New Roman" w:eastAsia="Times New Roman" w:cs="Times New Roman"/>
          <w:b w:val="0"/>
          <w:bCs w:val="0"/>
          <w:noProof w:val="0"/>
          <w:color w:val="000000" w:themeColor="text1" w:themeTint="FF" w:themeShade="FF"/>
          <w:sz w:val="20"/>
          <w:szCs w:val="20"/>
          <w:lang w:val="en-US"/>
        </w:rPr>
        <w:t xml:space="preserve"> people how </w:t>
      </w:r>
      <w:r w:rsidRPr="28B2B320" w:rsidR="29FFF4DD">
        <w:rPr>
          <w:rFonts w:ascii="Times New Roman" w:hAnsi="Times New Roman" w:eastAsia="Times New Roman" w:cs="Times New Roman"/>
          <w:b w:val="0"/>
          <w:bCs w:val="0"/>
          <w:noProof w:val="0"/>
          <w:color w:val="000000" w:themeColor="text1" w:themeTint="FF" w:themeShade="FF"/>
          <w:sz w:val="20"/>
          <w:szCs w:val="20"/>
          <w:lang w:val="en-US"/>
        </w:rPr>
        <w:t xml:space="preserve">geothermal works. </w:t>
      </w:r>
      <w:r w:rsidRPr="28B2B320" w:rsidR="30E4F4D5">
        <w:rPr>
          <w:rFonts w:ascii="Times New Roman" w:hAnsi="Times New Roman" w:eastAsia="Times New Roman" w:cs="Times New Roman"/>
          <w:b w:val="0"/>
          <w:bCs w:val="0"/>
          <w:noProof w:val="0"/>
          <w:color w:val="000000" w:themeColor="text1" w:themeTint="FF" w:themeShade="FF"/>
          <w:sz w:val="20"/>
          <w:szCs w:val="20"/>
          <w:lang w:val="en-US"/>
        </w:rPr>
        <w:t xml:space="preserve">The second one will be where the old data center was torn down, and so </w:t>
      </w:r>
      <w:r w:rsidRPr="28B2B320" w:rsidR="705A8A99">
        <w:rPr>
          <w:rFonts w:ascii="Times New Roman" w:hAnsi="Times New Roman" w:eastAsia="Times New Roman" w:cs="Times New Roman"/>
          <w:b w:val="0"/>
          <w:bCs w:val="0"/>
          <w:noProof w:val="0"/>
          <w:color w:val="000000" w:themeColor="text1" w:themeTint="FF" w:themeShade="FF"/>
          <w:sz w:val="20"/>
          <w:szCs w:val="20"/>
          <w:lang w:val="en-US"/>
        </w:rPr>
        <w:t>that will</w:t>
      </w:r>
      <w:r w:rsidRPr="28B2B320" w:rsidR="30E4F4D5">
        <w:rPr>
          <w:rFonts w:ascii="Times New Roman" w:hAnsi="Times New Roman" w:eastAsia="Times New Roman" w:cs="Times New Roman"/>
          <w:b w:val="0"/>
          <w:bCs w:val="0"/>
          <w:noProof w:val="0"/>
          <w:color w:val="000000" w:themeColor="text1" w:themeTint="FF" w:themeShade="FF"/>
          <w:sz w:val="20"/>
          <w:szCs w:val="20"/>
          <w:lang w:val="en-US"/>
        </w:rPr>
        <w:t xml:space="preserve"> be where </w:t>
      </w:r>
      <w:r w:rsidRPr="28B2B320" w:rsidR="30E4F4D5">
        <w:rPr>
          <w:rFonts w:ascii="Times New Roman" w:hAnsi="Times New Roman" w:eastAsia="Times New Roman" w:cs="Times New Roman"/>
          <w:b w:val="1"/>
          <w:bCs w:val="1"/>
          <w:noProof w:val="0"/>
          <w:color w:val="000000" w:themeColor="text1" w:themeTint="FF" w:themeShade="FF"/>
          <w:sz w:val="20"/>
          <w:szCs w:val="20"/>
          <w:lang w:val="en-US"/>
        </w:rPr>
        <w:t>Geo Eco Two</w:t>
      </w:r>
      <w:r w:rsidRPr="28B2B320" w:rsidR="30E4F4D5">
        <w:rPr>
          <w:rFonts w:ascii="Times New Roman" w:hAnsi="Times New Roman" w:eastAsia="Times New Roman" w:cs="Times New Roman"/>
          <w:b w:val="0"/>
          <w:bCs w:val="0"/>
          <w:noProof w:val="0"/>
          <w:color w:val="000000" w:themeColor="text1" w:themeTint="FF" w:themeShade="FF"/>
          <w:sz w:val="20"/>
          <w:szCs w:val="20"/>
          <w:lang w:val="en-US"/>
        </w:rPr>
        <w:t xml:space="preserve"> is at. Beyond that, they have various minor works projects</w:t>
      </w:r>
      <w:r w:rsidRPr="28B2B320" w:rsidR="213DA25F">
        <w:rPr>
          <w:rFonts w:ascii="Times New Roman" w:hAnsi="Times New Roman" w:eastAsia="Times New Roman" w:cs="Times New Roman"/>
          <w:b w:val="0"/>
          <w:bCs w:val="0"/>
          <w:noProof w:val="0"/>
          <w:color w:val="000000" w:themeColor="text1" w:themeTint="FF" w:themeShade="FF"/>
          <w:sz w:val="20"/>
          <w:szCs w:val="20"/>
          <w:lang w:val="en-US"/>
        </w:rPr>
        <w:t xml:space="preserve"> that scale up from $10 thousand to $1 million, which is a </w:t>
      </w:r>
      <w:r w:rsidRPr="28B2B320" w:rsidR="213DA25F">
        <w:rPr>
          <w:rFonts w:ascii="Times New Roman" w:hAnsi="Times New Roman" w:eastAsia="Times New Roman" w:cs="Times New Roman"/>
          <w:b w:val="1"/>
          <w:bCs w:val="1"/>
          <w:noProof w:val="0"/>
          <w:color w:val="000000" w:themeColor="text1" w:themeTint="FF" w:themeShade="FF"/>
          <w:sz w:val="20"/>
          <w:szCs w:val="20"/>
          <w:lang w:val="en-US"/>
        </w:rPr>
        <w:t>Samuelson</w:t>
      </w:r>
      <w:r w:rsidRPr="28B2B320" w:rsidR="213DA25F">
        <w:rPr>
          <w:rFonts w:ascii="Times New Roman" w:hAnsi="Times New Roman" w:eastAsia="Times New Roman" w:cs="Times New Roman"/>
          <w:b w:val="0"/>
          <w:bCs w:val="0"/>
          <w:noProof w:val="0"/>
          <w:color w:val="000000" w:themeColor="text1" w:themeTint="FF" w:themeShade="FF"/>
          <w:sz w:val="20"/>
          <w:szCs w:val="20"/>
          <w:lang w:val="en-US"/>
        </w:rPr>
        <w:t xml:space="preserve"> air handler unit replacement</w:t>
      </w:r>
      <w:r w:rsidRPr="28B2B320" w:rsidR="4DFB58D1">
        <w:rPr>
          <w:rFonts w:ascii="Times New Roman" w:hAnsi="Times New Roman" w:eastAsia="Times New Roman" w:cs="Times New Roman"/>
          <w:b w:val="0"/>
          <w:bCs w:val="0"/>
          <w:noProof w:val="0"/>
          <w:color w:val="000000" w:themeColor="text1" w:themeTint="FF" w:themeShade="FF"/>
          <w:sz w:val="20"/>
          <w:szCs w:val="20"/>
          <w:lang w:val="en-US"/>
        </w:rPr>
        <w:t xml:space="preserve"> that </w:t>
      </w:r>
      <w:r w:rsidRPr="28B2B320" w:rsidR="086DA50F">
        <w:rPr>
          <w:rFonts w:ascii="Times New Roman" w:hAnsi="Times New Roman" w:eastAsia="Times New Roman" w:cs="Times New Roman"/>
          <w:b w:val="0"/>
          <w:bCs w:val="0"/>
          <w:noProof w:val="0"/>
          <w:color w:val="000000" w:themeColor="text1" w:themeTint="FF" w:themeShade="FF"/>
          <w:sz w:val="20"/>
          <w:szCs w:val="20"/>
          <w:lang w:val="en-US"/>
        </w:rPr>
        <w:t>they are</w:t>
      </w:r>
      <w:r w:rsidRPr="28B2B320" w:rsidR="4DFB58D1">
        <w:rPr>
          <w:rFonts w:ascii="Times New Roman" w:hAnsi="Times New Roman" w:eastAsia="Times New Roman" w:cs="Times New Roman"/>
          <w:b w:val="0"/>
          <w:bCs w:val="0"/>
          <w:noProof w:val="0"/>
          <w:color w:val="000000" w:themeColor="text1" w:themeTint="FF" w:themeShade="FF"/>
          <w:sz w:val="20"/>
          <w:szCs w:val="20"/>
          <w:lang w:val="en-US"/>
        </w:rPr>
        <w:t xml:space="preserve"> currently </w:t>
      </w:r>
      <w:r w:rsidRPr="28B2B320" w:rsidR="4DFB58D1">
        <w:rPr>
          <w:rFonts w:ascii="Times New Roman" w:hAnsi="Times New Roman" w:eastAsia="Times New Roman" w:cs="Times New Roman"/>
          <w:b w:val="0"/>
          <w:bCs w:val="0"/>
          <w:noProof w:val="0"/>
          <w:color w:val="000000" w:themeColor="text1" w:themeTint="FF" w:themeShade="FF"/>
          <w:sz w:val="20"/>
          <w:szCs w:val="20"/>
          <w:lang w:val="en-US"/>
        </w:rPr>
        <w:t>in the process of.</w:t>
      </w:r>
      <w:r w:rsidRPr="28B2B320" w:rsidR="4DFB58D1">
        <w:rPr>
          <w:rFonts w:ascii="Times New Roman" w:hAnsi="Times New Roman" w:eastAsia="Times New Roman" w:cs="Times New Roman"/>
          <w:b w:val="0"/>
          <w:bCs w:val="0"/>
          <w:noProof w:val="0"/>
          <w:color w:val="000000" w:themeColor="text1" w:themeTint="FF" w:themeShade="FF"/>
          <w:sz w:val="20"/>
          <w:szCs w:val="20"/>
          <w:lang w:val="en-US"/>
        </w:rPr>
        <w:t xml:space="preserve"> For the future, they have one supplemental </w:t>
      </w:r>
      <w:r w:rsidRPr="28B2B320" w:rsidR="37F3A2CB">
        <w:rPr>
          <w:rFonts w:ascii="Times New Roman" w:hAnsi="Times New Roman" w:eastAsia="Times New Roman" w:cs="Times New Roman"/>
          <w:b w:val="0"/>
          <w:bCs w:val="0"/>
          <w:noProof w:val="0"/>
          <w:color w:val="000000" w:themeColor="text1" w:themeTint="FF" w:themeShade="FF"/>
          <w:sz w:val="20"/>
          <w:szCs w:val="20"/>
          <w:lang w:val="en-US"/>
        </w:rPr>
        <w:t>request</w:t>
      </w:r>
      <w:r w:rsidRPr="28B2B320" w:rsidR="4DFB58D1">
        <w:rPr>
          <w:rFonts w:ascii="Times New Roman" w:hAnsi="Times New Roman" w:eastAsia="Times New Roman" w:cs="Times New Roman"/>
          <w:b w:val="0"/>
          <w:bCs w:val="0"/>
          <w:noProof w:val="0"/>
          <w:color w:val="000000" w:themeColor="text1" w:themeTint="FF" w:themeShade="FF"/>
          <w:sz w:val="20"/>
          <w:szCs w:val="20"/>
          <w:lang w:val="en-US"/>
        </w:rPr>
        <w:t xml:space="preserve"> right now for $1.5 million to replace </w:t>
      </w:r>
      <w:r w:rsidRPr="28B2B320" w:rsidR="4DFB58D1">
        <w:rPr>
          <w:rFonts w:ascii="Times New Roman" w:hAnsi="Times New Roman" w:eastAsia="Times New Roman" w:cs="Times New Roman"/>
          <w:b w:val="1"/>
          <w:bCs w:val="1"/>
          <w:noProof w:val="0"/>
          <w:color w:val="000000" w:themeColor="text1" w:themeTint="FF" w:themeShade="FF"/>
          <w:sz w:val="20"/>
          <w:szCs w:val="20"/>
          <w:lang w:val="en-US"/>
        </w:rPr>
        <w:t>Feeder #14</w:t>
      </w:r>
      <w:r w:rsidRPr="28B2B320" w:rsidR="4DFB58D1">
        <w:rPr>
          <w:rFonts w:ascii="Times New Roman" w:hAnsi="Times New Roman" w:eastAsia="Times New Roman" w:cs="Times New Roman"/>
          <w:b w:val="0"/>
          <w:bCs w:val="0"/>
          <w:noProof w:val="0"/>
          <w:color w:val="000000" w:themeColor="text1" w:themeTint="FF" w:themeShade="FF"/>
          <w:sz w:val="20"/>
          <w:szCs w:val="20"/>
          <w:lang w:val="en-US"/>
        </w:rPr>
        <w:t>. That is an electric feeder that goes from subs</w:t>
      </w:r>
      <w:r w:rsidRPr="28B2B320" w:rsidR="7E00EE9B">
        <w:rPr>
          <w:rFonts w:ascii="Times New Roman" w:hAnsi="Times New Roman" w:eastAsia="Times New Roman" w:cs="Times New Roman"/>
          <w:b w:val="0"/>
          <w:bCs w:val="0"/>
          <w:noProof w:val="0"/>
          <w:color w:val="000000" w:themeColor="text1" w:themeTint="FF" w:themeShade="FF"/>
          <w:sz w:val="20"/>
          <w:szCs w:val="20"/>
          <w:lang w:val="en-US"/>
        </w:rPr>
        <w:t xml:space="preserve">tation one on the east end of </w:t>
      </w:r>
      <w:r w:rsidRPr="28B2B320" w:rsidR="7E00EE9B">
        <w:rPr>
          <w:rFonts w:ascii="Times New Roman" w:hAnsi="Times New Roman" w:eastAsia="Times New Roman" w:cs="Times New Roman"/>
          <w:b w:val="1"/>
          <w:bCs w:val="1"/>
          <w:noProof w:val="0"/>
          <w:color w:val="000000" w:themeColor="text1" w:themeTint="FF" w:themeShade="FF"/>
          <w:sz w:val="20"/>
          <w:szCs w:val="20"/>
          <w:lang w:val="en-US"/>
        </w:rPr>
        <w:t>Black Hall</w:t>
      </w:r>
      <w:r w:rsidRPr="28B2B320" w:rsidR="7E00EE9B">
        <w:rPr>
          <w:rFonts w:ascii="Times New Roman" w:hAnsi="Times New Roman" w:eastAsia="Times New Roman" w:cs="Times New Roman"/>
          <w:b w:val="0"/>
          <w:bCs w:val="0"/>
          <w:noProof w:val="0"/>
          <w:color w:val="000000" w:themeColor="text1" w:themeTint="FF" w:themeShade="FF"/>
          <w:sz w:val="20"/>
          <w:szCs w:val="20"/>
          <w:lang w:val="en-US"/>
        </w:rPr>
        <w:t xml:space="preserve"> going towards </w:t>
      </w:r>
      <w:r w:rsidRPr="28B2B320" w:rsidR="7E00EE9B">
        <w:rPr>
          <w:rFonts w:ascii="Times New Roman" w:hAnsi="Times New Roman" w:eastAsia="Times New Roman" w:cs="Times New Roman"/>
          <w:b w:val="1"/>
          <w:bCs w:val="1"/>
          <w:noProof w:val="0"/>
          <w:color w:val="000000" w:themeColor="text1" w:themeTint="FF" w:themeShade="FF"/>
          <w:sz w:val="20"/>
          <w:szCs w:val="20"/>
          <w:lang w:val="en-US"/>
        </w:rPr>
        <w:t>Samuelson</w:t>
      </w:r>
      <w:r w:rsidRPr="28B2B320" w:rsidR="7E00EE9B">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086DA50F">
        <w:rPr>
          <w:rFonts w:ascii="Times New Roman" w:hAnsi="Times New Roman" w:eastAsia="Times New Roman" w:cs="Times New Roman"/>
          <w:b w:val="0"/>
          <w:bCs w:val="0"/>
          <w:noProof w:val="0"/>
          <w:color w:val="000000" w:themeColor="text1" w:themeTint="FF" w:themeShade="FF"/>
          <w:sz w:val="20"/>
          <w:szCs w:val="20"/>
          <w:lang w:val="en-US"/>
        </w:rPr>
        <w:t>They are</w:t>
      </w:r>
      <w:r w:rsidRPr="28B2B320" w:rsidR="7E00EE9B">
        <w:rPr>
          <w:rFonts w:ascii="Times New Roman" w:hAnsi="Times New Roman" w:eastAsia="Times New Roman" w:cs="Times New Roman"/>
          <w:b w:val="0"/>
          <w:bCs w:val="0"/>
          <w:noProof w:val="0"/>
          <w:color w:val="000000" w:themeColor="text1" w:themeTint="FF" w:themeShade="FF"/>
          <w:sz w:val="20"/>
          <w:szCs w:val="20"/>
          <w:lang w:val="en-US"/>
        </w:rPr>
        <w:t xml:space="preserve"> replacing it because it is 30 years old and that is </w:t>
      </w:r>
      <w:r w:rsidRPr="28B2B320" w:rsidR="01D8FDAC">
        <w:rPr>
          <w:rFonts w:ascii="Times New Roman" w:hAnsi="Times New Roman" w:eastAsia="Times New Roman" w:cs="Times New Roman"/>
          <w:b w:val="0"/>
          <w:bCs w:val="0"/>
          <w:noProof w:val="0"/>
          <w:color w:val="000000" w:themeColor="text1" w:themeTint="FF" w:themeShade="FF"/>
          <w:sz w:val="20"/>
          <w:szCs w:val="20"/>
          <w:lang w:val="en-US"/>
        </w:rPr>
        <w:t>the</w:t>
      </w:r>
      <w:r w:rsidRPr="28B2B320" w:rsidR="7E00EE9B">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1147778D">
        <w:rPr>
          <w:rFonts w:ascii="Times New Roman" w:hAnsi="Times New Roman" w:eastAsia="Times New Roman" w:cs="Times New Roman"/>
          <w:b w:val="0"/>
          <w:bCs w:val="0"/>
          <w:noProof w:val="0"/>
          <w:color w:val="000000" w:themeColor="text1" w:themeTint="FF" w:themeShade="FF"/>
          <w:sz w:val="20"/>
          <w:szCs w:val="20"/>
          <w:lang w:val="en-US"/>
        </w:rPr>
        <w:t>lifespan</w:t>
      </w:r>
      <w:r w:rsidRPr="28B2B320" w:rsidR="7E00EE9B">
        <w:rPr>
          <w:rFonts w:ascii="Times New Roman" w:hAnsi="Times New Roman" w:eastAsia="Times New Roman" w:cs="Times New Roman"/>
          <w:b w:val="0"/>
          <w:bCs w:val="0"/>
          <w:noProof w:val="0"/>
          <w:color w:val="000000" w:themeColor="text1" w:themeTint="FF" w:themeShade="FF"/>
          <w:sz w:val="20"/>
          <w:szCs w:val="20"/>
          <w:lang w:val="en-US"/>
        </w:rPr>
        <w:t xml:space="preserve"> for electrical </w:t>
      </w:r>
      <w:r w:rsidRPr="28B2B320" w:rsidR="2ED6177C">
        <w:rPr>
          <w:rFonts w:ascii="Times New Roman" w:hAnsi="Times New Roman" w:eastAsia="Times New Roman" w:cs="Times New Roman"/>
          <w:b w:val="0"/>
          <w:bCs w:val="0"/>
          <w:noProof w:val="0"/>
          <w:color w:val="000000" w:themeColor="text1" w:themeTint="FF" w:themeShade="FF"/>
          <w:sz w:val="20"/>
          <w:szCs w:val="20"/>
          <w:lang w:val="en-US"/>
        </w:rPr>
        <w:t xml:space="preserve">feeders. </w:t>
      </w:r>
      <w:r w:rsidRPr="28B2B320" w:rsidR="570F2DF8">
        <w:rPr>
          <w:rFonts w:ascii="Times New Roman" w:hAnsi="Times New Roman" w:eastAsia="Times New Roman" w:cs="Times New Roman"/>
          <w:b w:val="0"/>
          <w:bCs w:val="0"/>
          <w:noProof w:val="0"/>
          <w:color w:val="000000" w:themeColor="text1" w:themeTint="FF" w:themeShade="FF"/>
          <w:sz w:val="20"/>
          <w:szCs w:val="20"/>
          <w:lang w:val="en-US"/>
        </w:rPr>
        <w:t xml:space="preserve">For the future, </w:t>
      </w:r>
      <w:r w:rsidRPr="28B2B320" w:rsidR="67F71BEA">
        <w:rPr>
          <w:rFonts w:ascii="Times New Roman" w:hAnsi="Times New Roman" w:eastAsia="Times New Roman" w:cs="Times New Roman"/>
          <w:b w:val="0"/>
          <w:bCs w:val="0"/>
          <w:noProof w:val="0"/>
          <w:color w:val="000000" w:themeColor="text1" w:themeTint="FF" w:themeShade="FF"/>
          <w:sz w:val="20"/>
          <w:szCs w:val="20"/>
          <w:lang w:val="en-US"/>
        </w:rPr>
        <w:t>the</w:t>
      </w:r>
      <w:r w:rsidRPr="28B2B320" w:rsidR="3C89A647">
        <w:rPr>
          <w:rFonts w:ascii="Times New Roman" w:hAnsi="Times New Roman" w:eastAsia="Times New Roman" w:cs="Times New Roman"/>
          <w:b w:val="0"/>
          <w:bCs w:val="0"/>
          <w:noProof w:val="0"/>
          <w:color w:val="000000" w:themeColor="text1" w:themeTint="FF" w:themeShade="FF"/>
          <w:sz w:val="20"/>
          <w:szCs w:val="20"/>
          <w:lang w:val="en-US"/>
        </w:rPr>
        <w:t>y</w:t>
      </w:r>
      <w:r w:rsidRPr="28B2B320" w:rsidR="2B8F8D13">
        <w:rPr>
          <w:rFonts w:ascii="Times New Roman" w:hAnsi="Times New Roman" w:eastAsia="Times New Roman" w:cs="Times New Roman"/>
          <w:b w:val="0"/>
          <w:bCs w:val="0"/>
          <w:noProof w:val="0"/>
          <w:color w:val="000000" w:themeColor="text1" w:themeTint="FF" w:themeShade="FF"/>
          <w:sz w:val="20"/>
          <w:szCs w:val="20"/>
          <w:lang w:val="en-US"/>
        </w:rPr>
        <w:t xml:space="preserve"> have some </w:t>
      </w:r>
      <w:bookmarkStart w:name="_Int_j8WK8nDX" w:id="848542354"/>
      <w:r w:rsidRPr="28B2B320" w:rsidR="2B8F8D13">
        <w:rPr>
          <w:rFonts w:ascii="Times New Roman" w:hAnsi="Times New Roman" w:eastAsia="Times New Roman" w:cs="Times New Roman"/>
          <w:b w:val="0"/>
          <w:bCs w:val="0"/>
          <w:noProof w:val="0"/>
          <w:color w:val="000000" w:themeColor="text1" w:themeTint="FF" w:themeShade="FF"/>
          <w:sz w:val="20"/>
          <w:szCs w:val="20"/>
          <w:lang w:val="en-US"/>
        </w:rPr>
        <w:t>asks</w:t>
      </w:r>
      <w:bookmarkEnd w:id="848542354"/>
      <w:r w:rsidRPr="28B2B320" w:rsidR="570F2DF8">
        <w:rPr>
          <w:rFonts w:ascii="Times New Roman" w:hAnsi="Times New Roman" w:eastAsia="Times New Roman" w:cs="Times New Roman"/>
          <w:b w:val="0"/>
          <w:bCs w:val="0"/>
          <w:noProof w:val="0"/>
          <w:color w:val="000000" w:themeColor="text1" w:themeTint="FF" w:themeShade="FF"/>
          <w:sz w:val="20"/>
          <w:szCs w:val="20"/>
          <w:lang w:val="en-US"/>
        </w:rPr>
        <w:t xml:space="preserve"> that </w:t>
      </w:r>
      <w:r w:rsidRPr="28B2B320" w:rsidR="65AD07B0">
        <w:rPr>
          <w:rFonts w:ascii="Times New Roman" w:hAnsi="Times New Roman" w:eastAsia="Times New Roman" w:cs="Times New Roman"/>
          <w:b w:val="0"/>
          <w:bCs w:val="0"/>
          <w:noProof w:val="0"/>
          <w:color w:val="000000" w:themeColor="text1" w:themeTint="FF" w:themeShade="FF"/>
          <w:sz w:val="20"/>
          <w:szCs w:val="20"/>
          <w:lang w:val="en-US"/>
        </w:rPr>
        <w:t>they have</w:t>
      </w:r>
      <w:r w:rsidRPr="28B2B320" w:rsidR="570F2DF8">
        <w:rPr>
          <w:rFonts w:ascii="Times New Roman" w:hAnsi="Times New Roman" w:eastAsia="Times New Roman" w:cs="Times New Roman"/>
          <w:b w:val="0"/>
          <w:bCs w:val="0"/>
          <w:noProof w:val="0"/>
          <w:color w:val="000000" w:themeColor="text1" w:themeTint="FF" w:themeShade="FF"/>
          <w:sz w:val="20"/>
          <w:szCs w:val="20"/>
          <w:lang w:val="en-US"/>
        </w:rPr>
        <w:t xml:space="preserve"> tried to put out there before, hopefully funding for a new behavioral health building that will replace psychology, funding </w:t>
      </w:r>
      <w:r w:rsidRPr="28B2B320" w:rsidR="6244D1B1">
        <w:rPr>
          <w:rFonts w:ascii="Times New Roman" w:hAnsi="Times New Roman" w:eastAsia="Times New Roman" w:cs="Times New Roman"/>
          <w:b w:val="0"/>
          <w:bCs w:val="0"/>
          <w:noProof w:val="0"/>
          <w:color w:val="000000" w:themeColor="text1" w:themeTint="FF" w:themeShade="FF"/>
          <w:sz w:val="20"/>
          <w:szCs w:val="20"/>
          <w:lang w:val="en-US"/>
        </w:rPr>
        <w:t xml:space="preserve">for </w:t>
      </w:r>
      <w:r w:rsidRPr="28B2B320" w:rsidR="550BF514">
        <w:rPr>
          <w:rFonts w:ascii="Times New Roman" w:hAnsi="Times New Roman" w:eastAsia="Times New Roman" w:cs="Times New Roman"/>
          <w:b w:val="0"/>
          <w:bCs w:val="0"/>
          <w:noProof w:val="0"/>
          <w:color w:val="000000" w:themeColor="text1" w:themeTint="FF" w:themeShade="FF"/>
          <w:sz w:val="20"/>
          <w:szCs w:val="20"/>
          <w:lang w:val="en-US"/>
        </w:rPr>
        <w:t>an</w:t>
      </w:r>
      <w:r w:rsidRPr="28B2B320" w:rsidR="6244D1B1">
        <w:rPr>
          <w:rFonts w:ascii="Times New Roman" w:hAnsi="Times New Roman" w:eastAsia="Times New Roman" w:cs="Times New Roman"/>
          <w:b w:val="0"/>
          <w:bCs w:val="0"/>
          <w:noProof w:val="0"/>
          <w:color w:val="000000" w:themeColor="text1" w:themeTint="FF" w:themeShade="FF"/>
          <w:sz w:val="20"/>
          <w:szCs w:val="20"/>
          <w:lang w:val="en-US"/>
        </w:rPr>
        <w:t xml:space="preserve"> arts education complex to replace </w:t>
      </w:r>
      <w:r w:rsidRPr="28B2B320" w:rsidR="6244D1B1">
        <w:rPr>
          <w:rFonts w:ascii="Times New Roman" w:hAnsi="Times New Roman" w:eastAsia="Times New Roman" w:cs="Times New Roman"/>
          <w:b w:val="1"/>
          <w:bCs w:val="1"/>
          <w:noProof w:val="0"/>
          <w:color w:val="000000" w:themeColor="text1" w:themeTint="FF" w:themeShade="FF"/>
          <w:sz w:val="20"/>
          <w:szCs w:val="20"/>
          <w:lang w:val="en-US"/>
        </w:rPr>
        <w:t>Randall Michaelson</w:t>
      </w:r>
      <w:r w:rsidRPr="28B2B320" w:rsidR="6244D1B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062AD070">
        <w:rPr>
          <w:rFonts w:ascii="Times New Roman" w:hAnsi="Times New Roman" w:eastAsia="Times New Roman" w:cs="Times New Roman"/>
          <w:b w:val="0"/>
          <w:bCs w:val="0"/>
          <w:noProof w:val="0"/>
          <w:color w:val="000000" w:themeColor="text1" w:themeTint="FF" w:themeShade="FF"/>
          <w:sz w:val="20"/>
          <w:szCs w:val="20"/>
          <w:lang w:val="en-US"/>
        </w:rPr>
        <w:t>They would</w:t>
      </w:r>
      <w:r w:rsidRPr="28B2B320" w:rsidR="6244D1B1">
        <w:rPr>
          <w:rFonts w:ascii="Times New Roman" w:hAnsi="Times New Roman" w:eastAsia="Times New Roman" w:cs="Times New Roman"/>
          <w:b w:val="0"/>
          <w:bCs w:val="0"/>
          <w:noProof w:val="0"/>
          <w:color w:val="000000" w:themeColor="text1" w:themeTint="FF" w:themeShade="FF"/>
          <w:sz w:val="20"/>
          <w:szCs w:val="20"/>
          <w:lang w:val="en-US"/>
        </w:rPr>
        <w:t xml:space="preserve"> like to be able to do the </w:t>
      </w:r>
      <w:r w:rsidRPr="28B2B320" w:rsidR="1C363F07">
        <w:rPr>
          <w:rFonts w:ascii="Times New Roman" w:hAnsi="Times New Roman" w:eastAsia="Times New Roman" w:cs="Times New Roman"/>
          <w:b w:val="1"/>
          <w:bCs w:val="1"/>
          <w:noProof w:val="0"/>
          <w:color w:val="000000" w:themeColor="text1" w:themeTint="FF" w:themeShade="FF"/>
          <w:sz w:val="20"/>
          <w:szCs w:val="20"/>
          <w:lang w:val="en-US"/>
        </w:rPr>
        <w:t>Students First Center at Bouillon Hall</w:t>
      </w:r>
      <w:r w:rsidRPr="28B2B320" w:rsidR="1C363F07">
        <w:rPr>
          <w:rFonts w:ascii="Times New Roman" w:hAnsi="Times New Roman" w:eastAsia="Times New Roman" w:cs="Times New Roman"/>
          <w:b w:val="0"/>
          <w:bCs w:val="0"/>
          <w:noProof w:val="0"/>
          <w:color w:val="000000" w:themeColor="text1" w:themeTint="FF" w:themeShade="FF"/>
          <w:sz w:val="20"/>
          <w:szCs w:val="20"/>
          <w:lang w:val="en-US"/>
        </w:rPr>
        <w:t xml:space="preserve">, which would be a renovation. The </w:t>
      </w:r>
      <w:r w:rsidRPr="28B2B320" w:rsidR="28F05C50">
        <w:rPr>
          <w:rFonts w:ascii="Times New Roman" w:hAnsi="Times New Roman" w:eastAsia="Times New Roman" w:cs="Times New Roman"/>
          <w:b w:val="0"/>
          <w:bCs w:val="0"/>
          <w:noProof w:val="0"/>
          <w:color w:val="000000" w:themeColor="text1" w:themeTint="FF" w:themeShade="FF"/>
          <w:sz w:val="20"/>
          <w:szCs w:val="20"/>
          <w:lang w:val="en-US"/>
        </w:rPr>
        <w:t>library</w:t>
      </w:r>
      <w:r w:rsidRPr="28B2B320" w:rsidR="1C363F07">
        <w:rPr>
          <w:rFonts w:ascii="Times New Roman" w:hAnsi="Times New Roman" w:eastAsia="Times New Roman" w:cs="Times New Roman"/>
          <w:b w:val="0"/>
          <w:bCs w:val="0"/>
          <w:noProof w:val="0"/>
          <w:color w:val="000000" w:themeColor="text1" w:themeTint="FF" w:themeShade="FF"/>
          <w:sz w:val="20"/>
          <w:szCs w:val="20"/>
          <w:lang w:val="en-US"/>
        </w:rPr>
        <w:t xml:space="preserve"> could use a renovation as </w:t>
      </w:r>
      <w:r w:rsidRPr="28B2B320" w:rsidR="0DF91C8C">
        <w:rPr>
          <w:rFonts w:ascii="Times New Roman" w:hAnsi="Times New Roman" w:eastAsia="Times New Roman" w:cs="Times New Roman"/>
          <w:b w:val="0"/>
          <w:bCs w:val="0"/>
          <w:noProof w:val="0"/>
          <w:color w:val="000000" w:themeColor="text1" w:themeTint="FF" w:themeShade="FF"/>
          <w:sz w:val="20"/>
          <w:szCs w:val="20"/>
          <w:lang w:val="en-US"/>
        </w:rPr>
        <w:t>well,</w:t>
      </w:r>
      <w:r w:rsidRPr="28B2B320" w:rsidR="1C363F07">
        <w:rPr>
          <w:rFonts w:ascii="Times New Roman" w:hAnsi="Times New Roman" w:eastAsia="Times New Roman" w:cs="Times New Roman"/>
          <w:b w:val="0"/>
          <w:bCs w:val="0"/>
          <w:noProof w:val="0"/>
          <w:color w:val="000000" w:themeColor="text1" w:themeTint="FF" w:themeShade="FF"/>
          <w:sz w:val="20"/>
          <w:szCs w:val="20"/>
          <w:lang w:val="en-US"/>
        </w:rPr>
        <w:t xml:space="preserve"> and </w:t>
      </w:r>
      <w:r w:rsidRPr="28B2B320" w:rsidR="2EE75B5B">
        <w:rPr>
          <w:rFonts w:ascii="Times New Roman" w:hAnsi="Times New Roman" w:eastAsia="Times New Roman" w:cs="Times New Roman"/>
          <w:b w:val="0"/>
          <w:bCs w:val="0"/>
          <w:noProof w:val="0"/>
          <w:color w:val="000000" w:themeColor="text1" w:themeTint="FF" w:themeShade="FF"/>
          <w:sz w:val="20"/>
          <w:szCs w:val="20"/>
          <w:lang w:val="en-US"/>
        </w:rPr>
        <w:t>they have</w:t>
      </w:r>
      <w:r w:rsidRPr="28B2B320" w:rsidR="1C363F07">
        <w:rPr>
          <w:rFonts w:ascii="Times New Roman" w:hAnsi="Times New Roman" w:eastAsia="Times New Roman" w:cs="Times New Roman"/>
          <w:b w:val="0"/>
          <w:bCs w:val="0"/>
          <w:noProof w:val="0"/>
          <w:color w:val="000000" w:themeColor="text1" w:themeTint="FF" w:themeShade="FF"/>
          <w:sz w:val="20"/>
          <w:szCs w:val="20"/>
          <w:lang w:val="en-US"/>
        </w:rPr>
        <w:t xml:space="preserve"> got a whole hist</w:t>
      </w:r>
      <w:r w:rsidRPr="28B2B320" w:rsidR="3487B8CD">
        <w:rPr>
          <w:rFonts w:ascii="Times New Roman" w:hAnsi="Times New Roman" w:eastAsia="Times New Roman" w:cs="Times New Roman"/>
          <w:b w:val="0"/>
          <w:bCs w:val="0"/>
          <w:noProof w:val="0"/>
          <w:color w:val="000000" w:themeColor="text1" w:themeTint="FF" w:themeShade="FF"/>
          <w:sz w:val="20"/>
          <w:szCs w:val="20"/>
          <w:lang w:val="en-US"/>
        </w:rPr>
        <w:t xml:space="preserve">ory of projects that </w:t>
      </w:r>
      <w:r w:rsidRPr="28B2B320" w:rsidR="2EE75B5B">
        <w:rPr>
          <w:rFonts w:ascii="Times New Roman" w:hAnsi="Times New Roman" w:eastAsia="Times New Roman" w:cs="Times New Roman"/>
          <w:b w:val="0"/>
          <w:bCs w:val="0"/>
          <w:noProof w:val="0"/>
          <w:color w:val="000000" w:themeColor="text1" w:themeTint="FF" w:themeShade="FF"/>
          <w:sz w:val="20"/>
          <w:szCs w:val="20"/>
          <w:lang w:val="en-US"/>
        </w:rPr>
        <w:t>they have</w:t>
      </w:r>
      <w:r w:rsidRPr="28B2B320" w:rsidR="3487B8CD">
        <w:rPr>
          <w:rFonts w:ascii="Times New Roman" w:hAnsi="Times New Roman" w:eastAsia="Times New Roman" w:cs="Times New Roman"/>
          <w:b w:val="0"/>
          <w:bCs w:val="0"/>
          <w:noProof w:val="0"/>
          <w:color w:val="000000" w:themeColor="text1" w:themeTint="FF" w:themeShade="FF"/>
          <w:sz w:val="20"/>
          <w:szCs w:val="20"/>
          <w:lang w:val="en-US"/>
        </w:rPr>
        <w:t xml:space="preserve"> been </w:t>
      </w:r>
      <w:r w:rsidRPr="28B2B320" w:rsidR="6BAC75B4">
        <w:rPr>
          <w:rFonts w:ascii="Times New Roman" w:hAnsi="Times New Roman" w:eastAsia="Times New Roman" w:cs="Times New Roman"/>
          <w:b w:val="0"/>
          <w:bCs w:val="0"/>
          <w:noProof w:val="0"/>
          <w:color w:val="000000" w:themeColor="text1" w:themeTint="FF" w:themeShade="FF"/>
          <w:sz w:val="20"/>
          <w:szCs w:val="20"/>
          <w:lang w:val="en-US"/>
        </w:rPr>
        <w:t>asking for</w:t>
      </w:r>
      <w:r w:rsidRPr="28B2B320" w:rsidR="41B148FA">
        <w:rPr>
          <w:rFonts w:ascii="Times New Roman" w:hAnsi="Times New Roman" w:eastAsia="Times New Roman" w:cs="Times New Roman"/>
          <w:b w:val="0"/>
          <w:bCs w:val="0"/>
          <w:noProof w:val="0"/>
          <w:color w:val="000000" w:themeColor="text1" w:themeTint="FF" w:themeShade="FF"/>
          <w:sz w:val="20"/>
          <w:szCs w:val="20"/>
          <w:lang w:val="en-US"/>
        </w:rPr>
        <w:t>, for</w:t>
      </w:r>
      <w:r w:rsidRPr="28B2B320" w:rsidR="3487B8CD">
        <w:rPr>
          <w:rFonts w:ascii="Times New Roman" w:hAnsi="Times New Roman" w:eastAsia="Times New Roman" w:cs="Times New Roman"/>
          <w:b w:val="0"/>
          <w:bCs w:val="0"/>
          <w:noProof w:val="0"/>
          <w:color w:val="000000" w:themeColor="text1" w:themeTint="FF" w:themeShade="FF"/>
          <w:sz w:val="20"/>
          <w:szCs w:val="20"/>
          <w:lang w:val="en-US"/>
        </w:rPr>
        <w:t xml:space="preserve"> the last decade that </w:t>
      </w:r>
      <w:r w:rsidRPr="28B2B320" w:rsidR="54546B25">
        <w:rPr>
          <w:rFonts w:ascii="Times New Roman" w:hAnsi="Times New Roman" w:eastAsia="Times New Roman" w:cs="Times New Roman"/>
          <w:b w:val="0"/>
          <w:bCs w:val="0"/>
          <w:noProof w:val="0"/>
          <w:color w:val="000000" w:themeColor="text1" w:themeTint="FF" w:themeShade="FF"/>
          <w:sz w:val="20"/>
          <w:szCs w:val="20"/>
          <w:lang w:val="en-US"/>
        </w:rPr>
        <w:t>they are</w:t>
      </w:r>
      <w:r w:rsidRPr="28B2B320" w:rsidR="3487B8CD">
        <w:rPr>
          <w:rFonts w:ascii="Times New Roman" w:hAnsi="Times New Roman" w:eastAsia="Times New Roman" w:cs="Times New Roman"/>
          <w:b w:val="0"/>
          <w:bCs w:val="0"/>
          <w:noProof w:val="0"/>
          <w:color w:val="000000" w:themeColor="text1" w:themeTint="FF" w:themeShade="FF"/>
          <w:sz w:val="20"/>
          <w:szCs w:val="20"/>
          <w:lang w:val="en-US"/>
        </w:rPr>
        <w:t xml:space="preserve"> going to keep asking for until they get some other priorities that need to move up in the list. </w:t>
      </w:r>
    </w:p>
    <w:p w:rsidR="41D12DFF" w:rsidP="41D12DFF" w:rsidRDefault="41D12DFF" w14:paraId="08BD4182" w14:textId="7C409C6F">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0164EF1" w:rsidP="41D12DFF" w:rsidRDefault="70164EF1" w14:paraId="56111986" w14:textId="6B1D7F8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8B2B320" w:rsidR="70164EF1">
        <w:rPr>
          <w:rFonts w:ascii="Times New Roman" w:hAnsi="Times New Roman" w:eastAsia="Times New Roman" w:cs="Times New Roman"/>
          <w:b w:val="1"/>
          <w:bCs w:val="1"/>
          <w:noProof w:val="0"/>
          <w:color w:val="000000" w:themeColor="text1" w:themeTint="FF" w:themeShade="FF"/>
          <w:sz w:val="20"/>
          <w:szCs w:val="20"/>
          <w:lang w:val="en-US"/>
        </w:rPr>
        <w:t>Senator</w:t>
      </w:r>
      <w:r w:rsidRPr="28B2B320" w:rsidR="38F5BEB5">
        <w:rPr>
          <w:rFonts w:ascii="Times New Roman" w:hAnsi="Times New Roman" w:eastAsia="Times New Roman" w:cs="Times New Roman"/>
          <w:b w:val="1"/>
          <w:bCs w:val="1"/>
          <w:noProof w:val="0"/>
          <w:color w:val="000000" w:themeColor="text1" w:themeTint="FF" w:themeShade="FF"/>
          <w:sz w:val="20"/>
          <w:szCs w:val="20"/>
          <w:lang w:val="en-US"/>
        </w:rPr>
        <w:t xml:space="preserve"> Ucar </w:t>
      </w:r>
      <w:r w:rsidRPr="28B2B320" w:rsidR="10D97C5E">
        <w:rPr>
          <w:rFonts w:ascii="Times New Roman" w:hAnsi="Times New Roman" w:eastAsia="Times New Roman" w:cs="Times New Roman"/>
          <w:b w:val="0"/>
          <w:bCs w:val="0"/>
          <w:noProof w:val="0"/>
          <w:color w:val="000000" w:themeColor="text1" w:themeTint="FF" w:themeShade="FF"/>
          <w:sz w:val="20"/>
          <w:szCs w:val="20"/>
          <w:lang w:val="en-US"/>
        </w:rPr>
        <w:t xml:space="preserve">asks if there </w:t>
      </w:r>
      <w:r w:rsidRPr="28B2B320" w:rsidR="7C52D2B6">
        <w:rPr>
          <w:rFonts w:ascii="Times New Roman" w:hAnsi="Times New Roman" w:eastAsia="Times New Roman" w:cs="Times New Roman"/>
          <w:b w:val="0"/>
          <w:bCs w:val="0"/>
          <w:noProof w:val="0"/>
          <w:color w:val="000000" w:themeColor="text1" w:themeTint="FF" w:themeShade="FF"/>
          <w:sz w:val="20"/>
          <w:szCs w:val="20"/>
          <w:lang w:val="en-US"/>
        </w:rPr>
        <w:t>are</w:t>
      </w:r>
      <w:r w:rsidRPr="28B2B320" w:rsidR="10D97C5E">
        <w:rPr>
          <w:rFonts w:ascii="Times New Roman" w:hAnsi="Times New Roman" w:eastAsia="Times New Roman" w:cs="Times New Roman"/>
          <w:b w:val="0"/>
          <w:bCs w:val="0"/>
          <w:noProof w:val="0"/>
          <w:color w:val="000000" w:themeColor="text1" w:themeTint="FF" w:themeShade="FF"/>
          <w:sz w:val="20"/>
          <w:szCs w:val="20"/>
          <w:lang w:val="en-US"/>
        </w:rPr>
        <w:t xml:space="preserve"> any updates about the psychology building currently</w:t>
      </w:r>
      <w:r w:rsidRPr="28B2B320" w:rsidR="10D97C5E">
        <w:rPr>
          <w:rFonts w:ascii="Times New Roman" w:hAnsi="Times New Roman" w:eastAsia="Times New Roman" w:cs="Times New Roman"/>
          <w:b w:val="0"/>
          <w:bCs w:val="0"/>
          <w:noProof w:val="0"/>
          <w:color w:val="000000" w:themeColor="text1" w:themeTint="FF" w:themeShade="FF"/>
          <w:sz w:val="20"/>
          <w:szCs w:val="20"/>
          <w:lang w:val="en-US"/>
        </w:rPr>
        <w:t xml:space="preserve"> that we have going</w:t>
      </w:r>
      <w:r w:rsidRPr="28B2B320" w:rsidR="778C1221">
        <w:rPr>
          <w:rFonts w:ascii="Times New Roman" w:hAnsi="Times New Roman" w:eastAsia="Times New Roman" w:cs="Times New Roman"/>
          <w:b w:val="0"/>
          <w:bCs w:val="0"/>
          <w:noProof w:val="0"/>
          <w:color w:val="000000" w:themeColor="text1" w:themeTint="FF" w:themeShade="FF"/>
          <w:sz w:val="20"/>
          <w:szCs w:val="20"/>
          <w:lang w:val="en-US"/>
        </w:rPr>
        <w:t>.</w:t>
      </w:r>
      <w:r w:rsidRPr="28B2B320" w:rsidR="10D97C5E">
        <w:rPr>
          <w:rFonts w:ascii="Times New Roman" w:hAnsi="Times New Roman" w:eastAsia="Times New Roman" w:cs="Times New Roman"/>
          <w:b w:val="0"/>
          <w:bCs w:val="0"/>
          <w:noProof w:val="0"/>
          <w:color w:val="000000" w:themeColor="text1" w:themeTint="FF" w:themeShade="FF"/>
          <w:sz w:val="20"/>
          <w:szCs w:val="20"/>
          <w:lang w:val="en-US"/>
        </w:rPr>
        <w:t xml:space="preserve"> </w:t>
      </w:r>
    </w:p>
    <w:p w:rsidR="233E28D9" w:rsidP="233E28D9" w:rsidRDefault="233E28D9" w14:paraId="29642EC8" w14:textId="3D801C50">
      <w:pPr>
        <w:pStyle w:val="Normal"/>
        <w:tabs>
          <w:tab w:val="left" w:leader="none" w:pos="1440"/>
        </w:tabs>
        <w:spacing w:after="0" w:line="240" w:lineRule="auto"/>
        <w:jc w:val="center"/>
        <w:rPr>
          <w:rFonts w:ascii="Times New Roman" w:hAnsi="Times New Roman" w:eastAsia="Times New Roman" w:cs="Times New Roman"/>
          <w:b w:val="1"/>
          <w:bCs w:val="1"/>
          <w:noProof w:val="0"/>
          <w:color w:val="000000" w:themeColor="text1" w:themeTint="FF" w:themeShade="FF"/>
          <w:sz w:val="20"/>
          <w:szCs w:val="20"/>
          <w:lang w:val="en-US"/>
        </w:rPr>
      </w:pPr>
    </w:p>
    <w:p w:rsidR="70164EF1" w:rsidP="233E28D9" w:rsidRDefault="70164EF1" w14:paraId="25B8E9CE" w14:textId="06C686BE">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8B2B320" w:rsidR="70164EF1">
        <w:rPr>
          <w:rFonts w:ascii="Times New Roman" w:hAnsi="Times New Roman" w:eastAsia="Times New Roman" w:cs="Times New Roman"/>
          <w:b w:val="1"/>
          <w:bCs w:val="1"/>
          <w:noProof w:val="0"/>
          <w:color w:val="000000" w:themeColor="text1" w:themeTint="FF" w:themeShade="FF"/>
          <w:sz w:val="20"/>
          <w:szCs w:val="20"/>
          <w:lang w:val="en-US"/>
        </w:rPr>
        <w:t>Delano</w:t>
      </w:r>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 xml:space="preserve"> says </w:t>
      </w:r>
      <w:r w:rsidRPr="28B2B320" w:rsidR="6C907305">
        <w:rPr>
          <w:rFonts w:ascii="Times New Roman" w:hAnsi="Times New Roman" w:eastAsia="Times New Roman" w:cs="Times New Roman"/>
          <w:b w:val="0"/>
          <w:bCs w:val="0"/>
          <w:noProof w:val="0"/>
          <w:color w:val="000000" w:themeColor="text1" w:themeTint="FF" w:themeShade="FF"/>
          <w:sz w:val="20"/>
          <w:szCs w:val="20"/>
          <w:lang w:val="en-US"/>
        </w:rPr>
        <w:t xml:space="preserve">other than it is still being used as a </w:t>
      </w:r>
      <w:r w:rsidRPr="28B2B320" w:rsidR="7CA66923">
        <w:rPr>
          <w:rFonts w:ascii="Times New Roman" w:hAnsi="Times New Roman" w:eastAsia="Times New Roman" w:cs="Times New Roman"/>
          <w:b w:val="0"/>
          <w:bCs w:val="0"/>
          <w:noProof w:val="0"/>
          <w:color w:val="000000" w:themeColor="text1" w:themeTint="FF" w:themeShade="FF"/>
          <w:sz w:val="20"/>
          <w:szCs w:val="20"/>
          <w:lang w:val="en-US"/>
        </w:rPr>
        <w:t>laid-out</w:t>
      </w:r>
      <w:r w:rsidRPr="28B2B320" w:rsidR="6C907305">
        <w:rPr>
          <w:rFonts w:ascii="Times New Roman" w:hAnsi="Times New Roman" w:eastAsia="Times New Roman" w:cs="Times New Roman"/>
          <w:b w:val="0"/>
          <w:bCs w:val="0"/>
          <w:noProof w:val="0"/>
          <w:color w:val="000000" w:themeColor="text1" w:themeTint="FF" w:themeShade="FF"/>
          <w:sz w:val="20"/>
          <w:szCs w:val="20"/>
          <w:lang w:val="en-US"/>
        </w:rPr>
        <w:t xml:space="preserve"> area for a Geo Eco plan and supplementary to the NAC building. N</w:t>
      </w:r>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o, not right now</w:t>
      </w:r>
      <w:r w:rsidRPr="28B2B320" w:rsidR="538248A5">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4E220A1C">
        <w:rPr>
          <w:rFonts w:ascii="Times New Roman" w:hAnsi="Times New Roman" w:eastAsia="Times New Roman" w:cs="Times New Roman"/>
          <w:b w:val="0"/>
          <w:bCs w:val="0"/>
          <w:noProof w:val="0"/>
          <w:color w:val="000000" w:themeColor="text1" w:themeTint="FF" w:themeShade="FF"/>
          <w:sz w:val="20"/>
          <w:szCs w:val="20"/>
          <w:lang w:val="en-US"/>
        </w:rPr>
        <w:t>It is a high priority for the university to replace behavioral health building, but the state budget is not a good place for higher education.</w:t>
      </w:r>
      <w:r w:rsidRPr="28B2B320" w:rsidR="538248A5">
        <w:rPr>
          <w:rFonts w:ascii="Times New Roman" w:hAnsi="Times New Roman" w:eastAsia="Times New Roman" w:cs="Times New Roman"/>
          <w:b w:val="0"/>
          <w:bCs w:val="0"/>
          <w:noProof w:val="0"/>
          <w:color w:val="000000" w:themeColor="text1" w:themeTint="FF" w:themeShade="FF"/>
          <w:sz w:val="20"/>
          <w:szCs w:val="20"/>
          <w:lang w:val="en-US"/>
        </w:rPr>
        <w:t xml:space="preserve"> The </w:t>
      </w:r>
      <w:r w:rsidRPr="28B2B320" w:rsidR="32A0F8D0">
        <w:rPr>
          <w:rFonts w:ascii="Times New Roman" w:hAnsi="Times New Roman" w:eastAsia="Times New Roman" w:cs="Times New Roman"/>
          <w:b w:val="0"/>
          <w:bCs w:val="0"/>
          <w:noProof w:val="0"/>
          <w:color w:val="000000" w:themeColor="text1" w:themeTint="FF" w:themeShade="FF"/>
          <w:sz w:val="20"/>
          <w:szCs w:val="20"/>
          <w:lang w:val="en-US"/>
        </w:rPr>
        <w:t>likelihood</w:t>
      </w:r>
      <w:r w:rsidRPr="28B2B320" w:rsidR="538248A5">
        <w:rPr>
          <w:rFonts w:ascii="Times New Roman" w:hAnsi="Times New Roman" w:eastAsia="Times New Roman" w:cs="Times New Roman"/>
          <w:b w:val="0"/>
          <w:bCs w:val="0"/>
          <w:noProof w:val="0"/>
          <w:color w:val="000000" w:themeColor="text1" w:themeTint="FF" w:themeShade="FF"/>
          <w:sz w:val="20"/>
          <w:szCs w:val="20"/>
          <w:lang w:val="en-US"/>
        </w:rPr>
        <w:t xml:space="preserve"> of being able to get funding on that is negligible</w:t>
      </w:r>
      <w:r w:rsidRPr="28B2B320" w:rsidR="5F2B6389">
        <w:rPr>
          <w:rFonts w:ascii="Times New Roman" w:hAnsi="Times New Roman" w:eastAsia="Times New Roman" w:cs="Times New Roman"/>
          <w:b w:val="0"/>
          <w:bCs w:val="0"/>
          <w:noProof w:val="0"/>
          <w:color w:val="000000" w:themeColor="text1" w:themeTint="FF" w:themeShade="FF"/>
          <w:sz w:val="20"/>
          <w:szCs w:val="20"/>
          <w:lang w:val="en-US"/>
        </w:rPr>
        <w:t>.</w:t>
      </w:r>
    </w:p>
    <w:p w:rsidR="233E28D9" w:rsidP="233E28D9" w:rsidRDefault="233E28D9" w14:paraId="4805D923" w14:textId="48B50A35">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0164EF1" w:rsidP="233E28D9" w:rsidRDefault="70164EF1" w14:paraId="4BB41444" w14:textId="5A7C7658">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8B2B320" w:rsidR="70164EF1">
        <w:rPr>
          <w:rFonts w:ascii="Times New Roman" w:hAnsi="Times New Roman" w:eastAsia="Times New Roman" w:cs="Times New Roman"/>
          <w:b w:val="1"/>
          <w:bCs w:val="1"/>
          <w:noProof w:val="0"/>
          <w:color w:val="000000" w:themeColor="text1" w:themeTint="FF" w:themeShade="FF"/>
          <w:sz w:val="20"/>
          <w:szCs w:val="20"/>
          <w:lang w:val="en-US"/>
        </w:rPr>
        <w:t xml:space="preserve">Speaker Parrazal </w:t>
      </w:r>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 xml:space="preserve">asks with </w:t>
      </w:r>
      <w:r w:rsidRPr="28B2B320" w:rsidR="4BC37097">
        <w:rPr>
          <w:rFonts w:ascii="Times New Roman" w:hAnsi="Times New Roman" w:eastAsia="Times New Roman" w:cs="Times New Roman"/>
          <w:b w:val="0"/>
          <w:bCs w:val="0"/>
          <w:noProof w:val="0"/>
          <w:color w:val="000000" w:themeColor="text1" w:themeTint="FF" w:themeShade="FF"/>
          <w:sz w:val="20"/>
          <w:szCs w:val="20"/>
          <w:lang w:val="en-US"/>
        </w:rPr>
        <w:t>all</w:t>
      </w:r>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 xml:space="preserve"> these future programs</w:t>
      </w:r>
      <w:r w:rsidRPr="28B2B320" w:rsidR="1D63C535">
        <w:rPr>
          <w:rFonts w:ascii="Times New Roman" w:hAnsi="Times New Roman" w:eastAsia="Times New Roman" w:cs="Times New Roman"/>
          <w:b w:val="0"/>
          <w:bCs w:val="0"/>
          <w:noProof w:val="0"/>
          <w:color w:val="000000" w:themeColor="text1" w:themeTint="FF" w:themeShade="FF"/>
          <w:sz w:val="20"/>
          <w:szCs w:val="20"/>
          <w:lang w:val="en-US"/>
        </w:rPr>
        <w:t xml:space="preserve"> and things like that</w:t>
      </w:r>
      <w:r w:rsidRPr="28B2B320" w:rsidR="70164EF1">
        <w:rPr>
          <w:rFonts w:ascii="Times New Roman" w:hAnsi="Times New Roman" w:eastAsia="Times New Roman" w:cs="Times New Roman"/>
          <w:b w:val="0"/>
          <w:bCs w:val="0"/>
          <w:noProof w:val="0"/>
          <w:color w:val="000000" w:themeColor="text1" w:themeTint="FF" w:themeShade="FF"/>
          <w:sz w:val="20"/>
          <w:szCs w:val="20"/>
          <w:lang w:val="en-US"/>
        </w:rPr>
        <w:t>, are th</w:t>
      </w:r>
      <w:r w:rsidRPr="28B2B320" w:rsidR="265A0296">
        <w:rPr>
          <w:rFonts w:ascii="Times New Roman" w:hAnsi="Times New Roman" w:eastAsia="Times New Roman" w:cs="Times New Roman"/>
          <w:b w:val="0"/>
          <w:bCs w:val="0"/>
          <w:noProof w:val="0"/>
          <w:color w:val="000000" w:themeColor="text1" w:themeTint="FF" w:themeShade="FF"/>
          <w:sz w:val="20"/>
          <w:szCs w:val="20"/>
          <w:lang w:val="en-US"/>
        </w:rPr>
        <w:t xml:space="preserve">ose majority being state funded or is it more </w:t>
      </w:r>
      <w:r w:rsidRPr="28B2B320" w:rsidR="106BB698">
        <w:rPr>
          <w:rFonts w:ascii="Times New Roman" w:hAnsi="Times New Roman" w:eastAsia="Times New Roman" w:cs="Times New Roman"/>
          <w:b w:val="0"/>
          <w:bCs w:val="0"/>
          <w:noProof w:val="0"/>
          <w:color w:val="000000" w:themeColor="text1" w:themeTint="FF" w:themeShade="FF"/>
          <w:sz w:val="20"/>
          <w:szCs w:val="20"/>
          <w:lang w:val="en-US"/>
        </w:rPr>
        <w:t>self-</w:t>
      </w:r>
      <w:bookmarkStart w:name="_Int_VKBoecq8" w:id="534841917"/>
      <w:r w:rsidRPr="28B2B320" w:rsidR="0D8F1E46">
        <w:rPr>
          <w:rFonts w:ascii="Times New Roman" w:hAnsi="Times New Roman" w:eastAsia="Times New Roman" w:cs="Times New Roman"/>
          <w:b w:val="0"/>
          <w:bCs w:val="0"/>
          <w:noProof w:val="0"/>
          <w:color w:val="000000" w:themeColor="text1" w:themeTint="FF" w:themeShade="FF"/>
          <w:sz w:val="20"/>
          <w:szCs w:val="20"/>
          <w:lang w:val="en-US"/>
        </w:rPr>
        <w:t>funded</w:t>
      </w:r>
      <w:r w:rsidRPr="28B2B320" w:rsidR="34A226A7">
        <w:rPr>
          <w:rFonts w:ascii="Times New Roman" w:hAnsi="Times New Roman" w:eastAsia="Times New Roman" w:cs="Times New Roman"/>
          <w:b w:val="0"/>
          <w:bCs w:val="0"/>
          <w:noProof w:val="0"/>
          <w:color w:val="000000" w:themeColor="text1" w:themeTint="FF" w:themeShade="FF"/>
          <w:sz w:val="20"/>
          <w:szCs w:val="20"/>
          <w:lang w:val="en-US"/>
        </w:rPr>
        <w:t>.</w:t>
      </w:r>
      <w:bookmarkEnd w:id="534841917"/>
    </w:p>
    <w:p w:rsidR="233E28D9" w:rsidP="233E28D9" w:rsidRDefault="233E28D9" w14:paraId="1AA85911" w14:textId="2D1F7EC7">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0164EF1" w:rsidP="233E28D9" w:rsidRDefault="70164EF1" w14:paraId="2BF8E9BD" w14:textId="28EB0E3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8B2B320" w:rsidR="37EDF800">
        <w:rPr>
          <w:rFonts w:ascii="Times New Roman" w:hAnsi="Times New Roman" w:eastAsia="Times New Roman" w:cs="Times New Roman"/>
          <w:b w:val="1"/>
          <w:bCs w:val="1"/>
          <w:noProof w:val="0"/>
          <w:color w:val="000000" w:themeColor="text1" w:themeTint="FF" w:themeShade="FF"/>
          <w:sz w:val="20"/>
          <w:szCs w:val="20"/>
          <w:lang w:val="en-US"/>
        </w:rPr>
        <w:t>Delano says they are all state-funded operating costs.</w:t>
      </w:r>
      <w:r w:rsidRPr="28B2B320" w:rsidR="64C47B55">
        <w:rPr>
          <w:rFonts w:ascii="Times New Roman" w:hAnsi="Times New Roman" w:eastAsia="Times New Roman" w:cs="Times New Roman"/>
          <w:b w:val="0"/>
          <w:bCs w:val="0"/>
          <w:noProof w:val="0"/>
          <w:color w:val="000000" w:themeColor="text1" w:themeTint="FF" w:themeShade="FF"/>
          <w:sz w:val="20"/>
          <w:szCs w:val="20"/>
          <w:lang w:val="en-US"/>
        </w:rPr>
        <w:t xml:space="preserve"> Operating means the staff, people that </w:t>
      </w:r>
      <w:r w:rsidRPr="28B2B320" w:rsidR="4B75B204">
        <w:rPr>
          <w:rFonts w:ascii="Times New Roman" w:hAnsi="Times New Roman" w:eastAsia="Times New Roman" w:cs="Times New Roman"/>
          <w:b w:val="0"/>
          <w:bCs w:val="0"/>
          <w:noProof w:val="0"/>
          <w:color w:val="000000" w:themeColor="text1" w:themeTint="FF" w:themeShade="FF"/>
          <w:sz w:val="20"/>
          <w:szCs w:val="20"/>
          <w:lang w:val="en-US"/>
        </w:rPr>
        <w:t>are</w:t>
      </w:r>
      <w:r w:rsidRPr="28B2B320" w:rsidR="64C47B55">
        <w:rPr>
          <w:rFonts w:ascii="Times New Roman" w:hAnsi="Times New Roman" w:eastAsia="Times New Roman" w:cs="Times New Roman"/>
          <w:b w:val="0"/>
          <w:bCs w:val="0"/>
          <w:noProof w:val="0"/>
          <w:color w:val="000000" w:themeColor="text1" w:themeTint="FF" w:themeShade="FF"/>
          <w:sz w:val="20"/>
          <w:szCs w:val="20"/>
          <w:lang w:val="en-US"/>
        </w:rPr>
        <w:t xml:space="preserve"> there to clean it, to </w:t>
      </w:r>
      <w:r w:rsidRPr="28B2B320" w:rsidR="64C47B55">
        <w:rPr>
          <w:rFonts w:ascii="Times New Roman" w:hAnsi="Times New Roman" w:eastAsia="Times New Roman" w:cs="Times New Roman"/>
          <w:b w:val="0"/>
          <w:bCs w:val="0"/>
          <w:noProof w:val="0"/>
          <w:color w:val="000000" w:themeColor="text1" w:themeTint="FF" w:themeShade="FF"/>
          <w:sz w:val="20"/>
          <w:szCs w:val="20"/>
          <w:lang w:val="en-US"/>
        </w:rPr>
        <w:t>operate</w:t>
      </w:r>
      <w:r w:rsidRPr="28B2B320" w:rsidR="64C47B55">
        <w:rPr>
          <w:rFonts w:ascii="Times New Roman" w:hAnsi="Times New Roman" w:eastAsia="Times New Roman" w:cs="Times New Roman"/>
          <w:b w:val="0"/>
          <w:bCs w:val="0"/>
          <w:noProof w:val="0"/>
          <w:color w:val="000000" w:themeColor="text1" w:themeTint="FF" w:themeShade="FF"/>
          <w:sz w:val="20"/>
          <w:szCs w:val="20"/>
          <w:lang w:val="en-US"/>
        </w:rPr>
        <w:t xml:space="preserve"> facilities, and </w:t>
      </w:r>
      <w:r w:rsidRPr="28B2B320" w:rsidR="2C97796E">
        <w:rPr>
          <w:rFonts w:ascii="Times New Roman" w:hAnsi="Times New Roman" w:eastAsia="Times New Roman" w:cs="Times New Roman"/>
          <w:b w:val="0"/>
          <w:bCs w:val="0"/>
          <w:noProof w:val="0"/>
          <w:color w:val="000000" w:themeColor="text1" w:themeTint="FF" w:themeShade="FF"/>
          <w:sz w:val="20"/>
          <w:szCs w:val="20"/>
          <w:lang w:val="en-US"/>
        </w:rPr>
        <w:t>all</w:t>
      </w:r>
      <w:r w:rsidRPr="28B2B320" w:rsidR="64C47B55">
        <w:rPr>
          <w:rFonts w:ascii="Times New Roman" w:hAnsi="Times New Roman" w:eastAsia="Times New Roman" w:cs="Times New Roman"/>
          <w:b w:val="0"/>
          <w:bCs w:val="0"/>
          <w:noProof w:val="0"/>
          <w:color w:val="000000" w:themeColor="text1" w:themeTint="FF" w:themeShade="FF"/>
          <w:sz w:val="20"/>
          <w:szCs w:val="20"/>
          <w:lang w:val="en-US"/>
        </w:rPr>
        <w:t xml:space="preserve"> </w:t>
      </w:r>
      <w:bookmarkStart w:name="_Int_fddEqrir" w:id="1766434878"/>
      <w:r w:rsidRPr="28B2B320" w:rsidR="64C47B55">
        <w:rPr>
          <w:rFonts w:ascii="Times New Roman" w:hAnsi="Times New Roman" w:eastAsia="Times New Roman" w:cs="Times New Roman"/>
          <w:b w:val="0"/>
          <w:bCs w:val="0"/>
          <w:noProof w:val="0"/>
          <w:color w:val="000000" w:themeColor="text1" w:themeTint="FF" w:themeShade="FF"/>
          <w:sz w:val="20"/>
          <w:szCs w:val="20"/>
          <w:lang w:val="en-US"/>
        </w:rPr>
        <w:t>those kinds of things</w:t>
      </w:r>
      <w:bookmarkEnd w:id="1766434878"/>
      <w:r w:rsidRPr="28B2B320" w:rsidR="64C47B55">
        <w:rPr>
          <w:rFonts w:ascii="Times New Roman" w:hAnsi="Times New Roman" w:eastAsia="Times New Roman" w:cs="Times New Roman"/>
          <w:b w:val="0"/>
          <w:bCs w:val="0"/>
          <w:noProof w:val="0"/>
          <w:color w:val="000000" w:themeColor="text1" w:themeTint="FF" w:themeShade="FF"/>
          <w:sz w:val="20"/>
          <w:szCs w:val="20"/>
          <w:lang w:val="en-US"/>
        </w:rPr>
        <w:t xml:space="preserve">. Most of the time, he would say </w:t>
      </w:r>
      <w:r w:rsidRPr="28B2B320" w:rsidR="635C56BD">
        <w:rPr>
          <w:rFonts w:ascii="Times New Roman" w:hAnsi="Times New Roman" w:eastAsia="Times New Roman" w:cs="Times New Roman"/>
          <w:b w:val="0"/>
          <w:bCs w:val="0"/>
          <w:noProof w:val="0"/>
          <w:color w:val="000000" w:themeColor="text1" w:themeTint="FF" w:themeShade="FF"/>
          <w:sz w:val="20"/>
          <w:szCs w:val="20"/>
          <w:lang w:val="en-US"/>
        </w:rPr>
        <w:t>that</w:t>
      </w:r>
      <w:r w:rsidRPr="28B2B320" w:rsidR="64C47B55">
        <w:rPr>
          <w:rFonts w:ascii="Times New Roman" w:hAnsi="Times New Roman" w:eastAsia="Times New Roman" w:cs="Times New Roman"/>
          <w:b w:val="0"/>
          <w:bCs w:val="0"/>
          <w:noProof w:val="0"/>
          <w:color w:val="000000" w:themeColor="text1" w:themeTint="FF" w:themeShade="FF"/>
          <w:sz w:val="20"/>
          <w:szCs w:val="20"/>
          <w:lang w:val="en-US"/>
        </w:rPr>
        <w:t xml:space="preserve"> 99.9% </w:t>
      </w:r>
      <w:r w:rsidRPr="28B2B320" w:rsidR="42C0702A">
        <w:rPr>
          <w:rFonts w:ascii="Times New Roman" w:hAnsi="Times New Roman" w:eastAsia="Times New Roman" w:cs="Times New Roman"/>
          <w:b w:val="0"/>
          <w:bCs w:val="0"/>
          <w:noProof w:val="0"/>
          <w:color w:val="000000" w:themeColor="text1" w:themeTint="FF" w:themeShade="FF"/>
          <w:sz w:val="20"/>
          <w:szCs w:val="20"/>
          <w:lang w:val="en-US"/>
        </w:rPr>
        <w:t>of capital</w:t>
      </w:r>
      <w:r w:rsidRPr="28B2B320" w:rsidR="64C47B55">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76475119">
        <w:rPr>
          <w:rFonts w:ascii="Times New Roman" w:hAnsi="Times New Roman" w:eastAsia="Times New Roman" w:cs="Times New Roman"/>
          <w:b w:val="0"/>
          <w:bCs w:val="0"/>
          <w:noProof w:val="0"/>
          <w:color w:val="000000" w:themeColor="text1" w:themeTint="FF" w:themeShade="FF"/>
          <w:sz w:val="20"/>
          <w:szCs w:val="20"/>
          <w:lang w:val="en-US"/>
        </w:rPr>
        <w:t>construction</w:t>
      </w:r>
      <w:r w:rsidRPr="28B2B320" w:rsidR="64C47B55">
        <w:rPr>
          <w:rFonts w:ascii="Times New Roman" w:hAnsi="Times New Roman" w:eastAsia="Times New Roman" w:cs="Times New Roman"/>
          <w:b w:val="0"/>
          <w:bCs w:val="0"/>
          <w:noProof w:val="0"/>
          <w:color w:val="000000" w:themeColor="text1" w:themeTint="FF" w:themeShade="FF"/>
          <w:sz w:val="20"/>
          <w:szCs w:val="20"/>
          <w:lang w:val="en-US"/>
        </w:rPr>
        <w:t xml:space="preserve"> proj</w:t>
      </w:r>
      <w:r w:rsidRPr="28B2B320" w:rsidR="4E728463">
        <w:rPr>
          <w:rFonts w:ascii="Times New Roman" w:hAnsi="Times New Roman" w:eastAsia="Times New Roman" w:cs="Times New Roman"/>
          <w:b w:val="0"/>
          <w:bCs w:val="0"/>
          <w:noProof w:val="0"/>
          <w:color w:val="000000" w:themeColor="text1" w:themeTint="FF" w:themeShade="FF"/>
          <w:sz w:val="20"/>
          <w:szCs w:val="20"/>
          <w:lang w:val="en-US"/>
        </w:rPr>
        <w:t xml:space="preserve">ects are funded </w:t>
      </w:r>
      <w:r w:rsidRPr="28B2B320" w:rsidR="38D1E226">
        <w:rPr>
          <w:rFonts w:ascii="Times New Roman" w:hAnsi="Times New Roman" w:eastAsia="Times New Roman" w:cs="Times New Roman"/>
          <w:b w:val="0"/>
          <w:bCs w:val="0"/>
          <w:noProof w:val="0"/>
          <w:color w:val="000000" w:themeColor="text1" w:themeTint="FF" w:themeShade="FF"/>
          <w:sz w:val="20"/>
          <w:szCs w:val="20"/>
          <w:lang w:val="en-US"/>
        </w:rPr>
        <w:t>by</w:t>
      </w:r>
      <w:r w:rsidRPr="28B2B320" w:rsidR="4E728463">
        <w:rPr>
          <w:rFonts w:ascii="Times New Roman" w:hAnsi="Times New Roman" w:eastAsia="Times New Roman" w:cs="Times New Roman"/>
          <w:b w:val="0"/>
          <w:bCs w:val="0"/>
          <w:noProof w:val="0"/>
          <w:color w:val="000000" w:themeColor="text1" w:themeTint="FF" w:themeShade="FF"/>
          <w:sz w:val="20"/>
          <w:szCs w:val="20"/>
          <w:lang w:val="en-US"/>
        </w:rPr>
        <w:t xml:space="preserve"> the state</w:t>
      </w:r>
      <w:r w:rsidRPr="28B2B320" w:rsidR="773A9799">
        <w:rPr>
          <w:rFonts w:ascii="Times New Roman" w:hAnsi="Times New Roman" w:eastAsia="Times New Roman" w:cs="Times New Roman"/>
          <w:b w:val="0"/>
          <w:bCs w:val="0"/>
          <w:noProof w:val="0"/>
          <w:color w:val="000000" w:themeColor="text1" w:themeTint="FF" w:themeShade="FF"/>
          <w:sz w:val="20"/>
          <w:szCs w:val="20"/>
          <w:lang w:val="en-US"/>
        </w:rPr>
        <w:t xml:space="preserve"> or some sort of grant, but mostly from the state.</w:t>
      </w:r>
    </w:p>
    <w:p w:rsidR="233E28D9" w:rsidP="233E28D9" w:rsidRDefault="233E28D9" w14:paraId="1A7C8597" w14:textId="4EE747ED">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1B2BB921" w:rsidP="233E28D9" w:rsidRDefault="1B2BB921" w14:paraId="76E10F01" w14:textId="28B5B1BA">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41D12DFF" w:rsidR="1B2BB921">
        <w:rPr>
          <w:rFonts w:ascii="Times New Roman" w:hAnsi="Times New Roman" w:eastAsia="Times New Roman" w:cs="Times New Roman"/>
          <w:b w:val="1"/>
          <w:bCs w:val="1"/>
          <w:noProof w:val="0"/>
          <w:color w:val="000000" w:themeColor="text1" w:themeTint="FF" w:themeShade="FF"/>
          <w:sz w:val="20"/>
          <w:szCs w:val="20"/>
          <w:lang w:val="en-US"/>
        </w:rPr>
        <w:t>Senator Foster</w:t>
      </w:r>
      <w:r w:rsidRPr="41D12DFF" w:rsidR="1B2BB921">
        <w:rPr>
          <w:rFonts w:ascii="Times New Roman" w:hAnsi="Times New Roman" w:eastAsia="Times New Roman" w:cs="Times New Roman"/>
          <w:b w:val="0"/>
          <w:bCs w:val="0"/>
          <w:noProof w:val="0"/>
          <w:color w:val="000000" w:themeColor="text1" w:themeTint="FF" w:themeShade="FF"/>
          <w:sz w:val="20"/>
          <w:szCs w:val="20"/>
          <w:lang w:val="en-US"/>
        </w:rPr>
        <w:t xml:space="preserve"> says they hear a lot about the deficit on the </w:t>
      </w:r>
      <w:r w:rsidRPr="41D12DFF" w:rsidR="1B2BB921">
        <w:rPr>
          <w:rFonts w:ascii="Times New Roman" w:hAnsi="Times New Roman" w:eastAsia="Times New Roman" w:cs="Times New Roman"/>
          <w:b w:val="1"/>
          <w:bCs w:val="1"/>
          <w:noProof w:val="0"/>
          <w:color w:val="000000" w:themeColor="text1" w:themeTint="FF" w:themeShade="FF"/>
          <w:sz w:val="20"/>
          <w:szCs w:val="20"/>
          <w:lang w:val="en-US"/>
        </w:rPr>
        <w:t>SURC</w:t>
      </w:r>
      <w:r w:rsidRPr="41D12DFF" w:rsidR="1B2BB92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41D12DFF" w:rsidR="0EDF2062">
        <w:rPr>
          <w:rFonts w:ascii="Times New Roman" w:hAnsi="Times New Roman" w:eastAsia="Times New Roman" w:cs="Times New Roman"/>
          <w:b w:val="0"/>
          <w:bCs w:val="0"/>
          <w:noProof w:val="0"/>
          <w:color w:val="000000" w:themeColor="text1" w:themeTint="FF" w:themeShade="FF"/>
          <w:sz w:val="20"/>
          <w:szCs w:val="20"/>
          <w:lang w:val="en-US"/>
        </w:rPr>
        <w:t>building and</w:t>
      </w:r>
      <w:r w:rsidRPr="41D12DFF" w:rsidR="1B2BB921">
        <w:rPr>
          <w:rFonts w:ascii="Times New Roman" w:hAnsi="Times New Roman" w:eastAsia="Times New Roman" w:cs="Times New Roman"/>
          <w:b w:val="0"/>
          <w:bCs w:val="0"/>
          <w:noProof w:val="0"/>
          <w:color w:val="000000" w:themeColor="text1" w:themeTint="FF" w:themeShade="FF"/>
          <w:sz w:val="20"/>
          <w:szCs w:val="20"/>
          <w:lang w:val="en-US"/>
        </w:rPr>
        <w:t xml:space="preserve"> asks if </w:t>
      </w:r>
      <w:r w:rsidRPr="41D12DFF" w:rsidR="1B2BB921">
        <w:rPr>
          <w:rFonts w:ascii="Times New Roman" w:hAnsi="Times New Roman" w:eastAsia="Times New Roman" w:cs="Times New Roman"/>
          <w:b w:val="1"/>
          <w:bCs w:val="1"/>
          <w:noProof w:val="0"/>
          <w:color w:val="000000" w:themeColor="text1" w:themeTint="FF" w:themeShade="FF"/>
          <w:sz w:val="20"/>
          <w:szCs w:val="20"/>
          <w:lang w:val="en-US"/>
        </w:rPr>
        <w:t>Delano</w:t>
      </w:r>
      <w:r w:rsidRPr="41D12DFF" w:rsidR="1B2BB921">
        <w:rPr>
          <w:rFonts w:ascii="Times New Roman" w:hAnsi="Times New Roman" w:eastAsia="Times New Roman" w:cs="Times New Roman"/>
          <w:b w:val="0"/>
          <w:bCs w:val="0"/>
          <w:noProof w:val="0"/>
          <w:color w:val="000000" w:themeColor="text1" w:themeTint="FF" w:themeShade="FF"/>
          <w:sz w:val="20"/>
          <w:szCs w:val="20"/>
          <w:lang w:val="en-US"/>
        </w:rPr>
        <w:t xml:space="preserve"> knows anything about that.</w:t>
      </w:r>
    </w:p>
    <w:p w:rsidR="233E28D9" w:rsidP="233E28D9" w:rsidRDefault="233E28D9" w14:paraId="6358F709" w14:textId="6E7918CB">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1B2BB921" w:rsidP="233E28D9" w:rsidRDefault="1B2BB921" w14:paraId="03A5B420" w14:textId="384FA1AC">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8B2B320" w:rsidR="1B2BB921">
        <w:rPr>
          <w:rFonts w:ascii="Times New Roman" w:hAnsi="Times New Roman" w:eastAsia="Times New Roman" w:cs="Times New Roman"/>
          <w:b w:val="1"/>
          <w:bCs w:val="1"/>
          <w:noProof w:val="0"/>
          <w:color w:val="000000" w:themeColor="text1" w:themeTint="FF" w:themeShade="FF"/>
          <w:sz w:val="20"/>
          <w:szCs w:val="20"/>
          <w:lang w:val="en-US"/>
        </w:rPr>
        <w:t>Delano</w:t>
      </w:r>
      <w:r w:rsidRPr="28B2B320" w:rsidR="1B2BB921">
        <w:rPr>
          <w:rFonts w:ascii="Times New Roman" w:hAnsi="Times New Roman" w:eastAsia="Times New Roman" w:cs="Times New Roman"/>
          <w:b w:val="0"/>
          <w:bCs w:val="0"/>
          <w:noProof w:val="0"/>
          <w:color w:val="000000" w:themeColor="text1" w:themeTint="FF" w:themeShade="FF"/>
          <w:sz w:val="20"/>
          <w:szCs w:val="20"/>
          <w:lang w:val="en-US"/>
        </w:rPr>
        <w:t xml:space="preserve"> says yes, but they should ask </w:t>
      </w:r>
      <w:r w:rsidRPr="28B2B320" w:rsidR="1B2BB921">
        <w:rPr>
          <w:rFonts w:ascii="Times New Roman" w:hAnsi="Times New Roman" w:eastAsia="Times New Roman" w:cs="Times New Roman"/>
          <w:b w:val="1"/>
          <w:bCs w:val="1"/>
          <w:noProof w:val="0"/>
          <w:color w:val="000000" w:themeColor="text1" w:themeTint="FF" w:themeShade="FF"/>
          <w:sz w:val="20"/>
          <w:szCs w:val="20"/>
          <w:lang w:val="en-US"/>
        </w:rPr>
        <w:t xml:space="preserve">Joe </w:t>
      </w:r>
      <w:r w:rsidRPr="28B2B320" w:rsidR="701FEE78">
        <w:rPr>
          <w:rFonts w:ascii="Times New Roman" w:hAnsi="Times New Roman" w:eastAsia="Times New Roman" w:cs="Times New Roman"/>
          <w:b w:val="1"/>
          <w:bCs w:val="1"/>
          <w:noProof w:val="0"/>
          <w:color w:val="000000" w:themeColor="text1" w:themeTint="FF" w:themeShade="FF"/>
          <w:sz w:val="20"/>
          <w:szCs w:val="20"/>
          <w:lang w:val="en-US"/>
        </w:rPr>
        <w:t>Clucking</w:t>
      </w:r>
      <w:r w:rsidRPr="28B2B320" w:rsidR="701FEE78">
        <w:rPr>
          <w:rFonts w:ascii="Times New Roman" w:hAnsi="Times New Roman" w:eastAsia="Times New Roman" w:cs="Times New Roman"/>
          <w:b w:val="0"/>
          <w:bCs w:val="0"/>
          <w:noProof w:val="0"/>
          <w:color w:val="000000" w:themeColor="text1" w:themeTint="FF" w:themeShade="FF"/>
          <w:sz w:val="20"/>
          <w:szCs w:val="20"/>
          <w:lang w:val="en-US"/>
        </w:rPr>
        <w:t xml:space="preserve"> to </w:t>
      </w:r>
      <w:r w:rsidRPr="28B2B320" w:rsidR="376D9762">
        <w:rPr>
          <w:rFonts w:ascii="Times New Roman" w:hAnsi="Times New Roman" w:eastAsia="Times New Roman" w:cs="Times New Roman"/>
          <w:b w:val="0"/>
          <w:bCs w:val="0"/>
          <w:noProof w:val="0"/>
          <w:color w:val="000000" w:themeColor="text1" w:themeTint="FF" w:themeShade="FF"/>
          <w:sz w:val="20"/>
          <w:szCs w:val="20"/>
          <w:lang w:val="en-US"/>
        </w:rPr>
        <w:t xml:space="preserve">speak to </w:t>
      </w:r>
      <w:r w:rsidRPr="28B2B320" w:rsidR="701FEE78">
        <w:rPr>
          <w:rFonts w:ascii="Times New Roman" w:hAnsi="Times New Roman" w:eastAsia="Times New Roman" w:cs="Times New Roman"/>
          <w:b w:val="0"/>
          <w:bCs w:val="0"/>
          <w:noProof w:val="0"/>
          <w:color w:val="000000" w:themeColor="text1" w:themeTint="FF" w:themeShade="FF"/>
          <w:sz w:val="20"/>
          <w:szCs w:val="20"/>
          <w:lang w:val="en-US"/>
        </w:rPr>
        <w:t xml:space="preserve">the </w:t>
      </w:r>
      <w:r w:rsidRPr="28B2B320" w:rsidR="701FEE78">
        <w:rPr>
          <w:rFonts w:ascii="Times New Roman" w:hAnsi="Times New Roman" w:eastAsia="Times New Roman" w:cs="Times New Roman"/>
          <w:b w:val="1"/>
          <w:bCs w:val="1"/>
          <w:noProof w:val="0"/>
          <w:color w:val="000000" w:themeColor="text1" w:themeTint="FF" w:themeShade="FF"/>
          <w:sz w:val="20"/>
          <w:szCs w:val="20"/>
          <w:lang w:val="en-US"/>
        </w:rPr>
        <w:t>Senate</w:t>
      </w:r>
      <w:r w:rsidRPr="28B2B320" w:rsidR="701FEE78">
        <w:rPr>
          <w:rFonts w:ascii="Times New Roman" w:hAnsi="Times New Roman" w:eastAsia="Times New Roman" w:cs="Times New Roman"/>
          <w:b w:val="0"/>
          <w:bCs w:val="0"/>
          <w:noProof w:val="0"/>
          <w:color w:val="000000" w:themeColor="text1" w:themeTint="FF" w:themeShade="FF"/>
          <w:sz w:val="20"/>
          <w:szCs w:val="20"/>
          <w:lang w:val="en-US"/>
        </w:rPr>
        <w:t xml:space="preserve">. He would be more able to help </w:t>
      </w:r>
      <w:r w:rsidRPr="28B2B320" w:rsidR="07DC73CB">
        <w:rPr>
          <w:rFonts w:ascii="Times New Roman" w:hAnsi="Times New Roman" w:eastAsia="Times New Roman" w:cs="Times New Roman"/>
          <w:b w:val="0"/>
          <w:bCs w:val="0"/>
          <w:noProof w:val="0"/>
          <w:color w:val="000000" w:themeColor="text1" w:themeTint="FF" w:themeShade="FF"/>
          <w:sz w:val="20"/>
          <w:szCs w:val="20"/>
          <w:lang w:val="en-US"/>
        </w:rPr>
        <w:t>than</w:t>
      </w:r>
      <w:r w:rsidRPr="28B2B320" w:rsidR="701FEE78">
        <w:rPr>
          <w:rFonts w:ascii="Times New Roman" w:hAnsi="Times New Roman" w:eastAsia="Times New Roman" w:cs="Times New Roman"/>
          <w:b w:val="0"/>
          <w:bCs w:val="0"/>
          <w:noProof w:val="0"/>
          <w:color w:val="000000" w:themeColor="text1" w:themeTint="FF" w:themeShade="FF"/>
          <w:sz w:val="20"/>
          <w:szCs w:val="20"/>
          <w:lang w:val="en-US"/>
        </w:rPr>
        <w:t xml:space="preserve"> him to talk to them about that. It is called our debt </w:t>
      </w:r>
      <w:bookmarkStart w:name="_Int_R2JqgH2x" w:id="373511265"/>
      <w:r w:rsidRPr="28B2B320" w:rsidR="701FEE78">
        <w:rPr>
          <w:rFonts w:ascii="Times New Roman" w:hAnsi="Times New Roman" w:eastAsia="Times New Roman" w:cs="Times New Roman"/>
          <w:b w:val="0"/>
          <w:bCs w:val="0"/>
          <w:noProof w:val="0"/>
          <w:color w:val="000000" w:themeColor="text1" w:themeTint="FF" w:themeShade="FF"/>
          <w:sz w:val="20"/>
          <w:szCs w:val="20"/>
          <w:lang w:val="en-US"/>
        </w:rPr>
        <w:t>ratio essentially</w:t>
      </w:r>
      <w:bookmarkEnd w:id="373511265"/>
      <w:r w:rsidRPr="28B2B320" w:rsidR="701FEE78">
        <w:rPr>
          <w:rFonts w:ascii="Times New Roman" w:hAnsi="Times New Roman" w:eastAsia="Times New Roman" w:cs="Times New Roman"/>
          <w:b w:val="0"/>
          <w:bCs w:val="0"/>
          <w:noProof w:val="0"/>
          <w:color w:val="000000" w:themeColor="text1" w:themeTint="FF" w:themeShade="FF"/>
          <w:sz w:val="20"/>
          <w:szCs w:val="20"/>
          <w:lang w:val="en-US"/>
        </w:rPr>
        <w:t xml:space="preserve">. The university </w:t>
      </w:r>
      <w:r w:rsidRPr="28B2B320" w:rsidR="2ABF82A2">
        <w:rPr>
          <w:rFonts w:ascii="Times New Roman" w:hAnsi="Times New Roman" w:eastAsia="Times New Roman" w:cs="Times New Roman"/>
          <w:b w:val="0"/>
          <w:bCs w:val="0"/>
          <w:noProof w:val="0"/>
          <w:color w:val="000000" w:themeColor="text1" w:themeTint="FF" w:themeShade="FF"/>
          <w:sz w:val="20"/>
          <w:szCs w:val="20"/>
          <w:lang w:val="en-US"/>
        </w:rPr>
        <w:t>takes</w:t>
      </w:r>
      <w:r w:rsidRPr="28B2B320" w:rsidR="701FEE78">
        <w:rPr>
          <w:rFonts w:ascii="Times New Roman" w:hAnsi="Times New Roman" w:eastAsia="Times New Roman" w:cs="Times New Roman"/>
          <w:b w:val="0"/>
          <w:bCs w:val="0"/>
          <w:noProof w:val="0"/>
          <w:color w:val="000000" w:themeColor="text1" w:themeTint="FF" w:themeShade="FF"/>
          <w:sz w:val="20"/>
          <w:szCs w:val="20"/>
          <w:lang w:val="en-US"/>
        </w:rPr>
        <w:t xml:space="preserve"> out bons o</w:t>
      </w:r>
      <w:r w:rsidRPr="28B2B320" w:rsidR="4AF42998">
        <w:rPr>
          <w:rFonts w:ascii="Times New Roman" w:hAnsi="Times New Roman" w:eastAsia="Times New Roman" w:cs="Times New Roman"/>
          <w:b w:val="0"/>
          <w:bCs w:val="0"/>
          <w:noProof w:val="0"/>
          <w:color w:val="000000" w:themeColor="text1" w:themeTint="FF" w:themeShade="FF"/>
          <w:sz w:val="20"/>
          <w:szCs w:val="20"/>
          <w:lang w:val="en-US"/>
        </w:rPr>
        <w:t xml:space="preserve">n something like an auxiliary building like this facility </w:t>
      </w:r>
      <w:r w:rsidRPr="28B2B320" w:rsidR="35982383">
        <w:rPr>
          <w:rFonts w:ascii="Times New Roman" w:hAnsi="Times New Roman" w:eastAsia="Times New Roman" w:cs="Times New Roman"/>
          <w:b w:val="0"/>
          <w:bCs w:val="0"/>
          <w:noProof w:val="0"/>
          <w:color w:val="000000" w:themeColor="text1" w:themeTint="FF" w:themeShade="FF"/>
          <w:sz w:val="20"/>
          <w:szCs w:val="20"/>
          <w:lang w:val="en-US"/>
        </w:rPr>
        <w:t xml:space="preserve">(the </w:t>
      </w:r>
      <w:r w:rsidRPr="28B2B320" w:rsidR="35982383">
        <w:rPr>
          <w:rFonts w:ascii="Times New Roman" w:hAnsi="Times New Roman" w:eastAsia="Times New Roman" w:cs="Times New Roman"/>
          <w:b w:val="1"/>
          <w:bCs w:val="1"/>
          <w:noProof w:val="0"/>
          <w:color w:val="000000" w:themeColor="text1" w:themeTint="FF" w:themeShade="FF"/>
          <w:sz w:val="20"/>
          <w:szCs w:val="20"/>
          <w:lang w:val="en-US"/>
        </w:rPr>
        <w:t>SURC</w:t>
      </w:r>
      <w:r w:rsidRPr="28B2B320" w:rsidR="35982383">
        <w:rPr>
          <w:rFonts w:ascii="Times New Roman" w:hAnsi="Times New Roman" w:eastAsia="Times New Roman" w:cs="Times New Roman"/>
          <w:b w:val="0"/>
          <w:bCs w:val="0"/>
          <w:noProof w:val="0"/>
          <w:color w:val="000000" w:themeColor="text1" w:themeTint="FF" w:themeShade="FF"/>
          <w:sz w:val="20"/>
          <w:szCs w:val="20"/>
          <w:lang w:val="en-US"/>
        </w:rPr>
        <w:t>)</w:t>
      </w:r>
      <w:r w:rsidRPr="28B2B320" w:rsidR="7DA2BE35">
        <w:rPr>
          <w:rFonts w:ascii="Times New Roman" w:hAnsi="Times New Roman" w:eastAsia="Times New Roman" w:cs="Times New Roman"/>
          <w:b w:val="0"/>
          <w:bCs w:val="0"/>
          <w:noProof w:val="0"/>
          <w:color w:val="000000" w:themeColor="text1" w:themeTint="FF" w:themeShade="FF"/>
          <w:sz w:val="20"/>
          <w:szCs w:val="20"/>
          <w:lang w:val="en-US"/>
        </w:rPr>
        <w:t>, and</w:t>
      </w:r>
      <w:r w:rsidRPr="28B2B320" w:rsidR="35982383">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69D59AF4">
        <w:rPr>
          <w:rFonts w:ascii="Times New Roman" w:hAnsi="Times New Roman" w:eastAsia="Times New Roman" w:cs="Times New Roman"/>
          <w:b w:val="0"/>
          <w:bCs w:val="0"/>
          <w:noProof w:val="0"/>
          <w:color w:val="000000" w:themeColor="text1" w:themeTint="FF" w:themeShade="FF"/>
          <w:sz w:val="20"/>
          <w:szCs w:val="20"/>
          <w:lang w:val="en-US"/>
        </w:rPr>
        <w:t>we are</w:t>
      </w:r>
      <w:r w:rsidRPr="28B2B320" w:rsidR="35982383">
        <w:rPr>
          <w:rFonts w:ascii="Times New Roman" w:hAnsi="Times New Roman" w:eastAsia="Times New Roman" w:cs="Times New Roman"/>
          <w:b w:val="0"/>
          <w:bCs w:val="0"/>
          <w:noProof w:val="0"/>
          <w:color w:val="000000" w:themeColor="text1" w:themeTint="FF" w:themeShade="FF"/>
          <w:sz w:val="20"/>
          <w:szCs w:val="20"/>
          <w:lang w:val="en-US"/>
        </w:rPr>
        <w:t xml:space="preserve"> paying that debt down over a certain amount of time. Our bondholders </w:t>
      </w:r>
      <w:bookmarkStart w:name="_Int_swQkzAeq" w:id="1869580028"/>
      <w:r w:rsidRPr="28B2B320" w:rsidR="35982383">
        <w:rPr>
          <w:rFonts w:ascii="Times New Roman" w:hAnsi="Times New Roman" w:eastAsia="Times New Roman" w:cs="Times New Roman"/>
          <w:b w:val="0"/>
          <w:bCs w:val="0"/>
          <w:noProof w:val="0"/>
          <w:color w:val="000000" w:themeColor="text1" w:themeTint="FF" w:themeShade="FF"/>
          <w:sz w:val="20"/>
          <w:szCs w:val="20"/>
          <w:lang w:val="en-US"/>
        </w:rPr>
        <w:t>basically look</w:t>
      </w:r>
      <w:bookmarkEnd w:id="1869580028"/>
      <w:r w:rsidRPr="28B2B320" w:rsidR="35982383">
        <w:rPr>
          <w:rFonts w:ascii="Times New Roman" w:hAnsi="Times New Roman" w:eastAsia="Times New Roman" w:cs="Times New Roman"/>
          <w:b w:val="0"/>
          <w:bCs w:val="0"/>
          <w:noProof w:val="0"/>
          <w:color w:val="000000" w:themeColor="text1" w:themeTint="FF" w:themeShade="FF"/>
          <w:sz w:val="20"/>
          <w:szCs w:val="20"/>
          <w:lang w:val="en-US"/>
        </w:rPr>
        <w:t xml:space="preserve"> at it and say, OK, university, </w:t>
      </w:r>
      <w:r w:rsidRPr="28B2B320" w:rsidR="15228AFF">
        <w:rPr>
          <w:rFonts w:ascii="Times New Roman" w:hAnsi="Times New Roman" w:eastAsia="Times New Roman" w:cs="Times New Roman"/>
          <w:b w:val="0"/>
          <w:bCs w:val="0"/>
          <w:noProof w:val="0"/>
          <w:color w:val="000000" w:themeColor="text1" w:themeTint="FF" w:themeShade="FF"/>
          <w:sz w:val="20"/>
          <w:szCs w:val="20"/>
          <w:lang w:val="en-US"/>
        </w:rPr>
        <w:t>you are</w:t>
      </w:r>
      <w:r w:rsidRPr="28B2B320" w:rsidR="35982383">
        <w:rPr>
          <w:rFonts w:ascii="Times New Roman" w:hAnsi="Times New Roman" w:eastAsia="Times New Roman" w:cs="Times New Roman"/>
          <w:b w:val="0"/>
          <w:bCs w:val="0"/>
          <w:noProof w:val="0"/>
          <w:color w:val="000000" w:themeColor="text1" w:themeTint="FF" w:themeShade="FF"/>
          <w:sz w:val="20"/>
          <w:szCs w:val="20"/>
          <w:lang w:val="en-US"/>
        </w:rPr>
        <w:t xml:space="preserve"> taking an X amount</w:t>
      </w:r>
      <w:r w:rsidRPr="28B2B320" w:rsidR="36A3F9B6">
        <w:rPr>
          <w:rFonts w:ascii="Times New Roman" w:hAnsi="Times New Roman" w:eastAsia="Times New Roman" w:cs="Times New Roman"/>
          <w:b w:val="0"/>
          <w:bCs w:val="0"/>
          <w:noProof w:val="0"/>
          <w:color w:val="000000" w:themeColor="text1" w:themeTint="FF" w:themeShade="FF"/>
          <w:sz w:val="20"/>
          <w:szCs w:val="20"/>
          <w:lang w:val="en-US"/>
        </w:rPr>
        <w:t xml:space="preserve"> of revenue versus X amount of debt. Are you making enough revenue to cover that debt and are you doing </w:t>
      </w:r>
      <w:bookmarkStart w:name="_Int_4YhqfG8u" w:id="1199471167"/>
      <w:r w:rsidRPr="28B2B320" w:rsidR="36A3F9B6">
        <w:rPr>
          <w:rFonts w:ascii="Times New Roman" w:hAnsi="Times New Roman" w:eastAsia="Times New Roman" w:cs="Times New Roman"/>
          <w:b w:val="0"/>
          <w:bCs w:val="0"/>
          <w:noProof w:val="0"/>
          <w:color w:val="000000" w:themeColor="text1" w:themeTint="FF" w:themeShade="FF"/>
          <w:sz w:val="20"/>
          <w:szCs w:val="20"/>
          <w:lang w:val="en-US"/>
        </w:rPr>
        <w:t>it.</w:t>
      </w:r>
      <w:bookmarkEnd w:id="1199471167"/>
      <w:r w:rsidRPr="28B2B320" w:rsidR="36A3F9B6">
        <w:rPr>
          <w:rFonts w:ascii="Times New Roman" w:hAnsi="Times New Roman" w:eastAsia="Times New Roman" w:cs="Times New Roman"/>
          <w:b w:val="0"/>
          <w:bCs w:val="0"/>
          <w:noProof w:val="0"/>
          <w:color w:val="000000" w:themeColor="text1" w:themeTint="FF" w:themeShade="FF"/>
          <w:sz w:val="20"/>
          <w:szCs w:val="20"/>
          <w:lang w:val="en-US"/>
        </w:rPr>
        <w:t xml:space="preserve"> A ratio that is palpable to us as far as bondholders </w:t>
      </w:r>
      <w:r w:rsidRPr="28B2B320" w:rsidR="4A0358F4">
        <w:rPr>
          <w:rFonts w:ascii="Times New Roman" w:hAnsi="Times New Roman" w:eastAsia="Times New Roman" w:cs="Times New Roman"/>
          <w:b w:val="0"/>
          <w:bCs w:val="0"/>
          <w:noProof w:val="0"/>
          <w:color w:val="000000" w:themeColor="text1" w:themeTint="FF" w:themeShade="FF"/>
          <w:sz w:val="20"/>
          <w:szCs w:val="20"/>
          <w:lang w:val="en-US"/>
        </w:rPr>
        <w:t>can</w:t>
      </w:r>
      <w:r w:rsidRPr="28B2B320" w:rsidR="36A3F9B6">
        <w:rPr>
          <w:rFonts w:ascii="Times New Roman" w:hAnsi="Times New Roman" w:eastAsia="Times New Roman" w:cs="Times New Roman"/>
          <w:b w:val="0"/>
          <w:bCs w:val="0"/>
          <w:noProof w:val="0"/>
          <w:color w:val="000000" w:themeColor="text1" w:themeTint="FF" w:themeShade="FF"/>
          <w:sz w:val="20"/>
          <w:szCs w:val="20"/>
          <w:lang w:val="en-US"/>
        </w:rPr>
        <w:t xml:space="preserve"> finance these projects. </w:t>
      </w:r>
      <w:r w:rsidRPr="28B2B320" w:rsidR="623D5ACC">
        <w:rPr>
          <w:rFonts w:ascii="Times New Roman" w:hAnsi="Times New Roman" w:eastAsia="Times New Roman" w:cs="Times New Roman"/>
          <w:b w:val="0"/>
          <w:bCs w:val="0"/>
          <w:noProof w:val="0"/>
          <w:color w:val="000000" w:themeColor="text1" w:themeTint="FF" w:themeShade="FF"/>
          <w:sz w:val="20"/>
          <w:szCs w:val="20"/>
          <w:lang w:val="en-US"/>
        </w:rPr>
        <w:t xml:space="preserve">We do still have one on the </w:t>
      </w:r>
      <w:r w:rsidRPr="28B2B320" w:rsidR="623D5ACC">
        <w:rPr>
          <w:rFonts w:ascii="Times New Roman" w:hAnsi="Times New Roman" w:eastAsia="Times New Roman" w:cs="Times New Roman"/>
          <w:b w:val="1"/>
          <w:bCs w:val="1"/>
          <w:noProof w:val="0"/>
          <w:color w:val="000000" w:themeColor="text1" w:themeTint="FF" w:themeShade="FF"/>
          <w:sz w:val="20"/>
          <w:szCs w:val="20"/>
          <w:lang w:val="en-US"/>
        </w:rPr>
        <w:t>SURC</w:t>
      </w:r>
      <w:r w:rsidRPr="28B2B320" w:rsidR="623D5ACC">
        <w:rPr>
          <w:rFonts w:ascii="Times New Roman" w:hAnsi="Times New Roman" w:eastAsia="Times New Roman" w:cs="Times New Roman"/>
          <w:b w:val="0"/>
          <w:bCs w:val="0"/>
          <w:noProof w:val="0"/>
          <w:color w:val="000000" w:themeColor="text1" w:themeTint="FF" w:themeShade="FF"/>
          <w:sz w:val="20"/>
          <w:szCs w:val="20"/>
          <w:lang w:val="en-US"/>
        </w:rPr>
        <w:t xml:space="preserve">. He </w:t>
      </w:r>
      <w:r w:rsidRPr="28B2B320" w:rsidR="3CF46690">
        <w:rPr>
          <w:rFonts w:ascii="Times New Roman" w:hAnsi="Times New Roman" w:eastAsia="Times New Roman" w:cs="Times New Roman"/>
          <w:b w:val="0"/>
          <w:bCs w:val="0"/>
          <w:noProof w:val="0"/>
          <w:color w:val="000000" w:themeColor="text1" w:themeTint="FF" w:themeShade="FF"/>
          <w:sz w:val="20"/>
          <w:szCs w:val="20"/>
          <w:lang w:val="en-US"/>
        </w:rPr>
        <w:t>cannot</w:t>
      </w:r>
      <w:r w:rsidRPr="28B2B320" w:rsidR="623D5ACC">
        <w:rPr>
          <w:rFonts w:ascii="Times New Roman" w:hAnsi="Times New Roman" w:eastAsia="Times New Roman" w:cs="Times New Roman"/>
          <w:b w:val="0"/>
          <w:bCs w:val="0"/>
          <w:noProof w:val="0"/>
          <w:color w:val="000000" w:themeColor="text1" w:themeTint="FF" w:themeShade="FF"/>
          <w:sz w:val="20"/>
          <w:szCs w:val="20"/>
          <w:lang w:val="en-US"/>
        </w:rPr>
        <w:t xml:space="preserve"> remember the actual date, but he wants to say it is </w:t>
      </w:r>
      <w:r w:rsidRPr="28B2B320" w:rsidR="1098A5B4">
        <w:rPr>
          <w:rFonts w:ascii="Times New Roman" w:hAnsi="Times New Roman" w:eastAsia="Times New Roman" w:cs="Times New Roman"/>
          <w:b w:val="0"/>
          <w:bCs w:val="0"/>
          <w:noProof w:val="0"/>
          <w:color w:val="000000" w:themeColor="text1" w:themeTint="FF" w:themeShade="FF"/>
          <w:sz w:val="20"/>
          <w:szCs w:val="20"/>
          <w:lang w:val="en-US"/>
        </w:rPr>
        <w:t xml:space="preserve">2030 something as far as when </w:t>
      </w:r>
      <w:r w:rsidRPr="28B2B320" w:rsidR="15228AFF">
        <w:rPr>
          <w:rFonts w:ascii="Times New Roman" w:hAnsi="Times New Roman" w:eastAsia="Times New Roman" w:cs="Times New Roman"/>
          <w:b w:val="0"/>
          <w:bCs w:val="0"/>
          <w:noProof w:val="0"/>
          <w:color w:val="000000" w:themeColor="text1" w:themeTint="FF" w:themeShade="FF"/>
          <w:sz w:val="20"/>
          <w:szCs w:val="20"/>
          <w:lang w:val="en-US"/>
        </w:rPr>
        <w:t>that is</w:t>
      </w:r>
      <w:r w:rsidRPr="28B2B320" w:rsidR="1098A5B4">
        <w:rPr>
          <w:rFonts w:ascii="Times New Roman" w:hAnsi="Times New Roman" w:eastAsia="Times New Roman" w:cs="Times New Roman"/>
          <w:b w:val="0"/>
          <w:bCs w:val="0"/>
          <w:noProof w:val="0"/>
          <w:color w:val="000000" w:themeColor="text1" w:themeTint="FF" w:themeShade="FF"/>
          <w:sz w:val="20"/>
          <w:szCs w:val="20"/>
          <w:lang w:val="en-US"/>
        </w:rPr>
        <w:t xml:space="preserve"> supposed to be off our sheets, but as far as our condition and where </w:t>
      </w:r>
      <w:r w:rsidRPr="28B2B320" w:rsidR="14A2A748">
        <w:rPr>
          <w:rFonts w:ascii="Times New Roman" w:hAnsi="Times New Roman" w:eastAsia="Times New Roman" w:cs="Times New Roman"/>
          <w:b w:val="0"/>
          <w:bCs w:val="0"/>
          <w:noProof w:val="0"/>
          <w:color w:val="000000" w:themeColor="text1" w:themeTint="FF" w:themeShade="FF"/>
          <w:sz w:val="20"/>
          <w:szCs w:val="20"/>
          <w:lang w:val="en-US"/>
        </w:rPr>
        <w:t>we are</w:t>
      </w:r>
      <w:r w:rsidRPr="28B2B320" w:rsidR="1098A5B4">
        <w:rPr>
          <w:rFonts w:ascii="Times New Roman" w:hAnsi="Times New Roman" w:eastAsia="Times New Roman" w:cs="Times New Roman"/>
          <w:b w:val="0"/>
          <w:bCs w:val="0"/>
          <w:noProof w:val="0"/>
          <w:color w:val="000000" w:themeColor="text1" w:themeTint="FF" w:themeShade="FF"/>
          <w:sz w:val="20"/>
          <w:szCs w:val="20"/>
          <w:lang w:val="en-US"/>
        </w:rPr>
        <w:t xml:space="preserve"> at, </w:t>
      </w:r>
      <w:r w:rsidRPr="28B2B320" w:rsidR="73343F25">
        <w:rPr>
          <w:rFonts w:ascii="Times New Roman" w:hAnsi="Times New Roman" w:eastAsia="Times New Roman" w:cs="Times New Roman"/>
          <w:b w:val="0"/>
          <w:bCs w:val="0"/>
          <w:noProof w:val="0"/>
          <w:color w:val="000000" w:themeColor="text1" w:themeTint="FF" w:themeShade="FF"/>
          <w:sz w:val="20"/>
          <w:szCs w:val="20"/>
          <w:lang w:val="en-US"/>
        </w:rPr>
        <w:t>that is</w:t>
      </w:r>
      <w:r w:rsidRPr="28B2B320" w:rsidR="1098A5B4">
        <w:rPr>
          <w:rFonts w:ascii="Times New Roman" w:hAnsi="Times New Roman" w:eastAsia="Times New Roman" w:cs="Times New Roman"/>
          <w:b w:val="0"/>
          <w:bCs w:val="0"/>
          <w:noProof w:val="0"/>
          <w:color w:val="000000" w:themeColor="text1" w:themeTint="FF" w:themeShade="FF"/>
          <w:sz w:val="20"/>
          <w:szCs w:val="20"/>
          <w:lang w:val="en-US"/>
        </w:rPr>
        <w:t xml:space="preserve"> heavy.</w:t>
      </w:r>
      <w:r w:rsidRPr="28B2B320" w:rsidR="7D3F4387">
        <w:rPr>
          <w:rFonts w:ascii="Times New Roman" w:hAnsi="Times New Roman" w:eastAsia="Times New Roman" w:cs="Times New Roman"/>
          <w:b w:val="0"/>
          <w:bCs w:val="0"/>
          <w:noProof w:val="0"/>
          <w:color w:val="000000" w:themeColor="text1" w:themeTint="FF" w:themeShade="FF"/>
          <w:sz w:val="20"/>
          <w:szCs w:val="20"/>
          <w:lang w:val="en-US"/>
        </w:rPr>
        <w:t xml:space="preserve"> We dictated it on a lot of things. Our enrollment is</w:t>
      </w:r>
      <w:r w:rsidRPr="28B2B320" w:rsidR="7D3F4387">
        <w:rPr>
          <w:rFonts w:ascii="Times New Roman" w:hAnsi="Times New Roman" w:eastAsia="Times New Roman" w:cs="Times New Roman"/>
          <w:b w:val="0"/>
          <w:bCs w:val="0"/>
          <w:noProof w:val="0"/>
          <w:color w:val="000000" w:themeColor="text1" w:themeTint="FF" w:themeShade="FF"/>
          <w:sz w:val="20"/>
          <w:szCs w:val="20"/>
          <w:lang w:val="en-US"/>
        </w:rPr>
        <w:t xml:space="preserve"> </w:t>
      </w:r>
      <w:bookmarkStart w:name="_Int_7fdQdDHs" w:id="928179576"/>
      <w:r w:rsidRPr="28B2B320" w:rsidR="7D3F4387">
        <w:rPr>
          <w:rFonts w:ascii="Times New Roman" w:hAnsi="Times New Roman" w:eastAsia="Times New Roman" w:cs="Times New Roman"/>
          <w:b w:val="0"/>
          <w:bCs w:val="0"/>
          <w:noProof w:val="0"/>
          <w:color w:val="000000" w:themeColor="text1" w:themeTint="FF" w:themeShade="FF"/>
          <w:sz w:val="20"/>
          <w:szCs w:val="20"/>
          <w:lang w:val="en-US"/>
        </w:rPr>
        <w:t>a big thin</w:t>
      </w:r>
      <w:r w:rsidRPr="28B2B320" w:rsidR="7D3F4387">
        <w:rPr>
          <w:rFonts w:ascii="Times New Roman" w:hAnsi="Times New Roman" w:eastAsia="Times New Roman" w:cs="Times New Roman"/>
          <w:b w:val="0"/>
          <w:bCs w:val="0"/>
          <w:noProof w:val="0"/>
          <w:color w:val="000000" w:themeColor="text1" w:themeTint="FF" w:themeShade="FF"/>
          <w:sz w:val="20"/>
          <w:szCs w:val="20"/>
          <w:lang w:val="en-US"/>
        </w:rPr>
        <w:t>g</w:t>
      </w:r>
      <w:bookmarkEnd w:id="928179576"/>
      <w:r w:rsidRPr="28B2B320" w:rsidR="7D3F4387">
        <w:rPr>
          <w:rFonts w:ascii="Times New Roman" w:hAnsi="Times New Roman" w:eastAsia="Times New Roman" w:cs="Times New Roman"/>
          <w:b w:val="0"/>
          <w:bCs w:val="0"/>
          <w:noProof w:val="0"/>
          <w:color w:val="000000" w:themeColor="text1" w:themeTint="FF" w:themeShade="FF"/>
          <w:sz w:val="20"/>
          <w:szCs w:val="20"/>
          <w:lang w:val="en-US"/>
        </w:rPr>
        <w:t xml:space="preserve"> associated with it and our inability to not take on more debt. That means trying to hold off on projects. Some projects are</w:t>
      </w:r>
      <w:r w:rsidRPr="28B2B320" w:rsidR="7D3F4387">
        <w:rPr>
          <w:rFonts w:ascii="Times New Roman" w:hAnsi="Times New Roman" w:eastAsia="Times New Roman" w:cs="Times New Roman"/>
          <w:b w:val="0"/>
          <w:bCs w:val="0"/>
          <w:noProof w:val="0"/>
          <w:color w:val="000000" w:themeColor="text1" w:themeTint="FF" w:themeShade="FF"/>
          <w:sz w:val="20"/>
          <w:szCs w:val="20"/>
          <w:lang w:val="en-US"/>
        </w:rPr>
        <w:t xml:space="preserve"> </w:t>
      </w:r>
      <w:bookmarkStart w:name="_Int_XKWS7dmV" w:id="979063899"/>
      <w:r w:rsidRPr="28B2B320" w:rsidR="7D3F4387">
        <w:rPr>
          <w:rFonts w:ascii="Times New Roman" w:hAnsi="Times New Roman" w:eastAsia="Times New Roman" w:cs="Times New Roman"/>
          <w:b w:val="0"/>
          <w:bCs w:val="0"/>
          <w:noProof w:val="0"/>
          <w:color w:val="000000" w:themeColor="text1" w:themeTint="FF" w:themeShade="FF"/>
          <w:sz w:val="20"/>
          <w:szCs w:val="20"/>
          <w:lang w:val="en-US"/>
        </w:rPr>
        <w:t>very importan</w:t>
      </w:r>
      <w:r w:rsidRPr="28B2B320" w:rsidR="7D3F4387">
        <w:rPr>
          <w:rFonts w:ascii="Times New Roman" w:hAnsi="Times New Roman" w:eastAsia="Times New Roman" w:cs="Times New Roman"/>
          <w:b w:val="0"/>
          <w:bCs w:val="0"/>
          <w:noProof w:val="0"/>
          <w:color w:val="000000" w:themeColor="text1" w:themeTint="FF" w:themeShade="FF"/>
          <w:sz w:val="20"/>
          <w:szCs w:val="20"/>
          <w:lang w:val="en-US"/>
        </w:rPr>
        <w:t>t</w:t>
      </w:r>
      <w:bookmarkEnd w:id="979063899"/>
      <w:r w:rsidRPr="28B2B320" w:rsidR="7D3F4387">
        <w:rPr>
          <w:rFonts w:ascii="Times New Roman" w:hAnsi="Times New Roman" w:eastAsia="Times New Roman" w:cs="Times New Roman"/>
          <w:b w:val="0"/>
          <w:bCs w:val="0"/>
          <w:noProof w:val="0"/>
          <w:color w:val="000000" w:themeColor="text1" w:themeTint="FF" w:themeShade="FF"/>
          <w:sz w:val="20"/>
          <w:szCs w:val="20"/>
          <w:lang w:val="en-US"/>
        </w:rPr>
        <w:t xml:space="preserve">, like a sewer line cannot wait. </w:t>
      </w:r>
      <w:r w:rsidRPr="28B2B320" w:rsidR="75A49F27">
        <w:rPr>
          <w:rFonts w:ascii="Times New Roman" w:hAnsi="Times New Roman" w:eastAsia="Times New Roman" w:cs="Times New Roman"/>
          <w:b w:val="0"/>
          <w:bCs w:val="0"/>
          <w:noProof w:val="0"/>
          <w:color w:val="000000" w:themeColor="text1" w:themeTint="FF" w:themeShade="FF"/>
          <w:sz w:val="20"/>
          <w:szCs w:val="20"/>
          <w:lang w:val="en-US"/>
        </w:rPr>
        <w:t>They must do a sewer line to ensure things are flushing.</w:t>
      </w:r>
      <w:r w:rsidRPr="28B2B320" w:rsidR="33B68D02">
        <w:rPr>
          <w:rFonts w:ascii="Times New Roman" w:hAnsi="Times New Roman" w:eastAsia="Times New Roman" w:cs="Times New Roman"/>
          <w:b w:val="0"/>
          <w:bCs w:val="0"/>
          <w:noProof w:val="0"/>
          <w:color w:val="000000" w:themeColor="text1" w:themeTint="FF" w:themeShade="FF"/>
          <w:sz w:val="20"/>
          <w:szCs w:val="20"/>
          <w:lang w:val="en-US"/>
        </w:rPr>
        <w:t xml:space="preserve"> So those are things they must deal with some time.</w:t>
      </w:r>
    </w:p>
    <w:p w:rsidR="233E28D9" w:rsidP="233E28D9" w:rsidRDefault="233E28D9" w14:paraId="46B26CD5" w14:textId="317E5698">
      <w:pPr>
        <w:pStyle w:val="Normal"/>
        <w:tabs>
          <w:tab w:val="left" w:leader="none" w:pos="1440"/>
        </w:tabs>
        <w:spacing w:after="0" w:line="240" w:lineRule="auto"/>
        <w:jc w:val="center"/>
        <w:rPr>
          <w:rFonts w:ascii="Times New Roman" w:hAnsi="Times New Roman" w:eastAsia="Times New Roman" w:cs="Times New Roman"/>
          <w:b w:val="1"/>
          <w:bCs w:val="1"/>
          <w:noProof w:val="0"/>
          <w:color w:val="000000" w:themeColor="text1" w:themeTint="FF" w:themeShade="FF"/>
          <w:sz w:val="20"/>
          <w:szCs w:val="20"/>
          <w:lang w:val="en-US"/>
        </w:rPr>
      </w:pPr>
    </w:p>
    <w:p w:rsidR="1B2BB921" w:rsidP="233E28D9" w:rsidRDefault="1B2BB921" w14:paraId="1488561E" w14:textId="04C5AD7D">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41D12DFF" w:rsidR="1B2BB921">
        <w:rPr>
          <w:rFonts w:ascii="Times New Roman" w:hAnsi="Times New Roman" w:eastAsia="Times New Roman" w:cs="Times New Roman"/>
          <w:b w:val="1"/>
          <w:bCs w:val="1"/>
          <w:noProof w:val="0"/>
          <w:color w:val="000000" w:themeColor="text1" w:themeTint="FF" w:themeShade="FF"/>
          <w:sz w:val="20"/>
          <w:szCs w:val="20"/>
          <w:lang w:val="en-US"/>
        </w:rPr>
        <w:t xml:space="preserve">Speaker Parrazal </w:t>
      </w:r>
      <w:r w:rsidRPr="41D12DFF" w:rsidR="1B2BB921">
        <w:rPr>
          <w:rFonts w:ascii="Times New Roman" w:hAnsi="Times New Roman" w:eastAsia="Times New Roman" w:cs="Times New Roman"/>
          <w:b w:val="0"/>
          <w:bCs w:val="0"/>
          <w:noProof w:val="0"/>
          <w:color w:val="000000" w:themeColor="text1" w:themeTint="FF" w:themeShade="FF"/>
          <w:sz w:val="20"/>
          <w:szCs w:val="20"/>
          <w:lang w:val="en-US"/>
        </w:rPr>
        <w:t xml:space="preserve">asks for more context that </w:t>
      </w:r>
      <w:r w:rsidRPr="41D12DFF" w:rsidR="1C93A44B">
        <w:rPr>
          <w:rFonts w:ascii="Times New Roman" w:hAnsi="Times New Roman" w:eastAsia="Times New Roman" w:cs="Times New Roman"/>
          <w:b w:val="0"/>
          <w:bCs w:val="0"/>
          <w:noProof w:val="0"/>
          <w:color w:val="000000" w:themeColor="text1" w:themeTint="FF" w:themeShade="FF"/>
          <w:sz w:val="20"/>
          <w:szCs w:val="20"/>
          <w:lang w:val="en-US"/>
        </w:rPr>
        <w:t>initiated</w:t>
      </w:r>
      <w:r w:rsidRPr="41D12DFF" w:rsidR="1B2BB921">
        <w:rPr>
          <w:rFonts w:ascii="Times New Roman" w:hAnsi="Times New Roman" w:eastAsia="Times New Roman" w:cs="Times New Roman"/>
          <w:b w:val="0"/>
          <w:bCs w:val="0"/>
          <w:noProof w:val="0"/>
          <w:color w:val="000000" w:themeColor="text1" w:themeTint="FF" w:themeShade="FF"/>
          <w:sz w:val="20"/>
          <w:szCs w:val="20"/>
          <w:lang w:val="en-US"/>
        </w:rPr>
        <w:t xml:space="preserve"> the deconstruction of </w:t>
      </w:r>
      <w:r w:rsidRPr="41D12DFF" w:rsidR="0BB3D487">
        <w:rPr>
          <w:rFonts w:ascii="Times New Roman" w:hAnsi="Times New Roman" w:eastAsia="Times New Roman" w:cs="Times New Roman"/>
          <w:b w:val="1"/>
          <w:bCs w:val="1"/>
          <w:noProof w:val="0"/>
          <w:color w:val="000000" w:themeColor="text1" w:themeTint="FF" w:themeShade="FF"/>
          <w:sz w:val="20"/>
          <w:szCs w:val="20"/>
          <w:lang w:val="en-US"/>
        </w:rPr>
        <w:t>Farrell</w:t>
      </w:r>
      <w:r w:rsidRPr="41D12DFF" w:rsidR="1B2BB921">
        <w:rPr>
          <w:rFonts w:ascii="Times New Roman" w:hAnsi="Times New Roman" w:eastAsia="Times New Roman" w:cs="Times New Roman"/>
          <w:b w:val="1"/>
          <w:bCs w:val="1"/>
          <w:noProof w:val="0"/>
          <w:color w:val="000000" w:themeColor="text1" w:themeTint="FF" w:themeShade="FF"/>
          <w:sz w:val="20"/>
          <w:szCs w:val="20"/>
          <w:lang w:val="en-US"/>
        </w:rPr>
        <w:t xml:space="preserve"> Hall</w:t>
      </w:r>
      <w:r w:rsidRPr="41D12DFF" w:rsidR="6FB7BB84">
        <w:rPr>
          <w:rFonts w:ascii="Times New Roman" w:hAnsi="Times New Roman" w:eastAsia="Times New Roman" w:cs="Times New Roman"/>
          <w:b w:val="1"/>
          <w:bCs w:val="1"/>
          <w:noProof w:val="0"/>
          <w:color w:val="000000" w:themeColor="text1" w:themeTint="FF" w:themeShade="FF"/>
          <w:sz w:val="20"/>
          <w:szCs w:val="20"/>
          <w:lang w:val="en-US"/>
        </w:rPr>
        <w:t>.</w:t>
      </w:r>
    </w:p>
    <w:p w:rsidR="1B2BB921" w:rsidP="41D12DFF" w:rsidRDefault="1B2BB921" w14:paraId="15A2078F" w14:textId="28F660D9">
      <w:pPr>
        <w:pStyle w:val="Normal"/>
        <w:tabs>
          <w:tab w:val="left" w:leader="none" w:pos="1440"/>
        </w:tabs>
        <w:spacing w:after="0" w:line="240" w:lineRule="auto"/>
        <w:jc w:val="center"/>
        <w:rPr>
          <w:rFonts w:ascii="Times New Roman" w:hAnsi="Times New Roman" w:eastAsia="Times New Roman" w:cs="Times New Roman"/>
          <w:b w:val="1"/>
          <w:bCs w:val="1"/>
          <w:noProof w:val="0"/>
          <w:color w:val="000000" w:themeColor="text1" w:themeTint="FF" w:themeShade="FF"/>
          <w:sz w:val="20"/>
          <w:szCs w:val="20"/>
          <w:lang w:val="en-US"/>
        </w:rPr>
      </w:pPr>
    </w:p>
    <w:p w:rsidR="1B2BB921" w:rsidP="233E28D9" w:rsidRDefault="1B2BB921" w14:paraId="1B5041D0" w14:textId="6E984E9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8B2B320" w:rsidR="6FB7BB84">
        <w:rPr>
          <w:rFonts w:ascii="Times New Roman" w:hAnsi="Times New Roman" w:eastAsia="Times New Roman" w:cs="Times New Roman"/>
          <w:b w:val="1"/>
          <w:bCs w:val="1"/>
          <w:noProof w:val="0"/>
          <w:color w:val="000000" w:themeColor="text1" w:themeTint="FF" w:themeShade="FF"/>
          <w:sz w:val="20"/>
          <w:szCs w:val="20"/>
          <w:lang w:val="en-US"/>
        </w:rPr>
        <w:t>Delano</w:t>
      </w:r>
      <w:r w:rsidRPr="28B2B320" w:rsidR="6FB7BB84">
        <w:rPr>
          <w:rFonts w:ascii="Times New Roman" w:hAnsi="Times New Roman" w:eastAsia="Times New Roman" w:cs="Times New Roman"/>
          <w:b w:val="0"/>
          <w:bCs w:val="0"/>
          <w:noProof w:val="0"/>
          <w:color w:val="000000" w:themeColor="text1" w:themeTint="FF" w:themeShade="FF"/>
          <w:sz w:val="20"/>
          <w:szCs w:val="20"/>
          <w:lang w:val="en-US"/>
        </w:rPr>
        <w:t xml:space="preserve"> asks the </w:t>
      </w:r>
      <w:r w:rsidRPr="28B2B320" w:rsidR="6FB7BB84">
        <w:rPr>
          <w:rFonts w:ascii="Times New Roman" w:hAnsi="Times New Roman" w:eastAsia="Times New Roman" w:cs="Times New Roman"/>
          <w:b w:val="1"/>
          <w:bCs w:val="1"/>
          <w:noProof w:val="0"/>
          <w:color w:val="000000" w:themeColor="text1" w:themeTint="FF" w:themeShade="FF"/>
          <w:sz w:val="20"/>
          <w:szCs w:val="20"/>
          <w:lang w:val="en-US"/>
        </w:rPr>
        <w:t>Senate</w:t>
      </w:r>
      <w:r w:rsidRPr="28B2B320" w:rsidR="6FB7BB84">
        <w:rPr>
          <w:rFonts w:ascii="Times New Roman" w:hAnsi="Times New Roman" w:eastAsia="Times New Roman" w:cs="Times New Roman"/>
          <w:b w:val="0"/>
          <w:bCs w:val="0"/>
          <w:noProof w:val="0"/>
          <w:color w:val="000000" w:themeColor="text1" w:themeTint="FF" w:themeShade="FF"/>
          <w:sz w:val="20"/>
          <w:szCs w:val="20"/>
          <w:lang w:val="en-US"/>
        </w:rPr>
        <w:t xml:space="preserve"> if any of them have had classes in </w:t>
      </w:r>
      <w:r w:rsidRPr="28B2B320" w:rsidR="0ED6BC46">
        <w:rPr>
          <w:rFonts w:ascii="Times New Roman" w:hAnsi="Times New Roman" w:eastAsia="Times New Roman" w:cs="Times New Roman"/>
          <w:b w:val="1"/>
          <w:bCs w:val="1"/>
          <w:noProof w:val="0"/>
          <w:color w:val="000000" w:themeColor="text1" w:themeTint="FF" w:themeShade="FF"/>
          <w:sz w:val="20"/>
          <w:szCs w:val="20"/>
          <w:lang w:val="en-US"/>
        </w:rPr>
        <w:t>Farrell</w:t>
      </w:r>
      <w:r w:rsidRPr="28B2B320" w:rsidR="4D0244CA">
        <w:rPr>
          <w:rFonts w:ascii="Times New Roman" w:hAnsi="Times New Roman" w:eastAsia="Times New Roman" w:cs="Times New Roman"/>
          <w:b w:val="0"/>
          <w:bCs w:val="0"/>
          <w:noProof w:val="0"/>
          <w:color w:val="000000" w:themeColor="text1" w:themeTint="FF" w:themeShade="FF"/>
          <w:sz w:val="20"/>
          <w:szCs w:val="20"/>
          <w:lang w:val="en-US"/>
        </w:rPr>
        <w:t xml:space="preserve"> or </w:t>
      </w:r>
      <w:r w:rsidRPr="28B2B320" w:rsidR="4D0244CA">
        <w:rPr>
          <w:rFonts w:ascii="Times New Roman" w:hAnsi="Times New Roman" w:eastAsia="Times New Roman" w:cs="Times New Roman"/>
          <w:b w:val="1"/>
          <w:bCs w:val="1"/>
          <w:noProof w:val="0"/>
          <w:color w:val="000000" w:themeColor="text1" w:themeTint="FF" w:themeShade="FF"/>
          <w:sz w:val="20"/>
          <w:szCs w:val="20"/>
          <w:lang w:val="en-US"/>
        </w:rPr>
        <w:t>L&amp;</w:t>
      </w:r>
      <w:r w:rsidRPr="28B2B320" w:rsidR="15F894FE">
        <w:rPr>
          <w:rFonts w:ascii="Times New Roman" w:hAnsi="Times New Roman" w:eastAsia="Times New Roman" w:cs="Times New Roman"/>
          <w:b w:val="1"/>
          <w:bCs w:val="1"/>
          <w:noProof w:val="0"/>
          <w:color w:val="000000" w:themeColor="text1" w:themeTint="FF" w:themeShade="FF"/>
          <w:sz w:val="20"/>
          <w:szCs w:val="20"/>
          <w:lang w:val="en-US"/>
        </w:rPr>
        <w:t>L (</w:t>
      </w:r>
      <w:r w:rsidRPr="28B2B320" w:rsidR="4D0244CA">
        <w:rPr>
          <w:rFonts w:ascii="Times New Roman" w:hAnsi="Times New Roman" w:eastAsia="Times New Roman" w:cs="Times New Roman"/>
          <w:b w:val="1"/>
          <w:bCs w:val="1"/>
          <w:noProof w:val="0"/>
          <w:color w:val="000000" w:themeColor="text1" w:themeTint="FF" w:themeShade="FF"/>
          <w:sz w:val="20"/>
          <w:szCs w:val="20"/>
          <w:lang w:val="en-US"/>
        </w:rPr>
        <w:t xml:space="preserve">the </w:t>
      </w:r>
      <w:r w:rsidRPr="28B2B320" w:rsidR="79C991F9">
        <w:rPr>
          <w:rFonts w:ascii="Times New Roman" w:hAnsi="Times New Roman" w:eastAsia="Times New Roman" w:cs="Times New Roman"/>
          <w:b w:val="1"/>
          <w:bCs w:val="1"/>
          <w:noProof w:val="0"/>
          <w:color w:val="000000" w:themeColor="text1" w:themeTint="FF" w:themeShade="FF"/>
          <w:sz w:val="20"/>
          <w:szCs w:val="20"/>
          <w:lang w:val="en-US"/>
        </w:rPr>
        <w:t>Senate</w:t>
      </w:r>
      <w:r w:rsidRPr="28B2B320" w:rsidR="4D0244CA">
        <w:rPr>
          <w:rFonts w:ascii="Times New Roman" w:hAnsi="Times New Roman" w:eastAsia="Times New Roman" w:cs="Times New Roman"/>
          <w:b w:val="1"/>
          <w:bCs w:val="1"/>
          <w:noProof w:val="0"/>
          <w:color w:val="000000" w:themeColor="text1" w:themeTint="FF" w:themeShade="FF"/>
          <w:sz w:val="20"/>
          <w:szCs w:val="20"/>
          <w:lang w:val="en-US"/>
        </w:rPr>
        <w:t xml:space="preserve"> gives a mix of yes and </w:t>
      </w:r>
      <w:bookmarkStart w:name="_Int_L0eUzE5T" w:id="2018376169"/>
      <w:r w:rsidRPr="28B2B320" w:rsidR="4D0244CA">
        <w:rPr>
          <w:rFonts w:ascii="Times New Roman" w:hAnsi="Times New Roman" w:eastAsia="Times New Roman" w:cs="Times New Roman"/>
          <w:b w:val="1"/>
          <w:bCs w:val="1"/>
          <w:noProof w:val="0"/>
          <w:color w:val="000000" w:themeColor="text1" w:themeTint="FF" w:themeShade="FF"/>
          <w:sz w:val="20"/>
          <w:szCs w:val="20"/>
          <w:lang w:val="en-US"/>
        </w:rPr>
        <w:t>no nods</w:t>
      </w:r>
      <w:bookmarkEnd w:id="2018376169"/>
      <w:r w:rsidRPr="28B2B320" w:rsidR="4D0244CA">
        <w:rPr>
          <w:rFonts w:ascii="Times New Roman" w:hAnsi="Times New Roman" w:eastAsia="Times New Roman" w:cs="Times New Roman"/>
          <w:b w:val="1"/>
          <w:bCs w:val="1"/>
          <w:noProof w:val="0"/>
          <w:color w:val="000000" w:themeColor="text1" w:themeTint="FF" w:themeShade="FF"/>
          <w:sz w:val="20"/>
          <w:szCs w:val="20"/>
          <w:lang w:val="en-US"/>
        </w:rPr>
        <w:t>).</w:t>
      </w:r>
      <w:r w:rsidRPr="28B2B320" w:rsidR="4D0244CA">
        <w:rPr>
          <w:rFonts w:ascii="Times New Roman" w:hAnsi="Times New Roman" w:eastAsia="Times New Roman" w:cs="Times New Roman"/>
          <w:b w:val="0"/>
          <w:bCs w:val="0"/>
          <w:noProof w:val="0"/>
          <w:color w:val="000000" w:themeColor="text1" w:themeTint="FF" w:themeShade="FF"/>
          <w:sz w:val="20"/>
          <w:szCs w:val="20"/>
          <w:lang w:val="en-US"/>
        </w:rPr>
        <w:t xml:space="preserve"> He then says that</w:t>
      </w:r>
      <w:r w:rsidRPr="28B2B320" w:rsidR="1B2BB92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5FA8ED13">
        <w:rPr>
          <w:rFonts w:ascii="Times New Roman" w:hAnsi="Times New Roman" w:eastAsia="Times New Roman" w:cs="Times New Roman"/>
          <w:b w:val="0"/>
          <w:bCs w:val="0"/>
          <w:noProof w:val="0"/>
          <w:color w:val="000000" w:themeColor="text1" w:themeTint="FF" w:themeShade="FF"/>
          <w:sz w:val="20"/>
          <w:szCs w:val="20"/>
          <w:lang w:val="en-US"/>
        </w:rPr>
        <w:t>they are some of our oldest buildings on campus. T</w:t>
      </w:r>
      <w:r w:rsidRPr="28B2B320" w:rsidR="1B2BB921">
        <w:rPr>
          <w:rFonts w:ascii="Times New Roman" w:hAnsi="Times New Roman" w:eastAsia="Times New Roman" w:cs="Times New Roman"/>
          <w:b w:val="0"/>
          <w:bCs w:val="0"/>
          <w:noProof w:val="0"/>
          <w:color w:val="000000" w:themeColor="text1" w:themeTint="FF" w:themeShade="FF"/>
          <w:sz w:val="20"/>
          <w:szCs w:val="20"/>
          <w:lang w:val="en-US"/>
        </w:rPr>
        <w:t>he</w:t>
      </w:r>
      <w:r w:rsidRPr="28B2B320" w:rsidR="4D51829E">
        <w:rPr>
          <w:rFonts w:ascii="Times New Roman" w:hAnsi="Times New Roman" w:eastAsia="Times New Roman" w:cs="Times New Roman"/>
          <w:b w:val="0"/>
          <w:bCs w:val="0"/>
          <w:noProof w:val="0"/>
          <w:color w:val="000000" w:themeColor="text1" w:themeTint="FF" w:themeShade="FF"/>
          <w:sz w:val="20"/>
          <w:szCs w:val="20"/>
          <w:lang w:val="en-US"/>
        </w:rPr>
        <w:t xml:space="preserve">y are not energy </w:t>
      </w:r>
      <w:r w:rsidRPr="28B2B320" w:rsidR="5CFAB66E">
        <w:rPr>
          <w:rFonts w:ascii="Times New Roman" w:hAnsi="Times New Roman" w:eastAsia="Times New Roman" w:cs="Times New Roman"/>
          <w:b w:val="0"/>
          <w:bCs w:val="0"/>
          <w:noProof w:val="0"/>
          <w:color w:val="000000" w:themeColor="text1" w:themeTint="FF" w:themeShade="FF"/>
          <w:sz w:val="20"/>
          <w:szCs w:val="20"/>
          <w:lang w:val="en-US"/>
        </w:rPr>
        <w:t>efficient,</w:t>
      </w:r>
      <w:r w:rsidRPr="28B2B320" w:rsidR="4D51829E">
        <w:rPr>
          <w:rFonts w:ascii="Times New Roman" w:hAnsi="Times New Roman" w:eastAsia="Times New Roman" w:cs="Times New Roman"/>
          <w:b w:val="0"/>
          <w:bCs w:val="0"/>
          <w:noProof w:val="0"/>
          <w:color w:val="000000" w:themeColor="text1" w:themeTint="FF" w:themeShade="FF"/>
          <w:sz w:val="20"/>
          <w:szCs w:val="20"/>
          <w:lang w:val="en-US"/>
        </w:rPr>
        <w:t xml:space="preserve"> and they do not meet the </w:t>
      </w:r>
      <w:r w:rsidRPr="28B2B320" w:rsidR="4D51829E">
        <w:rPr>
          <w:rFonts w:ascii="Times New Roman" w:hAnsi="Times New Roman" w:eastAsia="Times New Roman" w:cs="Times New Roman"/>
          <w:b w:val="1"/>
          <w:bCs w:val="1"/>
          <w:noProof w:val="0"/>
          <w:color w:val="000000" w:themeColor="text1" w:themeTint="FF" w:themeShade="FF"/>
          <w:sz w:val="20"/>
          <w:szCs w:val="20"/>
          <w:lang w:val="en-US"/>
        </w:rPr>
        <w:t xml:space="preserve">1991 ADA </w:t>
      </w:r>
      <w:bookmarkStart w:name="_Int_TlBEt0bh" w:id="332757445"/>
      <w:r w:rsidRPr="28B2B320" w:rsidR="17D3687A">
        <w:rPr>
          <w:rFonts w:ascii="Times New Roman" w:hAnsi="Times New Roman" w:eastAsia="Times New Roman" w:cs="Times New Roman"/>
          <w:b w:val="1"/>
          <w:bCs w:val="1"/>
          <w:noProof w:val="0"/>
          <w:color w:val="000000" w:themeColor="text1" w:themeTint="FF" w:themeShade="FF"/>
          <w:sz w:val="20"/>
          <w:szCs w:val="20"/>
          <w:lang w:val="en-US"/>
        </w:rPr>
        <w:t>code</w:t>
      </w:r>
      <w:bookmarkEnd w:id="332757445"/>
      <w:r w:rsidRPr="28B2B320" w:rsidR="17D3687A">
        <w:rPr>
          <w:rFonts w:ascii="Times New Roman" w:hAnsi="Times New Roman" w:eastAsia="Times New Roman" w:cs="Times New Roman"/>
          <w:b w:val="1"/>
          <w:bCs w:val="1"/>
          <w:noProof w:val="0"/>
          <w:color w:val="000000" w:themeColor="text1" w:themeTint="FF" w:themeShade="FF"/>
          <w:sz w:val="20"/>
          <w:szCs w:val="20"/>
          <w:lang w:val="en-US"/>
        </w:rPr>
        <w:t xml:space="preserve"> </w:t>
      </w:r>
      <w:r w:rsidRPr="28B2B320" w:rsidR="4D51829E">
        <w:rPr>
          <w:rFonts w:ascii="Times New Roman" w:hAnsi="Times New Roman" w:eastAsia="Times New Roman" w:cs="Times New Roman"/>
          <w:b w:val="1"/>
          <w:bCs w:val="1"/>
          <w:noProof w:val="0"/>
          <w:color w:val="000000" w:themeColor="text1" w:themeTint="FF" w:themeShade="FF"/>
          <w:sz w:val="20"/>
          <w:szCs w:val="20"/>
          <w:lang w:val="en-US"/>
        </w:rPr>
        <w:t>compliance</w:t>
      </w:r>
      <w:r w:rsidRPr="28B2B320" w:rsidR="4D51829E">
        <w:rPr>
          <w:rFonts w:ascii="Times New Roman" w:hAnsi="Times New Roman" w:eastAsia="Times New Roman" w:cs="Times New Roman"/>
          <w:b w:val="0"/>
          <w:bCs w:val="0"/>
          <w:noProof w:val="0"/>
          <w:color w:val="000000" w:themeColor="text1" w:themeTint="FF" w:themeShade="FF"/>
          <w:sz w:val="20"/>
          <w:szCs w:val="20"/>
          <w:lang w:val="en-US"/>
        </w:rPr>
        <w:t xml:space="preserve"> as far as they were built before </w:t>
      </w:r>
      <w:r w:rsidRPr="28B2B320" w:rsidR="4D51829E">
        <w:rPr>
          <w:rFonts w:ascii="Times New Roman" w:hAnsi="Times New Roman" w:eastAsia="Times New Roman" w:cs="Times New Roman"/>
          <w:b w:val="1"/>
          <w:bCs w:val="1"/>
          <w:noProof w:val="0"/>
          <w:color w:val="000000" w:themeColor="text1" w:themeTint="FF" w:themeShade="FF"/>
          <w:sz w:val="20"/>
          <w:szCs w:val="20"/>
          <w:lang w:val="en-US"/>
        </w:rPr>
        <w:t>1991</w:t>
      </w:r>
      <w:r w:rsidRPr="28B2B320" w:rsidR="4D51829E">
        <w:rPr>
          <w:rFonts w:ascii="Times New Roman" w:hAnsi="Times New Roman" w:eastAsia="Times New Roman" w:cs="Times New Roman"/>
          <w:b w:val="0"/>
          <w:bCs w:val="0"/>
          <w:noProof w:val="0"/>
          <w:color w:val="000000" w:themeColor="text1" w:themeTint="FF" w:themeShade="FF"/>
          <w:sz w:val="20"/>
          <w:szCs w:val="20"/>
          <w:lang w:val="en-US"/>
        </w:rPr>
        <w:t>. Therefore, they do not meet code compliance.</w:t>
      </w:r>
      <w:r w:rsidRPr="28B2B320" w:rsidR="1B2BB92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1B2BB921">
        <w:rPr>
          <w:rFonts w:ascii="Times New Roman" w:hAnsi="Times New Roman" w:eastAsia="Times New Roman" w:cs="Times New Roman"/>
          <w:b w:val="1"/>
          <w:bCs w:val="1"/>
          <w:noProof w:val="0"/>
          <w:color w:val="000000" w:themeColor="text1" w:themeTint="FF" w:themeShade="FF"/>
          <w:sz w:val="20"/>
          <w:szCs w:val="20"/>
          <w:lang w:val="en-US"/>
        </w:rPr>
        <w:t>Ferrel</w:t>
      </w:r>
      <w:r w:rsidRPr="28B2B320" w:rsidR="767DEE72">
        <w:rPr>
          <w:rFonts w:ascii="Times New Roman" w:hAnsi="Times New Roman" w:eastAsia="Times New Roman" w:cs="Times New Roman"/>
          <w:b w:val="1"/>
          <w:bCs w:val="1"/>
          <w:noProof w:val="0"/>
          <w:color w:val="000000" w:themeColor="text1" w:themeTint="FF" w:themeShade="FF"/>
          <w:sz w:val="20"/>
          <w:szCs w:val="20"/>
          <w:lang w:val="en-US"/>
        </w:rPr>
        <w:t>l</w:t>
      </w:r>
      <w:r w:rsidRPr="28B2B320" w:rsidR="4586883C">
        <w:rPr>
          <w:rFonts w:ascii="Times New Roman" w:hAnsi="Times New Roman" w:eastAsia="Times New Roman" w:cs="Times New Roman"/>
          <w:b w:val="1"/>
          <w:bCs w:val="1"/>
          <w:noProof w:val="0"/>
          <w:color w:val="000000" w:themeColor="text1" w:themeTint="FF" w:themeShade="FF"/>
          <w:sz w:val="20"/>
          <w:szCs w:val="20"/>
          <w:lang w:val="en-US"/>
        </w:rPr>
        <w:t xml:space="preserve"> </w:t>
      </w:r>
      <w:r w:rsidRPr="28B2B320" w:rsidR="4586883C">
        <w:rPr>
          <w:rFonts w:ascii="Times New Roman" w:hAnsi="Times New Roman" w:eastAsia="Times New Roman" w:cs="Times New Roman"/>
          <w:b w:val="0"/>
          <w:bCs w:val="0"/>
          <w:noProof w:val="0"/>
          <w:color w:val="000000" w:themeColor="text1" w:themeTint="FF" w:themeShade="FF"/>
          <w:sz w:val="20"/>
          <w:szCs w:val="20"/>
          <w:lang w:val="en-US"/>
        </w:rPr>
        <w:t>specifically leans because of its proximity to the water table associated with the irrigation ditch.</w:t>
      </w:r>
      <w:r w:rsidRPr="28B2B320" w:rsidR="07899C80">
        <w:rPr>
          <w:rFonts w:ascii="Times New Roman" w:hAnsi="Times New Roman" w:eastAsia="Times New Roman" w:cs="Times New Roman"/>
          <w:b w:val="0"/>
          <w:bCs w:val="0"/>
          <w:noProof w:val="0"/>
          <w:color w:val="000000" w:themeColor="text1" w:themeTint="FF" w:themeShade="FF"/>
          <w:sz w:val="20"/>
          <w:szCs w:val="20"/>
          <w:lang w:val="en-US"/>
        </w:rPr>
        <w:t xml:space="preserve"> It also has interior roof drains that were clogged by </w:t>
      </w:r>
      <w:r w:rsidRPr="28B2B320" w:rsidR="07899C80">
        <w:rPr>
          <w:rFonts w:ascii="Times New Roman" w:hAnsi="Times New Roman" w:eastAsia="Times New Roman" w:cs="Times New Roman"/>
          <w:b w:val="1"/>
          <w:bCs w:val="1"/>
          <w:noProof w:val="0"/>
          <w:color w:val="000000" w:themeColor="text1" w:themeTint="FF" w:themeShade="FF"/>
          <w:sz w:val="20"/>
          <w:szCs w:val="20"/>
          <w:lang w:val="en-US"/>
        </w:rPr>
        <w:t>Mount St. Helen</w:t>
      </w:r>
      <w:r w:rsidRPr="28B2B320" w:rsidR="07899C80">
        <w:rPr>
          <w:rFonts w:ascii="Times New Roman" w:hAnsi="Times New Roman" w:eastAsia="Times New Roman" w:cs="Times New Roman"/>
          <w:b w:val="0"/>
          <w:bCs w:val="0"/>
          <w:noProof w:val="0"/>
          <w:color w:val="000000" w:themeColor="text1" w:themeTint="FF" w:themeShade="FF"/>
          <w:sz w:val="20"/>
          <w:szCs w:val="20"/>
          <w:lang w:val="en-US"/>
        </w:rPr>
        <w:t xml:space="preserve"> when it erupted in </w:t>
      </w:r>
      <w:r w:rsidRPr="28B2B320" w:rsidR="07899C80">
        <w:rPr>
          <w:rFonts w:ascii="Times New Roman" w:hAnsi="Times New Roman" w:eastAsia="Times New Roman" w:cs="Times New Roman"/>
          <w:b w:val="1"/>
          <w:bCs w:val="1"/>
          <w:noProof w:val="0"/>
          <w:color w:val="000000" w:themeColor="text1" w:themeTint="FF" w:themeShade="FF"/>
          <w:sz w:val="20"/>
          <w:szCs w:val="20"/>
          <w:lang w:val="en-US"/>
        </w:rPr>
        <w:t>1980</w:t>
      </w:r>
      <w:r w:rsidRPr="28B2B320" w:rsidR="07899C80">
        <w:rPr>
          <w:rFonts w:ascii="Times New Roman" w:hAnsi="Times New Roman" w:eastAsia="Times New Roman" w:cs="Times New Roman"/>
          <w:b w:val="0"/>
          <w:bCs w:val="0"/>
          <w:noProof w:val="0"/>
          <w:color w:val="000000" w:themeColor="text1" w:themeTint="FF" w:themeShade="FF"/>
          <w:sz w:val="20"/>
          <w:szCs w:val="20"/>
          <w:lang w:val="en-US"/>
        </w:rPr>
        <w:t xml:space="preserve">. So, there is volcanic ash in the middle of that building. </w:t>
      </w:r>
      <w:r w:rsidRPr="28B2B320" w:rsidR="1803C7D8">
        <w:rPr>
          <w:rFonts w:ascii="Times New Roman" w:hAnsi="Times New Roman" w:eastAsia="Times New Roman" w:cs="Times New Roman"/>
          <w:b w:val="0"/>
          <w:bCs w:val="0"/>
          <w:noProof w:val="0"/>
          <w:color w:val="000000" w:themeColor="text1" w:themeTint="FF" w:themeShade="FF"/>
          <w:sz w:val="20"/>
          <w:szCs w:val="20"/>
          <w:lang w:val="en-US"/>
        </w:rPr>
        <w:t xml:space="preserve">From a pedagogy standpoint, when </w:t>
      </w:r>
      <w:r w:rsidRPr="28B2B320" w:rsidR="3EE2B88E">
        <w:rPr>
          <w:rFonts w:ascii="Times New Roman" w:hAnsi="Times New Roman" w:eastAsia="Times New Roman" w:cs="Times New Roman"/>
          <w:b w:val="0"/>
          <w:bCs w:val="0"/>
          <w:noProof w:val="0"/>
          <w:color w:val="000000" w:themeColor="text1" w:themeTint="FF" w:themeShade="FF"/>
          <w:sz w:val="20"/>
          <w:szCs w:val="20"/>
          <w:lang w:val="en-US"/>
        </w:rPr>
        <w:t>we are</w:t>
      </w:r>
      <w:r w:rsidRPr="28B2B320" w:rsidR="1803C7D8">
        <w:rPr>
          <w:rFonts w:ascii="Times New Roman" w:hAnsi="Times New Roman" w:eastAsia="Times New Roman" w:cs="Times New Roman"/>
          <w:b w:val="0"/>
          <w:bCs w:val="0"/>
          <w:noProof w:val="0"/>
          <w:color w:val="000000" w:themeColor="text1" w:themeTint="FF" w:themeShade="FF"/>
          <w:sz w:val="20"/>
          <w:szCs w:val="20"/>
          <w:lang w:val="en-US"/>
        </w:rPr>
        <w:t xml:space="preserve"> talking about up-to-date, world-class teaching facilities, especially for </w:t>
      </w:r>
      <w:bookmarkStart w:name="_Int_0jVKjafA" w:id="746060284"/>
      <w:r w:rsidRPr="28B2B320" w:rsidR="77A1C6BF">
        <w:rPr>
          <w:rFonts w:ascii="Times New Roman" w:hAnsi="Times New Roman" w:eastAsia="Times New Roman" w:cs="Times New Roman"/>
          <w:b w:val="0"/>
          <w:bCs w:val="0"/>
          <w:noProof w:val="0"/>
          <w:color w:val="000000" w:themeColor="text1" w:themeTint="FF" w:themeShade="FF"/>
          <w:sz w:val="20"/>
          <w:szCs w:val="20"/>
          <w:lang w:val="en-US"/>
        </w:rPr>
        <w:t>freshman</w:t>
      </w:r>
      <w:bookmarkEnd w:id="746060284"/>
      <w:r w:rsidRPr="28B2B320" w:rsidR="1803C7D8">
        <w:rPr>
          <w:rFonts w:ascii="Times New Roman" w:hAnsi="Times New Roman" w:eastAsia="Times New Roman" w:cs="Times New Roman"/>
          <w:b w:val="0"/>
          <w:bCs w:val="0"/>
          <w:noProof w:val="0"/>
          <w:color w:val="000000" w:themeColor="text1" w:themeTint="FF" w:themeShade="FF"/>
          <w:sz w:val="20"/>
          <w:szCs w:val="20"/>
          <w:lang w:val="en-US"/>
        </w:rPr>
        <w:t>, that is a terrible building to have classes in. So being able to replace it with something that i</w:t>
      </w:r>
      <w:r w:rsidRPr="28B2B320" w:rsidR="3755BE3B">
        <w:rPr>
          <w:rFonts w:ascii="Times New Roman" w:hAnsi="Times New Roman" w:eastAsia="Times New Roman" w:cs="Times New Roman"/>
          <w:b w:val="0"/>
          <w:bCs w:val="0"/>
          <w:noProof w:val="0"/>
          <w:color w:val="000000" w:themeColor="text1" w:themeTint="FF" w:themeShade="FF"/>
          <w:sz w:val="20"/>
          <w:szCs w:val="20"/>
          <w:lang w:val="en-US"/>
        </w:rPr>
        <w:t xml:space="preserve">s world-class that says welcome to </w:t>
      </w:r>
      <w:r w:rsidRPr="28B2B320" w:rsidR="3755BE3B">
        <w:rPr>
          <w:rFonts w:ascii="Times New Roman" w:hAnsi="Times New Roman" w:eastAsia="Times New Roman" w:cs="Times New Roman"/>
          <w:b w:val="1"/>
          <w:bCs w:val="1"/>
          <w:noProof w:val="0"/>
          <w:color w:val="000000" w:themeColor="text1" w:themeTint="FF" w:themeShade="FF"/>
          <w:sz w:val="20"/>
          <w:szCs w:val="20"/>
          <w:lang w:val="en-US"/>
        </w:rPr>
        <w:t>Central</w:t>
      </w:r>
      <w:r w:rsidRPr="28B2B320" w:rsidR="3755BE3B">
        <w:rPr>
          <w:rFonts w:ascii="Times New Roman" w:hAnsi="Times New Roman" w:eastAsia="Times New Roman" w:cs="Times New Roman"/>
          <w:b w:val="0"/>
          <w:bCs w:val="0"/>
          <w:noProof w:val="0"/>
          <w:color w:val="000000" w:themeColor="text1" w:themeTint="FF" w:themeShade="FF"/>
          <w:sz w:val="20"/>
          <w:szCs w:val="20"/>
          <w:lang w:val="en-US"/>
        </w:rPr>
        <w:t xml:space="preserve"> as a </w:t>
      </w:r>
      <w:bookmarkStart w:name="_Int_8x86X3B6" w:id="1809599328"/>
      <w:r w:rsidRPr="28B2B320" w:rsidR="3755BE3B">
        <w:rPr>
          <w:rFonts w:ascii="Times New Roman" w:hAnsi="Times New Roman" w:eastAsia="Times New Roman" w:cs="Times New Roman"/>
          <w:b w:val="0"/>
          <w:bCs w:val="0"/>
          <w:noProof w:val="0"/>
          <w:color w:val="000000" w:themeColor="text1" w:themeTint="FF" w:themeShade="FF"/>
          <w:sz w:val="20"/>
          <w:szCs w:val="20"/>
          <w:lang w:val="en-US"/>
        </w:rPr>
        <w:t>freshman</w:t>
      </w:r>
      <w:bookmarkEnd w:id="1809599328"/>
      <w:r w:rsidRPr="28B2B320" w:rsidR="3755BE3B">
        <w:rPr>
          <w:rFonts w:ascii="Times New Roman" w:hAnsi="Times New Roman" w:eastAsia="Times New Roman" w:cs="Times New Roman"/>
          <w:b w:val="0"/>
          <w:bCs w:val="0"/>
          <w:noProof w:val="0"/>
          <w:color w:val="000000" w:themeColor="text1" w:themeTint="FF" w:themeShade="FF"/>
          <w:sz w:val="20"/>
          <w:szCs w:val="20"/>
          <w:lang w:val="en-US"/>
        </w:rPr>
        <w:t xml:space="preserve"> and says this is what college is about. Stick around for four years and </w:t>
      </w:r>
      <w:r w:rsidRPr="28B2B320" w:rsidR="1B30619F">
        <w:rPr>
          <w:rFonts w:ascii="Times New Roman" w:hAnsi="Times New Roman" w:eastAsia="Times New Roman" w:cs="Times New Roman"/>
          <w:b w:val="0"/>
          <w:bCs w:val="0"/>
          <w:noProof w:val="0"/>
          <w:color w:val="000000" w:themeColor="text1" w:themeTint="FF" w:themeShade="FF"/>
          <w:sz w:val="20"/>
          <w:szCs w:val="20"/>
          <w:lang w:val="en-US"/>
        </w:rPr>
        <w:t>we will</w:t>
      </w:r>
      <w:r w:rsidRPr="28B2B320" w:rsidR="3755BE3B">
        <w:rPr>
          <w:rFonts w:ascii="Times New Roman" w:hAnsi="Times New Roman" w:eastAsia="Times New Roman" w:cs="Times New Roman"/>
          <w:b w:val="0"/>
          <w:bCs w:val="0"/>
          <w:noProof w:val="0"/>
          <w:color w:val="000000" w:themeColor="text1" w:themeTint="FF" w:themeShade="FF"/>
          <w:sz w:val="20"/>
          <w:szCs w:val="20"/>
          <w:lang w:val="en-US"/>
        </w:rPr>
        <w:t xml:space="preserve"> help you graduate and get a job. That is what the project is about.</w:t>
      </w:r>
    </w:p>
    <w:p w:rsidR="233E28D9" w:rsidP="233E28D9" w:rsidRDefault="233E28D9" w14:paraId="4EFCC7F0" w14:textId="58228376">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5A81D230" w:rsidP="233E28D9" w:rsidRDefault="5A81D230" w14:paraId="3CAEF56C" w14:textId="1BFD6D0B">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41D12DFF" w:rsidR="5A81D230">
        <w:rPr>
          <w:rFonts w:ascii="Times New Roman" w:hAnsi="Times New Roman" w:eastAsia="Times New Roman" w:cs="Times New Roman"/>
          <w:b w:val="1"/>
          <w:bCs w:val="1"/>
          <w:noProof w:val="0"/>
          <w:color w:val="000000" w:themeColor="text1" w:themeTint="FF" w:themeShade="FF"/>
          <w:sz w:val="20"/>
          <w:szCs w:val="20"/>
          <w:lang w:val="en-US"/>
        </w:rPr>
        <w:t>Speaker Parrazal</w:t>
      </w:r>
      <w:r w:rsidRPr="41D12DFF" w:rsidR="5A81D230">
        <w:rPr>
          <w:rFonts w:ascii="Times New Roman" w:hAnsi="Times New Roman" w:eastAsia="Times New Roman" w:cs="Times New Roman"/>
          <w:b w:val="0"/>
          <w:bCs w:val="0"/>
          <w:noProof w:val="0"/>
          <w:color w:val="000000" w:themeColor="text1" w:themeTint="FF" w:themeShade="FF"/>
          <w:sz w:val="20"/>
          <w:szCs w:val="20"/>
          <w:lang w:val="en-US"/>
        </w:rPr>
        <w:t xml:space="preserve"> wants to know</w:t>
      </w:r>
      <w:r w:rsidRPr="41D12DFF" w:rsidR="493D16F7">
        <w:rPr>
          <w:rFonts w:ascii="Times New Roman" w:hAnsi="Times New Roman" w:eastAsia="Times New Roman" w:cs="Times New Roman"/>
          <w:b w:val="0"/>
          <w:bCs w:val="0"/>
          <w:noProof w:val="0"/>
          <w:color w:val="000000" w:themeColor="text1" w:themeTint="FF" w:themeShade="FF"/>
          <w:sz w:val="20"/>
          <w:szCs w:val="20"/>
          <w:lang w:val="en-US"/>
        </w:rPr>
        <w:t xml:space="preserve"> why they decided to build </w:t>
      </w:r>
      <w:r w:rsidRPr="41D12DFF" w:rsidR="493D16F7">
        <w:rPr>
          <w:rFonts w:ascii="Times New Roman" w:hAnsi="Times New Roman" w:eastAsia="Times New Roman" w:cs="Times New Roman"/>
          <w:b w:val="1"/>
          <w:bCs w:val="1"/>
          <w:noProof w:val="0"/>
          <w:color w:val="000000" w:themeColor="text1" w:themeTint="FF" w:themeShade="FF"/>
          <w:sz w:val="20"/>
          <w:szCs w:val="20"/>
          <w:lang w:val="en-US"/>
        </w:rPr>
        <w:t xml:space="preserve">Ferrall Hall </w:t>
      </w:r>
      <w:r w:rsidRPr="41D12DFF" w:rsidR="493D16F7">
        <w:rPr>
          <w:rFonts w:ascii="Times New Roman" w:hAnsi="Times New Roman" w:eastAsia="Times New Roman" w:cs="Times New Roman"/>
          <w:b w:val="0"/>
          <w:bCs w:val="0"/>
          <w:noProof w:val="0"/>
          <w:color w:val="000000" w:themeColor="text1" w:themeTint="FF" w:themeShade="FF"/>
          <w:sz w:val="20"/>
          <w:szCs w:val="20"/>
          <w:lang w:val="en-US"/>
        </w:rPr>
        <w:t xml:space="preserve">next to </w:t>
      </w:r>
      <w:r w:rsidRPr="41D12DFF" w:rsidR="493D16F7">
        <w:rPr>
          <w:rFonts w:ascii="Times New Roman" w:hAnsi="Times New Roman" w:eastAsia="Times New Roman" w:cs="Times New Roman"/>
          <w:b w:val="0"/>
          <w:bCs w:val="0"/>
          <w:noProof w:val="0"/>
          <w:color w:val="000000" w:themeColor="text1" w:themeTint="FF" w:themeShade="FF"/>
          <w:sz w:val="20"/>
          <w:szCs w:val="20"/>
          <w:lang w:val="en-US"/>
        </w:rPr>
        <w:t>Riverbank</w:t>
      </w:r>
      <w:r w:rsidRPr="41D12DFF" w:rsidR="493D16F7">
        <w:rPr>
          <w:rFonts w:ascii="Times New Roman" w:hAnsi="Times New Roman" w:eastAsia="Times New Roman" w:cs="Times New Roman"/>
          <w:b w:val="0"/>
          <w:bCs w:val="0"/>
          <w:noProof w:val="0"/>
          <w:color w:val="000000" w:themeColor="text1" w:themeTint="FF" w:themeShade="FF"/>
          <w:sz w:val="20"/>
          <w:szCs w:val="20"/>
          <w:lang w:val="en-US"/>
        </w:rPr>
        <w:t>.</w:t>
      </w:r>
    </w:p>
    <w:p w:rsidR="41D12DFF" w:rsidP="41D12DFF" w:rsidRDefault="41D12DFF" w14:paraId="6BF6A8B6" w14:textId="70B0E77E">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493D16F7" w:rsidP="41D12DFF" w:rsidRDefault="493D16F7" w14:paraId="6E433574" w14:textId="17D5B23F">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41D12DFF" w:rsidR="493D16F7">
        <w:rPr>
          <w:rFonts w:ascii="Times New Roman" w:hAnsi="Times New Roman" w:eastAsia="Times New Roman" w:cs="Times New Roman"/>
          <w:b w:val="1"/>
          <w:bCs w:val="1"/>
          <w:noProof w:val="0"/>
          <w:color w:val="000000" w:themeColor="text1" w:themeTint="FF" w:themeShade="FF"/>
          <w:sz w:val="20"/>
          <w:szCs w:val="20"/>
          <w:lang w:val="en-US"/>
        </w:rPr>
        <w:t xml:space="preserve">Delano </w:t>
      </w:r>
      <w:r w:rsidRPr="41D12DFF" w:rsidR="493D16F7">
        <w:rPr>
          <w:rFonts w:ascii="Times New Roman" w:hAnsi="Times New Roman" w:eastAsia="Times New Roman" w:cs="Times New Roman"/>
          <w:b w:val="0"/>
          <w:bCs w:val="0"/>
          <w:noProof w:val="0"/>
          <w:color w:val="000000" w:themeColor="text1" w:themeTint="FF" w:themeShade="FF"/>
          <w:sz w:val="20"/>
          <w:szCs w:val="20"/>
          <w:lang w:val="en-US"/>
        </w:rPr>
        <w:t xml:space="preserve">asks if she is asking why they decided </w:t>
      </w:r>
      <w:r w:rsidRPr="41D12DFF" w:rsidR="493D16F7">
        <w:rPr>
          <w:rFonts w:ascii="Times New Roman" w:hAnsi="Times New Roman" w:eastAsia="Times New Roman" w:cs="Times New Roman"/>
          <w:b w:val="0"/>
          <w:bCs w:val="0"/>
          <w:noProof w:val="0"/>
          <w:color w:val="000000" w:themeColor="text1" w:themeTint="FF" w:themeShade="FF"/>
          <w:sz w:val="20"/>
          <w:szCs w:val="20"/>
          <w:lang w:val="en-US"/>
        </w:rPr>
        <w:t>not to</w:t>
      </w:r>
      <w:r w:rsidRPr="41D12DFF" w:rsidR="493D16F7">
        <w:rPr>
          <w:rFonts w:ascii="Times New Roman" w:hAnsi="Times New Roman" w:eastAsia="Times New Roman" w:cs="Times New Roman"/>
          <w:b w:val="0"/>
          <w:bCs w:val="0"/>
          <w:noProof w:val="0"/>
          <w:color w:val="000000" w:themeColor="text1" w:themeTint="FF" w:themeShade="FF"/>
          <w:sz w:val="20"/>
          <w:szCs w:val="20"/>
          <w:lang w:val="en-US"/>
        </w:rPr>
        <w:t xml:space="preserve"> fund it at that time.</w:t>
      </w:r>
    </w:p>
    <w:p w:rsidR="41D12DFF" w:rsidP="41D12DFF" w:rsidRDefault="41D12DFF" w14:paraId="5EB17D43" w14:textId="3B2DF905">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493D16F7" w:rsidP="41D12DFF" w:rsidRDefault="493D16F7" w14:paraId="6A209072" w14:textId="319B7B1D">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41D12DFF" w:rsidR="493D16F7">
        <w:rPr>
          <w:rFonts w:ascii="Times New Roman" w:hAnsi="Times New Roman" w:eastAsia="Times New Roman" w:cs="Times New Roman"/>
          <w:b w:val="1"/>
          <w:bCs w:val="1"/>
          <w:noProof w:val="0"/>
          <w:color w:val="000000" w:themeColor="text1" w:themeTint="FF" w:themeShade="FF"/>
          <w:sz w:val="20"/>
          <w:szCs w:val="20"/>
          <w:lang w:val="en-US"/>
        </w:rPr>
        <w:t>Speaker Parrazal</w:t>
      </w:r>
      <w:r w:rsidRPr="41D12DFF" w:rsidR="493D16F7">
        <w:rPr>
          <w:rFonts w:ascii="Times New Roman" w:hAnsi="Times New Roman" w:eastAsia="Times New Roman" w:cs="Times New Roman"/>
          <w:b w:val="0"/>
          <w:bCs w:val="0"/>
          <w:noProof w:val="0"/>
          <w:color w:val="000000" w:themeColor="text1" w:themeTint="FF" w:themeShade="FF"/>
          <w:sz w:val="20"/>
          <w:szCs w:val="20"/>
          <w:lang w:val="en-US"/>
        </w:rPr>
        <w:t xml:space="preserve"> says no, why did they decide to go </w:t>
      </w:r>
      <w:r w:rsidRPr="41D12DFF" w:rsidR="493D16F7">
        <w:rPr>
          <w:rFonts w:ascii="Times New Roman" w:hAnsi="Times New Roman" w:eastAsia="Times New Roman" w:cs="Times New Roman"/>
          <w:b w:val="0"/>
          <w:bCs w:val="0"/>
          <w:noProof w:val="0"/>
          <w:color w:val="000000" w:themeColor="text1" w:themeTint="FF" w:themeShade="FF"/>
          <w:sz w:val="20"/>
          <w:szCs w:val="20"/>
          <w:lang w:val="en-US"/>
        </w:rPr>
        <w:t>through</w:t>
      </w:r>
      <w:r w:rsidRPr="41D12DFF" w:rsidR="493D16F7">
        <w:rPr>
          <w:rFonts w:ascii="Times New Roman" w:hAnsi="Times New Roman" w:eastAsia="Times New Roman" w:cs="Times New Roman"/>
          <w:b w:val="0"/>
          <w:bCs w:val="0"/>
          <w:noProof w:val="0"/>
          <w:color w:val="000000" w:themeColor="text1" w:themeTint="FF" w:themeShade="FF"/>
          <w:sz w:val="20"/>
          <w:szCs w:val="20"/>
          <w:lang w:val="en-US"/>
        </w:rPr>
        <w:t xml:space="preserve"> the process knowing that it was going to sink.</w:t>
      </w:r>
    </w:p>
    <w:p w:rsidR="233E28D9" w:rsidP="233E28D9" w:rsidRDefault="233E28D9" w14:paraId="7E306814" w14:textId="307AB95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64816C6E" w:rsidP="233E28D9" w:rsidRDefault="64816C6E" w14:paraId="54A3D217" w14:textId="0C3A220E">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8B2B320" w:rsidR="64816C6E">
        <w:rPr>
          <w:rFonts w:ascii="Times New Roman" w:hAnsi="Times New Roman" w:eastAsia="Times New Roman" w:cs="Times New Roman"/>
          <w:b w:val="1"/>
          <w:bCs w:val="1"/>
          <w:noProof w:val="0"/>
          <w:color w:val="000000" w:themeColor="text1" w:themeTint="FF" w:themeShade="FF"/>
          <w:sz w:val="20"/>
          <w:szCs w:val="20"/>
          <w:lang w:val="en-US"/>
        </w:rPr>
        <w:t>Delano</w:t>
      </w:r>
      <w:r w:rsidRPr="28B2B320" w:rsidR="64816C6E">
        <w:rPr>
          <w:rFonts w:ascii="Times New Roman" w:hAnsi="Times New Roman" w:eastAsia="Times New Roman" w:cs="Times New Roman"/>
          <w:b w:val="0"/>
          <w:bCs w:val="0"/>
          <w:noProof w:val="0"/>
          <w:color w:val="000000" w:themeColor="text1" w:themeTint="FF" w:themeShade="FF"/>
          <w:sz w:val="20"/>
          <w:szCs w:val="20"/>
          <w:lang w:val="en-US"/>
        </w:rPr>
        <w:t xml:space="preserve"> says he </w:t>
      </w:r>
      <w:r w:rsidRPr="28B2B320" w:rsidR="067735CD">
        <w:rPr>
          <w:rFonts w:ascii="Times New Roman" w:hAnsi="Times New Roman" w:eastAsia="Times New Roman" w:cs="Times New Roman"/>
          <w:b w:val="0"/>
          <w:bCs w:val="0"/>
          <w:noProof w:val="0"/>
          <w:color w:val="000000" w:themeColor="text1" w:themeTint="FF" w:themeShade="FF"/>
          <w:sz w:val="20"/>
          <w:szCs w:val="20"/>
          <w:lang w:val="en-US"/>
        </w:rPr>
        <w:t>does not</w:t>
      </w:r>
      <w:r w:rsidRPr="28B2B320" w:rsidR="64816C6E">
        <w:rPr>
          <w:rFonts w:ascii="Times New Roman" w:hAnsi="Times New Roman" w:eastAsia="Times New Roman" w:cs="Times New Roman"/>
          <w:b w:val="0"/>
          <w:bCs w:val="0"/>
          <w:noProof w:val="0"/>
          <w:color w:val="000000" w:themeColor="text1" w:themeTint="FF" w:themeShade="FF"/>
          <w:sz w:val="20"/>
          <w:szCs w:val="20"/>
          <w:lang w:val="en-US"/>
        </w:rPr>
        <w:t xml:space="preserve"> know it was </w:t>
      </w:r>
      <w:r w:rsidRPr="28B2B320" w:rsidR="64816C6E">
        <w:rPr>
          <w:rFonts w:ascii="Times New Roman" w:hAnsi="Times New Roman" w:eastAsia="Times New Roman" w:cs="Times New Roman"/>
          <w:b w:val="0"/>
          <w:bCs w:val="0"/>
          <w:noProof w:val="0"/>
          <w:color w:val="000000" w:themeColor="text1" w:themeTint="FF" w:themeShade="FF"/>
          <w:sz w:val="20"/>
          <w:szCs w:val="20"/>
          <w:lang w:val="en-US"/>
        </w:rPr>
        <w:t>ignored;</w:t>
      </w:r>
      <w:r w:rsidRPr="28B2B320" w:rsidR="64816C6E">
        <w:rPr>
          <w:rFonts w:ascii="Times New Roman" w:hAnsi="Times New Roman" w:eastAsia="Times New Roman" w:cs="Times New Roman"/>
          <w:b w:val="0"/>
          <w:bCs w:val="0"/>
          <w:noProof w:val="0"/>
          <w:color w:val="000000" w:themeColor="text1" w:themeTint="FF" w:themeShade="FF"/>
          <w:sz w:val="20"/>
          <w:szCs w:val="20"/>
          <w:lang w:val="en-US"/>
        </w:rPr>
        <w:t xml:space="preserve"> it may have not been a priority </w:t>
      </w:r>
      <w:r w:rsidRPr="28B2B320" w:rsidR="7B963B63">
        <w:rPr>
          <w:rFonts w:ascii="Times New Roman" w:hAnsi="Times New Roman" w:eastAsia="Times New Roman" w:cs="Times New Roman"/>
          <w:b w:val="0"/>
          <w:bCs w:val="0"/>
          <w:noProof w:val="0"/>
          <w:color w:val="000000" w:themeColor="text1" w:themeTint="FF" w:themeShade="FF"/>
          <w:sz w:val="20"/>
          <w:szCs w:val="20"/>
          <w:lang w:val="en-US"/>
        </w:rPr>
        <w:t xml:space="preserve">with state legislators. The university </w:t>
      </w:r>
      <w:r w:rsidRPr="28B2B320" w:rsidR="7B963B63">
        <w:rPr>
          <w:rFonts w:ascii="Times New Roman" w:hAnsi="Times New Roman" w:eastAsia="Times New Roman" w:cs="Times New Roman"/>
          <w:b w:val="0"/>
          <w:bCs w:val="0"/>
          <w:noProof w:val="0"/>
          <w:color w:val="000000" w:themeColor="text1" w:themeTint="FF" w:themeShade="FF"/>
          <w:sz w:val="20"/>
          <w:szCs w:val="20"/>
          <w:lang w:val="en-US"/>
        </w:rPr>
        <w:t>submits</w:t>
      </w:r>
      <w:r w:rsidRPr="28B2B320" w:rsidR="7B963B63">
        <w:rPr>
          <w:rFonts w:ascii="Times New Roman" w:hAnsi="Times New Roman" w:eastAsia="Times New Roman" w:cs="Times New Roman"/>
          <w:b w:val="0"/>
          <w:bCs w:val="0"/>
          <w:noProof w:val="0"/>
          <w:color w:val="000000" w:themeColor="text1" w:themeTint="FF" w:themeShade="FF"/>
          <w:sz w:val="20"/>
          <w:szCs w:val="20"/>
          <w:lang w:val="en-US"/>
        </w:rPr>
        <w:t xml:space="preserve"> 10 </w:t>
      </w:r>
      <w:r w:rsidRPr="28B2B320" w:rsidR="4AFFDC38">
        <w:rPr>
          <w:rFonts w:ascii="Times New Roman" w:hAnsi="Times New Roman" w:eastAsia="Times New Roman" w:cs="Times New Roman"/>
          <w:b w:val="0"/>
          <w:bCs w:val="0"/>
          <w:noProof w:val="0"/>
          <w:color w:val="000000" w:themeColor="text1" w:themeTint="FF" w:themeShade="FF"/>
          <w:sz w:val="20"/>
          <w:szCs w:val="20"/>
          <w:lang w:val="en-US"/>
        </w:rPr>
        <w:t>years' worth</w:t>
      </w:r>
      <w:r w:rsidRPr="28B2B320" w:rsidR="7B963B63">
        <w:rPr>
          <w:rFonts w:ascii="Times New Roman" w:hAnsi="Times New Roman" w:eastAsia="Times New Roman" w:cs="Times New Roman"/>
          <w:b w:val="0"/>
          <w:bCs w:val="0"/>
          <w:noProof w:val="0"/>
          <w:color w:val="000000" w:themeColor="text1" w:themeTint="FF" w:themeShade="FF"/>
          <w:sz w:val="20"/>
          <w:szCs w:val="20"/>
          <w:lang w:val="en-US"/>
        </w:rPr>
        <w:t xml:space="preserve"> of projects that they want to </w:t>
      </w:r>
      <w:r w:rsidRPr="28B2B320" w:rsidR="3EC84020">
        <w:rPr>
          <w:rFonts w:ascii="Times New Roman" w:hAnsi="Times New Roman" w:eastAsia="Times New Roman" w:cs="Times New Roman"/>
          <w:b w:val="0"/>
          <w:bCs w:val="0"/>
          <w:noProof w:val="0"/>
          <w:color w:val="000000" w:themeColor="text1" w:themeTint="FF" w:themeShade="FF"/>
          <w:sz w:val="20"/>
          <w:szCs w:val="20"/>
          <w:lang w:val="en-US"/>
        </w:rPr>
        <w:t>do,</w:t>
      </w:r>
      <w:r w:rsidRPr="28B2B320" w:rsidR="7B963B63">
        <w:rPr>
          <w:rFonts w:ascii="Times New Roman" w:hAnsi="Times New Roman" w:eastAsia="Times New Roman" w:cs="Times New Roman"/>
          <w:b w:val="0"/>
          <w:bCs w:val="0"/>
          <w:noProof w:val="0"/>
          <w:color w:val="000000" w:themeColor="text1" w:themeTint="FF" w:themeShade="FF"/>
          <w:sz w:val="20"/>
          <w:szCs w:val="20"/>
          <w:lang w:val="en-US"/>
        </w:rPr>
        <w:t xml:space="preserve"> and they try to tell them every two years what they want to do. Fron a state standpoint</w:t>
      </w:r>
      <w:r w:rsidRPr="28B2B320" w:rsidR="24E1F4C7">
        <w:rPr>
          <w:rFonts w:ascii="Times New Roman" w:hAnsi="Times New Roman" w:eastAsia="Times New Roman" w:cs="Times New Roman"/>
          <w:b w:val="0"/>
          <w:bCs w:val="0"/>
          <w:noProof w:val="0"/>
          <w:color w:val="000000" w:themeColor="text1" w:themeTint="FF" w:themeShade="FF"/>
          <w:sz w:val="20"/>
          <w:szCs w:val="20"/>
          <w:lang w:val="en-US"/>
        </w:rPr>
        <w:t>, they have been averaging one major capital project in construction and one in design for the last 10 years or so prior to his time at the university</w:t>
      </w:r>
      <w:r w:rsidRPr="28B2B320" w:rsidR="66BD1E6B">
        <w:rPr>
          <w:rFonts w:ascii="Times New Roman" w:hAnsi="Times New Roman" w:eastAsia="Times New Roman" w:cs="Times New Roman"/>
          <w:b w:val="0"/>
          <w:bCs w:val="0"/>
          <w:noProof w:val="0"/>
          <w:color w:val="000000" w:themeColor="text1" w:themeTint="FF" w:themeShade="FF"/>
          <w:sz w:val="20"/>
          <w:szCs w:val="20"/>
          <w:lang w:val="en-US"/>
        </w:rPr>
        <w:t xml:space="preserve">. When you have a budgeted down year, </w:t>
      </w:r>
      <w:r w:rsidRPr="28B2B320" w:rsidR="4C4C2508">
        <w:rPr>
          <w:rFonts w:ascii="Times New Roman" w:hAnsi="Times New Roman" w:eastAsia="Times New Roman" w:cs="Times New Roman"/>
          <w:b w:val="0"/>
          <w:bCs w:val="0"/>
          <w:noProof w:val="0"/>
          <w:color w:val="000000" w:themeColor="text1" w:themeTint="FF" w:themeShade="FF"/>
          <w:sz w:val="20"/>
          <w:szCs w:val="20"/>
          <w:lang w:val="en-US"/>
        </w:rPr>
        <w:t>you are</w:t>
      </w:r>
      <w:r w:rsidRPr="28B2B320" w:rsidR="66BD1E6B">
        <w:rPr>
          <w:rFonts w:ascii="Times New Roman" w:hAnsi="Times New Roman" w:eastAsia="Times New Roman" w:cs="Times New Roman"/>
          <w:b w:val="0"/>
          <w:bCs w:val="0"/>
          <w:noProof w:val="0"/>
          <w:color w:val="000000" w:themeColor="text1" w:themeTint="FF" w:themeShade="FF"/>
          <w:sz w:val="20"/>
          <w:szCs w:val="20"/>
          <w:lang w:val="en-US"/>
        </w:rPr>
        <w:t xml:space="preserve"> not funding this kind of </w:t>
      </w:r>
      <w:r w:rsidRPr="28B2B320" w:rsidR="3A165745">
        <w:rPr>
          <w:rFonts w:ascii="Times New Roman" w:hAnsi="Times New Roman" w:eastAsia="Times New Roman" w:cs="Times New Roman"/>
          <w:b w:val="0"/>
          <w:bCs w:val="0"/>
          <w:noProof w:val="0"/>
          <w:color w:val="000000" w:themeColor="text1" w:themeTint="FF" w:themeShade="FF"/>
          <w:sz w:val="20"/>
          <w:szCs w:val="20"/>
          <w:lang w:val="en-US"/>
        </w:rPr>
        <w:t>thing,</w:t>
      </w:r>
      <w:r w:rsidRPr="28B2B320" w:rsidR="66BD1E6B">
        <w:rPr>
          <w:rFonts w:ascii="Times New Roman" w:hAnsi="Times New Roman" w:eastAsia="Times New Roman" w:cs="Times New Roman"/>
          <w:b w:val="0"/>
          <w:bCs w:val="0"/>
          <w:noProof w:val="0"/>
          <w:color w:val="000000" w:themeColor="text1" w:themeTint="FF" w:themeShade="FF"/>
          <w:sz w:val="20"/>
          <w:szCs w:val="20"/>
          <w:lang w:val="en-US"/>
        </w:rPr>
        <w:t xml:space="preserve"> or it is not a high priority depending on the administration. It is not a priority for this administration. Therefore, a lot of these projects were not funded and then it go</w:t>
      </w:r>
      <w:r w:rsidRPr="28B2B320" w:rsidR="58D3C722">
        <w:rPr>
          <w:rFonts w:ascii="Times New Roman" w:hAnsi="Times New Roman" w:eastAsia="Times New Roman" w:cs="Times New Roman"/>
          <w:b w:val="0"/>
          <w:bCs w:val="0"/>
          <w:noProof w:val="0"/>
          <w:color w:val="000000" w:themeColor="text1" w:themeTint="FF" w:themeShade="FF"/>
          <w:sz w:val="20"/>
          <w:szCs w:val="20"/>
          <w:lang w:val="en-US"/>
        </w:rPr>
        <w:t xml:space="preserve">es down to what the institutional priority is. They work with the </w:t>
      </w:r>
      <w:r w:rsidRPr="28B2B320" w:rsidR="58D3C722">
        <w:rPr>
          <w:rFonts w:ascii="Times New Roman" w:hAnsi="Times New Roman" w:eastAsia="Times New Roman" w:cs="Times New Roman"/>
          <w:b w:val="1"/>
          <w:bCs w:val="1"/>
          <w:noProof w:val="0"/>
          <w:color w:val="000000" w:themeColor="text1" w:themeTint="FF" w:themeShade="FF"/>
          <w:sz w:val="20"/>
          <w:szCs w:val="20"/>
          <w:lang w:val="en-US"/>
        </w:rPr>
        <w:t>President</w:t>
      </w:r>
      <w:r w:rsidRPr="28B2B320" w:rsidR="58D3C722">
        <w:rPr>
          <w:rFonts w:ascii="Times New Roman" w:hAnsi="Times New Roman" w:eastAsia="Times New Roman" w:cs="Times New Roman"/>
          <w:b w:val="0"/>
          <w:bCs w:val="0"/>
          <w:noProof w:val="0"/>
          <w:color w:val="000000" w:themeColor="text1" w:themeTint="FF" w:themeShade="FF"/>
          <w:sz w:val="20"/>
          <w:szCs w:val="20"/>
          <w:lang w:val="en-US"/>
        </w:rPr>
        <w:t xml:space="preserve"> and the </w:t>
      </w:r>
      <w:r w:rsidRPr="28B2B320" w:rsidR="58D3C722">
        <w:rPr>
          <w:rFonts w:ascii="Times New Roman" w:hAnsi="Times New Roman" w:eastAsia="Times New Roman" w:cs="Times New Roman"/>
          <w:b w:val="1"/>
          <w:bCs w:val="1"/>
          <w:noProof w:val="0"/>
          <w:color w:val="000000" w:themeColor="text1" w:themeTint="FF" w:themeShade="FF"/>
          <w:sz w:val="20"/>
          <w:szCs w:val="20"/>
          <w:lang w:val="en-US"/>
        </w:rPr>
        <w:t>Provost</w:t>
      </w:r>
      <w:r w:rsidRPr="28B2B320" w:rsidR="58D3C722">
        <w:rPr>
          <w:rFonts w:ascii="Times New Roman" w:hAnsi="Times New Roman" w:eastAsia="Times New Roman" w:cs="Times New Roman"/>
          <w:b w:val="0"/>
          <w:bCs w:val="0"/>
          <w:noProof w:val="0"/>
          <w:color w:val="000000" w:themeColor="text1" w:themeTint="FF" w:themeShade="FF"/>
          <w:sz w:val="20"/>
          <w:szCs w:val="20"/>
          <w:lang w:val="en-US"/>
        </w:rPr>
        <w:t xml:space="preserve"> </w:t>
      </w:r>
      <w:bookmarkStart w:name="_Int_jtatKvUH" w:id="593553199"/>
      <w:r w:rsidRPr="28B2B320" w:rsidR="58D3C722">
        <w:rPr>
          <w:rFonts w:ascii="Times New Roman" w:hAnsi="Times New Roman" w:eastAsia="Times New Roman" w:cs="Times New Roman"/>
          <w:b w:val="0"/>
          <w:bCs w:val="0"/>
          <w:noProof w:val="0"/>
          <w:color w:val="000000" w:themeColor="text1" w:themeTint="FF" w:themeShade="FF"/>
          <w:sz w:val="20"/>
          <w:szCs w:val="20"/>
          <w:lang w:val="en-US"/>
        </w:rPr>
        <w:t>at this time</w:t>
      </w:r>
      <w:bookmarkEnd w:id="593553199"/>
      <w:r w:rsidRPr="28B2B320" w:rsidR="58D3C722">
        <w:rPr>
          <w:rFonts w:ascii="Times New Roman" w:hAnsi="Times New Roman" w:eastAsia="Times New Roman" w:cs="Times New Roman"/>
          <w:b w:val="0"/>
          <w:bCs w:val="0"/>
          <w:noProof w:val="0"/>
          <w:color w:val="000000" w:themeColor="text1" w:themeTint="FF" w:themeShade="FF"/>
          <w:sz w:val="20"/>
          <w:szCs w:val="20"/>
          <w:lang w:val="en-US"/>
        </w:rPr>
        <w:t>.</w:t>
      </w:r>
      <w:r w:rsidRPr="28B2B320" w:rsidR="32A4C5EC">
        <w:rPr>
          <w:rFonts w:ascii="Times New Roman" w:hAnsi="Times New Roman" w:eastAsia="Times New Roman" w:cs="Times New Roman"/>
          <w:b w:val="0"/>
          <w:bCs w:val="0"/>
          <w:noProof w:val="0"/>
          <w:color w:val="000000" w:themeColor="text1" w:themeTint="FF" w:themeShade="FF"/>
          <w:sz w:val="20"/>
          <w:szCs w:val="20"/>
          <w:lang w:val="en-US"/>
        </w:rPr>
        <w:t xml:space="preserve"> To be able to prioritize those projects based upon need, degree demand, and the cost of other things that help say that this project is the most important. At this time, in the </w:t>
      </w:r>
      <w:r w:rsidRPr="28B2B320" w:rsidR="32A4C5EC">
        <w:rPr>
          <w:rFonts w:ascii="Times New Roman" w:hAnsi="Times New Roman" w:eastAsia="Times New Roman" w:cs="Times New Roman"/>
          <w:b w:val="0"/>
          <w:bCs w:val="0"/>
          <w:noProof w:val="0"/>
          <w:color w:val="000000" w:themeColor="text1" w:themeTint="FF" w:themeShade="FF"/>
          <w:sz w:val="20"/>
          <w:szCs w:val="20"/>
          <w:lang w:val="en-US"/>
        </w:rPr>
        <w:t>previous</w:t>
      </w:r>
      <w:r w:rsidRPr="28B2B320" w:rsidR="32A4C5EC">
        <w:rPr>
          <w:rFonts w:ascii="Times New Roman" w:hAnsi="Times New Roman" w:eastAsia="Times New Roman" w:cs="Times New Roman"/>
          <w:b w:val="0"/>
          <w:bCs w:val="0"/>
          <w:noProof w:val="0"/>
          <w:color w:val="000000" w:themeColor="text1" w:themeTint="FF" w:themeShade="FF"/>
          <w:sz w:val="20"/>
          <w:szCs w:val="20"/>
          <w:lang w:val="en-US"/>
        </w:rPr>
        <w:t xml:space="preserve"> administration, the science neigh</w:t>
      </w:r>
      <w:r w:rsidRPr="28B2B320" w:rsidR="73608394">
        <w:rPr>
          <w:rFonts w:ascii="Times New Roman" w:hAnsi="Times New Roman" w:eastAsia="Times New Roman" w:cs="Times New Roman"/>
          <w:b w:val="0"/>
          <w:bCs w:val="0"/>
          <w:noProof w:val="0"/>
          <w:color w:val="000000" w:themeColor="text1" w:themeTint="FF" w:themeShade="FF"/>
          <w:sz w:val="20"/>
          <w:szCs w:val="20"/>
          <w:lang w:val="en-US"/>
        </w:rPr>
        <w:t xml:space="preserve">borhood was the biggest and most </w:t>
      </w:r>
      <w:r w:rsidRPr="28B2B320" w:rsidR="31817206">
        <w:rPr>
          <w:rFonts w:ascii="Times New Roman" w:hAnsi="Times New Roman" w:eastAsia="Times New Roman" w:cs="Times New Roman"/>
          <w:b w:val="0"/>
          <w:bCs w:val="0"/>
          <w:noProof w:val="0"/>
          <w:color w:val="000000" w:themeColor="text1" w:themeTint="FF" w:themeShade="FF"/>
          <w:sz w:val="20"/>
          <w:szCs w:val="20"/>
          <w:lang w:val="en-US"/>
        </w:rPr>
        <w:t>important at</w:t>
      </w:r>
      <w:r w:rsidRPr="28B2B320" w:rsidR="73608394">
        <w:rPr>
          <w:rFonts w:ascii="Times New Roman" w:hAnsi="Times New Roman" w:eastAsia="Times New Roman" w:cs="Times New Roman"/>
          <w:b w:val="0"/>
          <w:bCs w:val="0"/>
          <w:noProof w:val="0"/>
          <w:color w:val="000000" w:themeColor="text1" w:themeTint="FF" w:themeShade="FF"/>
          <w:sz w:val="20"/>
          <w:szCs w:val="20"/>
          <w:lang w:val="en-US"/>
        </w:rPr>
        <w:t xml:space="preserve"> that </w:t>
      </w:r>
      <w:r w:rsidRPr="28B2B320" w:rsidR="37607DAB">
        <w:rPr>
          <w:rFonts w:ascii="Times New Roman" w:hAnsi="Times New Roman" w:eastAsia="Times New Roman" w:cs="Times New Roman"/>
          <w:b w:val="0"/>
          <w:bCs w:val="0"/>
          <w:noProof w:val="0"/>
          <w:color w:val="000000" w:themeColor="text1" w:themeTint="FF" w:themeShade="FF"/>
          <w:sz w:val="20"/>
          <w:szCs w:val="20"/>
          <w:lang w:val="en-US"/>
        </w:rPr>
        <w:t>time,</w:t>
      </w:r>
      <w:r w:rsidRPr="28B2B320" w:rsidR="73608394">
        <w:rPr>
          <w:rFonts w:ascii="Times New Roman" w:hAnsi="Times New Roman" w:eastAsia="Times New Roman" w:cs="Times New Roman"/>
          <w:b w:val="0"/>
          <w:bCs w:val="0"/>
          <w:noProof w:val="0"/>
          <w:color w:val="000000" w:themeColor="text1" w:themeTint="FF" w:themeShade="FF"/>
          <w:sz w:val="20"/>
          <w:szCs w:val="20"/>
          <w:lang w:val="en-US"/>
        </w:rPr>
        <w:t xml:space="preserve"> so they spent $300 million over the last 10 years. Improving things like </w:t>
      </w:r>
      <w:r w:rsidRPr="28B2B320" w:rsidR="73608394">
        <w:rPr>
          <w:rFonts w:ascii="Times New Roman" w:hAnsi="Times New Roman" w:eastAsia="Times New Roman" w:cs="Times New Roman"/>
          <w:b w:val="1"/>
          <w:bCs w:val="1"/>
          <w:noProof w:val="0"/>
          <w:color w:val="000000" w:themeColor="text1" w:themeTint="FF" w:themeShade="FF"/>
          <w:sz w:val="20"/>
          <w:szCs w:val="20"/>
          <w:lang w:val="en-US"/>
        </w:rPr>
        <w:t xml:space="preserve">Science One, Discover Hall, </w:t>
      </w:r>
      <w:r w:rsidRPr="28B2B320" w:rsidR="04E6ED9E">
        <w:rPr>
          <w:rFonts w:ascii="Times New Roman" w:hAnsi="Times New Roman" w:eastAsia="Times New Roman" w:cs="Times New Roman"/>
          <w:b w:val="1"/>
          <w:bCs w:val="1"/>
          <w:noProof w:val="0"/>
          <w:color w:val="000000" w:themeColor="text1" w:themeTint="FF" w:themeShade="FF"/>
          <w:sz w:val="20"/>
          <w:szCs w:val="20"/>
          <w:lang w:val="en-US"/>
        </w:rPr>
        <w:t>Samuelson,</w:t>
      </w:r>
      <w:r w:rsidRPr="28B2B320" w:rsidR="73608394">
        <w:rPr>
          <w:rFonts w:ascii="Times New Roman" w:hAnsi="Times New Roman" w:eastAsia="Times New Roman" w:cs="Times New Roman"/>
          <w:b w:val="1"/>
          <w:bCs w:val="1"/>
          <w:noProof w:val="0"/>
          <w:color w:val="000000" w:themeColor="text1" w:themeTint="FF" w:themeShade="FF"/>
          <w:sz w:val="20"/>
          <w:szCs w:val="20"/>
          <w:lang w:val="en-US"/>
        </w:rPr>
        <w:t xml:space="preserve"> and Health Sciences</w:t>
      </w:r>
      <w:r w:rsidRPr="28B2B320" w:rsidR="1106E381">
        <w:rPr>
          <w:rFonts w:ascii="Times New Roman" w:hAnsi="Times New Roman" w:eastAsia="Times New Roman" w:cs="Times New Roman"/>
          <w:b w:val="1"/>
          <w:bCs w:val="1"/>
          <w:noProof w:val="0"/>
          <w:color w:val="000000" w:themeColor="text1" w:themeTint="FF" w:themeShade="FF"/>
          <w:sz w:val="20"/>
          <w:szCs w:val="20"/>
          <w:lang w:val="en-US"/>
        </w:rPr>
        <w:t>.</w:t>
      </w:r>
      <w:r w:rsidRPr="28B2B320" w:rsidR="1106E381">
        <w:rPr>
          <w:rFonts w:ascii="Times New Roman" w:hAnsi="Times New Roman" w:eastAsia="Times New Roman" w:cs="Times New Roman"/>
          <w:b w:val="0"/>
          <w:bCs w:val="0"/>
          <w:noProof w:val="0"/>
          <w:color w:val="000000" w:themeColor="text1" w:themeTint="FF" w:themeShade="FF"/>
          <w:sz w:val="20"/>
          <w:szCs w:val="20"/>
          <w:lang w:val="en-US"/>
        </w:rPr>
        <w:t xml:space="preserve"> Then they started moving to the north end of </w:t>
      </w:r>
      <w:r w:rsidRPr="28B2B320" w:rsidR="70355444">
        <w:rPr>
          <w:rFonts w:ascii="Times New Roman" w:hAnsi="Times New Roman" w:eastAsia="Times New Roman" w:cs="Times New Roman"/>
          <w:b w:val="0"/>
          <w:bCs w:val="0"/>
          <w:noProof w:val="0"/>
          <w:color w:val="000000" w:themeColor="text1" w:themeTint="FF" w:themeShade="FF"/>
          <w:sz w:val="20"/>
          <w:szCs w:val="20"/>
          <w:lang w:val="en-US"/>
        </w:rPr>
        <w:t>the campus</w:t>
      </w:r>
      <w:r w:rsidRPr="28B2B320" w:rsidR="1106E381">
        <w:rPr>
          <w:rFonts w:ascii="Times New Roman" w:hAnsi="Times New Roman" w:eastAsia="Times New Roman" w:cs="Times New Roman"/>
          <w:b w:val="0"/>
          <w:bCs w:val="0"/>
          <w:noProof w:val="0"/>
          <w:color w:val="000000" w:themeColor="text1" w:themeTint="FF" w:themeShade="FF"/>
          <w:sz w:val="20"/>
          <w:szCs w:val="20"/>
          <w:lang w:val="en-US"/>
        </w:rPr>
        <w:t xml:space="preserve">. The </w:t>
      </w:r>
      <w:r w:rsidRPr="28B2B320" w:rsidR="1106E381">
        <w:rPr>
          <w:rFonts w:ascii="Times New Roman" w:hAnsi="Times New Roman" w:eastAsia="Times New Roman" w:cs="Times New Roman"/>
          <w:b w:val="1"/>
          <w:bCs w:val="1"/>
          <w:noProof w:val="0"/>
          <w:color w:val="000000" w:themeColor="text1" w:themeTint="FF" w:themeShade="FF"/>
          <w:sz w:val="20"/>
          <w:szCs w:val="20"/>
          <w:lang w:val="en-US"/>
        </w:rPr>
        <w:t>NAC</w:t>
      </w:r>
      <w:r w:rsidRPr="28B2B320" w:rsidR="1106E381">
        <w:rPr>
          <w:rFonts w:ascii="Times New Roman" w:hAnsi="Times New Roman" w:eastAsia="Times New Roman" w:cs="Times New Roman"/>
          <w:b w:val="0"/>
          <w:bCs w:val="0"/>
          <w:noProof w:val="0"/>
          <w:color w:val="000000" w:themeColor="text1" w:themeTint="FF" w:themeShade="FF"/>
          <w:sz w:val="20"/>
          <w:szCs w:val="20"/>
          <w:lang w:val="en-US"/>
        </w:rPr>
        <w:t xml:space="preserve"> is the first project </w:t>
      </w:r>
      <w:r w:rsidRPr="28B2B320" w:rsidR="77DA5E0E">
        <w:rPr>
          <w:rFonts w:ascii="Times New Roman" w:hAnsi="Times New Roman" w:eastAsia="Times New Roman" w:cs="Times New Roman"/>
          <w:b w:val="0"/>
          <w:bCs w:val="0"/>
          <w:noProof w:val="0"/>
          <w:color w:val="000000" w:themeColor="text1" w:themeTint="FF" w:themeShade="FF"/>
          <w:sz w:val="20"/>
          <w:szCs w:val="20"/>
          <w:lang w:val="en-US"/>
        </w:rPr>
        <w:t>under</w:t>
      </w:r>
      <w:r w:rsidRPr="28B2B320" w:rsidR="1106E38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1106E381">
        <w:rPr>
          <w:rFonts w:ascii="Times New Roman" w:hAnsi="Times New Roman" w:eastAsia="Times New Roman" w:cs="Times New Roman"/>
          <w:b w:val="1"/>
          <w:bCs w:val="1"/>
          <w:noProof w:val="0"/>
          <w:color w:val="000000" w:themeColor="text1" w:themeTint="FF" w:themeShade="FF"/>
          <w:sz w:val="20"/>
          <w:szCs w:val="20"/>
          <w:lang w:val="en-US"/>
        </w:rPr>
        <w:t xml:space="preserve">Doctor </w:t>
      </w:r>
      <w:r w:rsidRPr="28B2B320" w:rsidR="1106E381">
        <w:rPr>
          <w:rFonts w:ascii="Times New Roman" w:hAnsi="Times New Roman" w:eastAsia="Times New Roman" w:cs="Times New Roman"/>
          <w:b w:val="1"/>
          <w:bCs w:val="1"/>
          <w:noProof w:val="0"/>
          <w:color w:val="000000" w:themeColor="text1" w:themeTint="FF" w:themeShade="FF"/>
          <w:sz w:val="20"/>
          <w:szCs w:val="20"/>
          <w:lang w:val="en-US"/>
        </w:rPr>
        <w:t>Wo</w:t>
      </w:r>
      <w:r w:rsidRPr="28B2B320" w:rsidR="40D30A06">
        <w:rPr>
          <w:rFonts w:ascii="Times New Roman" w:hAnsi="Times New Roman" w:eastAsia="Times New Roman" w:cs="Times New Roman"/>
          <w:b w:val="1"/>
          <w:bCs w:val="1"/>
          <w:noProof w:val="0"/>
          <w:color w:val="000000" w:themeColor="text1" w:themeTint="FF" w:themeShade="FF"/>
          <w:sz w:val="20"/>
          <w:szCs w:val="20"/>
          <w:lang w:val="en-US"/>
        </w:rPr>
        <w:t>lphart</w:t>
      </w:r>
      <w:r w:rsidRPr="28B2B320" w:rsidR="1106E381">
        <w:rPr>
          <w:rFonts w:ascii="Times New Roman" w:hAnsi="Times New Roman" w:eastAsia="Times New Roman" w:cs="Times New Roman"/>
          <w:b w:val="0"/>
          <w:bCs w:val="0"/>
          <w:noProof w:val="0"/>
          <w:color w:val="000000" w:themeColor="text1" w:themeTint="FF" w:themeShade="FF"/>
          <w:sz w:val="20"/>
          <w:szCs w:val="20"/>
          <w:lang w:val="en-US"/>
        </w:rPr>
        <w:t xml:space="preserve"> that </w:t>
      </w:r>
      <w:r w:rsidRPr="28B2B320" w:rsidR="0E789210">
        <w:rPr>
          <w:rFonts w:ascii="Times New Roman" w:hAnsi="Times New Roman" w:eastAsia="Times New Roman" w:cs="Times New Roman"/>
          <w:b w:val="0"/>
          <w:bCs w:val="0"/>
          <w:noProof w:val="0"/>
          <w:color w:val="000000" w:themeColor="text1" w:themeTint="FF" w:themeShade="FF"/>
          <w:sz w:val="20"/>
          <w:szCs w:val="20"/>
          <w:lang w:val="en-US"/>
        </w:rPr>
        <w:t>he has</w:t>
      </w:r>
      <w:r w:rsidRPr="28B2B320" w:rsidR="1106E381">
        <w:rPr>
          <w:rFonts w:ascii="Times New Roman" w:hAnsi="Times New Roman" w:eastAsia="Times New Roman" w:cs="Times New Roman"/>
          <w:b w:val="0"/>
          <w:bCs w:val="0"/>
          <w:noProof w:val="0"/>
          <w:color w:val="000000" w:themeColor="text1" w:themeTint="FF" w:themeShade="FF"/>
          <w:sz w:val="20"/>
          <w:szCs w:val="20"/>
          <w:lang w:val="en-US"/>
        </w:rPr>
        <w:t xml:space="preserve"> been involved with since the very beginning. This is </w:t>
      </w:r>
      <w:bookmarkStart w:name="_Int_chUDkBKa" w:id="1376181099"/>
      <w:r w:rsidRPr="28B2B320" w:rsidR="1106E381">
        <w:rPr>
          <w:rFonts w:ascii="Times New Roman" w:hAnsi="Times New Roman" w:eastAsia="Times New Roman" w:cs="Times New Roman"/>
          <w:b w:val="0"/>
          <w:bCs w:val="0"/>
          <w:noProof w:val="0"/>
          <w:color w:val="000000" w:themeColor="text1" w:themeTint="FF" w:themeShade="FF"/>
          <w:sz w:val="20"/>
          <w:szCs w:val="20"/>
          <w:lang w:val="en-US"/>
        </w:rPr>
        <w:t>kind of the</w:t>
      </w:r>
      <w:bookmarkEnd w:id="1376181099"/>
      <w:r w:rsidRPr="28B2B320" w:rsidR="1106E381">
        <w:rPr>
          <w:rFonts w:ascii="Times New Roman" w:hAnsi="Times New Roman" w:eastAsia="Times New Roman" w:cs="Times New Roman"/>
          <w:b w:val="0"/>
          <w:bCs w:val="0"/>
          <w:noProof w:val="0"/>
          <w:color w:val="000000" w:themeColor="text1" w:themeTint="FF" w:themeShade="FF"/>
          <w:sz w:val="20"/>
          <w:szCs w:val="20"/>
          <w:lang w:val="en-US"/>
        </w:rPr>
        <w:t xml:space="preserve"> flag</w:t>
      </w:r>
      <w:r w:rsidRPr="28B2B320" w:rsidR="05E90B5A">
        <w:rPr>
          <w:rFonts w:ascii="Times New Roman" w:hAnsi="Times New Roman" w:eastAsia="Times New Roman" w:cs="Times New Roman"/>
          <w:b w:val="0"/>
          <w:bCs w:val="0"/>
          <w:noProof w:val="0"/>
          <w:color w:val="000000" w:themeColor="text1" w:themeTint="FF" w:themeShade="FF"/>
          <w:sz w:val="20"/>
          <w:szCs w:val="20"/>
          <w:lang w:val="en-US"/>
        </w:rPr>
        <w:t xml:space="preserve">ship project and his first major capital project under his leadership that </w:t>
      </w:r>
      <w:r w:rsidRPr="28B2B320" w:rsidR="2E1DE64F">
        <w:rPr>
          <w:rFonts w:ascii="Times New Roman" w:hAnsi="Times New Roman" w:eastAsia="Times New Roman" w:cs="Times New Roman"/>
          <w:b w:val="0"/>
          <w:bCs w:val="0"/>
          <w:noProof w:val="0"/>
          <w:color w:val="000000" w:themeColor="text1" w:themeTint="FF" w:themeShade="FF"/>
          <w:sz w:val="20"/>
          <w:szCs w:val="20"/>
          <w:lang w:val="en-US"/>
        </w:rPr>
        <w:t>he has</w:t>
      </w:r>
      <w:r w:rsidRPr="28B2B320" w:rsidR="05E90B5A">
        <w:rPr>
          <w:rFonts w:ascii="Times New Roman" w:hAnsi="Times New Roman" w:eastAsia="Times New Roman" w:cs="Times New Roman"/>
          <w:b w:val="0"/>
          <w:bCs w:val="0"/>
          <w:noProof w:val="0"/>
          <w:color w:val="000000" w:themeColor="text1" w:themeTint="FF" w:themeShade="FF"/>
          <w:sz w:val="20"/>
          <w:szCs w:val="20"/>
          <w:lang w:val="en-US"/>
        </w:rPr>
        <w:t xml:space="preserve"> seen from the concept all the way up to the stage.</w:t>
      </w:r>
    </w:p>
    <w:p w:rsidR="233E28D9" w:rsidP="233E28D9" w:rsidRDefault="233E28D9" w14:paraId="66870A5E" w14:textId="6D1D646E">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64816C6E" w:rsidP="233E28D9" w:rsidRDefault="64816C6E" w14:paraId="4E73AD94" w14:textId="47173EE3">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8B2B320" w:rsidR="64816C6E">
        <w:rPr>
          <w:rFonts w:ascii="Times New Roman" w:hAnsi="Times New Roman" w:eastAsia="Times New Roman" w:cs="Times New Roman"/>
          <w:b w:val="1"/>
          <w:bCs w:val="1"/>
          <w:noProof w:val="0"/>
          <w:color w:val="000000" w:themeColor="text1" w:themeTint="FF" w:themeShade="FF"/>
          <w:sz w:val="20"/>
          <w:szCs w:val="20"/>
          <w:lang w:val="en-US"/>
        </w:rPr>
        <w:t xml:space="preserve">Senator </w:t>
      </w:r>
      <w:r w:rsidRPr="28B2B320" w:rsidR="4CED6487">
        <w:rPr>
          <w:rFonts w:ascii="Times New Roman" w:hAnsi="Times New Roman" w:eastAsia="Times New Roman" w:cs="Times New Roman"/>
          <w:b w:val="1"/>
          <w:bCs w:val="1"/>
          <w:noProof w:val="0"/>
          <w:color w:val="000000" w:themeColor="text1" w:themeTint="FF" w:themeShade="FF"/>
          <w:sz w:val="20"/>
          <w:szCs w:val="20"/>
          <w:lang w:val="en-US"/>
        </w:rPr>
        <w:t>Alev</w:t>
      </w:r>
      <w:r w:rsidRPr="28B2B320" w:rsidR="64816C6E">
        <w:rPr>
          <w:rFonts w:ascii="Times New Roman" w:hAnsi="Times New Roman" w:eastAsia="Times New Roman" w:cs="Times New Roman"/>
          <w:b w:val="0"/>
          <w:bCs w:val="0"/>
          <w:noProof w:val="0"/>
          <w:color w:val="000000" w:themeColor="text1" w:themeTint="FF" w:themeShade="FF"/>
          <w:sz w:val="20"/>
          <w:szCs w:val="20"/>
          <w:lang w:val="en-US"/>
        </w:rPr>
        <w:t xml:space="preserve"> asks </w:t>
      </w:r>
      <w:r w:rsidRPr="28B2B320" w:rsidR="69D244F9">
        <w:rPr>
          <w:rFonts w:ascii="Times New Roman" w:hAnsi="Times New Roman" w:eastAsia="Times New Roman" w:cs="Times New Roman"/>
          <w:b w:val="0"/>
          <w:bCs w:val="0"/>
          <w:noProof w:val="0"/>
          <w:color w:val="000000" w:themeColor="text1" w:themeTint="FF" w:themeShade="FF"/>
          <w:sz w:val="20"/>
          <w:szCs w:val="20"/>
          <w:lang w:val="en-US"/>
        </w:rPr>
        <w:t>what is going on around the psychology building with the construction around the building because that area is fenced off.</w:t>
      </w:r>
    </w:p>
    <w:p w:rsidR="233E28D9" w:rsidP="233E28D9" w:rsidRDefault="233E28D9" w14:paraId="460FD7EC" w14:textId="10121767">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64816C6E" w:rsidP="233E28D9" w:rsidRDefault="64816C6E" w14:paraId="64A6AFAD" w14:textId="528F8567">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41D12DFF" w:rsidR="64816C6E">
        <w:rPr>
          <w:rFonts w:ascii="Times New Roman" w:hAnsi="Times New Roman" w:eastAsia="Times New Roman" w:cs="Times New Roman"/>
          <w:b w:val="1"/>
          <w:bCs w:val="1"/>
          <w:noProof w:val="0"/>
          <w:color w:val="000000" w:themeColor="text1" w:themeTint="FF" w:themeShade="FF"/>
          <w:sz w:val="20"/>
          <w:szCs w:val="20"/>
          <w:lang w:val="en-US"/>
        </w:rPr>
        <w:t>Delano</w:t>
      </w:r>
      <w:r w:rsidRPr="41D12DFF" w:rsidR="64816C6E">
        <w:rPr>
          <w:rFonts w:ascii="Times New Roman" w:hAnsi="Times New Roman" w:eastAsia="Times New Roman" w:cs="Times New Roman"/>
          <w:b w:val="0"/>
          <w:bCs w:val="0"/>
          <w:noProof w:val="0"/>
          <w:color w:val="000000" w:themeColor="text1" w:themeTint="FF" w:themeShade="FF"/>
          <w:sz w:val="20"/>
          <w:szCs w:val="20"/>
          <w:lang w:val="en-US"/>
        </w:rPr>
        <w:t xml:space="preserve"> says </w:t>
      </w:r>
      <w:r w:rsidRPr="41D12DFF" w:rsidR="64D0DDAB">
        <w:rPr>
          <w:rFonts w:ascii="Times New Roman" w:hAnsi="Times New Roman" w:eastAsia="Times New Roman" w:cs="Times New Roman"/>
          <w:b w:val="0"/>
          <w:bCs w:val="0"/>
          <w:noProof w:val="0"/>
          <w:color w:val="000000" w:themeColor="text1" w:themeTint="FF" w:themeShade="FF"/>
          <w:sz w:val="20"/>
          <w:szCs w:val="20"/>
          <w:lang w:val="en-US"/>
        </w:rPr>
        <w:t>that it</w:t>
      </w:r>
      <w:r w:rsidRPr="41D12DFF" w:rsidR="30E1C3EF">
        <w:rPr>
          <w:rFonts w:ascii="Times New Roman" w:hAnsi="Times New Roman" w:eastAsia="Times New Roman" w:cs="Times New Roman"/>
          <w:b w:val="0"/>
          <w:bCs w:val="0"/>
          <w:noProof w:val="0"/>
          <w:color w:val="000000" w:themeColor="text1" w:themeTint="FF" w:themeShade="FF"/>
          <w:sz w:val="20"/>
          <w:szCs w:val="20"/>
          <w:lang w:val="en-US"/>
        </w:rPr>
        <w:t xml:space="preserve"> is the lay down area for the </w:t>
      </w:r>
      <w:r w:rsidRPr="41D12DFF" w:rsidR="30E1C3EF">
        <w:rPr>
          <w:rFonts w:ascii="Times New Roman" w:hAnsi="Times New Roman" w:eastAsia="Times New Roman" w:cs="Times New Roman"/>
          <w:b w:val="1"/>
          <w:bCs w:val="1"/>
          <w:noProof w:val="0"/>
          <w:color w:val="000000" w:themeColor="text1" w:themeTint="FF" w:themeShade="FF"/>
          <w:sz w:val="20"/>
          <w:szCs w:val="20"/>
          <w:lang w:val="en-US"/>
        </w:rPr>
        <w:t>Geo Eco plan</w:t>
      </w:r>
      <w:r w:rsidRPr="41D12DFF" w:rsidR="30E1C3EF">
        <w:rPr>
          <w:rFonts w:ascii="Times New Roman" w:hAnsi="Times New Roman" w:eastAsia="Times New Roman" w:cs="Times New Roman"/>
          <w:b w:val="0"/>
          <w:bCs w:val="0"/>
          <w:noProof w:val="0"/>
          <w:color w:val="000000" w:themeColor="text1" w:themeTint="FF" w:themeShade="FF"/>
          <w:sz w:val="20"/>
          <w:szCs w:val="20"/>
          <w:lang w:val="en-US"/>
        </w:rPr>
        <w:t xml:space="preserve">. A lot of the time they will store their geothermal equipment for the </w:t>
      </w:r>
      <w:r w:rsidRPr="41D12DFF" w:rsidR="30E1C3EF">
        <w:rPr>
          <w:rFonts w:ascii="Times New Roman" w:hAnsi="Times New Roman" w:eastAsia="Times New Roman" w:cs="Times New Roman"/>
          <w:b w:val="1"/>
          <w:bCs w:val="1"/>
          <w:noProof w:val="0"/>
          <w:color w:val="000000" w:themeColor="text1" w:themeTint="FF" w:themeShade="FF"/>
          <w:sz w:val="20"/>
          <w:szCs w:val="20"/>
          <w:lang w:val="en-US"/>
        </w:rPr>
        <w:t>GEP plant</w:t>
      </w:r>
      <w:r w:rsidRPr="41D12DFF" w:rsidR="30E1C3EF">
        <w:rPr>
          <w:rFonts w:ascii="Times New Roman" w:hAnsi="Times New Roman" w:eastAsia="Times New Roman" w:cs="Times New Roman"/>
          <w:b w:val="0"/>
          <w:bCs w:val="0"/>
          <w:noProof w:val="0"/>
          <w:color w:val="000000" w:themeColor="text1" w:themeTint="FF" w:themeShade="FF"/>
          <w:sz w:val="20"/>
          <w:szCs w:val="20"/>
          <w:lang w:val="en-US"/>
        </w:rPr>
        <w:t xml:space="preserve"> that</w:t>
      </w:r>
      <w:r w:rsidRPr="41D12DFF" w:rsidR="34211733">
        <w:rPr>
          <w:rFonts w:ascii="Times New Roman" w:hAnsi="Times New Roman" w:eastAsia="Times New Roman" w:cs="Times New Roman"/>
          <w:b w:val="0"/>
          <w:bCs w:val="0"/>
          <w:noProof w:val="0"/>
          <w:color w:val="000000" w:themeColor="text1" w:themeTint="FF" w:themeShade="FF"/>
          <w:sz w:val="20"/>
          <w:szCs w:val="20"/>
          <w:lang w:val="en-US"/>
        </w:rPr>
        <w:t xml:space="preserve"> is building across the street.</w:t>
      </w:r>
    </w:p>
    <w:p w:rsidR="233E28D9" w:rsidP="233E28D9" w:rsidRDefault="233E28D9" w14:paraId="773CC66B" w14:textId="7B42EA42">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64816C6E" w:rsidP="233E28D9" w:rsidRDefault="64816C6E" w14:paraId="3B6D9DAA" w14:textId="2FF73F41">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33E28D9" w:rsidR="64816C6E">
        <w:rPr>
          <w:rFonts w:ascii="Times New Roman" w:hAnsi="Times New Roman" w:eastAsia="Times New Roman" w:cs="Times New Roman"/>
          <w:b w:val="1"/>
          <w:bCs w:val="1"/>
          <w:noProof w:val="0"/>
          <w:color w:val="000000" w:themeColor="text1" w:themeTint="FF" w:themeShade="FF"/>
          <w:sz w:val="20"/>
          <w:szCs w:val="20"/>
          <w:lang w:val="en-US"/>
        </w:rPr>
        <w:t>Senator Foster</w:t>
      </w:r>
      <w:r w:rsidRPr="233E28D9" w:rsidR="64816C6E">
        <w:rPr>
          <w:rFonts w:ascii="Times New Roman" w:hAnsi="Times New Roman" w:eastAsia="Times New Roman" w:cs="Times New Roman"/>
          <w:b w:val="0"/>
          <w:bCs w:val="0"/>
          <w:noProof w:val="0"/>
          <w:color w:val="000000" w:themeColor="text1" w:themeTint="FF" w:themeShade="FF"/>
          <w:sz w:val="20"/>
          <w:szCs w:val="20"/>
          <w:lang w:val="en-US"/>
        </w:rPr>
        <w:t xml:space="preserve"> asks if the </w:t>
      </w:r>
      <w:r w:rsidRPr="233E28D9" w:rsidR="64816C6E">
        <w:rPr>
          <w:rFonts w:ascii="Times New Roman" w:hAnsi="Times New Roman" w:eastAsia="Times New Roman" w:cs="Times New Roman"/>
          <w:b w:val="1"/>
          <w:bCs w:val="1"/>
          <w:noProof w:val="0"/>
          <w:color w:val="000000" w:themeColor="text1" w:themeTint="FF" w:themeShade="FF"/>
          <w:sz w:val="20"/>
          <w:szCs w:val="20"/>
          <w:lang w:val="en-US"/>
        </w:rPr>
        <w:t>SURC</w:t>
      </w:r>
      <w:r w:rsidRPr="233E28D9" w:rsidR="64816C6E">
        <w:rPr>
          <w:rFonts w:ascii="Times New Roman" w:hAnsi="Times New Roman" w:eastAsia="Times New Roman" w:cs="Times New Roman"/>
          <w:b w:val="0"/>
          <w:bCs w:val="0"/>
          <w:noProof w:val="0"/>
          <w:color w:val="000000" w:themeColor="text1" w:themeTint="FF" w:themeShade="FF"/>
          <w:sz w:val="20"/>
          <w:szCs w:val="20"/>
          <w:lang w:val="en-US"/>
        </w:rPr>
        <w:t xml:space="preserve"> was paid for by the state.</w:t>
      </w:r>
    </w:p>
    <w:p w:rsidR="233E28D9" w:rsidP="233E28D9" w:rsidRDefault="233E28D9" w14:paraId="34B4E515" w14:textId="79B70DD7">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64816C6E" w:rsidP="233E28D9" w:rsidRDefault="64816C6E" w14:paraId="4BF50233" w14:textId="7FF63B4E">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33E28D9" w:rsidR="64816C6E">
        <w:rPr>
          <w:rFonts w:ascii="Times New Roman" w:hAnsi="Times New Roman" w:eastAsia="Times New Roman" w:cs="Times New Roman"/>
          <w:b w:val="1"/>
          <w:bCs w:val="1"/>
          <w:noProof w:val="0"/>
          <w:color w:val="000000" w:themeColor="text1" w:themeTint="FF" w:themeShade="FF"/>
          <w:sz w:val="20"/>
          <w:szCs w:val="20"/>
          <w:lang w:val="en-US"/>
        </w:rPr>
        <w:t xml:space="preserve">Delano </w:t>
      </w:r>
      <w:r w:rsidRPr="233E28D9" w:rsidR="64816C6E">
        <w:rPr>
          <w:rFonts w:ascii="Times New Roman" w:hAnsi="Times New Roman" w:eastAsia="Times New Roman" w:cs="Times New Roman"/>
          <w:b w:val="0"/>
          <w:bCs w:val="0"/>
          <w:noProof w:val="0"/>
          <w:color w:val="000000" w:themeColor="text1" w:themeTint="FF" w:themeShade="FF"/>
          <w:sz w:val="20"/>
          <w:szCs w:val="20"/>
          <w:lang w:val="en-US"/>
        </w:rPr>
        <w:t>says no.</w:t>
      </w:r>
    </w:p>
    <w:p w:rsidR="233E28D9" w:rsidP="233E28D9" w:rsidRDefault="233E28D9" w14:paraId="261B1EB7" w14:textId="35776897">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64816C6E" w:rsidP="233E28D9" w:rsidRDefault="64816C6E" w14:paraId="1159D2FA" w14:textId="4D44CAE9">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8B2B320" w:rsidR="64816C6E">
        <w:rPr>
          <w:rFonts w:ascii="Times New Roman" w:hAnsi="Times New Roman" w:eastAsia="Times New Roman" w:cs="Times New Roman"/>
          <w:b w:val="1"/>
          <w:bCs w:val="1"/>
          <w:noProof w:val="0"/>
          <w:color w:val="000000" w:themeColor="text1" w:themeTint="FF" w:themeShade="FF"/>
          <w:sz w:val="20"/>
          <w:szCs w:val="20"/>
          <w:lang w:val="en-US"/>
        </w:rPr>
        <w:t xml:space="preserve">Senator Foster </w:t>
      </w:r>
      <w:r w:rsidRPr="28B2B320" w:rsidR="64816C6E">
        <w:rPr>
          <w:rFonts w:ascii="Times New Roman" w:hAnsi="Times New Roman" w:eastAsia="Times New Roman" w:cs="Times New Roman"/>
          <w:b w:val="0"/>
          <w:bCs w:val="0"/>
          <w:noProof w:val="0"/>
          <w:color w:val="000000" w:themeColor="text1" w:themeTint="FF" w:themeShade="FF"/>
          <w:sz w:val="20"/>
          <w:szCs w:val="20"/>
          <w:lang w:val="en-US"/>
        </w:rPr>
        <w:t xml:space="preserve">asks if it was </w:t>
      </w:r>
      <w:r w:rsidRPr="28B2B320" w:rsidR="7CAA158A">
        <w:rPr>
          <w:rFonts w:ascii="Times New Roman" w:hAnsi="Times New Roman" w:eastAsia="Times New Roman" w:cs="Times New Roman"/>
          <w:b w:val="0"/>
          <w:bCs w:val="0"/>
          <w:noProof w:val="0"/>
          <w:color w:val="000000" w:themeColor="text1" w:themeTint="FF" w:themeShade="FF"/>
          <w:sz w:val="20"/>
          <w:szCs w:val="20"/>
          <w:lang w:val="en-US"/>
        </w:rPr>
        <w:t>privately</w:t>
      </w:r>
      <w:r w:rsidRPr="28B2B320" w:rsidR="64816C6E">
        <w:rPr>
          <w:rFonts w:ascii="Times New Roman" w:hAnsi="Times New Roman" w:eastAsia="Times New Roman" w:cs="Times New Roman"/>
          <w:b w:val="0"/>
          <w:bCs w:val="0"/>
          <w:noProof w:val="0"/>
          <w:color w:val="000000" w:themeColor="text1" w:themeTint="FF" w:themeShade="FF"/>
          <w:sz w:val="20"/>
          <w:szCs w:val="20"/>
          <w:lang w:val="en-US"/>
        </w:rPr>
        <w:t xml:space="preserve"> paid </w:t>
      </w:r>
      <w:r w:rsidRPr="28B2B320" w:rsidR="2FAD6C2C">
        <w:rPr>
          <w:rFonts w:ascii="Times New Roman" w:hAnsi="Times New Roman" w:eastAsia="Times New Roman" w:cs="Times New Roman"/>
          <w:b w:val="0"/>
          <w:bCs w:val="0"/>
          <w:noProof w:val="0"/>
          <w:color w:val="000000" w:themeColor="text1" w:themeTint="FF" w:themeShade="FF"/>
          <w:sz w:val="20"/>
          <w:szCs w:val="20"/>
          <w:lang w:val="en-US"/>
        </w:rPr>
        <w:t>for,</w:t>
      </w:r>
      <w:r w:rsidRPr="28B2B320" w:rsidR="7EE51DA8">
        <w:rPr>
          <w:rFonts w:ascii="Times New Roman" w:hAnsi="Times New Roman" w:eastAsia="Times New Roman" w:cs="Times New Roman"/>
          <w:b w:val="0"/>
          <w:bCs w:val="0"/>
          <w:noProof w:val="0"/>
          <w:color w:val="000000" w:themeColor="text1" w:themeTint="FF" w:themeShade="FF"/>
          <w:sz w:val="20"/>
          <w:szCs w:val="20"/>
          <w:lang w:val="en-US"/>
        </w:rPr>
        <w:t xml:space="preserve"> and </w:t>
      </w:r>
      <w:r w:rsidRPr="28B2B320" w:rsidR="6278F4AF">
        <w:rPr>
          <w:rFonts w:ascii="Times New Roman" w:hAnsi="Times New Roman" w:eastAsia="Times New Roman" w:cs="Times New Roman"/>
          <w:b w:val="0"/>
          <w:bCs w:val="0"/>
          <w:noProof w:val="0"/>
          <w:color w:val="000000" w:themeColor="text1" w:themeTint="FF" w:themeShade="FF"/>
          <w:sz w:val="20"/>
          <w:szCs w:val="20"/>
          <w:lang w:val="en-US"/>
        </w:rPr>
        <w:t>that is</w:t>
      </w:r>
      <w:r w:rsidRPr="28B2B320" w:rsidR="7EE51DA8">
        <w:rPr>
          <w:rFonts w:ascii="Times New Roman" w:hAnsi="Times New Roman" w:eastAsia="Times New Roman" w:cs="Times New Roman"/>
          <w:b w:val="0"/>
          <w:bCs w:val="0"/>
          <w:noProof w:val="0"/>
          <w:color w:val="000000" w:themeColor="text1" w:themeTint="FF" w:themeShade="FF"/>
          <w:sz w:val="20"/>
          <w:szCs w:val="20"/>
          <w:lang w:val="en-US"/>
        </w:rPr>
        <w:t xml:space="preserve"> why we </w:t>
      </w:r>
      <w:r w:rsidRPr="28B2B320" w:rsidR="5FED8952">
        <w:rPr>
          <w:rFonts w:ascii="Times New Roman" w:hAnsi="Times New Roman" w:eastAsia="Times New Roman" w:cs="Times New Roman"/>
          <w:b w:val="0"/>
          <w:bCs w:val="0"/>
          <w:noProof w:val="0"/>
          <w:color w:val="000000" w:themeColor="text1" w:themeTint="FF" w:themeShade="FF"/>
          <w:sz w:val="20"/>
          <w:szCs w:val="20"/>
          <w:lang w:val="en-US"/>
        </w:rPr>
        <w:t>will not</w:t>
      </w:r>
      <w:r w:rsidRPr="28B2B320" w:rsidR="7EE51DA8">
        <w:rPr>
          <w:rFonts w:ascii="Times New Roman" w:hAnsi="Times New Roman" w:eastAsia="Times New Roman" w:cs="Times New Roman"/>
          <w:b w:val="0"/>
          <w:bCs w:val="0"/>
          <w:noProof w:val="0"/>
          <w:color w:val="000000" w:themeColor="text1" w:themeTint="FF" w:themeShade="FF"/>
          <w:sz w:val="20"/>
          <w:szCs w:val="20"/>
          <w:lang w:val="en-US"/>
        </w:rPr>
        <w:t xml:space="preserve"> have a deficit on the new building.</w:t>
      </w:r>
    </w:p>
    <w:p w:rsidR="233E28D9" w:rsidP="233E28D9" w:rsidRDefault="233E28D9" w14:paraId="06B00536" w14:textId="38A4D61C">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64816C6E" w:rsidP="233E28D9" w:rsidRDefault="64816C6E" w14:paraId="4A0A1429" w14:textId="4E37369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28B2B320" w:rsidR="64816C6E">
        <w:rPr>
          <w:rFonts w:ascii="Times New Roman" w:hAnsi="Times New Roman" w:eastAsia="Times New Roman" w:cs="Times New Roman"/>
          <w:b w:val="1"/>
          <w:bCs w:val="1"/>
          <w:noProof w:val="0"/>
          <w:color w:val="000000" w:themeColor="text1" w:themeTint="FF" w:themeShade="FF"/>
          <w:sz w:val="20"/>
          <w:szCs w:val="20"/>
          <w:lang w:val="en-US"/>
        </w:rPr>
        <w:t>Delano</w:t>
      </w:r>
      <w:r w:rsidRPr="28B2B320" w:rsidR="64816C6E">
        <w:rPr>
          <w:rFonts w:ascii="Times New Roman" w:hAnsi="Times New Roman" w:eastAsia="Times New Roman" w:cs="Times New Roman"/>
          <w:b w:val="0"/>
          <w:bCs w:val="0"/>
          <w:noProof w:val="0"/>
          <w:color w:val="000000" w:themeColor="text1" w:themeTint="FF" w:themeShade="FF"/>
          <w:sz w:val="20"/>
          <w:szCs w:val="20"/>
          <w:lang w:val="en-US"/>
        </w:rPr>
        <w:t xml:space="preserve"> says that </w:t>
      </w:r>
      <w:r w:rsidRPr="28B2B320" w:rsidR="3337BEBB">
        <w:rPr>
          <w:rFonts w:ascii="Times New Roman" w:hAnsi="Times New Roman" w:eastAsia="Times New Roman" w:cs="Times New Roman"/>
          <w:b w:val="0"/>
          <w:bCs w:val="0"/>
          <w:noProof w:val="0"/>
          <w:color w:val="000000" w:themeColor="text1" w:themeTint="FF" w:themeShade="FF"/>
          <w:sz w:val="20"/>
          <w:szCs w:val="20"/>
          <w:lang w:val="en-US"/>
        </w:rPr>
        <w:t>auxiliary</w:t>
      </w:r>
      <w:r w:rsidRPr="28B2B320" w:rsidR="64816C6E">
        <w:rPr>
          <w:rFonts w:ascii="Times New Roman" w:hAnsi="Times New Roman" w:eastAsia="Times New Roman" w:cs="Times New Roman"/>
          <w:b w:val="0"/>
          <w:bCs w:val="0"/>
          <w:noProof w:val="0"/>
          <w:color w:val="000000" w:themeColor="text1" w:themeTint="FF" w:themeShade="FF"/>
          <w:sz w:val="20"/>
          <w:szCs w:val="20"/>
          <w:lang w:val="en-US"/>
        </w:rPr>
        <w:t xml:space="preserve"> buildings cannot be paid for by the state</w:t>
      </w:r>
      <w:r w:rsidRPr="28B2B320" w:rsidR="7B4342ED">
        <w:rPr>
          <w:rFonts w:ascii="Times New Roman" w:hAnsi="Times New Roman" w:eastAsia="Times New Roman" w:cs="Times New Roman"/>
          <w:b w:val="0"/>
          <w:bCs w:val="0"/>
          <w:noProof w:val="0"/>
          <w:color w:val="000000" w:themeColor="text1" w:themeTint="FF" w:themeShade="FF"/>
          <w:sz w:val="20"/>
          <w:szCs w:val="20"/>
          <w:lang w:val="en-US"/>
        </w:rPr>
        <w:t xml:space="preserve">. That would be for resident halls, student </w:t>
      </w:r>
      <w:r w:rsidRPr="28B2B320" w:rsidR="199E9840">
        <w:rPr>
          <w:rFonts w:ascii="Times New Roman" w:hAnsi="Times New Roman" w:eastAsia="Times New Roman" w:cs="Times New Roman"/>
          <w:b w:val="0"/>
          <w:bCs w:val="0"/>
          <w:noProof w:val="0"/>
          <w:color w:val="000000" w:themeColor="text1" w:themeTint="FF" w:themeShade="FF"/>
          <w:sz w:val="20"/>
          <w:szCs w:val="20"/>
          <w:lang w:val="en-US"/>
        </w:rPr>
        <w:t>unions;</w:t>
      </w:r>
      <w:r w:rsidRPr="28B2B320" w:rsidR="7B4342ED">
        <w:rPr>
          <w:rFonts w:ascii="Times New Roman" w:hAnsi="Times New Roman" w:eastAsia="Times New Roman" w:cs="Times New Roman"/>
          <w:b w:val="0"/>
          <w:bCs w:val="0"/>
          <w:noProof w:val="0"/>
          <w:color w:val="000000" w:themeColor="text1" w:themeTint="FF" w:themeShade="FF"/>
          <w:sz w:val="20"/>
          <w:szCs w:val="20"/>
          <w:lang w:val="en-US"/>
        </w:rPr>
        <w:t xml:space="preserve"> </w:t>
      </w:r>
      <w:bookmarkStart w:name="_Int_19fiUjiR" w:id="807526879"/>
      <w:r w:rsidRPr="28B2B320" w:rsidR="7B4342ED">
        <w:rPr>
          <w:rFonts w:ascii="Times New Roman" w:hAnsi="Times New Roman" w:eastAsia="Times New Roman" w:cs="Times New Roman"/>
          <w:b w:val="0"/>
          <w:bCs w:val="0"/>
          <w:noProof w:val="0"/>
          <w:color w:val="000000" w:themeColor="text1" w:themeTint="FF" w:themeShade="FF"/>
          <w:sz w:val="20"/>
          <w:szCs w:val="20"/>
          <w:lang w:val="en-US"/>
        </w:rPr>
        <w:t>those kinds of things</w:t>
      </w:r>
      <w:bookmarkEnd w:id="807526879"/>
      <w:r w:rsidRPr="28B2B320" w:rsidR="7B4342ED">
        <w:rPr>
          <w:rFonts w:ascii="Times New Roman" w:hAnsi="Times New Roman" w:eastAsia="Times New Roman" w:cs="Times New Roman"/>
          <w:b w:val="0"/>
          <w:bCs w:val="0"/>
          <w:noProof w:val="0"/>
          <w:color w:val="000000" w:themeColor="text1" w:themeTint="FF" w:themeShade="FF"/>
          <w:sz w:val="20"/>
          <w:szCs w:val="20"/>
          <w:lang w:val="en-US"/>
        </w:rPr>
        <w:t xml:space="preserve"> are typically paid for by the institution based upon revenues that </w:t>
      </w:r>
      <w:r w:rsidRPr="28B2B320" w:rsidR="7E19F892">
        <w:rPr>
          <w:rFonts w:ascii="Times New Roman" w:hAnsi="Times New Roman" w:eastAsia="Times New Roman" w:cs="Times New Roman"/>
          <w:b w:val="0"/>
          <w:bCs w:val="0"/>
          <w:noProof w:val="0"/>
          <w:color w:val="000000" w:themeColor="text1" w:themeTint="FF" w:themeShade="FF"/>
          <w:sz w:val="20"/>
          <w:szCs w:val="20"/>
          <w:lang w:val="en-US"/>
        </w:rPr>
        <w:t>we are</w:t>
      </w:r>
      <w:r w:rsidRPr="28B2B320" w:rsidR="7B4342ED">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7932F721">
        <w:rPr>
          <w:rFonts w:ascii="Times New Roman" w:hAnsi="Times New Roman" w:eastAsia="Times New Roman" w:cs="Times New Roman"/>
          <w:b w:val="0"/>
          <w:bCs w:val="0"/>
          <w:noProof w:val="0"/>
          <w:color w:val="000000" w:themeColor="text1" w:themeTint="FF" w:themeShade="FF"/>
          <w:sz w:val="20"/>
          <w:szCs w:val="20"/>
          <w:lang w:val="en-US"/>
        </w:rPr>
        <w:t>bringing</w:t>
      </w:r>
      <w:r w:rsidRPr="28B2B320" w:rsidR="7B4342ED">
        <w:rPr>
          <w:rFonts w:ascii="Times New Roman" w:hAnsi="Times New Roman" w:eastAsia="Times New Roman" w:cs="Times New Roman"/>
          <w:b w:val="0"/>
          <w:bCs w:val="0"/>
          <w:noProof w:val="0"/>
          <w:color w:val="000000" w:themeColor="text1" w:themeTint="FF" w:themeShade="FF"/>
          <w:sz w:val="20"/>
          <w:szCs w:val="20"/>
          <w:lang w:val="en-US"/>
        </w:rPr>
        <w:t xml:space="preserve"> in. That debt ratio tells you how far or how much</w:t>
      </w:r>
      <w:r w:rsidRPr="28B2B320" w:rsidR="010A1BC9">
        <w:rPr>
          <w:rFonts w:ascii="Times New Roman" w:hAnsi="Times New Roman" w:eastAsia="Times New Roman" w:cs="Times New Roman"/>
          <w:b w:val="0"/>
          <w:bCs w:val="0"/>
          <w:noProof w:val="0"/>
          <w:color w:val="000000" w:themeColor="text1" w:themeTint="FF" w:themeShade="FF"/>
          <w:sz w:val="20"/>
          <w:szCs w:val="20"/>
          <w:lang w:val="en-US"/>
        </w:rPr>
        <w:t xml:space="preserve"> you can build for auxiliary. </w:t>
      </w:r>
      <w:r w:rsidRPr="28B2B320" w:rsidR="667C3A43">
        <w:rPr>
          <w:rFonts w:ascii="Times New Roman" w:hAnsi="Times New Roman" w:eastAsia="Times New Roman" w:cs="Times New Roman"/>
          <w:b w:val="0"/>
          <w:bCs w:val="0"/>
          <w:noProof w:val="0"/>
          <w:color w:val="000000" w:themeColor="text1" w:themeTint="FF" w:themeShade="FF"/>
          <w:sz w:val="20"/>
          <w:szCs w:val="20"/>
          <w:lang w:val="en-US"/>
        </w:rPr>
        <w:t xml:space="preserve">As it stands </w:t>
      </w:r>
      <w:r w:rsidRPr="28B2B320" w:rsidR="50CF851B">
        <w:rPr>
          <w:rFonts w:ascii="Times New Roman" w:hAnsi="Times New Roman" w:eastAsia="Times New Roman" w:cs="Times New Roman"/>
          <w:b w:val="0"/>
          <w:bCs w:val="0"/>
          <w:noProof w:val="0"/>
          <w:color w:val="000000" w:themeColor="text1" w:themeTint="FF" w:themeShade="FF"/>
          <w:sz w:val="20"/>
          <w:szCs w:val="20"/>
          <w:lang w:val="en-US"/>
        </w:rPr>
        <w:t>now</w:t>
      </w:r>
      <w:r w:rsidRPr="28B2B320" w:rsidR="667C3A43">
        <w:rPr>
          <w:rFonts w:ascii="Times New Roman" w:hAnsi="Times New Roman" w:eastAsia="Times New Roman" w:cs="Times New Roman"/>
          <w:b w:val="0"/>
          <w:bCs w:val="0"/>
          <w:noProof w:val="0"/>
          <w:color w:val="000000" w:themeColor="text1" w:themeTint="FF" w:themeShade="FF"/>
          <w:sz w:val="20"/>
          <w:szCs w:val="20"/>
          <w:lang w:val="en-US"/>
        </w:rPr>
        <w:t xml:space="preserve"> that 2030, before the SURC comes off our books, they cannot build any new buildings or new resident halls.</w:t>
      </w:r>
      <w:r w:rsidRPr="28B2B320" w:rsidR="7489E0F8">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7489E0F8">
        <w:rPr>
          <w:rFonts w:ascii="Times New Roman" w:hAnsi="Times New Roman" w:eastAsia="Times New Roman" w:cs="Times New Roman"/>
          <w:b w:val="1"/>
          <w:bCs w:val="1"/>
          <w:noProof w:val="0"/>
          <w:color w:val="000000" w:themeColor="text1" w:themeTint="FF" w:themeShade="FF"/>
          <w:sz w:val="20"/>
          <w:szCs w:val="20"/>
          <w:lang w:val="en-US"/>
        </w:rPr>
        <w:t>Doug Moore</w:t>
      </w:r>
      <w:r w:rsidRPr="28B2B320" w:rsidR="7489E0F8">
        <w:rPr>
          <w:rFonts w:ascii="Times New Roman" w:hAnsi="Times New Roman" w:eastAsia="Times New Roman" w:cs="Times New Roman"/>
          <w:b w:val="0"/>
          <w:bCs w:val="0"/>
          <w:noProof w:val="0"/>
          <w:color w:val="000000" w:themeColor="text1" w:themeTint="FF" w:themeShade="FF"/>
          <w:sz w:val="20"/>
          <w:szCs w:val="20"/>
          <w:lang w:val="en-US"/>
        </w:rPr>
        <w:t xml:space="preserve"> was their last project for quit</w:t>
      </w:r>
      <w:r w:rsidRPr="28B2B320" w:rsidR="19647FEA">
        <w:rPr>
          <w:rFonts w:ascii="Times New Roman" w:hAnsi="Times New Roman" w:eastAsia="Times New Roman" w:cs="Times New Roman"/>
          <w:b w:val="0"/>
          <w:bCs w:val="0"/>
          <w:noProof w:val="0"/>
          <w:color w:val="000000" w:themeColor="text1" w:themeTint="FF" w:themeShade="FF"/>
          <w:sz w:val="20"/>
          <w:szCs w:val="20"/>
          <w:lang w:val="en-US"/>
        </w:rPr>
        <w:t xml:space="preserve">e a while until they </w:t>
      </w:r>
      <w:r w:rsidRPr="28B2B320" w:rsidR="7624A843">
        <w:rPr>
          <w:rFonts w:ascii="Times New Roman" w:hAnsi="Times New Roman" w:eastAsia="Times New Roman" w:cs="Times New Roman"/>
          <w:b w:val="0"/>
          <w:bCs w:val="0"/>
          <w:noProof w:val="0"/>
          <w:color w:val="000000" w:themeColor="text1" w:themeTint="FF" w:themeShade="FF"/>
          <w:sz w:val="20"/>
          <w:szCs w:val="20"/>
          <w:lang w:val="en-US"/>
        </w:rPr>
        <w:t>started</w:t>
      </w:r>
      <w:r w:rsidRPr="28B2B320" w:rsidR="19647FEA">
        <w:rPr>
          <w:rFonts w:ascii="Times New Roman" w:hAnsi="Times New Roman" w:eastAsia="Times New Roman" w:cs="Times New Roman"/>
          <w:b w:val="0"/>
          <w:bCs w:val="0"/>
          <w:noProof w:val="0"/>
          <w:color w:val="000000" w:themeColor="text1" w:themeTint="FF" w:themeShade="FF"/>
          <w:sz w:val="20"/>
          <w:szCs w:val="20"/>
          <w:lang w:val="en-US"/>
        </w:rPr>
        <w:t xml:space="preserve"> clearing off some </w:t>
      </w:r>
      <w:r w:rsidRPr="28B2B320" w:rsidR="30751C8D">
        <w:rPr>
          <w:rFonts w:ascii="Times New Roman" w:hAnsi="Times New Roman" w:eastAsia="Times New Roman" w:cs="Times New Roman"/>
          <w:b w:val="0"/>
          <w:bCs w:val="0"/>
          <w:noProof w:val="0"/>
          <w:color w:val="000000" w:themeColor="text1" w:themeTint="FF" w:themeShade="FF"/>
          <w:sz w:val="20"/>
          <w:szCs w:val="20"/>
          <w:lang w:val="en-US"/>
        </w:rPr>
        <w:t>dents</w:t>
      </w:r>
      <w:r w:rsidRPr="28B2B320" w:rsidR="19647FEA">
        <w:rPr>
          <w:rFonts w:ascii="Times New Roman" w:hAnsi="Times New Roman" w:eastAsia="Times New Roman" w:cs="Times New Roman"/>
          <w:b w:val="0"/>
          <w:bCs w:val="0"/>
          <w:noProof w:val="0"/>
          <w:color w:val="000000" w:themeColor="text1" w:themeTint="FF" w:themeShade="FF"/>
          <w:sz w:val="20"/>
          <w:szCs w:val="20"/>
          <w:lang w:val="en-US"/>
        </w:rPr>
        <w:t xml:space="preserve"> and </w:t>
      </w:r>
      <w:r w:rsidRPr="28B2B320" w:rsidR="21E95B88">
        <w:rPr>
          <w:rFonts w:ascii="Times New Roman" w:hAnsi="Times New Roman" w:eastAsia="Times New Roman" w:cs="Times New Roman"/>
          <w:b w:val="0"/>
          <w:bCs w:val="0"/>
          <w:noProof w:val="0"/>
          <w:color w:val="000000" w:themeColor="text1" w:themeTint="FF" w:themeShade="FF"/>
          <w:sz w:val="20"/>
          <w:szCs w:val="20"/>
          <w:lang w:val="en-US"/>
        </w:rPr>
        <w:t>making</w:t>
      </w:r>
      <w:r w:rsidRPr="28B2B320" w:rsidR="19647FEA">
        <w:rPr>
          <w:rFonts w:ascii="Times New Roman" w:hAnsi="Times New Roman" w:eastAsia="Times New Roman" w:cs="Times New Roman"/>
          <w:b w:val="0"/>
          <w:bCs w:val="0"/>
          <w:noProof w:val="0"/>
          <w:color w:val="000000" w:themeColor="text1" w:themeTint="FF" w:themeShade="FF"/>
          <w:sz w:val="20"/>
          <w:szCs w:val="20"/>
          <w:lang w:val="en-US"/>
        </w:rPr>
        <w:t xml:space="preserve"> some room. </w:t>
      </w:r>
      <w:r w:rsidRPr="28B2B320" w:rsidR="79BCF1BF">
        <w:rPr>
          <w:rFonts w:ascii="Times New Roman" w:hAnsi="Times New Roman" w:eastAsia="Times New Roman" w:cs="Times New Roman"/>
          <w:b w:val="0"/>
          <w:bCs w:val="0"/>
          <w:noProof w:val="0"/>
          <w:color w:val="000000" w:themeColor="text1" w:themeTint="FF" w:themeShade="FF"/>
          <w:sz w:val="20"/>
          <w:szCs w:val="20"/>
          <w:lang w:val="en-US"/>
        </w:rPr>
        <w:t>Hopefully enrollment gets up, we bring in our revenue, and they can do another project.</w:t>
      </w:r>
      <w:r w:rsidRPr="28B2B320" w:rsidR="19647FEA">
        <w:rPr>
          <w:rFonts w:ascii="Times New Roman" w:hAnsi="Times New Roman" w:eastAsia="Times New Roman" w:cs="Times New Roman"/>
          <w:b w:val="0"/>
          <w:bCs w:val="0"/>
          <w:noProof w:val="0"/>
          <w:color w:val="000000" w:themeColor="text1" w:themeTint="FF" w:themeShade="FF"/>
          <w:sz w:val="20"/>
          <w:szCs w:val="20"/>
          <w:lang w:val="en-US"/>
        </w:rPr>
        <w:t xml:space="preserve"> Until then, </w:t>
      </w:r>
      <w:r w:rsidRPr="28B2B320" w:rsidR="46543500">
        <w:rPr>
          <w:rFonts w:ascii="Times New Roman" w:hAnsi="Times New Roman" w:eastAsia="Times New Roman" w:cs="Times New Roman"/>
          <w:b w:val="0"/>
          <w:bCs w:val="0"/>
          <w:noProof w:val="0"/>
          <w:color w:val="000000" w:themeColor="text1" w:themeTint="FF" w:themeShade="FF"/>
          <w:sz w:val="20"/>
          <w:szCs w:val="20"/>
          <w:lang w:val="en-US"/>
        </w:rPr>
        <w:t>they are</w:t>
      </w:r>
      <w:r w:rsidRPr="28B2B320" w:rsidR="19647FEA">
        <w:rPr>
          <w:rFonts w:ascii="Times New Roman" w:hAnsi="Times New Roman" w:eastAsia="Times New Roman" w:cs="Times New Roman"/>
          <w:b w:val="0"/>
          <w:bCs w:val="0"/>
          <w:noProof w:val="0"/>
          <w:color w:val="000000" w:themeColor="text1" w:themeTint="FF" w:themeShade="FF"/>
          <w:sz w:val="20"/>
          <w:szCs w:val="20"/>
          <w:lang w:val="en-US"/>
        </w:rPr>
        <w:t xml:space="preserve"> trying to </w:t>
      </w:r>
      <w:r w:rsidRPr="28B2B320" w:rsidR="19647FEA">
        <w:rPr>
          <w:rFonts w:ascii="Times New Roman" w:hAnsi="Times New Roman" w:eastAsia="Times New Roman" w:cs="Times New Roman"/>
          <w:b w:val="0"/>
          <w:bCs w:val="0"/>
          <w:noProof w:val="0"/>
          <w:color w:val="000000" w:themeColor="text1" w:themeTint="FF" w:themeShade="FF"/>
          <w:sz w:val="20"/>
          <w:szCs w:val="20"/>
          <w:lang w:val="en-US"/>
        </w:rPr>
        <w:t>mai</w:t>
      </w:r>
      <w:r w:rsidRPr="28B2B320" w:rsidR="72FF9941">
        <w:rPr>
          <w:rFonts w:ascii="Times New Roman" w:hAnsi="Times New Roman" w:eastAsia="Times New Roman" w:cs="Times New Roman"/>
          <w:b w:val="0"/>
          <w:bCs w:val="0"/>
          <w:noProof w:val="0"/>
          <w:color w:val="000000" w:themeColor="text1" w:themeTint="FF" w:themeShade="FF"/>
          <w:sz w:val="20"/>
          <w:szCs w:val="20"/>
          <w:lang w:val="en-US"/>
        </w:rPr>
        <w:t>ntain</w:t>
      </w:r>
      <w:r w:rsidRPr="28B2B320" w:rsidR="72FF9941">
        <w:rPr>
          <w:rFonts w:ascii="Times New Roman" w:hAnsi="Times New Roman" w:eastAsia="Times New Roman" w:cs="Times New Roman"/>
          <w:b w:val="0"/>
          <w:bCs w:val="0"/>
          <w:noProof w:val="0"/>
          <w:color w:val="000000" w:themeColor="text1" w:themeTint="FF" w:themeShade="FF"/>
          <w:sz w:val="20"/>
          <w:szCs w:val="20"/>
          <w:lang w:val="en-US"/>
        </w:rPr>
        <w:t xml:space="preserve"> things as much as possible and keep them from </w:t>
      </w:r>
      <w:r w:rsidRPr="28B2B320" w:rsidR="5BAF9B5B">
        <w:rPr>
          <w:rFonts w:ascii="Times New Roman" w:hAnsi="Times New Roman" w:eastAsia="Times New Roman" w:cs="Times New Roman"/>
          <w:b w:val="0"/>
          <w:bCs w:val="0"/>
          <w:noProof w:val="0"/>
          <w:color w:val="000000" w:themeColor="text1" w:themeTint="FF" w:themeShade="FF"/>
          <w:sz w:val="20"/>
          <w:szCs w:val="20"/>
          <w:lang w:val="en-US"/>
        </w:rPr>
        <w:t>falling</w:t>
      </w:r>
      <w:r w:rsidRPr="28B2B320" w:rsidR="72FF994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28B2B320" w:rsidR="5A0D3E3F">
        <w:rPr>
          <w:rFonts w:ascii="Times New Roman" w:hAnsi="Times New Roman" w:eastAsia="Times New Roman" w:cs="Times New Roman"/>
          <w:b w:val="0"/>
          <w:bCs w:val="0"/>
          <w:noProof w:val="0"/>
          <w:color w:val="000000" w:themeColor="text1" w:themeTint="FF" w:themeShade="FF"/>
          <w:sz w:val="20"/>
          <w:szCs w:val="20"/>
          <w:lang w:val="en-US"/>
        </w:rPr>
        <w:t>State buildings are academic buildings, state bonded, and state funded.</w:t>
      </w:r>
    </w:p>
    <w:p w:rsidR="5302DCB9" w:rsidP="5302DCB9" w:rsidRDefault="5302DCB9" w14:paraId="7C29F918" w14:textId="39BE518B">
      <w:pPr>
        <w:tabs>
          <w:tab w:val="left" w:leader="none" w:pos="1440"/>
        </w:tabs>
        <w:spacing w:after="0" w:line="240" w:lineRule="auto"/>
        <w:jc w:val="center"/>
        <w:rPr>
          <w:rFonts w:ascii="Times New Roman" w:hAnsi="Times New Roman" w:eastAsia="Times New Roman" w:cs="Times New Roman"/>
          <w:sz w:val="20"/>
          <w:szCs w:val="20"/>
        </w:rPr>
      </w:pPr>
    </w:p>
    <w:p w:rsidR="5BDC3733" w:rsidP="679B13BB" w:rsidRDefault="00750E18" w14:paraId="0628164E" w14:textId="77777777">
      <w:pPr>
        <w:tabs>
          <w:tab w:val="left" w:pos="1440"/>
        </w:tabs>
        <w:spacing w:after="0" w:line="240" w:lineRule="auto"/>
        <w:jc w:val="center"/>
        <w:rPr>
          <w:rFonts w:ascii="Times New Roman" w:hAnsi="Times New Roman" w:eastAsia="Times New Roman" w:cs="Times New Roman"/>
          <w:b/>
          <w:bCs/>
          <w:sz w:val="20"/>
          <w:szCs w:val="20"/>
        </w:rPr>
      </w:pPr>
      <w:r w:rsidRPr="15F600F6" w:rsidR="00750E18">
        <w:rPr>
          <w:rFonts w:ascii="Times New Roman" w:hAnsi="Times New Roman" w:eastAsia="Times New Roman" w:cs="Times New Roman"/>
          <w:b w:val="1"/>
          <w:bCs w:val="1"/>
          <w:sz w:val="20"/>
          <w:szCs w:val="20"/>
        </w:rPr>
        <w:t>UNFINISHED BUSINESS</w:t>
      </w:r>
    </w:p>
    <w:p w:rsidR="002A0CE3" w:rsidP="74571F27" w:rsidRDefault="002A0CE3" w14:paraId="6A04B33D" w14:textId="77777777">
      <w:pPr>
        <w:tabs>
          <w:tab w:val="left" w:pos="1440"/>
        </w:tabs>
        <w:spacing w:after="0" w:line="240" w:lineRule="auto"/>
        <w:jc w:val="center"/>
        <w:rPr>
          <w:rFonts w:ascii="Times New Roman" w:hAnsi="Times New Roman" w:eastAsia="Times New Roman" w:cs="Times New Roman"/>
          <w:sz w:val="20"/>
          <w:szCs w:val="20"/>
          <w:u w:val="single"/>
        </w:rPr>
      </w:pPr>
    </w:p>
    <w:p w:rsidR="00855D3D" w:rsidP="15F600F6" w:rsidRDefault="00855D3D" w14:paraId="4D3F5EB4" w14:textId="74E0DC0E">
      <w:pPr>
        <w:tabs>
          <w:tab w:val="left" w:pos="1440"/>
        </w:tabs>
        <w:spacing w:after="0" w:line="240" w:lineRule="auto"/>
        <w:jc w:val="center"/>
        <w:rPr>
          <w:rFonts w:ascii="Times New Roman" w:hAnsi="Times New Roman" w:eastAsia="Times New Roman" w:cs="Times New Roman"/>
          <w:b w:val="1"/>
          <w:bCs w:val="1"/>
          <w:sz w:val="20"/>
          <w:szCs w:val="20"/>
          <w:u w:val="none"/>
        </w:rPr>
      </w:pPr>
      <w:r w:rsidRPr="15F600F6" w:rsidR="058D1369">
        <w:rPr>
          <w:rFonts w:ascii="Times New Roman" w:hAnsi="Times New Roman" w:eastAsia="Times New Roman" w:cs="Times New Roman"/>
          <w:b w:val="1"/>
          <w:bCs w:val="1"/>
          <w:sz w:val="20"/>
          <w:szCs w:val="20"/>
          <w:u w:val="none"/>
        </w:rPr>
        <w:t xml:space="preserve">No unfinished </w:t>
      </w:r>
      <w:r w:rsidRPr="15F600F6" w:rsidR="058D1369">
        <w:rPr>
          <w:rFonts w:ascii="Times New Roman" w:hAnsi="Times New Roman" w:eastAsia="Times New Roman" w:cs="Times New Roman"/>
          <w:b w:val="1"/>
          <w:bCs w:val="1"/>
          <w:sz w:val="20"/>
          <w:szCs w:val="20"/>
          <w:u w:val="none"/>
        </w:rPr>
        <w:t>business</w:t>
      </w:r>
      <w:r w:rsidRPr="15F600F6" w:rsidR="058D1369">
        <w:rPr>
          <w:rFonts w:ascii="Times New Roman" w:hAnsi="Times New Roman" w:eastAsia="Times New Roman" w:cs="Times New Roman"/>
          <w:b w:val="1"/>
          <w:bCs w:val="1"/>
          <w:sz w:val="20"/>
          <w:szCs w:val="20"/>
          <w:u w:val="none"/>
        </w:rPr>
        <w:t xml:space="preserve"> has been made for this meeting.</w:t>
      </w:r>
    </w:p>
    <w:p w:rsidR="00855D3D" w:rsidP="15F600F6" w:rsidRDefault="00855D3D" w14:paraId="2DC08571" w14:textId="2887A235">
      <w:pPr>
        <w:pStyle w:val="Normal"/>
        <w:tabs>
          <w:tab w:val="left" w:pos="1440"/>
        </w:tabs>
        <w:spacing w:after="0" w:line="240" w:lineRule="auto"/>
        <w:jc w:val="center"/>
        <w:rPr>
          <w:rFonts w:ascii="Times New Roman" w:hAnsi="Times New Roman" w:eastAsia="Times New Roman" w:cs="Times New Roman"/>
          <w:sz w:val="20"/>
          <w:szCs w:val="20"/>
          <w:u w:val="none"/>
        </w:rPr>
      </w:pPr>
    </w:p>
    <w:p w:rsidRPr="00481033" w:rsidR="00CA0DD8" w:rsidP="74571F27" w:rsidRDefault="00CA0DD8" w14:paraId="167AD12E" w14:textId="419FE27C">
      <w:pPr>
        <w:tabs>
          <w:tab w:val="left" w:pos="1440"/>
        </w:tabs>
        <w:spacing w:after="0" w:line="240" w:lineRule="auto"/>
        <w:jc w:val="center"/>
        <w:rPr>
          <w:rFonts w:ascii="Times New Roman" w:hAnsi="Times New Roman" w:eastAsia="Times New Roman" w:cs="Times New Roman"/>
          <w:b/>
          <w:bCs/>
          <w:sz w:val="20"/>
          <w:szCs w:val="20"/>
        </w:rPr>
      </w:pPr>
      <w:r w:rsidRPr="28833577" w:rsidR="00CA0DD8">
        <w:rPr>
          <w:rFonts w:ascii="Times New Roman" w:hAnsi="Times New Roman" w:eastAsia="Times New Roman" w:cs="Times New Roman"/>
          <w:b w:val="1"/>
          <w:bCs w:val="1"/>
          <w:sz w:val="20"/>
          <w:szCs w:val="20"/>
        </w:rPr>
        <w:t>NEW BUSINESS</w:t>
      </w:r>
    </w:p>
    <w:p w:rsidR="233E28D9" w:rsidP="233E28D9" w:rsidRDefault="233E28D9" w14:paraId="258648C3" w14:textId="01761038">
      <w:pPr>
        <w:pStyle w:val="Normal"/>
        <w:tabs>
          <w:tab w:val="left" w:leader="none" w:pos="1440"/>
        </w:tabs>
        <w:spacing w:after="0" w:line="240" w:lineRule="auto"/>
        <w:jc w:val="center"/>
        <w:rPr>
          <w:rFonts w:ascii="Times New Roman" w:hAnsi="Times New Roman" w:eastAsia="Times New Roman" w:cs="Times New Roman"/>
          <w:b w:val="1"/>
          <w:bCs w:val="1"/>
          <w:sz w:val="20"/>
          <w:szCs w:val="20"/>
        </w:rPr>
      </w:pPr>
    </w:p>
    <w:p w:rsidR="67E77C6A" w:rsidP="41D12DFF" w:rsidRDefault="67E77C6A" w14:paraId="2D528A3A" w14:textId="76A2D1FF">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28B2B320" w:rsidR="67E77C6A">
        <w:rPr>
          <w:rFonts w:ascii="Times New Roman" w:hAnsi="Times New Roman" w:eastAsia="Times New Roman" w:cs="Times New Roman"/>
          <w:b w:val="1"/>
          <w:bCs w:val="1"/>
          <w:sz w:val="20"/>
          <w:szCs w:val="20"/>
        </w:rPr>
        <w:t xml:space="preserve">Senator Foster </w:t>
      </w:r>
      <w:r w:rsidRPr="28B2B320" w:rsidR="67E77C6A">
        <w:rPr>
          <w:rFonts w:ascii="Times New Roman" w:hAnsi="Times New Roman" w:eastAsia="Times New Roman" w:cs="Times New Roman"/>
          <w:b w:val="0"/>
          <w:bCs w:val="0"/>
          <w:sz w:val="20"/>
          <w:szCs w:val="20"/>
        </w:rPr>
        <w:t xml:space="preserve">says that they found out earlier today that there has been some confusion around whether </w:t>
      </w:r>
      <w:r w:rsidRPr="28B2B320" w:rsidR="67E77C6A">
        <w:rPr>
          <w:rFonts w:ascii="Times New Roman" w:hAnsi="Times New Roman" w:eastAsia="Times New Roman" w:cs="Times New Roman"/>
          <w:b w:val="1"/>
          <w:bCs w:val="1"/>
          <w:sz w:val="20"/>
          <w:szCs w:val="20"/>
        </w:rPr>
        <w:t>Kittitas County</w:t>
      </w:r>
      <w:r w:rsidRPr="28B2B320" w:rsidR="67E77C6A">
        <w:rPr>
          <w:rFonts w:ascii="Times New Roman" w:hAnsi="Times New Roman" w:eastAsia="Times New Roman" w:cs="Times New Roman"/>
          <w:b w:val="0"/>
          <w:bCs w:val="0"/>
          <w:sz w:val="20"/>
          <w:szCs w:val="20"/>
        </w:rPr>
        <w:t xml:space="preserve"> has any </w:t>
      </w:r>
      <w:r w:rsidRPr="28B2B320" w:rsidR="67E77C6A">
        <w:rPr>
          <w:rFonts w:ascii="Times New Roman" w:hAnsi="Times New Roman" w:eastAsia="Times New Roman" w:cs="Times New Roman"/>
          <w:b w:val="1"/>
          <w:bCs w:val="1"/>
          <w:sz w:val="20"/>
          <w:szCs w:val="20"/>
        </w:rPr>
        <w:t>SAFE</w:t>
      </w:r>
      <w:r w:rsidRPr="28B2B320" w:rsidR="67E77C6A">
        <w:rPr>
          <w:rFonts w:ascii="Times New Roman" w:hAnsi="Times New Roman" w:eastAsia="Times New Roman" w:cs="Times New Roman"/>
          <w:b w:val="0"/>
          <w:bCs w:val="0"/>
          <w:sz w:val="20"/>
          <w:szCs w:val="20"/>
        </w:rPr>
        <w:t xml:space="preserve"> kits, which is a rape kit. So, according to </w:t>
      </w:r>
      <w:r w:rsidRPr="28B2B320" w:rsidR="67E77C6A">
        <w:rPr>
          <w:rFonts w:ascii="Times New Roman" w:hAnsi="Times New Roman" w:eastAsia="Times New Roman" w:cs="Times New Roman"/>
          <w:b w:val="1"/>
          <w:bCs w:val="1"/>
          <w:sz w:val="20"/>
          <w:szCs w:val="20"/>
        </w:rPr>
        <w:t>John MacArthur</w:t>
      </w:r>
      <w:r w:rsidRPr="28B2B320" w:rsidR="67E77C6A">
        <w:rPr>
          <w:rFonts w:ascii="Times New Roman" w:hAnsi="Times New Roman" w:eastAsia="Times New Roman" w:cs="Times New Roman"/>
          <w:b w:val="0"/>
          <w:bCs w:val="0"/>
          <w:sz w:val="20"/>
          <w:szCs w:val="20"/>
        </w:rPr>
        <w:t xml:space="preserve">, there were none in </w:t>
      </w:r>
      <w:r w:rsidRPr="28B2B320" w:rsidR="67E77C6A">
        <w:rPr>
          <w:rFonts w:ascii="Times New Roman" w:hAnsi="Times New Roman" w:eastAsia="Times New Roman" w:cs="Times New Roman"/>
          <w:b w:val="1"/>
          <w:bCs w:val="1"/>
          <w:sz w:val="20"/>
          <w:szCs w:val="20"/>
        </w:rPr>
        <w:t>Kittitas County</w:t>
      </w:r>
      <w:r w:rsidRPr="28B2B320" w:rsidR="67E77C6A">
        <w:rPr>
          <w:rFonts w:ascii="Times New Roman" w:hAnsi="Times New Roman" w:eastAsia="Times New Roman" w:cs="Times New Roman"/>
          <w:b w:val="0"/>
          <w:bCs w:val="0"/>
          <w:sz w:val="20"/>
          <w:szCs w:val="20"/>
        </w:rPr>
        <w:t xml:space="preserve">. However, they spoke to </w:t>
      </w:r>
      <w:r w:rsidRPr="28B2B320" w:rsidR="67E77C6A">
        <w:rPr>
          <w:rFonts w:ascii="Times New Roman" w:hAnsi="Times New Roman" w:eastAsia="Times New Roman" w:cs="Times New Roman"/>
          <w:b w:val="1"/>
          <w:bCs w:val="1"/>
          <w:sz w:val="20"/>
          <w:szCs w:val="20"/>
        </w:rPr>
        <w:t>Aspen Victim Services</w:t>
      </w:r>
      <w:r w:rsidRPr="28B2B320" w:rsidR="67E77C6A">
        <w:rPr>
          <w:rFonts w:ascii="Times New Roman" w:hAnsi="Times New Roman" w:eastAsia="Times New Roman" w:cs="Times New Roman"/>
          <w:b w:val="0"/>
          <w:bCs w:val="0"/>
          <w:sz w:val="20"/>
          <w:szCs w:val="20"/>
        </w:rPr>
        <w:t xml:space="preserve"> earlier today, and they have them at both </w:t>
      </w:r>
      <w:r w:rsidRPr="28B2B320" w:rsidR="67E77C6A">
        <w:rPr>
          <w:rFonts w:ascii="Times New Roman" w:hAnsi="Times New Roman" w:eastAsia="Times New Roman" w:cs="Times New Roman"/>
          <w:b w:val="1"/>
          <w:bCs w:val="1"/>
          <w:sz w:val="20"/>
          <w:szCs w:val="20"/>
        </w:rPr>
        <w:t>Planned Parenthood and KVH</w:t>
      </w:r>
      <w:r w:rsidRPr="28B2B320" w:rsidR="67E77C6A">
        <w:rPr>
          <w:rFonts w:ascii="Times New Roman" w:hAnsi="Times New Roman" w:eastAsia="Times New Roman" w:cs="Times New Roman"/>
          <w:b w:val="0"/>
          <w:bCs w:val="0"/>
          <w:sz w:val="20"/>
          <w:szCs w:val="20"/>
        </w:rPr>
        <w:t xml:space="preserve">. However, they have trained staff to administer them as well, so </w:t>
      </w:r>
      <w:r w:rsidRPr="28B2B320" w:rsidR="493E7E6D">
        <w:rPr>
          <w:rFonts w:ascii="Times New Roman" w:hAnsi="Times New Roman" w:eastAsia="Times New Roman" w:cs="Times New Roman"/>
          <w:b w:val="0"/>
          <w:bCs w:val="0"/>
          <w:sz w:val="20"/>
          <w:szCs w:val="20"/>
        </w:rPr>
        <w:t>it is</w:t>
      </w:r>
      <w:r w:rsidRPr="28B2B320" w:rsidR="67E77C6A">
        <w:rPr>
          <w:rFonts w:ascii="Times New Roman" w:hAnsi="Times New Roman" w:eastAsia="Times New Roman" w:cs="Times New Roman"/>
          <w:b w:val="0"/>
          <w:bCs w:val="0"/>
          <w:sz w:val="20"/>
          <w:szCs w:val="20"/>
        </w:rPr>
        <w:t xml:space="preserve"> not an issue of whether they have the people for it. Their hours </w:t>
      </w:r>
      <w:bookmarkStart w:name="_Int_DIx14RPv" w:id="1821713332"/>
      <w:r w:rsidRPr="28B2B320" w:rsidR="67E77C6A">
        <w:rPr>
          <w:rFonts w:ascii="Times New Roman" w:hAnsi="Times New Roman" w:eastAsia="Times New Roman" w:cs="Times New Roman"/>
          <w:b w:val="0"/>
          <w:bCs w:val="0"/>
          <w:sz w:val="20"/>
          <w:szCs w:val="20"/>
        </w:rPr>
        <w:t>seem to be</w:t>
      </w:r>
      <w:bookmarkEnd w:id="1821713332"/>
      <w:r w:rsidRPr="28B2B320" w:rsidR="67E77C6A">
        <w:rPr>
          <w:rFonts w:ascii="Times New Roman" w:hAnsi="Times New Roman" w:eastAsia="Times New Roman" w:cs="Times New Roman"/>
          <w:b w:val="0"/>
          <w:bCs w:val="0"/>
          <w:sz w:val="20"/>
          <w:szCs w:val="20"/>
        </w:rPr>
        <w:t xml:space="preserve"> an issue right now, but</w:t>
      </w:r>
      <w:r w:rsidRPr="28B2B320" w:rsidR="16701270">
        <w:rPr>
          <w:rFonts w:ascii="Times New Roman" w:hAnsi="Times New Roman" w:eastAsia="Times New Roman" w:cs="Times New Roman"/>
          <w:b w:val="0"/>
          <w:bCs w:val="0"/>
          <w:sz w:val="20"/>
          <w:szCs w:val="20"/>
        </w:rPr>
        <w:t xml:space="preserve"> there has</w:t>
      </w:r>
      <w:r w:rsidRPr="28B2B320" w:rsidR="67E77C6A">
        <w:rPr>
          <w:rFonts w:ascii="Times New Roman" w:hAnsi="Times New Roman" w:eastAsia="Times New Roman" w:cs="Times New Roman"/>
          <w:b w:val="0"/>
          <w:bCs w:val="0"/>
          <w:sz w:val="20"/>
          <w:szCs w:val="20"/>
        </w:rPr>
        <w:t xml:space="preserve"> been some miscommunication between the </w:t>
      </w:r>
      <w:r w:rsidRPr="28B2B320" w:rsidR="67E77C6A">
        <w:rPr>
          <w:rFonts w:ascii="Times New Roman" w:hAnsi="Times New Roman" w:eastAsia="Times New Roman" w:cs="Times New Roman"/>
          <w:b w:val="1"/>
          <w:bCs w:val="1"/>
          <w:sz w:val="20"/>
          <w:szCs w:val="20"/>
        </w:rPr>
        <w:t xml:space="preserve">Tittle XI office </w:t>
      </w:r>
      <w:r w:rsidRPr="28B2B320" w:rsidR="67E77C6A">
        <w:rPr>
          <w:rFonts w:ascii="Times New Roman" w:hAnsi="Times New Roman" w:eastAsia="Times New Roman" w:cs="Times New Roman"/>
          <w:b w:val="0"/>
          <w:bCs w:val="0"/>
          <w:sz w:val="20"/>
          <w:szCs w:val="20"/>
        </w:rPr>
        <w:t xml:space="preserve">and </w:t>
      </w:r>
      <w:r w:rsidRPr="28B2B320" w:rsidR="67E77C6A">
        <w:rPr>
          <w:rFonts w:ascii="Times New Roman" w:hAnsi="Times New Roman" w:eastAsia="Times New Roman" w:cs="Times New Roman"/>
          <w:b w:val="1"/>
          <w:bCs w:val="1"/>
          <w:sz w:val="20"/>
          <w:szCs w:val="20"/>
        </w:rPr>
        <w:t xml:space="preserve">Aspen Victim Service </w:t>
      </w:r>
      <w:r w:rsidRPr="28B2B320" w:rsidR="67E77C6A">
        <w:rPr>
          <w:rFonts w:ascii="Times New Roman" w:hAnsi="Times New Roman" w:eastAsia="Times New Roman" w:cs="Times New Roman"/>
          <w:b w:val="0"/>
          <w:bCs w:val="0"/>
          <w:sz w:val="20"/>
          <w:szCs w:val="20"/>
        </w:rPr>
        <w:t xml:space="preserve">and </w:t>
      </w:r>
      <w:r w:rsidRPr="28B2B320" w:rsidR="67E77C6A">
        <w:rPr>
          <w:rFonts w:ascii="Times New Roman" w:hAnsi="Times New Roman" w:eastAsia="Times New Roman" w:cs="Times New Roman"/>
          <w:b w:val="1"/>
          <w:bCs w:val="1"/>
          <w:sz w:val="20"/>
          <w:szCs w:val="20"/>
        </w:rPr>
        <w:t xml:space="preserve">KBH </w:t>
      </w:r>
      <w:r w:rsidRPr="28B2B320" w:rsidR="67E77C6A">
        <w:rPr>
          <w:rFonts w:ascii="Times New Roman" w:hAnsi="Times New Roman" w:eastAsia="Times New Roman" w:cs="Times New Roman"/>
          <w:b w:val="0"/>
          <w:bCs w:val="0"/>
          <w:sz w:val="20"/>
          <w:szCs w:val="20"/>
        </w:rPr>
        <w:t xml:space="preserve">in town. </w:t>
      </w:r>
      <w:r w:rsidRPr="28B2B320" w:rsidR="7E99C390">
        <w:rPr>
          <w:rFonts w:ascii="Times New Roman" w:hAnsi="Times New Roman" w:eastAsia="Times New Roman" w:cs="Times New Roman"/>
          <w:b w:val="0"/>
          <w:bCs w:val="0"/>
          <w:sz w:val="20"/>
          <w:szCs w:val="20"/>
        </w:rPr>
        <w:t>They are</w:t>
      </w:r>
      <w:r w:rsidRPr="28B2B320" w:rsidR="67E77C6A">
        <w:rPr>
          <w:rFonts w:ascii="Times New Roman" w:hAnsi="Times New Roman" w:eastAsia="Times New Roman" w:cs="Times New Roman"/>
          <w:b w:val="0"/>
          <w:bCs w:val="0"/>
          <w:sz w:val="20"/>
          <w:szCs w:val="20"/>
        </w:rPr>
        <w:t xml:space="preserve"> currently working on sharing that, but </w:t>
      </w:r>
      <w:r w:rsidRPr="28B2B320" w:rsidR="31918C38">
        <w:rPr>
          <w:rFonts w:ascii="Times New Roman" w:hAnsi="Times New Roman" w:eastAsia="Times New Roman" w:cs="Times New Roman"/>
          <w:b w:val="0"/>
          <w:bCs w:val="0"/>
          <w:sz w:val="20"/>
          <w:szCs w:val="20"/>
        </w:rPr>
        <w:t>they</w:t>
      </w:r>
      <w:r w:rsidRPr="28B2B320" w:rsidR="67E77C6A">
        <w:rPr>
          <w:rFonts w:ascii="Times New Roman" w:hAnsi="Times New Roman" w:eastAsia="Times New Roman" w:cs="Times New Roman"/>
          <w:b w:val="0"/>
          <w:bCs w:val="0"/>
          <w:sz w:val="20"/>
          <w:szCs w:val="20"/>
        </w:rPr>
        <w:t xml:space="preserve"> will research this farther.</w:t>
      </w:r>
    </w:p>
    <w:p w:rsidR="41D12DFF" w:rsidP="41D12DFF" w:rsidRDefault="41D12DFF" w14:paraId="753364D1" w14:textId="18801EB8">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2E205A00" w:rsidP="41D12DFF" w:rsidRDefault="2E205A00" w14:paraId="1601BFAD" w14:textId="25D5D636">
      <w:pPr>
        <w:pStyle w:val="Normal"/>
        <w:tabs>
          <w:tab w:val="left" w:leader="none" w:pos="1440"/>
        </w:tabs>
        <w:spacing w:after="0" w:line="240" w:lineRule="auto"/>
        <w:jc w:val="center"/>
        <w:rPr>
          <w:rFonts w:ascii="Times New Roman" w:hAnsi="Times New Roman" w:eastAsia="Times New Roman" w:cs="Times New Roman"/>
          <w:b w:val="1"/>
          <w:bCs w:val="1"/>
          <w:sz w:val="20"/>
          <w:szCs w:val="20"/>
        </w:rPr>
      </w:pPr>
      <w:r w:rsidRPr="41D12DFF" w:rsidR="2E205A00">
        <w:rPr>
          <w:rFonts w:ascii="Times New Roman" w:hAnsi="Times New Roman" w:eastAsia="Times New Roman" w:cs="Times New Roman"/>
          <w:b w:val="1"/>
          <w:bCs w:val="1"/>
          <w:sz w:val="20"/>
          <w:szCs w:val="20"/>
        </w:rPr>
        <w:t>Speaker Parrazal</w:t>
      </w:r>
      <w:r w:rsidRPr="41D12DFF" w:rsidR="2E205A00">
        <w:rPr>
          <w:rFonts w:ascii="Times New Roman" w:hAnsi="Times New Roman" w:eastAsia="Times New Roman" w:cs="Times New Roman"/>
          <w:b w:val="0"/>
          <w:bCs w:val="0"/>
          <w:sz w:val="20"/>
          <w:szCs w:val="20"/>
        </w:rPr>
        <w:t xml:space="preserve"> says that the reason for this new business item is because she wants to hear from </w:t>
      </w:r>
      <w:r w:rsidRPr="41D12DFF" w:rsidR="7E843227">
        <w:rPr>
          <w:rFonts w:ascii="Times New Roman" w:hAnsi="Times New Roman" w:eastAsia="Times New Roman" w:cs="Times New Roman"/>
          <w:b w:val="0"/>
          <w:bCs w:val="0"/>
          <w:sz w:val="20"/>
          <w:szCs w:val="20"/>
        </w:rPr>
        <w:t>others</w:t>
      </w:r>
      <w:r w:rsidRPr="41D12DFF" w:rsidR="2E205A00">
        <w:rPr>
          <w:rFonts w:ascii="Times New Roman" w:hAnsi="Times New Roman" w:eastAsia="Times New Roman" w:cs="Times New Roman"/>
          <w:b w:val="0"/>
          <w:bCs w:val="0"/>
          <w:sz w:val="20"/>
          <w:szCs w:val="20"/>
        </w:rPr>
        <w:t xml:space="preserve"> about what they (the senators) think about this </w:t>
      </w:r>
      <w:r w:rsidRPr="41D12DFF" w:rsidR="58A73F83">
        <w:rPr>
          <w:rFonts w:ascii="Times New Roman" w:hAnsi="Times New Roman" w:eastAsia="Times New Roman" w:cs="Times New Roman"/>
          <w:b w:val="0"/>
          <w:bCs w:val="0"/>
          <w:sz w:val="20"/>
          <w:szCs w:val="20"/>
        </w:rPr>
        <w:t>and</w:t>
      </w:r>
      <w:r w:rsidRPr="41D12DFF" w:rsidR="2E205A00">
        <w:rPr>
          <w:rFonts w:ascii="Times New Roman" w:hAnsi="Times New Roman" w:eastAsia="Times New Roman" w:cs="Times New Roman"/>
          <w:b w:val="0"/>
          <w:bCs w:val="0"/>
          <w:sz w:val="20"/>
          <w:szCs w:val="20"/>
        </w:rPr>
        <w:t xml:space="preserve"> if there is anything that they have in plan to </w:t>
      </w:r>
      <w:r w:rsidRPr="41D12DFF" w:rsidR="3715824C">
        <w:rPr>
          <w:rFonts w:ascii="Times New Roman" w:hAnsi="Times New Roman" w:eastAsia="Times New Roman" w:cs="Times New Roman"/>
          <w:b w:val="0"/>
          <w:bCs w:val="0"/>
          <w:sz w:val="20"/>
          <w:szCs w:val="20"/>
        </w:rPr>
        <w:t>help</w:t>
      </w:r>
      <w:r w:rsidRPr="41D12DFF" w:rsidR="2E205A00">
        <w:rPr>
          <w:rFonts w:ascii="Times New Roman" w:hAnsi="Times New Roman" w:eastAsia="Times New Roman" w:cs="Times New Roman"/>
          <w:b w:val="0"/>
          <w:bCs w:val="0"/>
          <w:sz w:val="20"/>
          <w:szCs w:val="20"/>
        </w:rPr>
        <w:t xml:space="preserve"> with this.</w:t>
      </w:r>
    </w:p>
    <w:p w:rsidR="41D12DFF" w:rsidP="41D12DFF" w:rsidRDefault="41D12DFF" w14:paraId="6CC6FFBD" w14:textId="3608F3DE">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5F3747BF" w:rsidP="41D12DFF" w:rsidRDefault="5F3747BF" w14:paraId="52736D3E" w14:textId="63B0F023">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41D12DFF" w:rsidR="5F3747BF">
        <w:rPr>
          <w:rFonts w:ascii="Times New Roman" w:hAnsi="Times New Roman" w:eastAsia="Times New Roman" w:cs="Times New Roman"/>
          <w:b w:val="0"/>
          <w:bCs w:val="0"/>
          <w:sz w:val="20"/>
          <w:szCs w:val="20"/>
        </w:rPr>
        <w:t xml:space="preserve">        </w:t>
      </w:r>
      <w:r w:rsidRPr="41D12DFF" w:rsidR="5F3747BF">
        <w:rPr>
          <w:rFonts w:ascii="Times New Roman" w:hAnsi="Times New Roman" w:eastAsia="Times New Roman" w:cs="Times New Roman"/>
          <w:b w:val="1"/>
          <w:bCs w:val="1"/>
          <w:sz w:val="20"/>
          <w:szCs w:val="20"/>
        </w:rPr>
        <w:t xml:space="preserve">Senator Selbig </w:t>
      </w:r>
      <w:r w:rsidRPr="41D12DFF" w:rsidR="5F3747BF">
        <w:rPr>
          <w:rFonts w:ascii="Times New Roman" w:hAnsi="Times New Roman" w:eastAsia="Times New Roman" w:cs="Times New Roman"/>
          <w:b w:val="0"/>
          <w:bCs w:val="0"/>
          <w:sz w:val="20"/>
          <w:szCs w:val="20"/>
        </w:rPr>
        <w:t>asks if they have any plans to get more or get more staff training and fix the hours to improve that.</w:t>
      </w:r>
    </w:p>
    <w:p w:rsidR="41D12DFF" w:rsidP="41D12DFF" w:rsidRDefault="41D12DFF" w14:paraId="3207D089" w14:textId="1953CDAB">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5F3747BF" w:rsidP="41D12DFF" w:rsidRDefault="5F3747BF" w14:paraId="20AACB54" w14:textId="69A3434D">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28B2B320" w:rsidR="5F3747BF">
        <w:rPr>
          <w:rFonts w:ascii="Times New Roman" w:hAnsi="Times New Roman" w:eastAsia="Times New Roman" w:cs="Times New Roman"/>
          <w:b w:val="1"/>
          <w:bCs w:val="1"/>
          <w:sz w:val="20"/>
          <w:szCs w:val="20"/>
        </w:rPr>
        <w:t>Senator Foster</w:t>
      </w:r>
      <w:r w:rsidRPr="28B2B320" w:rsidR="5F3747BF">
        <w:rPr>
          <w:rFonts w:ascii="Times New Roman" w:hAnsi="Times New Roman" w:eastAsia="Times New Roman" w:cs="Times New Roman"/>
          <w:b w:val="0"/>
          <w:bCs w:val="0"/>
          <w:sz w:val="20"/>
          <w:szCs w:val="20"/>
        </w:rPr>
        <w:t xml:space="preserve"> said they heard about this today around noon from a hearing member who reached out to them to let them know that was something they heard about. They went to </w:t>
      </w:r>
      <w:r w:rsidRPr="28B2B320" w:rsidR="5F3747BF">
        <w:rPr>
          <w:rFonts w:ascii="Times New Roman" w:hAnsi="Times New Roman" w:eastAsia="Times New Roman" w:cs="Times New Roman"/>
          <w:b w:val="1"/>
          <w:bCs w:val="1"/>
          <w:sz w:val="20"/>
          <w:szCs w:val="20"/>
        </w:rPr>
        <w:t>EVP Matheson</w:t>
      </w:r>
      <w:r w:rsidRPr="28B2B320" w:rsidR="5F3747BF">
        <w:rPr>
          <w:rFonts w:ascii="Times New Roman" w:hAnsi="Times New Roman" w:eastAsia="Times New Roman" w:cs="Times New Roman"/>
          <w:b w:val="0"/>
          <w:bCs w:val="0"/>
          <w:sz w:val="20"/>
          <w:szCs w:val="20"/>
        </w:rPr>
        <w:t xml:space="preserve"> with </w:t>
      </w:r>
      <w:r w:rsidRPr="28B2B320" w:rsidR="33E79456">
        <w:rPr>
          <w:rFonts w:ascii="Times New Roman" w:hAnsi="Times New Roman" w:eastAsia="Times New Roman" w:cs="Times New Roman"/>
          <w:b w:val="0"/>
          <w:bCs w:val="0"/>
          <w:sz w:val="20"/>
          <w:szCs w:val="20"/>
        </w:rPr>
        <w:t>it,</w:t>
      </w:r>
      <w:r w:rsidRPr="28B2B320" w:rsidR="5F3747BF">
        <w:rPr>
          <w:rFonts w:ascii="Times New Roman" w:hAnsi="Times New Roman" w:eastAsia="Times New Roman" w:cs="Times New Roman"/>
          <w:b w:val="0"/>
          <w:bCs w:val="0"/>
          <w:sz w:val="20"/>
          <w:szCs w:val="20"/>
        </w:rPr>
        <w:t xml:space="preserve"> and he seemed shocke</w:t>
      </w:r>
      <w:r w:rsidRPr="28B2B320" w:rsidR="7BA7E6B7">
        <w:rPr>
          <w:rFonts w:ascii="Times New Roman" w:hAnsi="Times New Roman" w:eastAsia="Times New Roman" w:cs="Times New Roman"/>
          <w:b w:val="0"/>
          <w:bCs w:val="0"/>
          <w:sz w:val="20"/>
          <w:szCs w:val="20"/>
        </w:rPr>
        <w:t xml:space="preserve">d and confused. They </w:t>
      </w:r>
      <w:r w:rsidRPr="28B2B320" w:rsidR="7DE69D3A">
        <w:rPr>
          <w:rFonts w:ascii="Times New Roman" w:hAnsi="Times New Roman" w:eastAsia="Times New Roman" w:cs="Times New Roman"/>
          <w:b w:val="0"/>
          <w:bCs w:val="0"/>
          <w:sz w:val="20"/>
          <w:szCs w:val="20"/>
        </w:rPr>
        <w:t>then already had a meeting</w:t>
      </w:r>
      <w:r w:rsidRPr="28B2B320" w:rsidR="7BA7E6B7">
        <w:rPr>
          <w:rFonts w:ascii="Times New Roman" w:hAnsi="Times New Roman" w:eastAsia="Times New Roman" w:cs="Times New Roman"/>
          <w:b w:val="0"/>
          <w:bCs w:val="0"/>
          <w:sz w:val="20"/>
          <w:szCs w:val="20"/>
        </w:rPr>
        <w:t xml:space="preserve"> </w:t>
      </w:r>
      <w:r w:rsidRPr="28B2B320" w:rsidR="7BA7E6B7">
        <w:rPr>
          <w:rFonts w:ascii="Times New Roman" w:hAnsi="Times New Roman" w:eastAsia="Times New Roman" w:cs="Times New Roman"/>
          <w:b w:val="0"/>
          <w:bCs w:val="0"/>
          <w:sz w:val="20"/>
          <w:szCs w:val="20"/>
        </w:rPr>
        <w:t xml:space="preserve">set up with </w:t>
      </w:r>
      <w:r w:rsidRPr="28B2B320" w:rsidR="7BA7E6B7">
        <w:rPr>
          <w:rFonts w:ascii="Times New Roman" w:hAnsi="Times New Roman" w:eastAsia="Times New Roman" w:cs="Times New Roman"/>
          <w:b w:val="1"/>
          <w:bCs w:val="1"/>
          <w:sz w:val="20"/>
          <w:szCs w:val="20"/>
        </w:rPr>
        <w:t xml:space="preserve">Aspen </w:t>
      </w:r>
      <w:r w:rsidRPr="28B2B320" w:rsidR="4F4C1160">
        <w:rPr>
          <w:rFonts w:ascii="Times New Roman" w:hAnsi="Times New Roman" w:eastAsia="Times New Roman" w:cs="Times New Roman"/>
          <w:b w:val="0"/>
          <w:bCs w:val="0"/>
          <w:sz w:val="20"/>
          <w:szCs w:val="20"/>
        </w:rPr>
        <w:t>about what the</w:t>
      </w:r>
      <w:r w:rsidRPr="28B2B320" w:rsidR="7BA7E6B7">
        <w:rPr>
          <w:rFonts w:ascii="Times New Roman" w:hAnsi="Times New Roman" w:eastAsia="Times New Roman" w:cs="Times New Roman"/>
          <w:b w:val="0"/>
          <w:bCs w:val="0"/>
          <w:sz w:val="20"/>
          <w:szCs w:val="20"/>
        </w:rPr>
        <w:t xml:space="preserve"> </w:t>
      </w:r>
      <w:r w:rsidRPr="28B2B320" w:rsidR="7BA7E6B7">
        <w:rPr>
          <w:rFonts w:ascii="Times New Roman" w:hAnsi="Times New Roman" w:eastAsia="Times New Roman" w:cs="Times New Roman"/>
          <w:b w:val="1"/>
          <w:bCs w:val="1"/>
          <w:sz w:val="20"/>
          <w:szCs w:val="20"/>
        </w:rPr>
        <w:t xml:space="preserve">director of </w:t>
      </w:r>
      <w:r w:rsidRPr="28B2B320" w:rsidR="0418B9FF">
        <w:rPr>
          <w:rFonts w:ascii="Times New Roman" w:hAnsi="Times New Roman" w:eastAsia="Times New Roman" w:cs="Times New Roman"/>
          <w:b w:val="1"/>
          <w:bCs w:val="1"/>
          <w:sz w:val="20"/>
          <w:szCs w:val="20"/>
        </w:rPr>
        <w:t>Title XI</w:t>
      </w:r>
      <w:r w:rsidRPr="28B2B320" w:rsidR="0418B9FF">
        <w:rPr>
          <w:rFonts w:ascii="Times New Roman" w:hAnsi="Times New Roman" w:eastAsia="Times New Roman" w:cs="Times New Roman"/>
          <w:b w:val="0"/>
          <w:bCs w:val="0"/>
          <w:sz w:val="20"/>
          <w:szCs w:val="20"/>
        </w:rPr>
        <w:t xml:space="preserve"> was </w:t>
      </w:r>
      <w:r w:rsidRPr="28B2B320" w:rsidR="3AEC0CA2">
        <w:rPr>
          <w:rFonts w:ascii="Times New Roman" w:hAnsi="Times New Roman" w:eastAsia="Times New Roman" w:cs="Times New Roman"/>
          <w:b w:val="0"/>
          <w:bCs w:val="0"/>
          <w:sz w:val="20"/>
          <w:szCs w:val="20"/>
        </w:rPr>
        <w:t>saying;</w:t>
      </w:r>
      <w:r w:rsidRPr="28B2B320" w:rsidR="0418B9FF">
        <w:rPr>
          <w:rFonts w:ascii="Times New Roman" w:hAnsi="Times New Roman" w:eastAsia="Times New Roman" w:cs="Times New Roman"/>
          <w:b w:val="0"/>
          <w:bCs w:val="0"/>
          <w:sz w:val="20"/>
          <w:szCs w:val="20"/>
        </w:rPr>
        <w:t xml:space="preserve"> he seemed concerned</w:t>
      </w:r>
      <w:r w:rsidRPr="28B2B320" w:rsidR="1372B9BA">
        <w:rPr>
          <w:rFonts w:ascii="Times New Roman" w:hAnsi="Times New Roman" w:eastAsia="Times New Roman" w:cs="Times New Roman"/>
          <w:b w:val="0"/>
          <w:bCs w:val="0"/>
          <w:sz w:val="20"/>
          <w:szCs w:val="20"/>
        </w:rPr>
        <w:t>.</w:t>
      </w:r>
      <w:r w:rsidRPr="28B2B320" w:rsidR="521E2AAE">
        <w:rPr>
          <w:rFonts w:ascii="Times New Roman" w:hAnsi="Times New Roman" w:eastAsia="Times New Roman" w:cs="Times New Roman"/>
          <w:b w:val="0"/>
          <w:bCs w:val="0"/>
          <w:sz w:val="20"/>
          <w:szCs w:val="20"/>
        </w:rPr>
        <w:t xml:space="preserve"> </w:t>
      </w:r>
      <w:r w:rsidRPr="28B2B320" w:rsidR="521E2AAE">
        <w:rPr>
          <w:rFonts w:ascii="Times New Roman" w:hAnsi="Times New Roman" w:eastAsia="Times New Roman" w:cs="Times New Roman"/>
          <w:b w:val="1"/>
          <w:bCs w:val="1"/>
          <w:sz w:val="20"/>
          <w:szCs w:val="20"/>
        </w:rPr>
        <w:t>Aspen</w:t>
      </w:r>
      <w:r w:rsidRPr="28B2B320" w:rsidR="521E2AAE">
        <w:rPr>
          <w:rFonts w:ascii="Times New Roman" w:hAnsi="Times New Roman" w:eastAsia="Times New Roman" w:cs="Times New Roman"/>
          <w:b w:val="0"/>
          <w:bCs w:val="0"/>
          <w:sz w:val="20"/>
          <w:szCs w:val="20"/>
        </w:rPr>
        <w:t xml:space="preserve"> said no, they have them and have used one this month. </w:t>
      </w:r>
      <w:r w:rsidRPr="28B2B320" w:rsidR="1B9B268E">
        <w:rPr>
          <w:rFonts w:ascii="Times New Roman" w:hAnsi="Times New Roman" w:eastAsia="Times New Roman" w:cs="Times New Roman"/>
          <w:b w:val="0"/>
          <w:bCs w:val="0"/>
          <w:sz w:val="20"/>
          <w:szCs w:val="20"/>
        </w:rPr>
        <w:t>So,</w:t>
      </w:r>
      <w:r w:rsidRPr="28B2B320" w:rsidR="521E2AAE">
        <w:rPr>
          <w:rFonts w:ascii="Times New Roman" w:hAnsi="Times New Roman" w:eastAsia="Times New Roman" w:cs="Times New Roman"/>
          <w:b w:val="0"/>
          <w:bCs w:val="0"/>
          <w:sz w:val="20"/>
          <w:szCs w:val="20"/>
        </w:rPr>
        <w:t xml:space="preserve"> there are plenty of them and there are staff who are trained in it. What </w:t>
      </w:r>
      <w:r w:rsidRPr="28B2B320" w:rsidR="78830868">
        <w:rPr>
          <w:rFonts w:ascii="Times New Roman" w:hAnsi="Times New Roman" w:eastAsia="Times New Roman" w:cs="Times New Roman"/>
          <w:b w:val="0"/>
          <w:bCs w:val="0"/>
          <w:sz w:val="20"/>
          <w:szCs w:val="20"/>
        </w:rPr>
        <w:t xml:space="preserve">was expressed by </w:t>
      </w:r>
      <w:r w:rsidRPr="28B2B320" w:rsidR="78830868">
        <w:rPr>
          <w:rFonts w:ascii="Times New Roman" w:hAnsi="Times New Roman" w:eastAsia="Times New Roman" w:cs="Times New Roman"/>
          <w:b w:val="1"/>
          <w:bCs w:val="1"/>
          <w:sz w:val="20"/>
          <w:szCs w:val="20"/>
        </w:rPr>
        <w:t>Title XI</w:t>
      </w:r>
      <w:r w:rsidRPr="28B2B320" w:rsidR="78830868">
        <w:rPr>
          <w:rFonts w:ascii="Times New Roman" w:hAnsi="Times New Roman" w:eastAsia="Times New Roman" w:cs="Times New Roman"/>
          <w:b w:val="0"/>
          <w:bCs w:val="0"/>
          <w:sz w:val="20"/>
          <w:szCs w:val="20"/>
        </w:rPr>
        <w:t xml:space="preserve"> was that they </w:t>
      </w:r>
      <w:r w:rsidRPr="28B2B320" w:rsidR="142233F2">
        <w:rPr>
          <w:rFonts w:ascii="Times New Roman" w:hAnsi="Times New Roman" w:eastAsia="Times New Roman" w:cs="Times New Roman"/>
          <w:b w:val="0"/>
          <w:bCs w:val="0"/>
          <w:sz w:val="20"/>
          <w:szCs w:val="20"/>
        </w:rPr>
        <w:t>did not</w:t>
      </w:r>
      <w:r w:rsidRPr="28B2B320" w:rsidR="78830868">
        <w:rPr>
          <w:rFonts w:ascii="Times New Roman" w:hAnsi="Times New Roman" w:eastAsia="Times New Roman" w:cs="Times New Roman"/>
          <w:b w:val="0"/>
          <w:bCs w:val="0"/>
          <w:sz w:val="20"/>
          <w:szCs w:val="20"/>
        </w:rPr>
        <w:t xml:space="preserve"> have the staff trained in administering them, so there</w:t>
      </w:r>
      <w:r w:rsidRPr="28B2B320" w:rsidR="3E6C144B">
        <w:rPr>
          <w:rFonts w:ascii="Times New Roman" w:hAnsi="Times New Roman" w:eastAsia="Times New Roman" w:cs="Times New Roman"/>
          <w:b w:val="0"/>
          <w:bCs w:val="0"/>
          <w:sz w:val="20"/>
          <w:szCs w:val="20"/>
        </w:rPr>
        <w:t xml:space="preserve"> were not </w:t>
      </w:r>
      <w:r w:rsidRPr="28B2B320" w:rsidR="78830868">
        <w:rPr>
          <w:rFonts w:ascii="Times New Roman" w:hAnsi="Times New Roman" w:eastAsia="Times New Roman" w:cs="Times New Roman"/>
          <w:b w:val="0"/>
          <w:bCs w:val="0"/>
          <w:sz w:val="20"/>
          <w:szCs w:val="20"/>
        </w:rPr>
        <w:t>any in the county</w:t>
      </w:r>
      <w:r w:rsidRPr="28B2B320" w:rsidR="722AC7DB">
        <w:rPr>
          <w:rFonts w:ascii="Times New Roman" w:hAnsi="Times New Roman" w:eastAsia="Times New Roman" w:cs="Times New Roman"/>
          <w:b w:val="0"/>
          <w:bCs w:val="0"/>
          <w:sz w:val="20"/>
          <w:szCs w:val="20"/>
        </w:rPr>
        <w:t xml:space="preserve">. </w:t>
      </w:r>
      <w:r w:rsidRPr="28B2B320" w:rsidR="08E1A700">
        <w:rPr>
          <w:rFonts w:ascii="Times New Roman" w:hAnsi="Times New Roman" w:eastAsia="Times New Roman" w:cs="Times New Roman"/>
          <w:b w:val="0"/>
          <w:bCs w:val="0"/>
          <w:sz w:val="20"/>
          <w:szCs w:val="20"/>
        </w:rPr>
        <w:t>But that is untrue.</w:t>
      </w:r>
      <w:r w:rsidRPr="28B2B320" w:rsidR="5362C6DF">
        <w:rPr>
          <w:rFonts w:ascii="Times New Roman" w:hAnsi="Times New Roman" w:eastAsia="Times New Roman" w:cs="Times New Roman"/>
          <w:b w:val="0"/>
          <w:bCs w:val="0"/>
          <w:sz w:val="20"/>
          <w:szCs w:val="20"/>
        </w:rPr>
        <w:t xml:space="preserve"> They are currently working on improving communication between </w:t>
      </w:r>
      <w:r w:rsidRPr="28B2B320" w:rsidR="5362C6DF">
        <w:rPr>
          <w:rFonts w:ascii="Times New Roman" w:hAnsi="Times New Roman" w:eastAsia="Times New Roman" w:cs="Times New Roman"/>
          <w:b w:val="1"/>
          <w:bCs w:val="1"/>
          <w:sz w:val="20"/>
          <w:szCs w:val="20"/>
        </w:rPr>
        <w:t>Aspen</w:t>
      </w:r>
      <w:r w:rsidRPr="28B2B320" w:rsidR="5362C6DF">
        <w:rPr>
          <w:rFonts w:ascii="Times New Roman" w:hAnsi="Times New Roman" w:eastAsia="Times New Roman" w:cs="Times New Roman"/>
          <w:b w:val="0"/>
          <w:bCs w:val="0"/>
          <w:sz w:val="20"/>
          <w:szCs w:val="20"/>
        </w:rPr>
        <w:t xml:space="preserve"> and </w:t>
      </w:r>
      <w:r w:rsidRPr="28B2B320" w:rsidR="5362C6DF">
        <w:rPr>
          <w:rFonts w:ascii="Times New Roman" w:hAnsi="Times New Roman" w:eastAsia="Times New Roman" w:cs="Times New Roman"/>
          <w:b w:val="1"/>
          <w:bCs w:val="1"/>
          <w:sz w:val="20"/>
          <w:szCs w:val="20"/>
        </w:rPr>
        <w:t>Title XI,</w:t>
      </w:r>
      <w:r w:rsidRPr="28B2B320" w:rsidR="5362C6DF">
        <w:rPr>
          <w:rFonts w:ascii="Times New Roman" w:hAnsi="Times New Roman" w:eastAsia="Times New Roman" w:cs="Times New Roman"/>
          <w:b w:val="0"/>
          <w:bCs w:val="0"/>
          <w:sz w:val="20"/>
          <w:szCs w:val="20"/>
        </w:rPr>
        <w:t xml:space="preserve"> so they are not giving out incorrect information.</w:t>
      </w:r>
    </w:p>
    <w:p w:rsidR="41D12DFF" w:rsidP="41D12DFF" w:rsidRDefault="41D12DFF" w14:paraId="0CB84DB3" w14:textId="144FC97A">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383201BC" w:rsidP="41D12DFF" w:rsidRDefault="383201BC" w14:paraId="20EEF008" w14:textId="47341672">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28B2B320" w:rsidR="383201BC">
        <w:rPr>
          <w:rFonts w:ascii="Times New Roman" w:hAnsi="Times New Roman" w:eastAsia="Times New Roman" w:cs="Times New Roman"/>
          <w:b w:val="1"/>
          <w:bCs w:val="1"/>
          <w:sz w:val="20"/>
          <w:szCs w:val="20"/>
        </w:rPr>
        <w:t>Speaker Parrazal</w:t>
      </w:r>
      <w:r w:rsidRPr="28B2B320" w:rsidR="383201BC">
        <w:rPr>
          <w:rFonts w:ascii="Times New Roman" w:hAnsi="Times New Roman" w:eastAsia="Times New Roman" w:cs="Times New Roman"/>
          <w:b w:val="0"/>
          <w:bCs w:val="0"/>
          <w:sz w:val="20"/>
          <w:szCs w:val="20"/>
        </w:rPr>
        <w:t xml:space="preserve"> says this is also commenting on anything like </w:t>
      </w:r>
      <w:r w:rsidRPr="28B2B320" w:rsidR="5733EA1A">
        <w:rPr>
          <w:rFonts w:ascii="Times New Roman" w:hAnsi="Times New Roman" w:eastAsia="Times New Roman" w:cs="Times New Roman"/>
          <w:b w:val="0"/>
          <w:bCs w:val="0"/>
          <w:sz w:val="20"/>
          <w:szCs w:val="20"/>
        </w:rPr>
        <w:t>that</w:t>
      </w:r>
      <w:r w:rsidRPr="28B2B320" w:rsidR="383201BC">
        <w:rPr>
          <w:rFonts w:ascii="Times New Roman" w:hAnsi="Times New Roman" w:eastAsia="Times New Roman" w:cs="Times New Roman"/>
          <w:b w:val="0"/>
          <w:bCs w:val="0"/>
          <w:sz w:val="20"/>
          <w:szCs w:val="20"/>
        </w:rPr>
        <w:t xml:space="preserve">. Her personal take </w:t>
      </w:r>
      <w:r w:rsidRPr="28B2B320" w:rsidR="0698AB23">
        <w:rPr>
          <w:rFonts w:ascii="Times New Roman" w:hAnsi="Times New Roman" w:eastAsia="Times New Roman" w:cs="Times New Roman"/>
          <w:b w:val="0"/>
          <w:bCs w:val="0"/>
          <w:sz w:val="20"/>
          <w:szCs w:val="20"/>
        </w:rPr>
        <w:t>on</w:t>
      </w:r>
      <w:r w:rsidRPr="28B2B320" w:rsidR="383201BC">
        <w:rPr>
          <w:rFonts w:ascii="Times New Roman" w:hAnsi="Times New Roman" w:eastAsia="Times New Roman" w:cs="Times New Roman"/>
          <w:b w:val="0"/>
          <w:bCs w:val="0"/>
          <w:sz w:val="20"/>
          <w:szCs w:val="20"/>
        </w:rPr>
        <w:t xml:space="preserve"> this</w:t>
      </w:r>
      <w:r w:rsidRPr="28B2B320" w:rsidR="04A2B877">
        <w:rPr>
          <w:rFonts w:ascii="Times New Roman" w:hAnsi="Times New Roman" w:eastAsia="Times New Roman" w:cs="Times New Roman"/>
          <w:b w:val="0"/>
          <w:bCs w:val="0"/>
          <w:sz w:val="20"/>
          <w:szCs w:val="20"/>
        </w:rPr>
        <w:t xml:space="preserve"> is that it</w:t>
      </w:r>
      <w:r w:rsidRPr="28B2B320" w:rsidR="383201BC">
        <w:rPr>
          <w:rFonts w:ascii="Times New Roman" w:hAnsi="Times New Roman" w:eastAsia="Times New Roman" w:cs="Times New Roman"/>
          <w:b w:val="0"/>
          <w:bCs w:val="0"/>
          <w:sz w:val="20"/>
          <w:szCs w:val="20"/>
        </w:rPr>
        <w:t xml:space="preserve"> is </w:t>
      </w:r>
      <w:bookmarkStart w:name="_Int_44Vgsuwq" w:id="501422962"/>
      <w:r w:rsidRPr="28B2B320" w:rsidR="383201BC">
        <w:rPr>
          <w:rFonts w:ascii="Times New Roman" w:hAnsi="Times New Roman" w:eastAsia="Times New Roman" w:cs="Times New Roman"/>
          <w:b w:val="0"/>
          <w:bCs w:val="0"/>
          <w:sz w:val="20"/>
          <w:szCs w:val="20"/>
        </w:rPr>
        <w:t>very concerning</w:t>
      </w:r>
      <w:bookmarkEnd w:id="501422962"/>
      <w:r w:rsidRPr="28B2B320" w:rsidR="4BF57D0B">
        <w:rPr>
          <w:rFonts w:ascii="Times New Roman" w:hAnsi="Times New Roman" w:eastAsia="Times New Roman" w:cs="Times New Roman"/>
          <w:b w:val="0"/>
          <w:bCs w:val="0"/>
          <w:sz w:val="20"/>
          <w:szCs w:val="20"/>
        </w:rPr>
        <w:t>, especially if</w:t>
      </w:r>
      <w:r w:rsidRPr="28B2B320" w:rsidR="130C90E3">
        <w:rPr>
          <w:rFonts w:ascii="Times New Roman" w:hAnsi="Times New Roman" w:eastAsia="Times New Roman" w:cs="Times New Roman"/>
          <w:b w:val="0"/>
          <w:bCs w:val="0"/>
          <w:sz w:val="20"/>
          <w:szCs w:val="20"/>
        </w:rPr>
        <w:t xml:space="preserve"> they are </w:t>
      </w:r>
      <w:r w:rsidRPr="28B2B320" w:rsidR="4BF57D0B">
        <w:rPr>
          <w:rFonts w:ascii="Times New Roman" w:hAnsi="Times New Roman" w:eastAsia="Times New Roman" w:cs="Times New Roman"/>
          <w:b w:val="0"/>
          <w:bCs w:val="0"/>
          <w:sz w:val="20"/>
          <w:szCs w:val="20"/>
        </w:rPr>
        <w:t xml:space="preserve">telling our students </w:t>
      </w:r>
      <w:r w:rsidRPr="28B2B320" w:rsidR="3C388B16">
        <w:rPr>
          <w:rFonts w:ascii="Times New Roman" w:hAnsi="Times New Roman" w:eastAsia="Times New Roman" w:cs="Times New Roman"/>
          <w:b w:val="0"/>
          <w:bCs w:val="0"/>
          <w:sz w:val="20"/>
          <w:szCs w:val="20"/>
        </w:rPr>
        <w:t xml:space="preserve">they </w:t>
      </w:r>
      <w:r w:rsidRPr="28B2B320" w:rsidR="3A6495B5">
        <w:rPr>
          <w:rFonts w:ascii="Times New Roman" w:hAnsi="Times New Roman" w:eastAsia="Times New Roman" w:cs="Times New Roman"/>
          <w:b w:val="0"/>
          <w:bCs w:val="0"/>
          <w:sz w:val="20"/>
          <w:szCs w:val="20"/>
        </w:rPr>
        <w:t>do not</w:t>
      </w:r>
      <w:r w:rsidRPr="28B2B320" w:rsidR="3C388B16">
        <w:rPr>
          <w:rFonts w:ascii="Times New Roman" w:hAnsi="Times New Roman" w:eastAsia="Times New Roman" w:cs="Times New Roman"/>
          <w:b w:val="0"/>
          <w:bCs w:val="0"/>
          <w:sz w:val="20"/>
          <w:szCs w:val="20"/>
        </w:rPr>
        <w:t xml:space="preserve"> have enough SA kits for these reasons</w:t>
      </w:r>
      <w:r w:rsidRPr="28B2B320" w:rsidR="5FAB7EC0">
        <w:rPr>
          <w:rFonts w:ascii="Times New Roman" w:hAnsi="Times New Roman" w:eastAsia="Times New Roman" w:cs="Times New Roman"/>
          <w:b w:val="0"/>
          <w:bCs w:val="0"/>
          <w:sz w:val="20"/>
          <w:szCs w:val="20"/>
        </w:rPr>
        <w:t>.</w:t>
      </w:r>
      <w:r w:rsidRPr="28B2B320" w:rsidR="589F4A01">
        <w:rPr>
          <w:rFonts w:ascii="Times New Roman" w:hAnsi="Times New Roman" w:eastAsia="Times New Roman" w:cs="Times New Roman"/>
          <w:b w:val="0"/>
          <w:bCs w:val="0"/>
          <w:sz w:val="20"/>
          <w:szCs w:val="20"/>
        </w:rPr>
        <w:t xml:space="preserve"> She then asks if they are telling them to go elsewhere.</w:t>
      </w:r>
    </w:p>
    <w:p w:rsidR="41D12DFF" w:rsidP="41D12DFF" w:rsidRDefault="41D12DFF" w14:paraId="6CE3E7AD" w14:textId="6B1A688E">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269756A1" w:rsidP="41D12DFF" w:rsidRDefault="269756A1" w14:paraId="61A7C692" w14:textId="2C520CA1">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41D12DFF" w:rsidR="269756A1">
        <w:rPr>
          <w:rFonts w:ascii="Times New Roman" w:hAnsi="Times New Roman" w:eastAsia="Times New Roman" w:cs="Times New Roman"/>
          <w:b w:val="1"/>
          <w:bCs w:val="1"/>
          <w:sz w:val="20"/>
          <w:szCs w:val="20"/>
        </w:rPr>
        <w:t>Senator Foster</w:t>
      </w:r>
      <w:r w:rsidRPr="41D12DFF" w:rsidR="269756A1">
        <w:rPr>
          <w:rFonts w:ascii="Times New Roman" w:hAnsi="Times New Roman" w:eastAsia="Times New Roman" w:cs="Times New Roman"/>
          <w:b w:val="0"/>
          <w:bCs w:val="0"/>
          <w:sz w:val="20"/>
          <w:szCs w:val="20"/>
        </w:rPr>
        <w:t xml:space="preserve"> says they are telling them to go to a different cou</w:t>
      </w:r>
      <w:r w:rsidRPr="41D12DFF" w:rsidR="1455DC19">
        <w:rPr>
          <w:rFonts w:ascii="Times New Roman" w:hAnsi="Times New Roman" w:eastAsia="Times New Roman" w:cs="Times New Roman"/>
          <w:b w:val="0"/>
          <w:bCs w:val="0"/>
          <w:sz w:val="20"/>
          <w:szCs w:val="20"/>
        </w:rPr>
        <w:t xml:space="preserve">nty. </w:t>
      </w:r>
      <w:r w:rsidRPr="41D12DFF" w:rsidR="5BA36BB8">
        <w:rPr>
          <w:rFonts w:ascii="Times New Roman" w:hAnsi="Times New Roman" w:eastAsia="Times New Roman" w:cs="Times New Roman"/>
          <w:b w:val="0"/>
          <w:bCs w:val="0"/>
          <w:sz w:val="20"/>
          <w:szCs w:val="20"/>
        </w:rPr>
        <w:t>They think Snohomish, which is far away and quite a trek.</w:t>
      </w:r>
      <w:r w:rsidRPr="41D12DFF" w:rsidR="1455DC19">
        <w:rPr>
          <w:rFonts w:ascii="Times New Roman" w:hAnsi="Times New Roman" w:eastAsia="Times New Roman" w:cs="Times New Roman"/>
          <w:b w:val="0"/>
          <w:bCs w:val="0"/>
          <w:sz w:val="20"/>
          <w:szCs w:val="20"/>
        </w:rPr>
        <w:t xml:space="preserve"> </w:t>
      </w:r>
    </w:p>
    <w:p w:rsidR="41D12DFF" w:rsidP="41D12DFF" w:rsidRDefault="41D12DFF" w14:paraId="1CFA4731" w14:textId="5EB70CE9">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4F096FA8" w:rsidP="41D12DFF" w:rsidRDefault="4F096FA8" w14:paraId="7E38AF74" w14:textId="334BD8DE">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28B2B320" w:rsidR="4F096FA8">
        <w:rPr>
          <w:rFonts w:ascii="Times New Roman" w:hAnsi="Times New Roman" w:eastAsia="Times New Roman" w:cs="Times New Roman"/>
          <w:b w:val="1"/>
          <w:bCs w:val="1"/>
          <w:sz w:val="20"/>
          <w:szCs w:val="20"/>
        </w:rPr>
        <w:t xml:space="preserve">Speaker Parrazal </w:t>
      </w:r>
      <w:r w:rsidRPr="28B2B320" w:rsidR="4F096FA8">
        <w:rPr>
          <w:rFonts w:ascii="Times New Roman" w:hAnsi="Times New Roman" w:eastAsia="Times New Roman" w:cs="Times New Roman"/>
          <w:b w:val="0"/>
          <w:bCs w:val="0"/>
          <w:sz w:val="20"/>
          <w:szCs w:val="20"/>
        </w:rPr>
        <w:t xml:space="preserve">says this is </w:t>
      </w:r>
      <w:r w:rsidRPr="28B2B320" w:rsidR="4F096FA8">
        <w:rPr>
          <w:rFonts w:ascii="Times New Roman" w:hAnsi="Times New Roman" w:eastAsia="Times New Roman" w:cs="Times New Roman"/>
          <w:b w:val="0"/>
          <w:bCs w:val="0"/>
          <w:sz w:val="20"/>
          <w:szCs w:val="20"/>
        </w:rPr>
        <w:t>pretty frustrating</w:t>
      </w:r>
      <w:r w:rsidRPr="28B2B320" w:rsidR="4F096FA8">
        <w:rPr>
          <w:rFonts w:ascii="Times New Roman" w:hAnsi="Times New Roman" w:eastAsia="Times New Roman" w:cs="Times New Roman"/>
          <w:b w:val="0"/>
          <w:bCs w:val="0"/>
          <w:sz w:val="20"/>
          <w:szCs w:val="20"/>
        </w:rPr>
        <w:t>, especi</w:t>
      </w:r>
      <w:r w:rsidRPr="28B2B320" w:rsidR="254C5F6F">
        <w:rPr>
          <w:rFonts w:ascii="Times New Roman" w:hAnsi="Times New Roman" w:eastAsia="Times New Roman" w:cs="Times New Roman"/>
          <w:b w:val="0"/>
          <w:bCs w:val="0"/>
          <w:sz w:val="20"/>
          <w:szCs w:val="20"/>
        </w:rPr>
        <w:t>ally for students who are</w:t>
      </w:r>
      <w:r w:rsidRPr="28B2B320" w:rsidR="374B35AA">
        <w:rPr>
          <w:rFonts w:ascii="Times New Roman" w:hAnsi="Times New Roman" w:eastAsia="Times New Roman" w:cs="Times New Roman"/>
          <w:b w:val="0"/>
          <w:bCs w:val="0"/>
          <w:sz w:val="20"/>
          <w:szCs w:val="20"/>
        </w:rPr>
        <w:t xml:space="preserve"> reporting, </w:t>
      </w:r>
      <w:r w:rsidRPr="28B2B320" w:rsidR="4D634F77">
        <w:rPr>
          <w:rFonts w:ascii="Times New Roman" w:hAnsi="Times New Roman" w:eastAsia="Times New Roman" w:cs="Times New Roman"/>
          <w:b w:val="0"/>
          <w:bCs w:val="0"/>
          <w:sz w:val="20"/>
          <w:szCs w:val="20"/>
        </w:rPr>
        <w:t>especially</w:t>
      </w:r>
      <w:r w:rsidRPr="28B2B320" w:rsidR="374B35AA">
        <w:rPr>
          <w:rFonts w:ascii="Times New Roman" w:hAnsi="Times New Roman" w:eastAsia="Times New Roman" w:cs="Times New Roman"/>
          <w:b w:val="0"/>
          <w:bCs w:val="0"/>
          <w:sz w:val="20"/>
          <w:szCs w:val="20"/>
        </w:rPr>
        <w:t xml:space="preserve"> </w:t>
      </w:r>
      <w:r w:rsidRPr="28B2B320" w:rsidR="374B35AA">
        <w:rPr>
          <w:rFonts w:ascii="Times New Roman" w:hAnsi="Times New Roman" w:eastAsia="Times New Roman" w:cs="Times New Roman"/>
          <w:b w:val="1"/>
          <w:bCs w:val="1"/>
          <w:sz w:val="20"/>
          <w:szCs w:val="20"/>
        </w:rPr>
        <w:t>Tittle XI</w:t>
      </w:r>
      <w:r w:rsidRPr="28B2B320" w:rsidR="6AD92505">
        <w:rPr>
          <w:rFonts w:ascii="Times New Roman" w:hAnsi="Times New Roman" w:eastAsia="Times New Roman" w:cs="Times New Roman"/>
          <w:b w:val="1"/>
          <w:bCs w:val="1"/>
          <w:sz w:val="20"/>
          <w:szCs w:val="20"/>
        </w:rPr>
        <w:t xml:space="preserve"> </w:t>
      </w:r>
      <w:r w:rsidRPr="28B2B320" w:rsidR="6AD92505">
        <w:rPr>
          <w:rFonts w:ascii="Times New Roman" w:hAnsi="Times New Roman" w:eastAsia="Times New Roman" w:cs="Times New Roman"/>
          <w:b w:val="0"/>
          <w:bCs w:val="0"/>
          <w:sz w:val="20"/>
          <w:szCs w:val="20"/>
        </w:rPr>
        <w:t xml:space="preserve">and things like that. </w:t>
      </w:r>
      <w:r w:rsidRPr="28B2B320" w:rsidR="4B74BBE3">
        <w:rPr>
          <w:rFonts w:ascii="Times New Roman" w:hAnsi="Times New Roman" w:eastAsia="Times New Roman" w:cs="Times New Roman"/>
          <w:b w:val="0"/>
          <w:bCs w:val="0"/>
          <w:sz w:val="20"/>
          <w:szCs w:val="20"/>
        </w:rPr>
        <w:t xml:space="preserve">She then says if </w:t>
      </w:r>
      <w:r w:rsidRPr="28B2B320" w:rsidR="1DABA370">
        <w:rPr>
          <w:rFonts w:ascii="Times New Roman" w:hAnsi="Times New Roman" w:eastAsia="Times New Roman" w:cs="Times New Roman"/>
          <w:b w:val="0"/>
          <w:bCs w:val="0"/>
          <w:sz w:val="20"/>
          <w:szCs w:val="20"/>
        </w:rPr>
        <w:t>she is</w:t>
      </w:r>
      <w:r w:rsidRPr="28B2B320" w:rsidR="4B74BBE3">
        <w:rPr>
          <w:rFonts w:ascii="Times New Roman" w:hAnsi="Times New Roman" w:eastAsia="Times New Roman" w:cs="Times New Roman"/>
          <w:b w:val="0"/>
          <w:bCs w:val="0"/>
          <w:sz w:val="20"/>
          <w:szCs w:val="20"/>
        </w:rPr>
        <w:t xml:space="preserve"> not wrong, </w:t>
      </w:r>
      <w:r w:rsidRPr="28B2B320" w:rsidR="4B74BBE3">
        <w:rPr>
          <w:rFonts w:ascii="Times New Roman" w:hAnsi="Times New Roman" w:eastAsia="Times New Roman" w:cs="Times New Roman"/>
          <w:b w:val="1"/>
          <w:bCs w:val="1"/>
          <w:sz w:val="20"/>
          <w:szCs w:val="20"/>
        </w:rPr>
        <w:t>Senator Foster</w:t>
      </w:r>
      <w:r w:rsidRPr="28B2B320" w:rsidR="4B74BBE3">
        <w:rPr>
          <w:rFonts w:ascii="Times New Roman" w:hAnsi="Times New Roman" w:eastAsia="Times New Roman" w:cs="Times New Roman"/>
          <w:b w:val="0"/>
          <w:bCs w:val="0"/>
          <w:sz w:val="20"/>
          <w:szCs w:val="20"/>
        </w:rPr>
        <w:t xml:space="preserve"> also claimed that there was only one person working on these </w:t>
      </w:r>
      <w:r w:rsidRPr="28B2B320" w:rsidR="4B74BBE3">
        <w:rPr>
          <w:rFonts w:ascii="Times New Roman" w:hAnsi="Times New Roman" w:eastAsia="Times New Roman" w:cs="Times New Roman"/>
          <w:b w:val="1"/>
          <w:bCs w:val="1"/>
          <w:sz w:val="20"/>
          <w:szCs w:val="20"/>
        </w:rPr>
        <w:t xml:space="preserve">Title XI </w:t>
      </w:r>
      <w:r w:rsidRPr="28B2B320" w:rsidR="4B74BBE3">
        <w:rPr>
          <w:rFonts w:ascii="Times New Roman" w:hAnsi="Times New Roman" w:eastAsia="Times New Roman" w:cs="Times New Roman"/>
          <w:b w:val="0"/>
          <w:bCs w:val="0"/>
          <w:sz w:val="20"/>
          <w:szCs w:val="20"/>
        </w:rPr>
        <w:t>cases</w:t>
      </w:r>
      <w:r w:rsidRPr="28B2B320" w:rsidR="02AB80A5">
        <w:rPr>
          <w:rFonts w:ascii="Times New Roman" w:hAnsi="Times New Roman" w:eastAsia="Times New Roman" w:cs="Times New Roman"/>
          <w:b w:val="0"/>
          <w:bCs w:val="0"/>
          <w:sz w:val="20"/>
          <w:szCs w:val="20"/>
        </w:rPr>
        <w:t>.</w:t>
      </w:r>
    </w:p>
    <w:p w:rsidR="41D12DFF" w:rsidP="41D12DFF" w:rsidRDefault="41D12DFF" w14:paraId="4D0A0C3C" w14:textId="7DB376B4">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02AB80A5" w:rsidP="41D12DFF" w:rsidRDefault="02AB80A5" w14:paraId="20F10F31" w14:textId="52E513A0">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41D12DFF" w:rsidR="02AB80A5">
        <w:rPr>
          <w:rFonts w:ascii="Times New Roman" w:hAnsi="Times New Roman" w:eastAsia="Times New Roman" w:cs="Times New Roman"/>
          <w:b w:val="1"/>
          <w:bCs w:val="1"/>
          <w:sz w:val="20"/>
          <w:szCs w:val="20"/>
        </w:rPr>
        <w:t>Senator Foster</w:t>
      </w:r>
      <w:r w:rsidRPr="41D12DFF" w:rsidR="407CB245">
        <w:rPr>
          <w:rFonts w:ascii="Times New Roman" w:hAnsi="Times New Roman" w:eastAsia="Times New Roman" w:cs="Times New Roman"/>
          <w:b w:val="1"/>
          <w:bCs w:val="1"/>
          <w:sz w:val="20"/>
          <w:szCs w:val="20"/>
        </w:rPr>
        <w:t xml:space="preserve"> </w:t>
      </w:r>
      <w:r w:rsidRPr="41D12DFF" w:rsidR="407CB245">
        <w:rPr>
          <w:rFonts w:ascii="Times New Roman" w:hAnsi="Times New Roman" w:eastAsia="Times New Roman" w:cs="Times New Roman"/>
          <w:b w:val="0"/>
          <w:bCs w:val="0"/>
          <w:sz w:val="20"/>
          <w:szCs w:val="20"/>
        </w:rPr>
        <w:t xml:space="preserve">says that currently in the </w:t>
      </w:r>
      <w:r w:rsidRPr="41D12DFF" w:rsidR="407CB245">
        <w:rPr>
          <w:rFonts w:ascii="Times New Roman" w:hAnsi="Times New Roman" w:eastAsia="Times New Roman" w:cs="Times New Roman"/>
          <w:b w:val="1"/>
          <w:bCs w:val="1"/>
          <w:sz w:val="20"/>
          <w:szCs w:val="20"/>
        </w:rPr>
        <w:t>Office of Student Rights and Compliance</w:t>
      </w:r>
      <w:r w:rsidRPr="41D12DFF" w:rsidR="407CB245">
        <w:rPr>
          <w:rFonts w:ascii="Times New Roman" w:hAnsi="Times New Roman" w:eastAsia="Times New Roman" w:cs="Times New Roman"/>
          <w:b w:val="0"/>
          <w:bCs w:val="0"/>
          <w:sz w:val="20"/>
          <w:szCs w:val="20"/>
        </w:rPr>
        <w:t xml:space="preserve">, </w:t>
      </w:r>
      <w:r w:rsidRPr="41D12DFF" w:rsidR="047F5AF5">
        <w:rPr>
          <w:rFonts w:ascii="Times New Roman" w:hAnsi="Times New Roman" w:eastAsia="Times New Roman" w:cs="Times New Roman"/>
          <w:b w:val="0"/>
          <w:bCs w:val="0"/>
          <w:sz w:val="20"/>
          <w:szCs w:val="20"/>
        </w:rPr>
        <w:t xml:space="preserve">there is supposed to be a four-person office. There is only one person working there right </w:t>
      </w:r>
      <w:r w:rsidRPr="41D12DFF" w:rsidR="3E7827E4">
        <w:rPr>
          <w:rFonts w:ascii="Times New Roman" w:hAnsi="Times New Roman" w:eastAsia="Times New Roman" w:cs="Times New Roman"/>
          <w:b w:val="0"/>
          <w:bCs w:val="0"/>
          <w:sz w:val="20"/>
          <w:szCs w:val="20"/>
        </w:rPr>
        <w:t>now,</w:t>
      </w:r>
      <w:r w:rsidRPr="41D12DFF" w:rsidR="047F5AF5">
        <w:rPr>
          <w:rFonts w:ascii="Times New Roman" w:hAnsi="Times New Roman" w:eastAsia="Times New Roman" w:cs="Times New Roman"/>
          <w:b w:val="0"/>
          <w:bCs w:val="0"/>
          <w:sz w:val="20"/>
          <w:szCs w:val="20"/>
        </w:rPr>
        <w:t xml:space="preserve"> and they believe </w:t>
      </w:r>
      <w:r w:rsidRPr="41D12DFF" w:rsidR="047F5AF5">
        <w:rPr>
          <w:rFonts w:ascii="Times New Roman" w:hAnsi="Times New Roman" w:eastAsia="Times New Roman" w:cs="Times New Roman"/>
          <w:b w:val="1"/>
          <w:bCs w:val="1"/>
          <w:sz w:val="20"/>
          <w:szCs w:val="20"/>
        </w:rPr>
        <w:t>Title XI</w:t>
      </w:r>
      <w:r w:rsidRPr="41D12DFF" w:rsidR="047F5AF5">
        <w:rPr>
          <w:rFonts w:ascii="Times New Roman" w:hAnsi="Times New Roman" w:eastAsia="Times New Roman" w:cs="Times New Roman"/>
          <w:b w:val="0"/>
          <w:bCs w:val="0"/>
          <w:sz w:val="20"/>
          <w:szCs w:val="20"/>
        </w:rPr>
        <w:t xml:space="preserve"> only has one person who investigates any reports or any violations. </w:t>
      </w:r>
      <w:r w:rsidRPr="41D12DFF" w:rsidR="17905BCD">
        <w:rPr>
          <w:rFonts w:ascii="Times New Roman" w:hAnsi="Times New Roman" w:eastAsia="Times New Roman" w:cs="Times New Roman"/>
          <w:b w:val="0"/>
          <w:bCs w:val="0"/>
          <w:sz w:val="20"/>
          <w:szCs w:val="20"/>
        </w:rPr>
        <w:t>However, that is supposed to be an office that has multiple people working on that, but there have been a lot of people resigning recently.</w:t>
      </w:r>
    </w:p>
    <w:p w:rsidR="41D12DFF" w:rsidP="41D12DFF" w:rsidRDefault="41D12DFF" w14:paraId="072C8B2A" w14:textId="4579B06E">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17905BCD" w:rsidP="41D12DFF" w:rsidRDefault="17905BCD" w14:paraId="1A1AF00E" w14:textId="03EF8183">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41D12DFF" w:rsidR="17905BCD">
        <w:rPr>
          <w:rFonts w:ascii="Times New Roman" w:hAnsi="Times New Roman" w:eastAsia="Times New Roman" w:cs="Times New Roman"/>
          <w:b w:val="1"/>
          <w:bCs w:val="1"/>
          <w:sz w:val="20"/>
          <w:szCs w:val="20"/>
        </w:rPr>
        <w:t>Speaker Parrazal</w:t>
      </w:r>
      <w:r w:rsidRPr="41D12DFF" w:rsidR="17905BCD">
        <w:rPr>
          <w:rFonts w:ascii="Times New Roman" w:hAnsi="Times New Roman" w:eastAsia="Times New Roman" w:cs="Times New Roman"/>
          <w:b w:val="0"/>
          <w:bCs w:val="0"/>
          <w:sz w:val="20"/>
          <w:szCs w:val="20"/>
        </w:rPr>
        <w:t xml:space="preserve"> </w:t>
      </w:r>
      <w:r w:rsidRPr="41D12DFF" w:rsidR="1B9BB79C">
        <w:rPr>
          <w:rFonts w:ascii="Times New Roman" w:hAnsi="Times New Roman" w:eastAsia="Times New Roman" w:cs="Times New Roman"/>
          <w:b w:val="0"/>
          <w:bCs w:val="0"/>
          <w:sz w:val="20"/>
          <w:szCs w:val="20"/>
        </w:rPr>
        <w:t xml:space="preserve">says </w:t>
      </w:r>
      <w:r w:rsidRPr="41D12DFF" w:rsidR="17905BCD">
        <w:rPr>
          <w:rFonts w:ascii="Times New Roman" w:hAnsi="Times New Roman" w:eastAsia="Times New Roman" w:cs="Times New Roman"/>
          <w:b w:val="0"/>
          <w:bCs w:val="0"/>
          <w:sz w:val="20"/>
          <w:szCs w:val="20"/>
        </w:rPr>
        <w:t>this is not just a concern of lack of resources, but this is also a concern of the lack of protection towards student</w:t>
      </w:r>
      <w:r w:rsidRPr="41D12DFF" w:rsidR="7E365A6C">
        <w:rPr>
          <w:rFonts w:ascii="Times New Roman" w:hAnsi="Times New Roman" w:eastAsia="Times New Roman" w:cs="Times New Roman"/>
          <w:b w:val="0"/>
          <w:bCs w:val="0"/>
          <w:sz w:val="20"/>
          <w:szCs w:val="20"/>
        </w:rPr>
        <w:t>s.</w:t>
      </w:r>
    </w:p>
    <w:p w:rsidR="41D12DFF" w:rsidP="41D12DFF" w:rsidRDefault="41D12DFF" w14:paraId="56BDA1E1" w14:textId="71BA66F1">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0AD5BEDA" w:rsidP="41D12DFF" w:rsidRDefault="0AD5BEDA" w14:paraId="22E469F1" w14:textId="6914B529">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41D12DFF" w:rsidR="0AD5BEDA">
        <w:rPr>
          <w:rFonts w:ascii="Times New Roman" w:hAnsi="Times New Roman" w:eastAsia="Times New Roman" w:cs="Times New Roman"/>
          <w:b w:val="1"/>
          <w:bCs w:val="1"/>
          <w:sz w:val="20"/>
          <w:szCs w:val="20"/>
        </w:rPr>
        <w:t>Senator Linville</w:t>
      </w:r>
      <w:r w:rsidRPr="41D12DFF" w:rsidR="0AD5BEDA">
        <w:rPr>
          <w:rFonts w:ascii="Times New Roman" w:hAnsi="Times New Roman" w:eastAsia="Times New Roman" w:cs="Times New Roman"/>
          <w:b w:val="0"/>
          <w:bCs w:val="0"/>
          <w:sz w:val="20"/>
          <w:szCs w:val="20"/>
        </w:rPr>
        <w:t xml:space="preserve"> </w:t>
      </w:r>
      <w:r w:rsidRPr="41D12DFF" w:rsidR="0AD5BEDA">
        <w:rPr>
          <w:rFonts w:ascii="Times New Roman" w:hAnsi="Times New Roman" w:eastAsia="Times New Roman" w:cs="Times New Roman"/>
          <w:b w:val="0"/>
          <w:bCs w:val="0"/>
          <w:sz w:val="20"/>
          <w:szCs w:val="20"/>
        </w:rPr>
        <w:t>states</w:t>
      </w:r>
      <w:r w:rsidRPr="41D12DFF" w:rsidR="0AD5BEDA">
        <w:rPr>
          <w:rFonts w:ascii="Times New Roman" w:hAnsi="Times New Roman" w:eastAsia="Times New Roman" w:cs="Times New Roman"/>
          <w:b w:val="0"/>
          <w:bCs w:val="0"/>
          <w:sz w:val="20"/>
          <w:szCs w:val="20"/>
        </w:rPr>
        <w:t xml:space="preserve"> a </w:t>
      </w:r>
      <w:r w:rsidRPr="41D12DFF" w:rsidR="0AD5BEDA">
        <w:rPr>
          <w:rFonts w:ascii="Times New Roman" w:hAnsi="Times New Roman" w:eastAsia="Times New Roman" w:cs="Times New Roman"/>
          <w:b w:val="1"/>
          <w:bCs w:val="1"/>
          <w:sz w:val="20"/>
          <w:szCs w:val="20"/>
        </w:rPr>
        <w:t>point of clarification</w:t>
      </w:r>
      <w:r w:rsidRPr="41D12DFF" w:rsidR="0AD5BEDA">
        <w:rPr>
          <w:rFonts w:ascii="Times New Roman" w:hAnsi="Times New Roman" w:eastAsia="Times New Roman" w:cs="Times New Roman"/>
          <w:b w:val="0"/>
          <w:bCs w:val="0"/>
          <w:sz w:val="20"/>
          <w:szCs w:val="20"/>
        </w:rPr>
        <w:t xml:space="preserve"> asking </w:t>
      </w:r>
      <w:r w:rsidRPr="41D12DFF" w:rsidR="772BD984">
        <w:rPr>
          <w:rFonts w:ascii="Times New Roman" w:hAnsi="Times New Roman" w:eastAsia="Times New Roman" w:cs="Times New Roman"/>
          <w:b w:val="0"/>
          <w:bCs w:val="0"/>
          <w:sz w:val="20"/>
          <w:szCs w:val="20"/>
        </w:rPr>
        <w:t>if</w:t>
      </w:r>
      <w:r w:rsidRPr="41D12DFF" w:rsidR="0AD5BEDA">
        <w:rPr>
          <w:rFonts w:ascii="Times New Roman" w:hAnsi="Times New Roman" w:eastAsia="Times New Roman" w:cs="Times New Roman"/>
          <w:b w:val="0"/>
          <w:bCs w:val="0"/>
          <w:sz w:val="20"/>
          <w:szCs w:val="20"/>
        </w:rPr>
        <w:t xml:space="preserve"> the </w:t>
      </w:r>
      <w:r w:rsidRPr="41D12DFF" w:rsidR="0AD5BEDA">
        <w:rPr>
          <w:rFonts w:ascii="Times New Roman" w:hAnsi="Times New Roman" w:eastAsia="Times New Roman" w:cs="Times New Roman"/>
          <w:b w:val="1"/>
          <w:bCs w:val="1"/>
          <w:sz w:val="20"/>
          <w:szCs w:val="20"/>
        </w:rPr>
        <w:t>Tittle XI</w:t>
      </w:r>
      <w:r w:rsidRPr="41D12DFF" w:rsidR="0AD5BEDA">
        <w:rPr>
          <w:rFonts w:ascii="Times New Roman" w:hAnsi="Times New Roman" w:eastAsia="Times New Roman" w:cs="Times New Roman"/>
          <w:b w:val="0"/>
          <w:bCs w:val="0"/>
          <w:sz w:val="20"/>
          <w:szCs w:val="20"/>
        </w:rPr>
        <w:t xml:space="preserve"> </w:t>
      </w:r>
      <w:r w:rsidRPr="41D12DFF" w:rsidR="7AA98962">
        <w:rPr>
          <w:rFonts w:ascii="Times New Roman" w:hAnsi="Times New Roman" w:eastAsia="Times New Roman" w:cs="Times New Roman"/>
          <w:b w:val="0"/>
          <w:bCs w:val="0"/>
          <w:sz w:val="20"/>
          <w:szCs w:val="20"/>
        </w:rPr>
        <w:t xml:space="preserve">offices </w:t>
      </w:r>
      <w:r w:rsidRPr="41D12DFF" w:rsidR="1800F9DB">
        <w:rPr>
          <w:rFonts w:ascii="Times New Roman" w:hAnsi="Times New Roman" w:eastAsia="Times New Roman" w:cs="Times New Roman"/>
          <w:b w:val="0"/>
          <w:bCs w:val="0"/>
          <w:sz w:val="20"/>
          <w:szCs w:val="20"/>
        </w:rPr>
        <w:t>are state</w:t>
      </w:r>
      <w:r w:rsidRPr="41D12DFF" w:rsidR="7AA98962">
        <w:rPr>
          <w:rFonts w:ascii="Times New Roman" w:hAnsi="Times New Roman" w:eastAsia="Times New Roman" w:cs="Times New Roman"/>
          <w:b w:val="0"/>
          <w:bCs w:val="0"/>
          <w:sz w:val="20"/>
          <w:szCs w:val="20"/>
        </w:rPr>
        <w:t xml:space="preserve"> funded or funded by the university.</w:t>
      </w:r>
    </w:p>
    <w:p w:rsidR="41D12DFF" w:rsidP="41D12DFF" w:rsidRDefault="41D12DFF" w14:paraId="150D27BF" w14:textId="214CA005">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7AA98962" w:rsidP="41D12DFF" w:rsidRDefault="7AA98962" w14:paraId="29443854" w14:textId="731AAF3D">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28B2B320" w:rsidR="7AA98962">
        <w:rPr>
          <w:rFonts w:ascii="Times New Roman" w:hAnsi="Times New Roman" w:eastAsia="Times New Roman" w:cs="Times New Roman"/>
          <w:b w:val="1"/>
          <w:bCs w:val="1"/>
          <w:sz w:val="20"/>
          <w:szCs w:val="20"/>
        </w:rPr>
        <w:t xml:space="preserve">Speaker Parrazal </w:t>
      </w:r>
      <w:r w:rsidRPr="28B2B320" w:rsidR="7AA98962">
        <w:rPr>
          <w:rFonts w:ascii="Times New Roman" w:hAnsi="Times New Roman" w:eastAsia="Times New Roman" w:cs="Times New Roman"/>
          <w:b w:val="0"/>
          <w:bCs w:val="0"/>
          <w:sz w:val="20"/>
          <w:szCs w:val="20"/>
        </w:rPr>
        <w:t xml:space="preserve">says that they are state funded to her </w:t>
      </w:r>
      <w:r w:rsidRPr="28B2B320" w:rsidR="333832B5">
        <w:rPr>
          <w:rFonts w:ascii="Times New Roman" w:hAnsi="Times New Roman" w:eastAsia="Times New Roman" w:cs="Times New Roman"/>
          <w:b w:val="0"/>
          <w:bCs w:val="0"/>
          <w:sz w:val="20"/>
          <w:szCs w:val="20"/>
        </w:rPr>
        <w:t>understanding</w:t>
      </w:r>
      <w:r w:rsidRPr="28B2B320" w:rsidR="7AA98962">
        <w:rPr>
          <w:rFonts w:ascii="Times New Roman" w:hAnsi="Times New Roman" w:eastAsia="Times New Roman" w:cs="Times New Roman"/>
          <w:b w:val="0"/>
          <w:bCs w:val="0"/>
          <w:sz w:val="20"/>
          <w:szCs w:val="20"/>
        </w:rPr>
        <w:t xml:space="preserve">, but there is now </w:t>
      </w:r>
      <w:r w:rsidRPr="28B2B320" w:rsidR="5AD2500D">
        <w:rPr>
          <w:rFonts w:ascii="Times New Roman" w:hAnsi="Times New Roman" w:eastAsia="Times New Roman" w:cs="Times New Roman"/>
          <w:b w:val="0"/>
          <w:bCs w:val="0"/>
          <w:sz w:val="20"/>
          <w:szCs w:val="20"/>
        </w:rPr>
        <w:t xml:space="preserve">a bill that is going on now about the sexual </w:t>
      </w:r>
      <w:r w:rsidRPr="28B2B320" w:rsidR="449789FA">
        <w:rPr>
          <w:rFonts w:ascii="Times New Roman" w:hAnsi="Times New Roman" w:eastAsia="Times New Roman" w:cs="Times New Roman"/>
          <w:b w:val="0"/>
          <w:bCs w:val="0"/>
          <w:sz w:val="20"/>
          <w:szCs w:val="20"/>
        </w:rPr>
        <w:t>assault</w:t>
      </w:r>
      <w:r w:rsidRPr="28B2B320" w:rsidR="5AD2500D">
        <w:rPr>
          <w:rFonts w:ascii="Times New Roman" w:hAnsi="Times New Roman" w:eastAsia="Times New Roman" w:cs="Times New Roman"/>
          <w:b w:val="0"/>
          <w:bCs w:val="0"/>
          <w:sz w:val="20"/>
          <w:szCs w:val="20"/>
        </w:rPr>
        <w:t xml:space="preserve"> bill that was passed two years ago, but the only thing that </w:t>
      </w:r>
      <w:r w:rsidRPr="28B2B320" w:rsidR="698843ED">
        <w:rPr>
          <w:rFonts w:ascii="Times New Roman" w:hAnsi="Times New Roman" w:eastAsia="Times New Roman" w:cs="Times New Roman"/>
          <w:b w:val="0"/>
          <w:bCs w:val="0"/>
          <w:sz w:val="20"/>
          <w:szCs w:val="20"/>
        </w:rPr>
        <w:t>th</w:t>
      </w:r>
      <w:r w:rsidRPr="28B2B320" w:rsidR="5AD2500D">
        <w:rPr>
          <w:rFonts w:ascii="Times New Roman" w:hAnsi="Times New Roman" w:eastAsia="Times New Roman" w:cs="Times New Roman"/>
          <w:b w:val="0"/>
          <w:bCs w:val="0"/>
          <w:sz w:val="20"/>
          <w:szCs w:val="20"/>
        </w:rPr>
        <w:t>e</w:t>
      </w:r>
      <w:r w:rsidRPr="28B2B320" w:rsidR="4BEA11EF">
        <w:rPr>
          <w:rFonts w:ascii="Times New Roman" w:hAnsi="Times New Roman" w:eastAsia="Times New Roman" w:cs="Times New Roman"/>
          <w:b w:val="0"/>
          <w:bCs w:val="0"/>
          <w:sz w:val="20"/>
          <w:szCs w:val="20"/>
        </w:rPr>
        <w:t>y</w:t>
      </w:r>
      <w:r w:rsidRPr="28B2B320" w:rsidR="5AD2500D">
        <w:rPr>
          <w:rFonts w:ascii="Times New Roman" w:hAnsi="Times New Roman" w:eastAsia="Times New Roman" w:cs="Times New Roman"/>
          <w:b w:val="0"/>
          <w:bCs w:val="0"/>
          <w:sz w:val="20"/>
          <w:szCs w:val="20"/>
        </w:rPr>
        <w:t xml:space="preserve"> had a probl</w:t>
      </w:r>
      <w:r w:rsidRPr="28B2B320" w:rsidR="2EA8437C">
        <w:rPr>
          <w:rFonts w:ascii="Times New Roman" w:hAnsi="Times New Roman" w:eastAsia="Times New Roman" w:cs="Times New Roman"/>
          <w:b w:val="0"/>
          <w:bCs w:val="0"/>
          <w:sz w:val="20"/>
          <w:szCs w:val="20"/>
        </w:rPr>
        <w:t>em</w:t>
      </w:r>
      <w:r w:rsidRPr="28B2B320" w:rsidR="06216C8B">
        <w:rPr>
          <w:rFonts w:ascii="Times New Roman" w:hAnsi="Times New Roman" w:eastAsia="Times New Roman" w:cs="Times New Roman"/>
          <w:b w:val="0"/>
          <w:bCs w:val="0"/>
          <w:sz w:val="20"/>
          <w:szCs w:val="20"/>
        </w:rPr>
        <w:t xml:space="preserve"> with it this year that they’re trying to modify is having more staffing and more funding. And the timelines as well, having</w:t>
      </w:r>
      <w:r w:rsidRPr="28B2B320" w:rsidR="5EEC6F1D">
        <w:rPr>
          <w:rFonts w:ascii="Times New Roman" w:hAnsi="Times New Roman" w:eastAsia="Times New Roman" w:cs="Times New Roman"/>
          <w:b w:val="0"/>
          <w:bCs w:val="0"/>
          <w:sz w:val="20"/>
          <w:szCs w:val="20"/>
        </w:rPr>
        <w:t xml:space="preserve"> </w:t>
      </w:r>
      <w:r w:rsidRPr="28B2B320" w:rsidR="06216C8B">
        <w:rPr>
          <w:rFonts w:ascii="Times New Roman" w:hAnsi="Times New Roman" w:eastAsia="Times New Roman" w:cs="Times New Roman"/>
          <w:b w:val="0"/>
          <w:bCs w:val="0"/>
          <w:sz w:val="20"/>
          <w:szCs w:val="20"/>
        </w:rPr>
        <w:t>no</w:t>
      </w:r>
      <w:r w:rsidRPr="28B2B320" w:rsidR="19AF9FA5">
        <w:rPr>
          <w:rFonts w:ascii="Times New Roman" w:hAnsi="Times New Roman" w:eastAsia="Times New Roman" w:cs="Times New Roman"/>
          <w:b w:val="0"/>
          <w:bCs w:val="0"/>
          <w:sz w:val="20"/>
          <w:szCs w:val="20"/>
        </w:rPr>
        <w:t>t just one</w:t>
      </w:r>
      <w:r w:rsidRPr="28B2B320" w:rsidR="3991CBFB">
        <w:rPr>
          <w:rFonts w:ascii="Times New Roman" w:hAnsi="Times New Roman" w:eastAsia="Times New Roman" w:cs="Times New Roman"/>
          <w:b w:val="0"/>
          <w:bCs w:val="0"/>
          <w:sz w:val="20"/>
          <w:szCs w:val="20"/>
        </w:rPr>
        <w:t xml:space="preserve"> person carry all these cases because </w:t>
      </w:r>
      <w:r w:rsidRPr="28B2B320" w:rsidR="72D78CC7">
        <w:rPr>
          <w:rFonts w:ascii="Times New Roman" w:hAnsi="Times New Roman" w:eastAsia="Times New Roman" w:cs="Times New Roman"/>
          <w:b w:val="0"/>
          <w:bCs w:val="0"/>
          <w:sz w:val="20"/>
          <w:szCs w:val="20"/>
        </w:rPr>
        <w:t>it has</w:t>
      </w:r>
      <w:r w:rsidRPr="28B2B320" w:rsidR="3991CBFB">
        <w:rPr>
          <w:rFonts w:ascii="Times New Roman" w:hAnsi="Times New Roman" w:eastAsia="Times New Roman" w:cs="Times New Roman"/>
          <w:b w:val="0"/>
          <w:bCs w:val="0"/>
          <w:sz w:val="20"/>
          <w:szCs w:val="20"/>
        </w:rPr>
        <w:t xml:space="preserve"> been a trouble that these cases have either been delayed or pushed back because they </w:t>
      </w:r>
      <w:r w:rsidRPr="28B2B320" w:rsidR="23BB0FF1">
        <w:rPr>
          <w:rFonts w:ascii="Times New Roman" w:hAnsi="Times New Roman" w:eastAsia="Times New Roman" w:cs="Times New Roman"/>
          <w:b w:val="0"/>
          <w:bCs w:val="0"/>
          <w:sz w:val="20"/>
          <w:szCs w:val="20"/>
        </w:rPr>
        <w:t>do not</w:t>
      </w:r>
      <w:r w:rsidRPr="28B2B320" w:rsidR="3991CBFB">
        <w:rPr>
          <w:rFonts w:ascii="Times New Roman" w:hAnsi="Times New Roman" w:eastAsia="Times New Roman" w:cs="Times New Roman"/>
          <w:b w:val="0"/>
          <w:bCs w:val="0"/>
          <w:sz w:val="20"/>
          <w:szCs w:val="20"/>
        </w:rPr>
        <w:t xml:space="preserve"> have that many people. Some of th</w:t>
      </w:r>
      <w:r w:rsidRPr="28B2B320" w:rsidR="2CF1DE58">
        <w:rPr>
          <w:rFonts w:ascii="Times New Roman" w:hAnsi="Times New Roman" w:eastAsia="Times New Roman" w:cs="Times New Roman"/>
          <w:b w:val="0"/>
          <w:bCs w:val="0"/>
          <w:sz w:val="20"/>
          <w:szCs w:val="20"/>
        </w:rPr>
        <w:t xml:space="preserve">em </w:t>
      </w:r>
      <w:r w:rsidRPr="28B2B320" w:rsidR="3F29C3C5">
        <w:rPr>
          <w:rFonts w:ascii="Times New Roman" w:hAnsi="Times New Roman" w:eastAsia="Times New Roman" w:cs="Times New Roman"/>
          <w:b w:val="0"/>
          <w:bCs w:val="0"/>
          <w:sz w:val="20"/>
          <w:szCs w:val="20"/>
        </w:rPr>
        <w:t>do not</w:t>
      </w:r>
      <w:r w:rsidRPr="28B2B320" w:rsidR="2CF1DE58">
        <w:rPr>
          <w:rFonts w:ascii="Times New Roman" w:hAnsi="Times New Roman" w:eastAsia="Times New Roman" w:cs="Times New Roman"/>
          <w:b w:val="0"/>
          <w:bCs w:val="0"/>
          <w:sz w:val="20"/>
          <w:szCs w:val="20"/>
        </w:rPr>
        <w:t xml:space="preserve"> go through the right process by giving </w:t>
      </w:r>
      <w:bookmarkStart w:name="_Int_X30sEAIT" w:id="656707438"/>
      <w:r w:rsidRPr="28B2B320" w:rsidR="2CF1DE58">
        <w:rPr>
          <w:rFonts w:ascii="Times New Roman" w:hAnsi="Times New Roman" w:eastAsia="Times New Roman" w:cs="Times New Roman"/>
          <w:b w:val="0"/>
          <w:bCs w:val="0"/>
          <w:sz w:val="20"/>
          <w:szCs w:val="20"/>
        </w:rPr>
        <w:t>the proper system of giving evidence</w:t>
      </w:r>
      <w:bookmarkEnd w:id="656707438"/>
      <w:r w:rsidRPr="28B2B320" w:rsidR="2CF1DE58">
        <w:rPr>
          <w:rFonts w:ascii="Times New Roman" w:hAnsi="Times New Roman" w:eastAsia="Times New Roman" w:cs="Times New Roman"/>
          <w:b w:val="0"/>
          <w:bCs w:val="0"/>
          <w:sz w:val="20"/>
          <w:szCs w:val="20"/>
        </w:rPr>
        <w:t>.</w:t>
      </w:r>
      <w:r w:rsidRPr="28B2B320" w:rsidR="601747DF">
        <w:rPr>
          <w:rFonts w:ascii="Times New Roman" w:hAnsi="Times New Roman" w:eastAsia="Times New Roman" w:cs="Times New Roman"/>
          <w:b w:val="0"/>
          <w:bCs w:val="0"/>
          <w:sz w:val="20"/>
          <w:szCs w:val="20"/>
        </w:rPr>
        <w:t xml:space="preserve"> They </w:t>
      </w:r>
      <w:r w:rsidRPr="28B2B320" w:rsidR="4A5B8E95">
        <w:rPr>
          <w:rFonts w:ascii="Times New Roman" w:hAnsi="Times New Roman" w:eastAsia="Times New Roman" w:cs="Times New Roman"/>
          <w:b w:val="0"/>
          <w:bCs w:val="0"/>
          <w:sz w:val="20"/>
          <w:szCs w:val="20"/>
        </w:rPr>
        <w:t>have not</w:t>
      </w:r>
      <w:r w:rsidRPr="28B2B320" w:rsidR="601747DF">
        <w:rPr>
          <w:rFonts w:ascii="Times New Roman" w:hAnsi="Times New Roman" w:eastAsia="Times New Roman" w:cs="Times New Roman"/>
          <w:b w:val="0"/>
          <w:bCs w:val="0"/>
          <w:sz w:val="20"/>
          <w:szCs w:val="20"/>
        </w:rPr>
        <w:t xml:space="preserve"> really been helping enough since there is one person handling it.</w:t>
      </w:r>
    </w:p>
    <w:p w:rsidR="41D12DFF" w:rsidP="41D12DFF" w:rsidRDefault="41D12DFF" w14:paraId="4A7D4301" w14:textId="19F83C30">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601747DF" w:rsidP="41D12DFF" w:rsidRDefault="601747DF" w14:paraId="348A592B" w14:textId="50D561FD">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41D12DFF" w:rsidR="601747DF">
        <w:rPr>
          <w:rFonts w:ascii="Times New Roman" w:hAnsi="Times New Roman" w:eastAsia="Times New Roman" w:cs="Times New Roman"/>
          <w:b w:val="1"/>
          <w:bCs w:val="1"/>
          <w:sz w:val="20"/>
          <w:szCs w:val="20"/>
        </w:rPr>
        <w:t>Senator Linville</w:t>
      </w:r>
      <w:r w:rsidRPr="41D12DFF" w:rsidR="601747DF">
        <w:rPr>
          <w:rFonts w:ascii="Times New Roman" w:hAnsi="Times New Roman" w:eastAsia="Times New Roman" w:cs="Times New Roman"/>
          <w:b w:val="0"/>
          <w:bCs w:val="0"/>
          <w:sz w:val="20"/>
          <w:szCs w:val="20"/>
        </w:rPr>
        <w:t xml:space="preserve"> </w:t>
      </w:r>
      <w:r w:rsidRPr="41D12DFF" w:rsidR="601747DF">
        <w:rPr>
          <w:rFonts w:ascii="Times New Roman" w:hAnsi="Times New Roman" w:eastAsia="Times New Roman" w:cs="Times New Roman"/>
          <w:b w:val="0"/>
          <w:bCs w:val="0"/>
          <w:sz w:val="20"/>
          <w:szCs w:val="20"/>
        </w:rPr>
        <w:t>states</w:t>
      </w:r>
      <w:r w:rsidRPr="41D12DFF" w:rsidR="601747DF">
        <w:rPr>
          <w:rFonts w:ascii="Times New Roman" w:hAnsi="Times New Roman" w:eastAsia="Times New Roman" w:cs="Times New Roman"/>
          <w:b w:val="0"/>
          <w:bCs w:val="0"/>
          <w:sz w:val="20"/>
          <w:szCs w:val="20"/>
        </w:rPr>
        <w:t xml:space="preserve"> a </w:t>
      </w:r>
      <w:r w:rsidRPr="41D12DFF" w:rsidR="601747DF">
        <w:rPr>
          <w:rFonts w:ascii="Times New Roman" w:hAnsi="Times New Roman" w:eastAsia="Times New Roman" w:cs="Times New Roman"/>
          <w:b w:val="1"/>
          <w:bCs w:val="1"/>
          <w:sz w:val="20"/>
          <w:szCs w:val="20"/>
        </w:rPr>
        <w:t>point of clarification</w:t>
      </w:r>
      <w:r w:rsidRPr="41D12DFF" w:rsidR="601747DF">
        <w:rPr>
          <w:rFonts w:ascii="Times New Roman" w:hAnsi="Times New Roman" w:eastAsia="Times New Roman" w:cs="Times New Roman"/>
          <w:b w:val="0"/>
          <w:bCs w:val="0"/>
          <w:sz w:val="20"/>
          <w:szCs w:val="20"/>
        </w:rPr>
        <w:t xml:space="preserve"> asking if </w:t>
      </w:r>
      <w:r w:rsidRPr="41D12DFF" w:rsidR="660EC188">
        <w:rPr>
          <w:rFonts w:ascii="Times New Roman" w:hAnsi="Times New Roman" w:eastAsia="Times New Roman" w:cs="Times New Roman"/>
          <w:b w:val="0"/>
          <w:bCs w:val="0"/>
          <w:sz w:val="20"/>
          <w:szCs w:val="20"/>
        </w:rPr>
        <w:t xml:space="preserve">we have a section of funding to hire more people as of right now or is that what </w:t>
      </w:r>
      <w:r w:rsidRPr="41D12DFF" w:rsidR="2BB36CA4">
        <w:rPr>
          <w:rFonts w:ascii="Times New Roman" w:hAnsi="Times New Roman" w:eastAsia="Times New Roman" w:cs="Times New Roman"/>
          <w:b w:val="0"/>
          <w:bCs w:val="0"/>
          <w:sz w:val="20"/>
          <w:szCs w:val="20"/>
        </w:rPr>
        <w:t>we are</w:t>
      </w:r>
      <w:r w:rsidRPr="41D12DFF" w:rsidR="660EC188">
        <w:rPr>
          <w:rFonts w:ascii="Times New Roman" w:hAnsi="Times New Roman" w:eastAsia="Times New Roman" w:cs="Times New Roman"/>
          <w:b w:val="0"/>
          <w:bCs w:val="0"/>
          <w:sz w:val="20"/>
          <w:szCs w:val="20"/>
        </w:rPr>
        <w:t xml:space="preserve"> working on getting with this new bill.</w:t>
      </w:r>
    </w:p>
    <w:p w:rsidR="41D12DFF" w:rsidP="41D12DFF" w:rsidRDefault="41D12DFF" w14:paraId="45044648" w14:textId="63ADC5F6">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660EC188" w:rsidP="41D12DFF" w:rsidRDefault="660EC188" w14:paraId="5349CE6A" w14:textId="47CC2B41">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41D12DFF" w:rsidR="660EC188">
        <w:rPr>
          <w:rFonts w:ascii="Times New Roman" w:hAnsi="Times New Roman" w:eastAsia="Times New Roman" w:cs="Times New Roman"/>
          <w:b w:val="1"/>
          <w:bCs w:val="1"/>
          <w:sz w:val="20"/>
          <w:szCs w:val="20"/>
        </w:rPr>
        <w:t>Senator Foster</w:t>
      </w:r>
      <w:r w:rsidRPr="41D12DFF" w:rsidR="660EC188">
        <w:rPr>
          <w:rFonts w:ascii="Times New Roman" w:hAnsi="Times New Roman" w:eastAsia="Times New Roman" w:cs="Times New Roman"/>
          <w:b w:val="0"/>
          <w:bCs w:val="0"/>
          <w:sz w:val="20"/>
          <w:szCs w:val="20"/>
        </w:rPr>
        <w:t xml:space="preserve"> says that the bill is not aimed at funding or anything like that. The bill is </w:t>
      </w:r>
      <w:r w:rsidRPr="41D12DFF" w:rsidR="31D67D0A">
        <w:rPr>
          <w:rFonts w:ascii="Times New Roman" w:hAnsi="Times New Roman" w:eastAsia="Times New Roman" w:cs="Times New Roman"/>
          <w:b w:val="0"/>
          <w:bCs w:val="0"/>
          <w:sz w:val="20"/>
          <w:szCs w:val="20"/>
        </w:rPr>
        <w:t>aimed</w:t>
      </w:r>
      <w:r w:rsidRPr="41D12DFF" w:rsidR="660EC188">
        <w:rPr>
          <w:rFonts w:ascii="Times New Roman" w:hAnsi="Times New Roman" w:eastAsia="Times New Roman" w:cs="Times New Roman"/>
          <w:b w:val="0"/>
          <w:bCs w:val="0"/>
          <w:sz w:val="20"/>
          <w:szCs w:val="20"/>
        </w:rPr>
        <w:t xml:space="preserve"> at </w:t>
      </w:r>
      <w:r w:rsidRPr="41D12DFF" w:rsidR="660EC188">
        <w:rPr>
          <w:rFonts w:ascii="Times New Roman" w:hAnsi="Times New Roman" w:eastAsia="Times New Roman" w:cs="Times New Roman"/>
          <w:b w:val="0"/>
          <w:bCs w:val="0"/>
          <w:sz w:val="20"/>
          <w:szCs w:val="20"/>
        </w:rPr>
        <w:t>establishing</w:t>
      </w:r>
      <w:r w:rsidRPr="41D12DFF" w:rsidR="660EC188">
        <w:rPr>
          <w:rFonts w:ascii="Times New Roman" w:hAnsi="Times New Roman" w:eastAsia="Times New Roman" w:cs="Times New Roman"/>
          <w:b w:val="0"/>
          <w:bCs w:val="0"/>
          <w:sz w:val="20"/>
          <w:szCs w:val="20"/>
        </w:rPr>
        <w:t xml:space="preserve"> proper timelines for the </w:t>
      </w:r>
      <w:r w:rsidRPr="41D12DFF" w:rsidR="660EC188">
        <w:rPr>
          <w:rFonts w:ascii="Times New Roman" w:hAnsi="Times New Roman" w:eastAsia="Times New Roman" w:cs="Times New Roman"/>
          <w:b w:val="1"/>
          <w:bCs w:val="1"/>
          <w:sz w:val="20"/>
          <w:szCs w:val="20"/>
        </w:rPr>
        <w:t>Title XI</w:t>
      </w:r>
      <w:r w:rsidRPr="41D12DFF" w:rsidR="660EC188">
        <w:rPr>
          <w:rFonts w:ascii="Times New Roman" w:hAnsi="Times New Roman" w:eastAsia="Times New Roman" w:cs="Times New Roman"/>
          <w:b w:val="0"/>
          <w:bCs w:val="0"/>
          <w:sz w:val="20"/>
          <w:szCs w:val="20"/>
        </w:rPr>
        <w:t xml:space="preserve"> process in Washington state. </w:t>
      </w:r>
      <w:r w:rsidRPr="41D12DFF" w:rsidR="6062903C">
        <w:rPr>
          <w:rFonts w:ascii="Times New Roman" w:hAnsi="Times New Roman" w:eastAsia="Times New Roman" w:cs="Times New Roman"/>
          <w:b w:val="0"/>
          <w:bCs w:val="0"/>
          <w:sz w:val="20"/>
          <w:szCs w:val="20"/>
        </w:rPr>
        <w:t>So,</w:t>
      </w:r>
      <w:r w:rsidRPr="41D12DFF" w:rsidR="660EC188">
        <w:rPr>
          <w:rFonts w:ascii="Times New Roman" w:hAnsi="Times New Roman" w:eastAsia="Times New Roman" w:cs="Times New Roman"/>
          <w:b w:val="0"/>
          <w:bCs w:val="0"/>
          <w:sz w:val="20"/>
          <w:szCs w:val="20"/>
        </w:rPr>
        <w:t xml:space="preserve"> </w:t>
      </w:r>
      <w:r w:rsidRPr="41D12DFF" w:rsidR="660EC188">
        <w:rPr>
          <w:rFonts w:ascii="Times New Roman" w:hAnsi="Times New Roman" w:eastAsia="Times New Roman" w:cs="Times New Roman"/>
          <w:b w:val="0"/>
          <w:bCs w:val="0"/>
          <w:sz w:val="20"/>
          <w:szCs w:val="20"/>
        </w:rPr>
        <w:t>establishing</w:t>
      </w:r>
      <w:r w:rsidRPr="41D12DFF" w:rsidR="660EC188">
        <w:rPr>
          <w:rFonts w:ascii="Times New Roman" w:hAnsi="Times New Roman" w:eastAsia="Times New Roman" w:cs="Times New Roman"/>
          <w:b w:val="0"/>
          <w:bCs w:val="0"/>
          <w:sz w:val="20"/>
          <w:szCs w:val="20"/>
        </w:rPr>
        <w:t xml:space="preserve"> a clear </w:t>
      </w:r>
      <w:r w:rsidRPr="41D12DFF" w:rsidR="4630EFCB">
        <w:rPr>
          <w:rFonts w:ascii="Times New Roman" w:hAnsi="Times New Roman" w:eastAsia="Times New Roman" w:cs="Times New Roman"/>
          <w:b w:val="0"/>
          <w:bCs w:val="0"/>
          <w:sz w:val="20"/>
          <w:szCs w:val="20"/>
        </w:rPr>
        <w:t>30-day</w:t>
      </w:r>
      <w:r w:rsidRPr="41D12DFF" w:rsidR="660EC188">
        <w:rPr>
          <w:rFonts w:ascii="Times New Roman" w:hAnsi="Times New Roman" w:eastAsia="Times New Roman" w:cs="Times New Roman"/>
          <w:b w:val="0"/>
          <w:bCs w:val="0"/>
          <w:sz w:val="20"/>
          <w:szCs w:val="20"/>
        </w:rPr>
        <w:t xml:space="preserve"> </w:t>
      </w:r>
      <w:r w:rsidRPr="41D12DFF" w:rsidR="3CB9CC01">
        <w:rPr>
          <w:rFonts w:ascii="Times New Roman" w:hAnsi="Times New Roman" w:eastAsia="Times New Roman" w:cs="Times New Roman"/>
          <w:b w:val="0"/>
          <w:bCs w:val="0"/>
          <w:sz w:val="20"/>
          <w:szCs w:val="20"/>
        </w:rPr>
        <w:t xml:space="preserve">timeline for </w:t>
      </w:r>
      <w:r w:rsidRPr="41D12DFF" w:rsidR="3CB9CC01">
        <w:rPr>
          <w:rFonts w:ascii="Times New Roman" w:hAnsi="Times New Roman" w:eastAsia="Times New Roman" w:cs="Times New Roman"/>
          <w:b w:val="0"/>
          <w:bCs w:val="0"/>
          <w:sz w:val="20"/>
          <w:szCs w:val="20"/>
        </w:rPr>
        <w:t>submitting</w:t>
      </w:r>
      <w:r w:rsidRPr="41D12DFF" w:rsidR="3CB9CC01">
        <w:rPr>
          <w:rFonts w:ascii="Times New Roman" w:hAnsi="Times New Roman" w:eastAsia="Times New Roman" w:cs="Times New Roman"/>
          <w:b w:val="0"/>
          <w:bCs w:val="0"/>
          <w:sz w:val="20"/>
          <w:szCs w:val="20"/>
        </w:rPr>
        <w:t xml:space="preserve"> new stuff, </w:t>
      </w:r>
      <w:r w:rsidRPr="41D12DFF" w:rsidR="1B30B75A">
        <w:rPr>
          <w:rFonts w:ascii="Times New Roman" w:hAnsi="Times New Roman" w:eastAsia="Times New Roman" w:cs="Times New Roman"/>
          <w:b w:val="0"/>
          <w:bCs w:val="0"/>
          <w:sz w:val="20"/>
          <w:szCs w:val="20"/>
        </w:rPr>
        <w:t>a 10</w:t>
      </w:r>
      <w:r w:rsidRPr="41D12DFF" w:rsidR="3CB9CC01">
        <w:rPr>
          <w:rFonts w:ascii="Times New Roman" w:hAnsi="Times New Roman" w:eastAsia="Times New Roman" w:cs="Times New Roman"/>
          <w:b w:val="0"/>
          <w:bCs w:val="0"/>
          <w:sz w:val="20"/>
          <w:szCs w:val="20"/>
        </w:rPr>
        <w:t xml:space="preserve">-day deadline for </w:t>
      </w:r>
      <w:r w:rsidRPr="41D12DFF" w:rsidR="3CB9CC01">
        <w:rPr>
          <w:rFonts w:ascii="Times New Roman" w:hAnsi="Times New Roman" w:eastAsia="Times New Roman" w:cs="Times New Roman"/>
          <w:b w:val="0"/>
          <w:bCs w:val="0"/>
          <w:sz w:val="20"/>
          <w:szCs w:val="20"/>
        </w:rPr>
        <w:t>submitting</w:t>
      </w:r>
      <w:r w:rsidRPr="41D12DFF" w:rsidR="3CB9CC01">
        <w:rPr>
          <w:rFonts w:ascii="Times New Roman" w:hAnsi="Times New Roman" w:eastAsia="Times New Roman" w:cs="Times New Roman"/>
          <w:b w:val="0"/>
          <w:bCs w:val="0"/>
          <w:sz w:val="20"/>
          <w:szCs w:val="20"/>
        </w:rPr>
        <w:t xml:space="preserve"> new evidence, things like that.</w:t>
      </w:r>
      <w:r w:rsidRPr="41D12DFF" w:rsidR="2E90FF03">
        <w:rPr>
          <w:rFonts w:ascii="Times New Roman" w:hAnsi="Times New Roman" w:eastAsia="Times New Roman" w:cs="Times New Roman"/>
          <w:b w:val="0"/>
          <w:bCs w:val="0"/>
          <w:sz w:val="20"/>
          <w:szCs w:val="20"/>
        </w:rPr>
        <w:t xml:space="preserve"> The timelines they currently have in place are very loose, so this is just aimed at tightening the </w:t>
      </w:r>
      <w:r w:rsidRPr="41D12DFF" w:rsidR="358F40B3">
        <w:rPr>
          <w:rFonts w:ascii="Times New Roman" w:hAnsi="Times New Roman" w:eastAsia="Times New Roman" w:cs="Times New Roman"/>
          <w:b w:val="0"/>
          <w:bCs w:val="0"/>
          <w:sz w:val="20"/>
          <w:szCs w:val="20"/>
        </w:rPr>
        <w:t>process,</w:t>
      </w:r>
      <w:r w:rsidRPr="41D12DFF" w:rsidR="2E90FF03">
        <w:rPr>
          <w:rFonts w:ascii="Times New Roman" w:hAnsi="Times New Roman" w:eastAsia="Times New Roman" w:cs="Times New Roman"/>
          <w:b w:val="0"/>
          <w:bCs w:val="0"/>
          <w:sz w:val="20"/>
          <w:szCs w:val="20"/>
        </w:rPr>
        <w:t xml:space="preserve"> </w:t>
      </w:r>
      <w:r w:rsidRPr="41D12DFF" w:rsidR="176E63D1">
        <w:rPr>
          <w:rFonts w:ascii="Times New Roman" w:hAnsi="Times New Roman" w:eastAsia="Times New Roman" w:cs="Times New Roman"/>
          <w:b w:val="0"/>
          <w:bCs w:val="0"/>
          <w:sz w:val="20"/>
          <w:szCs w:val="20"/>
        </w:rPr>
        <w:t xml:space="preserve">so cases </w:t>
      </w:r>
      <w:r w:rsidRPr="41D12DFF" w:rsidR="2033F901">
        <w:rPr>
          <w:rFonts w:ascii="Times New Roman" w:hAnsi="Times New Roman" w:eastAsia="Times New Roman" w:cs="Times New Roman"/>
          <w:b w:val="0"/>
          <w:bCs w:val="0"/>
          <w:sz w:val="20"/>
          <w:szCs w:val="20"/>
        </w:rPr>
        <w:t>do not</w:t>
      </w:r>
      <w:r w:rsidRPr="41D12DFF" w:rsidR="176E63D1">
        <w:rPr>
          <w:rFonts w:ascii="Times New Roman" w:hAnsi="Times New Roman" w:eastAsia="Times New Roman" w:cs="Times New Roman"/>
          <w:b w:val="0"/>
          <w:bCs w:val="0"/>
          <w:sz w:val="20"/>
          <w:szCs w:val="20"/>
        </w:rPr>
        <w:t xml:space="preserve"> drag on for years, but there is a section, but this has been pushed to the next cycle. </w:t>
      </w:r>
      <w:r w:rsidRPr="41D12DFF" w:rsidR="6D7974F1">
        <w:rPr>
          <w:rFonts w:ascii="Times New Roman" w:hAnsi="Times New Roman" w:eastAsia="Times New Roman" w:cs="Times New Roman"/>
          <w:b w:val="0"/>
          <w:bCs w:val="0"/>
          <w:sz w:val="20"/>
          <w:szCs w:val="20"/>
        </w:rPr>
        <w:t>So,</w:t>
      </w:r>
      <w:r w:rsidRPr="41D12DFF" w:rsidR="176E63D1">
        <w:rPr>
          <w:rFonts w:ascii="Times New Roman" w:hAnsi="Times New Roman" w:eastAsia="Times New Roman" w:cs="Times New Roman"/>
          <w:b w:val="0"/>
          <w:bCs w:val="0"/>
          <w:sz w:val="20"/>
          <w:szCs w:val="20"/>
        </w:rPr>
        <w:t xml:space="preserve"> this is going to be brought up next year by </w:t>
      </w:r>
      <w:r w:rsidRPr="41D12DFF" w:rsidR="176E63D1">
        <w:rPr>
          <w:rFonts w:ascii="Times New Roman" w:hAnsi="Times New Roman" w:eastAsia="Times New Roman" w:cs="Times New Roman"/>
          <w:b w:val="1"/>
          <w:bCs w:val="1"/>
          <w:sz w:val="20"/>
          <w:szCs w:val="20"/>
        </w:rPr>
        <w:t xml:space="preserve">Senator </w:t>
      </w:r>
      <w:r w:rsidRPr="41D12DFF" w:rsidR="53FB82C5">
        <w:rPr>
          <w:rFonts w:ascii="Times New Roman" w:hAnsi="Times New Roman" w:eastAsia="Times New Roman" w:cs="Times New Roman"/>
          <w:b w:val="1"/>
          <w:bCs w:val="1"/>
          <w:sz w:val="20"/>
          <w:szCs w:val="20"/>
        </w:rPr>
        <w:t>Orwa</w:t>
      </w:r>
      <w:r w:rsidRPr="41D12DFF" w:rsidR="61C436EA">
        <w:rPr>
          <w:rFonts w:ascii="Times New Roman" w:hAnsi="Times New Roman" w:eastAsia="Times New Roman" w:cs="Times New Roman"/>
          <w:b w:val="1"/>
          <w:bCs w:val="1"/>
          <w:sz w:val="20"/>
          <w:szCs w:val="20"/>
        </w:rPr>
        <w:t>l</w:t>
      </w:r>
      <w:r w:rsidRPr="41D12DFF" w:rsidR="53FB82C5">
        <w:rPr>
          <w:rFonts w:ascii="Times New Roman" w:hAnsi="Times New Roman" w:eastAsia="Times New Roman" w:cs="Times New Roman"/>
          <w:b w:val="1"/>
          <w:bCs w:val="1"/>
          <w:sz w:val="20"/>
          <w:szCs w:val="20"/>
        </w:rPr>
        <w:t>l</w:t>
      </w:r>
      <w:r w:rsidRPr="41D12DFF" w:rsidR="1B2D601B">
        <w:rPr>
          <w:rFonts w:ascii="Times New Roman" w:hAnsi="Times New Roman" w:eastAsia="Times New Roman" w:cs="Times New Roman"/>
          <w:b w:val="0"/>
          <w:bCs w:val="0"/>
          <w:sz w:val="20"/>
          <w:szCs w:val="20"/>
        </w:rPr>
        <w:t xml:space="preserve">, but there is something going on about having a designated person who handles </w:t>
      </w:r>
      <w:r w:rsidRPr="41D12DFF" w:rsidR="327E58A9">
        <w:rPr>
          <w:rFonts w:ascii="Times New Roman" w:hAnsi="Times New Roman" w:eastAsia="Times New Roman" w:cs="Times New Roman"/>
          <w:b w:val="0"/>
          <w:bCs w:val="0"/>
          <w:sz w:val="20"/>
          <w:szCs w:val="20"/>
        </w:rPr>
        <w:t xml:space="preserve">the intake of all cases and then delegates which department they go to. That is not something that we are looking into the funding for right now. That is </w:t>
      </w:r>
      <w:r w:rsidRPr="41D12DFF" w:rsidR="5D813FB1">
        <w:rPr>
          <w:rFonts w:ascii="Times New Roman" w:hAnsi="Times New Roman" w:eastAsia="Times New Roman" w:cs="Times New Roman"/>
          <w:b w:val="0"/>
          <w:bCs w:val="0"/>
          <w:sz w:val="20"/>
          <w:szCs w:val="20"/>
        </w:rPr>
        <w:t>going</w:t>
      </w:r>
      <w:r w:rsidRPr="41D12DFF" w:rsidR="327E58A9">
        <w:rPr>
          <w:rFonts w:ascii="Times New Roman" w:hAnsi="Times New Roman" w:eastAsia="Times New Roman" w:cs="Times New Roman"/>
          <w:b w:val="0"/>
          <w:bCs w:val="0"/>
          <w:sz w:val="20"/>
          <w:szCs w:val="20"/>
        </w:rPr>
        <w:t xml:space="preserve"> to be brought up next year. </w:t>
      </w:r>
      <w:r w:rsidRPr="41D12DFF" w:rsidR="2B9A77C0">
        <w:rPr>
          <w:rFonts w:ascii="Times New Roman" w:hAnsi="Times New Roman" w:eastAsia="Times New Roman" w:cs="Times New Roman"/>
          <w:b w:val="0"/>
          <w:bCs w:val="0"/>
          <w:sz w:val="20"/>
          <w:szCs w:val="20"/>
        </w:rPr>
        <w:t xml:space="preserve">Currently, </w:t>
      </w:r>
      <w:r w:rsidRPr="41D12DFF" w:rsidR="2B9A77C0">
        <w:rPr>
          <w:rFonts w:ascii="Times New Roman" w:hAnsi="Times New Roman" w:eastAsia="Times New Roman" w:cs="Times New Roman"/>
          <w:b w:val="1"/>
          <w:bCs w:val="1"/>
          <w:sz w:val="20"/>
          <w:szCs w:val="20"/>
        </w:rPr>
        <w:t>Title XI</w:t>
      </w:r>
      <w:r w:rsidRPr="41D12DFF" w:rsidR="2B9A77C0">
        <w:rPr>
          <w:rFonts w:ascii="Times New Roman" w:hAnsi="Times New Roman" w:eastAsia="Times New Roman" w:cs="Times New Roman"/>
          <w:b w:val="0"/>
          <w:bCs w:val="0"/>
          <w:sz w:val="20"/>
          <w:szCs w:val="20"/>
        </w:rPr>
        <w:t xml:space="preserve"> should have the funds to have more people than they had. They </w:t>
      </w:r>
      <w:r w:rsidRPr="41D12DFF" w:rsidR="7AB75D2B">
        <w:rPr>
          <w:rFonts w:ascii="Times New Roman" w:hAnsi="Times New Roman" w:eastAsia="Times New Roman" w:cs="Times New Roman"/>
          <w:b w:val="0"/>
          <w:bCs w:val="0"/>
          <w:sz w:val="20"/>
          <w:szCs w:val="20"/>
        </w:rPr>
        <w:t>think of</w:t>
      </w:r>
      <w:r w:rsidRPr="41D12DFF" w:rsidR="2B9A77C0">
        <w:rPr>
          <w:rFonts w:ascii="Times New Roman" w:hAnsi="Times New Roman" w:eastAsia="Times New Roman" w:cs="Times New Roman"/>
          <w:b w:val="0"/>
          <w:bCs w:val="0"/>
          <w:sz w:val="20"/>
          <w:szCs w:val="20"/>
        </w:rPr>
        <w:t xml:space="preserve"> two or three people at the beginning of the year and now just down to one and that is the sa</w:t>
      </w:r>
      <w:r w:rsidRPr="41D12DFF" w:rsidR="4D97C405">
        <w:rPr>
          <w:rFonts w:ascii="Times New Roman" w:hAnsi="Times New Roman" w:eastAsia="Times New Roman" w:cs="Times New Roman"/>
          <w:b w:val="0"/>
          <w:bCs w:val="0"/>
          <w:sz w:val="20"/>
          <w:szCs w:val="20"/>
        </w:rPr>
        <w:t xml:space="preserve">me for </w:t>
      </w:r>
      <w:r w:rsidRPr="41D12DFF" w:rsidR="4D97C405">
        <w:rPr>
          <w:rFonts w:ascii="Times New Roman" w:hAnsi="Times New Roman" w:eastAsia="Times New Roman" w:cs="Times New Roman"/>
          <w:b w:val="1"/>
          <w:bCs w:val="1"/>
          <w:sz w:val="20"/>
          <w:szCs w:val="20"/>
        </w:rPr>
        <w:t>rights and compliance.</w:t>
      </w:r>
    </w:p>
    <w:p w:rsidR="41D12DFF" w:rsidP="41D12DFF" w:rsidRDefault="41D12DFF" w14:paraId="7D1B8139" w14:textId="193EF247">
      <w:pPr>
        <w:pStyle w:val="Normal"/>
        <w:tabs>
          <w:tab w:val="left" w:leader="none" w:pos="1440"/>
        </w:tabs>
        <w:spacing w:after="0" w:line="240" w:lineRule="auto"/>
        <w:jc w:val="center"/>
        <w:rPr>
          <w:rFonts w:ascii="Times New Roman" w:hAnsi="Times New Roman" w:eastAsia="Times New Roman" w:cs="Times New Roman"/>
          <w:b w:val="1"/>
          <w:bCs w:val="1"/>
          <w:sz w:val="20"/>
          <w:szCs w:val="20"/>
        </w:rPr>
      </w:pPr>
    </w:p>
    <w:p w:rsidR="4D97C405" w:rsidP="41D12DFF" w:rsidRDefault="4D97C405" w14:paraId="31EE673B" w14:textId="5001C19E">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28B2B320" w:rsidR="4D97C405">
        <w:rPr>
          <w:rFonts w:ascii="Times New Roman" w:hAnsi="Times New Roman" w:eastAsia="Times New Roman" w:cs="Times New Roman"/>
          <w:b w:val="1"/>
          <w:bCs w:val="1"/>
          <w:sz w:val="20"/>
          <w:szCs w:val="20"/>
        </w:rPr>
        <w:t>Speaker Parrazal</w:t>
      </w:r>
      <w:r w:rsidRPr="28B2B320" w:rsidR="4D97C405">
        <w:rPr>
          <w:rFonts w:ascii="Times New Roman" w:hAnsi="Times New Roman" w:eastAsia="Times New Roman" w:cs="Times New Roman"/>
          <w:b w:val="0"/>
          <w:bCs w:val="0"/>
          <w:sz w:val="20"/>
          <w:szCs w:val="20"/>
        </w:rPr>
        <w:t xml:space="preserve"> says </w:t>
      </w:r>
      <w:r w:rsidRPr="28B2B320" w:rsidR="1AD1F429">
        <w:rPr>
          <w:rFonts w:ascii="Times New Roman" w:hAnsi="Times New Roman" w:eastAsia="Times New Roman" w:cs="Times New Roman"/>
          <w:b w:val="0"/>
          <w:bCs w:val="0"/>
          <w:sz w:val="20"/>
          <w:szCs w:val="20"/>
        </w:rPr>
        <w:t>that it</w:t>
      </w:r>
      <w:r w:rsidRPr="28B2B320" w:rsidR="4D97C405">
        <w:rPr>
          <w:rFonts w:ascii="Times New Roman" w:hAnsi="Times New Roman" w:eastAsia="Times New Roman" w:cs="Times New Roman"/>
          <w:b w:val="0"/>
          <w:bCs w:val="0"/>
          <w:sz w:val="20"/>
          <w:szCs w:val="20"/>
        </w:rPr>
        <w:t xml:space="preserve"> is so different than what she was told. She then asks </w:t>
      </w:r>
      <w:r w:rsidRPr="28B2B320" w:rsidR="1D9C263F">
        <w:rPr>
          <w:rFonts w:ascii="Times New Roman" w:hAnsi="Times New Roman" w:eastAsia="Times New Roman" w:cs="Times New Roman"/>
          <w:b w:val="0"/>
          <w:bCs w:val="0"/>
          <w:sz w:val="20"/>
          <w:szCs w:val="20"/>
        </w:rPr>
        <w:t xml:space="preserve">if </w:t>
      </w:r>
      <w:r w:rsidRPr="28B2B320" w:rsidR="1D9C263F">
        <w:rPr>
          <w:rFonts w:ascii="Times New Roman" w:hAnsi="Times New Roman" w:eastAsia="Times New Roman" w:cs="Times New Roman"/>
          <w:b w:val="1"/>
          <w:bCs w:val="1"/>
          <w:sz w:val="20"/>
          <w:szCs w:val="20"/>
        </w:rPr>
        <w:t>Senator Foster</w:t>
      </w:r>
      <w:r w:rsidRPr="28B2B320" w:rsidR="1D9C263F">
        <w:rPr>
          <w:rFonts w:ascii="Times New Roman" w:hAnsi="Times New Roman" w:eastAsia="Times New Roman" w:cs="Times New Roman"/>
          <w:b w:val="0"/>
          <w:bCs w:val="0"/>
          <w:sz w:val="20"/>
          <w:szCs w:val="20"/>
        </w:rPr>
        <w:t xml:space="preserve"> made their own bill or is this an add on to the current </w:t>
      </w:r>
      <w:bookmarkStart w:name="_Int_zANuRmJS" w:id="1123806350"/>
      <w:r w:rsidRPr="28B2B320" w:rsidR="1D9C263F">
        <w:rPr>
          <w:rFonts w:ascii="Times New Roman" w:hAnsi="Times New Roman" w:eastAsia="Times New Roman" w:cs="Times New Roman"/>
          <w:b w:val="0"/>
          <w:bCs w:val="0"/>
          <w:sz w:val="20"/>
          <w:szCs w:val="20"/>
        </w:rPr>
        <w:t>bill.</w:t>
      </w:r>
      <w:bookmarkEnd w:id="1123806350"/>
    </w:p>
    <w:p w:rsidR="41D12DFF" w:rsidP="41D12DFF" w:rsidRDefault="41D12DFF" w14:paraId="5A287484" w14:textId="04EA3320">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1D9C263F" w:rsidP="41D12DFF" w:rsidRDefault="1D9C263F" w14:paraId="5254366B" w14:textId="2BD193B4">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41D12DFF" w:rsidR="1D9C263F">
        <w:rPr>
          <w:rFonts w:ascii="Times New Roman" w:hAnsi="Times New Roman" w:eastAsia="Times New Roman" w:cs="Times New Roman"/>
          <w:b w:val="1"/>
          <w:bCs w:val="1"/>
          <w:sz w:val="20"/>
          <w:szCs w:val="20"/>
        </w:rPr>
        <w:t>Senator Foster</w:t>
      </w:r>
      <w:r w:rsidRPr="41D12DFF" w:rsidR="1D9C263F">
        <w:rPr>
          <w:rFonts w:ascii="Times New Roman" w:hAnsi="Times New Roman" w:eastAsia="Times New Roman" w:cs="Times New Roman"/>
          <w:b w:val="0"/>
          <w:bCs w:val="0"/>
          <w:sz w:val="20"/>
          <w:szCs w:val="20"/>
        </w:rPr>
        <w:t xml:space="preserve"> says that it is currently working as an add-on </w:t>
      </w:r>
      <w:r w:rsidRPr="41D12DFF" w:rsidR="3E7E5B51">
        <w:rPr>
          <w:rFonts w:ascii="Times New Roman" w:hAnsi="Times New Roman" w:eastAsia="Times New Roman" w:cs="Times New Roman"/>
          <w:b w:val="0"/>
          <w:bCs w:val="0"/>
          <w:sz w:val="20"/>
          <w:szCs w:val="20"/>
        </w:rPr>
        <w:t>bill,</w:t>
      </w:r>
      <w:r w:rsidRPr="41D12DFF" w:rsidR="1D9C263F">
        <w:rPr>
          <w:rFonts w:ascii="Times New Roman" w:hAnsi="Times New Roman" w:eastAsia="Times New Roman" w:cs="Times New Roman"/>
          <w:b w:val="0"/>
          <w:bCs w:val="0"/>
          <w:sz w:val="20"/>
          <w:szCs w:val="20"/>
        </w:rPr>
        <w:t xml:space="preserve"> and then they are going to be adding a different section </w:t>
      </w:r>
      <w:r w:rsidRPr="41D12DFF" w:rsidR="25884BD4">
        <w:rPr>
          <w:rFonts w:ascii="Times New Roman" w:hAnsi="Times New Roman" w:eastAsia="Times New Roman" w:cs="Times New Roman"/>
          <w:b w:val="0"/>
          <w:bCs w:val="0"/>
          <w:sz w:val="20"/>
          <w:szCs w:val="20"/>
        </w:rPr>
        <w:t>on</w:t>
      </w:r>
      <w:r w:rsidRPr="41D12DFF" w:rsidR="1D9C263F">
        <w:rPr>
          <w:rFonts w:ascii="Times New Roman" w:hAnsi="Times New Roman" w:eastAsia="Times New Roman" w:cs="Times New Roman"/>
          <w:b w:val="0"/>
          <w:bCs w:val="0"/>
          <w:sz w:val="20"/>
          <w:szCs w:val="20"/>
        </w:rPr>
        <w:t xml:space="preserve"> the bill that </w:t>
      </w:r>
      <w:r w:rsidRPr="41D12DFF" w:rsidR="1D9C263F">
        <w:rPr>
          <w:rFonts w:ascii="Times New Roman" w:hAnsi="Times New Roman" w:eastAsia="Times New Roman" w:cs="Times New Roman"/>
          <w:b w:val="1"/>
          <w:bCs w:val="1"/>
          <w:sz w:val="20"/>
          <w:szCs w:val="20"/>
        </w:rPr>
        <w:t xml:space="preserve">Senator </w:t>
      </w:r>
      <w:r w:rsidRPr="41D12DFF" w:rsidR="1D9C263F">
        <w:rPr>
          <w:rFonts w:ascii="Times New Roman" w:hAnsi="Times New Roman" w:eastAsia="Times New Roman" w:cs="Times New Roman"/>
          <w:b w:val="1"/>
          <w:bCs w:val="1"/>
          <w:sz w:val="20"/>
          <w:szCs w:val="20"/>
        </w:rPr>
        <w:t>Orwall</w:t>
      </w:r>
      <w:r w:rsidRPr="41D12DFF" w:rsidR="1D9C263F">
        <w:rPr>
          <w:rFonts w:ascii="Times New Roman" w:hAnsi="Times New Roman" w:eastAsia="Times New Roman" w:cs="Times New Roman"/>
          <w:b w:val="0"/>
          <w:bCs w:val="0"/>
          <w:sz w:val="20"/>
          <w:szCs w:val="20"/>
        </w:rPr>
        <w:t xml:space="preserve"> </w:t>
      </w:r>
      <w:r w:rsidRPr="41D12DFF" w:rsidR="63936895">
        <w:rPr>
          <w:rFonts w:ascii="Times New Roman" w:hAnsi="Times New Roman" w:eastAsia="Times New Roman" w:cs="Times New Roman"/>
          <w:b w:val="0"/>
          <w:bCs w:val="0"/>
          <w:sz w:val="20"/>
          <w:szCs w:val="20"/>
        </w:rPr>
        <w:t xml:space="preserve">is </w:t>
      </w:r>
      <w:r w:rsidRPr="41D12DFF" w:rsidR="6E80C6B5">
        <w:rPr>
          <w:rFonts w:ascii="Times New Roman" w:hAnsi="Times New Roman" w:eastAsia="Times New Roman" w:cs="Times New Roman"/>
          <w:b w:val="0"/>
          <w:bCs w:val="0"/>
          <w:sz w:val="20"/>
          <w:szCs w:val="20"/>
        </w:rPr>
        <w:t>going</w:t>
      </w:r>
      <w:r w:rsidRPr="41D12DFF" w:rsidR="63936895">
        <w:rPr>
          <w:rFonts w:ascii="Times New Roman" w:hAnsi="Times New Roman" w:eastAsia="Times New Roman" w:cs="Times New Roman"/>
          <w:b w:val="0"/>
          <w:bCs w:val="0"/>
          <w:sz w:val="20"/>
          <w:szCs w:val="20"/>
        </w:rPr>
        <w:t xml:space="preserve"> to be bringing. </w:t>
      </w:r>
      <w:r w:rsidRPr="41D12DFF" w:rsidR="74287856">
        <w:rPr>
          <w:rFonts w:ascii="Times New Roman" w:hAnsi="Times New Roman" w:eastAsia="Times New Roman" w:cs="Times New Roman"/>
          <w:b w:val="0"/>
          <w:bCs w:val="0"/>
          <w:sz w:val="20"/>
          <w:szCs w:val="20"/>
        </w:rPr>
        <w:t xml:space="preserve">They have not had much communication with the </w:t>
      </w:r>
      <w:r w:rsidRPr="41D12DFF" w:rsidR="74287856">
        <w:rPr>
          <w:rFonts w:ascii="Times New Roman" w:hAnsi="Times New Roman" w:eastAsia="Times New Roman" w:cs="Times New Roman"/>
          <w:b w:val="1"/>
          <w:bCs w:val="1"/>
          <w:sz w:val="20"/>
          <w:szCs w:val="20"/>
        </w:rPr>
        <w:t>DOGA</w:t>
      </w:r>
      <w:r w:rsidRPr="41D12DFF" w:rsidR="74287856">
        <w:rPr>
          <w:rFonts w:ascii="Times New Roman" w:hAnsi="Times New Roman" w:eastAsia="Times New Roman" w:cs="Times New Roman"/>
          <w:b w:val="0"/>
          <w:bCs w:val="0"/>
          <w:sz w:val="20"/>
          <w:szCs w:val="20"/>
        </w:rPr>
        <w:t xml:space="preserve"> since handing them the documents about the bill, but they think they have broken it up into a couple of different sections, but it is going to be added on to a bill that is already being brought</w:t>
      </w:r>
      <w:r w:rsidRPr="41D12DFF" w:rsidR="60819D11">
        <w:rPr>
          <w:rFonts w:ascii="Times New Roman" w:hAnsi="Times New Roman" w:eastAsia="Times New Roman" w:cs="Times New Roman"/>
          <w:b w:val="0"/>
          <w:bCs w:val="0"/>
          <w:sz w:val="20"/>
          <w:szCs w:val="20"/>
        </w:rPr>
        <w:t xml:space="preserve"> as an amendment they think. </w:t>
      </w:r>
    </w:p>
    <w:p w:rsidR="41D12DFF" w:rsidP="41D12DFF" w:rsidRDefault="41D12DFF" w14:paraId="6834D24D" w14:textId="74AE1F3E">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51CBDD8C" w:rsidP="41D12DFF" w:rsidRDefault="51CBDD8C" w14:paraId="16B2E65E" w14:textId="2DEA2E65">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41D12DFF" w:rsidR="51CBDD8C">
        <w:rPr>
          <w:rFonts w:ascii="Times New Roman" w:hAnsi="Times New Roman" w:eastAsia="Times New Roman" w:cs="Times New Roman"/>
          <w:b w:val="1"/>
          <w:bCs w:val="1"/>
          <w:sz w:val="20"/>
          <w:szCs w:val="20"/>
        </w:rPr>
        <w:t>Speaker Parrazal</w:t>
      </w:r>
      <w:r w:rsidRPr="41D12DFF" w:rsidR="51CBDD8C">
        <w:rPr>
          <w:rFonts w:ascii="Times New Roman" w:hAnsi="Times New Roman" w:eastAsia="Times New Roman" w:cs="Times New Roman"/>
          <w:b w:val="0"/>
          <w:bCs w:val="0"/>
          <w:sz w:val="20"/>
          <w:szCs w:val="20"/>
        </w:rPr>
        <w:t xml:space="preserve"> says there </w:t>
      </w:r>
      <w:r w:rsidRPr="41D12DFF" w:rsidR="54FCFBD5">
        <w:rPr>
          <w:rFonts w:ascii="Times New Roman" w:hAnsi="Times New Roman" w:eastAsia="Times New Roman" w:cs="Times New Roman"/>
          <w:b w:val="0"/>
          <w:bCs w:val="0"/>
          <w:sz w:val="20"/>
          <w:szCs w:val="20"/>
        </w:rPr>
        <w:t>are</w:t>
      </w:r>
      <w:r w:rsidRPr="41D12DFF" w:rsidR="51CBDD8C">
        <w:rPr>
          <w:rFonts w:ascii="Times New Roman" w:hAnsi="Times New Roman" w:eastAsia="Times New Roman" w:cs="Times New Roman"/>
          <w:b w:val="0"/>
          <w:bCs w:val="0"/>
          <w:sz w:val="20"/>
          <w:szCs w:val="20"/>
        </w:rPr>
        <w:t xml:space="preserve"> multiple issues with </w:t>
      </w:r>
      <w:r w:rsidRPr="41D12DFF" w:rsidR="51CBDD8C">
        <w:rPr>
          <w:rFonts w:ascii="Times New Roman" w:hAnsi="Times New Roman" w:eastAsia="Times New Roman" w:cs="Times New Roman"/>
          <w:b w:val="1"/>
          <w:bCs w:val="1"/>
          <w:sz w:val="20"/>
          <w:szCs w:val="20"/>
        </w:rPr>
        <w:t>Title XI</w:t>
      </w:r>
      <w:r w:rsidRPr="41D12DFF" w:rsidR="51CBDD8C">
        <w:rPr>
          <w:rFonts w:ascii="Times New Roman" w:hAnsi="Times New Roman" w:eastAsia="Times New Roman" w:cs="Times New Roman"/>
          <w:b w:val="0"/>
          <w:bCs w:val="0"/>
          <w:sz w:val="20"/>
          <w:szCs w:val="20"/>
        </w:rPr>
        <w:t>, but th</w:t>
      </w:r>
      <w:r w:rsidRPr="41D12DFF" w:rsidR="333B25EF">
        <w:rPr>
          <w:rFonts w:ascii="Times New Roman" w:hAnsi="Times New Roman" w:eastAsia="Times New Roman" w:cs="Times New Roman"/>
          <w:b w:val="0"/>
          <w:bCs w:val="0"/>
          <w:sz w:val="20"/>
          <w:szCs w:val="20"/>
        </w:rPr>
        <w:t xml:space="preserve">ings need to be explained, especially from them, and she </w:t>
      </w:r>
      <w:r w:rsidRPr="41D12DFF" w:rsidR="4D7D2CE5">
        <w:rPr>
          <w:rFonts w:ascii="Times New Roman" w:hAnsi="Times New Roman" w:eastAsia="Times New Roman" w:cs="Times New Roman"/>
          <w:b w:val="0"/>
          <w:bCs w:val="0"/>
          <w:sz w:val="20"/>
          <w:szCs w:val="20"/>
        </w:rPr>
        <w:t>does not</w:t>
      </w:r>
      <w:r w:rsidRPr="41D12DFF" w:rsidR="333B25EF">
        <w:rPr>
          <w:rFonts w:ascii="Times New Roman" w:hAnsi="Times New Roman" w:eastAsia="Times New Roman" w:cs="Times New Roman"/>
          <w:b w:val="0"/>
          <w:bCs w:val="0"/>
          <w:sz w:val="20"/>
          <w:szCs w:val="20"/>
        </w:rPr>
        <w:t xml:space="preserve"> think this is fair for the students to be </w:t>
      </w:r>
      <w:r w:rsidRPr="41D12DFF" w:rsidR="5F1351F5">
        <w:rPr>
          <w:rFonts w:ascii="Times New Roman" w:hAnsi="Times New Roman" w:eastAsia="Times New Roman" w:cs="Times New Roman"/>
          <w:b w:val="0"/>
          <w:bCs w:val="0"/>
          <w:sz w:val="20"/>
          <w:szCs w:val="20"/>
        </w:rPr>
        <w:t>recommended</w:t>
      </w:r>
      <w:r w:rsidRPr="41D12DFF" w:rsidR="333B25EF">
        <w:rPr>
          <w:rFonts w:ascii="Times New Roman" w:hAnsi="Times New Roman" w:eastAsia="Times New Roman" w:cs="Times New Roman"/>
          <w:b w:val="0"/>
          <w:bCs w:val="0"/>
          <w:sz w:val="20"/>
          <w:szCs w:val="20"/>
        </w:rPr>
        <w:t xml:space="preserve"> to go somewhere else. </w:t>
      </w:r>
      <w:r w:rsidRPr="41D12DFF" w:rsidR="5DD20424">
        <w:rPr>
          <w:rFonts w:ascii="Times New Roman" w:hAnsi="Times New Roman" w:eastAsia="Times New Roman" w:cs="Times New Roman"/>
          <w:b w:val="0"/>
          <w:bCs w:val="0"/>
          <w:sz w:val="20"/>
          <w:szCs w:val="20"/>
        </w:rPr>
        <w:t>Especially far for those without transportation.</w:t>
      </w:r>
      <w:r w:rsidRPr="41D12DFF" w:rsidR="715A78FA">
        <w:rPr>
          <w:rFonts w:ascii="Times New Roman" w:hAnsi="Times New Roman" w:eastAsia="Times New Roman" w:cs="Times New Roman"/>
          <w:b w:val="0"/>
          <w:bCs w:val="0"/>
          <w:sz w:val="20"/>
          <w:szCs w:val="20"/>
        </w:rPr>
        <w:t xml:space="preserve"> To have to go to this area because </w:t>
      </w:r>
      <w:r w:rsidRPr="41D12DFF" w:rsidR="0C6F3D67">
        <w:rPr>
          <w:rFonts w:ascii="Times New Roman" w:hAnsi="Times New Roman" w:eastAsia="Times New Roman" w:cs="Times New Roman"/>
          <w:b w:val="0"/>
          <w:bCs w:val="0"/>
          <w:sz w:val="20"/>
          <w:szCs w:val="20"/>
        </w:rPr>
        <w:t>they are</w:t>
      </w:r>
      <w:r w:rsidRPr="41D12DFF" w:rsidR="715A78FA">
        <w:rPr>
          <w:rFonts w:ascii="Times New Roman" w:hAnsi="Times New Roman" w:eastAsia="Times New Roman" w:cs="Times New Roman"/>
          <w:b w:val="0"/>
          <w:bCs w:val="0"/>
          <w:sz w:val="20"/>
          <w:szCs w:val="20"/>
        </w:rPr>
        <w:t xml:space="preserve"> being lied to about not having it here because of not only misinformation, but </w:t>
      </w:r>
      <w:r w:rsidRPr="41D12DFF" w:rsidR="61845B69">
        <w:rPr>
          <w:rFonts w:ascii="Times New Roman" w:hAnsi="Times New Roman" w:eastAsia="Times New Roman" w:cs="Times New Roman"/>
          <w:b w:val="0"/>
          <w:bCs w:val="0"/>
          <w:sz w:val="20"/>
          <w:szCs w:val="20"/>
        </w:rPr>
        <w:t>it is</w:t>
      </w:r>
      <w:r w:rsidRPr="41D12DFF" w:rsidR="715A78FA">
        <w:rPr>
          <w:rFonts w:ascii="Times New Roman" w:hAnsi="Times New Roman" w:eastAsia="Times New Roman" w:cs="Times New Roman"/>
          <w:b w:val="0"/>
          <w:bCs w:val="0"/>
          <w:sz w:val="20"/>
          <w:szCs w:val="20"/>
        </w:rPr>
        <w:t xml:space="preserve"> not just here that we also have it. </w:t>
      </w:r>
      <w:r w:rsidRPr="41D12DFF" w:rsidR="674FD330">
        <w:rPr>
          <w:rFonts w:ascii="Times New Roman" w:hAnsi="Times New Roman" w:eastAsia="Times New Roman" w:cs="Times New Roman"/>
          <w:b w:val="0"/>
          <w:bCs w:val="0"/>
          <w:sz w:val="20"/>
          <w:szCs w:val="20"/>
        </w:rPr>
        <w:t>Also, some police stations have it, which is known, but also Planned Parenthood, KBH, and some schools should have it.</w:t>
      </w:r>
      <w:r w:rsidRPr="41D12DFF" w:rsidR="7DCDC7DD">
        <w:rPr>
          <w:rFonts w:ascii="Times New Roman" w:hAnsi="Times New Roman" w:eastAsia="Times New Roman" w:cs="Times New Roman"/>
          <w:b w:val="0"/>
          <w:bCs w:val="0"/>
          <w:sz w:val="20"/>
          <w:szCs w:val="20"/>
        </w:rPr>
        <w:t xml:space="preserve"> She </w:t>
      </w:r>
      <w:r w:rsidRPr="41D12DFF" w:rsidR="0D4885EA">
        <w:rPr>
          <w:rFonts w:ascii="Times New Roman" w:hAnsi="Times New Roman" w:eastAsia="Times New Roman" w:cs="Times New Roman"/>
          <w:b w:val="0"/>
          <w:bCs w:val="0"/>
          <w:sz w:val="20"/>
          <w:szCs w:val="20"/>
        </w:rPr>
        <w:t>does not</w:t>
      </w:r>
      <w:r w:rsidRPr="41D12DFF" w:rsidR="7DCDC7DD">
        <w:rPr>
          <w:rFonts w:ascii="Times New Roman" w:hAnsi="Times New Roman" w:eastAsia="Times New Roman" w:cs="Times New Roman"/>
          <w:b w:val="0"/>
          <w:bCs w:val="0"/>
          <w:sz w:val="20"/>
          <w:szCs w:val="20"/>
        </w:rPr>
        <w:t xml:space="preserve"> know what is going on with this, but it is damning that their students are being misled. </w:t>
      </w:r>
    </w:p>
    <w:p w:rsidR="41D12DFF" w:rsidP="41D12DFF" w:rsidRDefault="41D12DFF" w14:paraId="767248B5" w14:textId="39AA0398">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64F72AEC" w:rsidP="41D12DFF" w:rsidRDefault="64F72AEC" w14:paraId="02B462C9" w14:textId="7AF4D0CD">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28B2B320" w:rsidR="64F72AEC">
        <w:rPr>
          <w:rFonts w:ascii="Times New Roman" w:hAnsi="Times New Roman" w:eastAsia="Times New Roman" w:cs="Times New Roman"/>
          <w:b w:val="1"/>
          <w:bCs w:val="1"/>
          <w:sz w:val="20"/>
          <w:szCs w:val="20"/>
        </w:rPr>
        <w:t xml:space="preserve">Senator Foster </w:t>
      </w:r>
      <w:r w:rsidRPr="28B2B320" w:rsidR="2190CC50">
        <w:rPr>
          <w:rFonts w:ascii="Times New Roman" w:hAnsi="Times New Roman" w:eastAsia="Times New Roman" w:cs="Times New Roman"/>
          <w:b w:val="0"/>
          <w:bCs w:val="0"/>
          <w:sz w:val="20"/>
          <w:szCs w:val="20"/>
        </w:rPr>
        <w:t>says that they just heard about this today. They have been looking into it. It currently just sems like a miscommunication thing. They think they may have gotten their kits re</w:t>
      </w:r>
      <w:r w:rsidRPr="28B2B320" w:rsidR="7C272DFD">
        <w:rPr>
          <w:rFonts w:ascii="Times New Roman" w:hAnsi="Times New Roman" w:eastAsia="Times New Roman" w:cs="Times New Roman"/>
          <w:b w:val="0"/>
          <w:bCs w:val="0"/>
          <w:sz w:val="20"/>
          <w:szCs w:val="20"/>
        </w:rPr>
        <w:t>cently or something, but they have had them for, they believe, at least six months.</w:t>
      </w:r>
      <w:r w:rsidRPr="28B2B320" w:rsidR="49DC02F2">
        <w:rPr>
          <w:rFonts w:ascii="Times New Roman" w:hAnsi="Times New Roman" w:eastAsia="Times New Roman" w:cs="Times New Roman"/>
          <w:b w:val="0"/>
          <w:bCs w:val="0"/>
          <w:sz w:val="20"/>
          <w:szCs w:val="20"/>
        </w:rPr>
        <w:t xml:space="preserve"> It is </w:t>
      </w:r>
      <w:r w:rsidRPr="28B2B320" w:rsidR="631008E3">
        <w:rPr>
          <w:rFonts w:ascii="Times New Roman" w:hAnsi="Times New Roman" w:eastAsia="Times New Roman" w:cs="Times New Roman"/>
          <w:b w:val="0"/>
          <w:bCs w:val="0"/>
          <w:sz w:val="20"/>
          <w:szCs w:val="20"/>
        </w:rPr>
        <w:t>more</w:t>
      </w:r>
      <w:r w:rsidRPr="28B2B320" w:rsidR="49DC02F2">
        <w:rPr>
          <w:rFonts w:ascii="Times New Roman" w:hAnsi="Times New Roman" w:eastAsia="Times New Roman" w:cs="Times New Roman"/>
          <w:b w:val="0"/>
          <w:bCs w:val="0"/>
          <w:sz w:val="20"/>
          <w:szCs w:val="20"/>
        </w:rPr>
        <w:t xml:space="preserve"> than that. However, they are looking into just why this miscommunication has happened. </w:t>
      </w:r>
    </w:p>
    <w:p w:rsidR="41D12DFF" w:rsidP="41D12DFF" w:rsidRDefault="41D12DFF" w14:paraId="3304A462" w14:textId="6EE96F99">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16A5B935" w:rsidP="41D12DFF" w:rsidRDefault="16A5B935" w14:paraId="5DFBF981" w14:textId="796CBC1A">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28B2B320" w:rsidR="16A5B935">
        <w:rPr>
          <w:rFonts w:ascii="Times New Roman" w:hAnsi="Times New Roman" w:eastAsia="Times New Roman" w:cs="Times New Roman"/>
          <w:b w:val="1"/>
          <w:bCs w:val="1"/>
          <w:sz w:val="20"/>
          <w:szCs w:val="20"/>
        </w:rPr>
        <w:t>Speaker Parrazal</w:t>
      </w:r>
      <w:r w:rsidRPr="28B2B320" w:rsidR="16A5B935">
        <w:rPr>
          <w:rFonts w:ascii="Times New Roman" w:hAnsi="Times New Roman" w:eastAsia="Times New Roman" w:cs="Times New Roman"/>
          <w:b w:val="0"/>
          <w:bCs w:val="0"/>
          <w:sz w:val="20"/>
          <w:szCs w:val="20"/>
        </w:rPr>
        <w:t xml:space="preserve"> asks if they have received any information that they directly talked to </w:t>
      </w:r>
      <w:r w:rsidRPr="28B2B320" w:rsidR="16A5B935">
        <w:rPr>
          <w:rFonts w:ascii="Times New Roman" w:hAnsi="Times New Roman" w:eastAsia="Times New Roman" w:cs="Times New Roman"/>
          <w:b w:val="1"/>
          <w:bCs w:val="1"/>
          <w:sz w:val="20"/>
          <w:szCs w:val="20"/>
        </w:rPr>
        <w:t>KBH,</w:t>
      </w:r>
      <w:r w:rsidRPr="28B2B320" w:rsidR="16A5B935">
        <w:rPr>
          <w:rFonts w:ascii="Times New Roman" w:hAnsi="Times New Roman" w:eastAsia="Times New Roman" w:cs="Times New Roman"/>
          <w:b w:val="0"/>
          <w:bCs w:val="0"/>
          <w:sz w:val="20"/>
          <w:szCs w:val="20"/>
        </w:rPr>
        <w:t xml:space="preserve"> or do they </w:t>
      </w:r>
      <w:bookmarkStart w:name="_Int_Pqc0Xq2v" w:id="808230757"/>
      <w:r w:rsidRPr="28B2B320" w:rsidR="16A5B935">
        <w:rPr>
          <w:rFonts w:ascii="Times New Roman" w:hAnsi="Times New Roman" w:eastAsia="Times New Roman" w:cs="Times New Roman"/>
          <w:b w:val="0"/>
          <w:bCs w:val="0"/>
          <w:sz w:val="20"/>
          <w:szCs w:val="20"/>
        </w:rPr>
        <w:t>assume.</w:t>
      </w:r>
      <w:bookmarkEnd w:id="808230757"/>
    </w:p>
    <w:p w:rsidR="41D12DFF" w:rsidP="41D12DFF" w:rsidRDefault="41D12DFF" w14:paraId="066B91B8" w14:textId="32ABB5B4">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16A5B935" w:rsidP="41D12DFF" w:rsidRDefault="16A5B935" w14:paraId="5F699932" w14:textId="7F912C0E">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41D12DFF" w:rsidR="16A5B935">
        <w:rPr>
          <w:rFonts w:ascii="Times New Roman" w:hAnsi="Times New Roman" w:eastAsia="Times New Roman" w:cs="Times New Roman"/>
          <w:b w:val="1"/>
          <w:bCs w:val="1"/>
          <w:sz w:val="20"/>
          <w:szCs w:val="20"/>
        </w:rPr>
        <w:t>Senator Foster</w:t>
      </w:r>
      <w:r w:rsidRPr="41D12DFF" w:rsidR="16A5B935">
        <w:rPr>
          <w:rFonts w:ascii="Times New Roman" w:hAnsi="Times New Roman" w:eastAsia="Times New Roman" w:cs="Times New Roman"/>
          <w:b w:val="0"/>
          <w:bCs w:val="0"/>
          <w:sz w:val="20"/>
          <w:szCs w:val="20"/>
        </w:rPr>
        <w:t xml:space="preserve"> says they think it may say something on their website </w:t>
      </w:r>
      <w:r w:rsidRPr="41D12DFF" w:rsidR="7148DD7A">
        <w:rPr>
          <w:rFonts w:ascii="Times New Roman" w:hAnsi="Times New Roman" w:eastAsia="Times New Roman" w:cs="Times New Roman"/>
          <w:b w:val="0"/>
          <w:bCs w:val="0"/>
          <w:sz w:val="20"/>
          <w:szCs w:val="20"/>
        </w:rPr>
        <w:t>about</w:t>
      </w:r>
      <w:r w:rsidRPr="41D12DFF" w:rsidR="16A5B935">
        <w:rPr>
          <w:rFonts w:ascii="Times New Roman" w:hAnsi="Times New Roman" w:eastAsia="Times New Roman" w:cs="Times New Roman"/>
          <w:b w:val="0"/>
          <w:bCs w:val="0"/>
          <w:sz w:val="20"/>
          <w:szCs w:val="20"/>
        </w:rPr>
        <w:t xml:space="preserve"> potentially having it or not having it. </w:t>
      </w:r>
      <w:r w:rsidRPr="41D12DFF" w:rsidR="536C1BB2">
        <w:rPr>
          <w:rFonts w:ascii="Times New Roman" w:hAnsi="Times New Roman" w:eastAsia="Times New Roman" w:cs="Times New Roman"/>
          <w:b w:val="0"/>
          <w:bCs w:val="0"/>
          <w:sz w:val="20"/>
          <w:szCs w:val="20"/>
        </w:rPr>
        <w:t xml:space="preserve">They are still looking into this, </w:t>
      </w:r>
      <w:r w:rsidRPr="41D12DFF" w:rsidR="2A7ED9C5">
        <w:rPr>
          <w:rFonts w:ascii="Times New Roman" w:hAnsi="Times New Roman" w:eastAsia="Times New Roman" w:cs="Times New Roman"/>
          <w:b w:val="0"/>
          <w:bCs w:val="0"/>
          <w:sz w:val="20"/>
          <w:szCs w:val="20"/>
        </w:rPr>
        <w:t>again;</w:t>
      </w:r>
      <w:r w:rsidRPr="41D12DFF" w:rsidR="536C1BB2">
        <w:rPr>
          <w:rFonts w:ascii="Times New Roman" w:hAnsi="Times New Roman" w:eastAsia="Times New Roman" w:cs="Times New Roman"/>
          <w:b w:val="0"/>
          <w:bCs w:val="0"/>
          <w:sz w:val="20"/>
          <w:szCs w:val="20"/>
        </w:rPr>
        <w:t xml:space="preserve"> they just found out about this less than five hours ago.</w:t>
      </w:r>
    </w:p>
    <w:p w:rsidR="41D12DFF" w:rsidP="41D12DFF" w:rsidRDefault="41D12DFF" w14:paraId="34B8DA16" w14:textId="4989F06E">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Pr="008E41A7" w:rsidR="008E41A7" w:rsidP="74571F27" w:rsidRDefault="008E41A7" w14:paraId="59CC396D"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REPORT OF ADVISORS</w:t>
      </w:r>
    </w:p>
    <w:p w:rsidRPr="009B09C0" w:rsidR="184895B1" w:rsidP="184895B1" w:rsidRDefault="184895B1" w14:paraId="0AC3EDE2" w14:textId="77777777">
      <w:pPr>
        <w:tabs>
          <w:tab w:val="left" w:pos="1440"/>
        </w:tabs>
        <w:spacing w:after="0" w:line="240" w:lineRule="auto"/>
        <w:jc w:val="center"/>
        <w:rPr>
          <w:rFonts w:ascii="Times New Roman" w:hAnsi="Times New Roman" w:eastAsia="Times New Roman" w:cs="Times New Roman"/>
          <w:i/>
          <w:iCs/>
          <w:sz w:val="20"/>
          <w:szCs w:val="20"/>
        </w:rPr>
      </w:pPr>
    </w:p>
    <w:p w:rsidR="00B56792" w:rsidP="233E28D9" w:rsidRDefault="00B56792" w14:paraId="4F81B709" w14:textId="4DCD90F8">
      <w:pPr>
        <w:tabs>
          <w:tab w:val="left" w:pos="1440"/>
        </w:tabs>
        <w:spacing w:after="0" w:line="240" w:lineRule="auto"/>
        <w:jc w:val="center"/>
        <w:rPr>
          <w:rFonts w:ascii="Times New Roman" w:hAnsi="Times New Roman" w:eastAsia="Times New Roman" w:cs="Times New Roman"/>
          <w:b w:val="1"/>
          <w:bCs w:val="1"/>
          <w:color w:val="000000" w:themeColor="text1"/>
          <w:sz w:val="20"/>
          <w:szCs w:val="20"/>
        </w:rPr>
      </w:pPr>
      <w:r w:rsidRPr="233E28D9" w:rsidR="6C616E39">
        <w:rPr>
          <w:rFonts w:ascii="Times New Roman" w:hAnsi="Times New Roman" w:eastAsia="Times New Roman" w:cs="Times New Roman"/>
          <w:b w:val="1"/>
          <w:bCs w:val="1"/>
          <w:color w:val="000000" w:themeColor="text1" w:themeTint="FF" w:themeShade="FF"/>
          <w:sz w:val="20"/>
          <w:szCs w:val="20"/>
        </w:rPr>
        <w:t>No reports were made for this meeting.</w:t>
      </w:r>
    </w:p>
    <w:p w:rsidR="567D61B3" w:rsidP="567D61B3" w:rsidRDefault="567D61B3" w14:paraId="16FF1F3C" w14:textId="07210071">
      <w:pPr>
        <w:tabs>
          <w:tab w:val="left" w:leader="none" w:pos="1440"/>
        </w:tabs>
        <w:spacing w:after="0" w:line="240" w:lineRule="auto"/>
        <w:jc w:val="center"/>
        <w:rPr>
          <w:rFonts w:ascii="Times New Roman" w:hAnsi="Times New Roman" w:eastAsia="Times New Roman" w:cs="Times New Roman"/>
          <w:color w:val="000000" w:themeColor="text1" w:themeTint="FF" w:themeShade="FF"/>
          <w:sz w:val="20"/>
          <w:szCs w:val="20"/>
        </w:rPr>
      </w:pPr>
    </w:p>
    <w:p w:rsidR="00CE74ED" w:rsidP="74571F27" w:rsidRDefault="00CE74ED" w14:paraId="3E57AB56" w14:textId="77777777">
      <w:pPr>
        <w:tabs>
          <w:tab w:val="left" w:pos="1440"/>
        </w:tabs>
        <w:spacing w:after="0" w:line="240" w:lineRule="auto"/>
        <w:jc w:val="center"/>
        <w:rPr>
          <w:rFonts w:ascii="Times New Roman" w:hAnsi="Times New Roman" w:eastAsia="Times New Roman" w:cs="Times New Roman"/>
          <w:b/>
          <w:bCs/>
          <w:sz w:val="20"/>
          <w:szCs w:val="20"/>
        </w:rPr>
      </w:pPr>
      <w:r w:rsidRPr="679B13BB">
        <w:rPr>
          <w:rFonts w:ascii="Times New Roman" w:hAnsi="Times New Roman" w:eastAsia="Times New Roman" w:cs="Times New Roman"/>
          <w:b/>
          <w:bCs/>
          <w:sz w:val="20"/>
          <w:szCs w:val="20"/>
        </w:rPr>
        <w:t>ANNOUNCEMENTS</w:t>
      </w:r>
    </w:p>
    <w:p w:rsidR="2916F5DD" w:rsidP="2916F5DD" w:rsidRDefault="2916F5DD" w14:paraId="4454DEA1" w14:textId="77777777">
      <w:pPr>
        <w:tabs>
          <w:tab w:val="left" w:pos="1440"/>
        </w:tabs>
        <w:spacing w:after="0" w:line="240" w:lineRule="auto"/>
        <w:jc w:val="center"/>
        <w:rPr>
          <w:rFonts w:ascii="Times New Roman" w:hAnsi="Times New Roman" w:eastAsia="Times New Roman" w:cs="Times New Roman"/>
          <w:b/>
          <w:bCs/>
          <w:sz w:val="20"/>
          <w:szCs w:val="20"/>
        </w:rPr>
      </w:pPr>
    </w:p>
    <w:p w:rsidR="28833577" w:rsidP="28833577" w:rsidRDefault="28833577" w14:paraId="1B584074" w14:textId="7C859CD1">
      <w:pPr>
        <w:tabs>
          <w:tab w:val="left" w:leader="none" w:pos="1440"/>
        </w:tabs>
        <w:spacing w:after="0" w:line="240" w:lineRule="auto"/>
        <w:jc w:val="center"/>
        <w:rPr>
          <w:rFonts w:ascii="Times New Roman" w:hAnsi="Times New Roman" w:eastAsia="Times New Roman" w:cs="Times New Roman"/>
          <w:b w:val="0"/>
          <w:bCs w:val="0"/>
          <w:sz w:val="20"/>
          <w:szCs w:val="20"/>
        </w:rPr>
      </w:pPr>
      <w:r w:rsidRPr="28B2B320" w:rsidR="1FC6A884">
        <w:rPr>
          <w:rFonts w:ascii="Times New Roman" w:hAnsi="Times New Roman" w:eastAsia="Times New Roman" w:cs="Times New Roman"/>
          <w:b w:val="1"/>
          <w:bCs w:val="1"/>
          <w:sz w:val="20"/>
          <w:szCs w:val="20"/>
        </w:rPr>
        <w:t>Senator Selbig</w:t>
      </w:r>
      <w:r w:rsidRPr="28B2B320" w:rsidR="7A926AB9">
        <w:rPr>
          <w:rFonts w:ascii="Times New Roman" w:hAnsi="Times New Roman" w:eastAsia="Times New Roman" w:cs="Times New Roman"/>
          <w:b w:val="1"/>
          <w:bCs w:val="1"/>
          <w:sz w:val="20"/>
          <w:szCs w:val="20"/>
        </w:rPr>
        <w:t xml:space="preserve"> </w:t>
      </w:r>
      <w:bookmarkStart w:name="_Int_NBXtBY9r" w:id="1895400108"/>
      <w:r w:rsidRPr="28B2B320" w:rsidR="7A926AB9">
        <w:rPr>
          <w:rFonts w:ascii="Times New Roman" w:hAnsi="Times New Roman" w:eastAsia="Times New Roman" w:cs="Times New Roman"/>
          <w:b w:val="1"/>
          <w:bCs w:val="1"/>
          <w:sz w:val="20"/>
          <w:szCs w:val="20"/>
        </w:rPr>
        <w:t>announces:</w:t>
      </w:r>
      <w:bookmarkEnd w:id="1895400108"/>
      <w:r w:rsidRPr="28B2B320" w:rsidR="7A926AB9">
        <w:rPr>
          <w:rFonts w:ascii="Times New Roman" w:hAnsi="Times New Roman" w:eastAsia="Times New Roman" w:cs="Times New Roman"/>
          <w:b w:val="1"/>
          <w:bCs w:val="1"/>
          <w:sz w:val="20"/>
          <w:szCs w:val="20"/>
        </w:rPr>
        <w:t xml:space="preserve"> </w:t>
      </w:r>
      <w:r w:rsidRPr="28B2B320" w:rsidR="7A926AB9">
        <w:rPr>
          <w:rFonts w:ascii="Times New Roman" w:hAnsi="Times New Roman" w:eastAsia="Times New Roman" w:cs="Times New Roman"/>
          <w:b w:val="0"/>
          <w:bCs w:val="0"/>
          <w:sz w:val="20"/>
          <w:szCs w:val="20"/>
        </w:rPr>
        <w:t xml:space="preserve">I am happy to announce today the Senate, the </w:t>
      </w:r>
      <w:r w:rsidRPr="28B2B320" w:rsidR="7A926AB9">
        <w:rPr>
          <w:rFonts w:ascii="Times New Roman" w:hAnsi="Times New Roman" w:eastAsia="Times New Roman" w:cs="Times New Roman"/>
          <w:b w:val="1"/>
          <w:bCs w:val="1"/>
          <w:sz w:val="20"/>
          <w:szCs w:val="20"/>
        </w:rPr>
        <w:t xml:space="preserve">College of the Sciences </w:t>
      </w:r>
      <w:r w:rsidRPr="28B2B320" w:rsidR="7A926AB9">
        <w:rPr>
          <w:rFonts w:ascii="Times New Roman" w:hAnsi="Times New Roman" w:eastAsia="Times New Roman" w:cs="Times New Roman"/>
          <w:b w:val="0"/>
          <w:bCs w:val="0"/>
          <w:sz w:val="20"/>
          <w:szCs w:val="20"/>
        </w:rPr>
        <w:t>signature event.</w:t>
      </w:r>
      <w:r w:rsidRPr="28B2B320" w:rsidR="6D25CAF1">
        <w:rPr>
          <w:rFonts w:ascii="Times New Roman" w:hAnsi="Times New Roman" w:eastAsia="Times New Roman" w:cs="Times New Roman"/>
          <w:b w:val="0"/>
          <w:bCs w:val="0"/>
          <w:sz w:val="20"/>
          <w:szCs w:val="20"/>
        </w:rPr>
        <w:t xml:space="preserve"> It will be called </w:t>
      </w:r>
      <w:r w:rsidRPr="28B2B320" w:rsidR="6D25CAF1">
        <w:rPr>
          <w:rFonts w:ascii="Times New Roman" w:hAnsi="Times New Roman" w:eastAsia="Times New Roman" w:cs="Times New Roman"/>
          <w:b w:val="1"/>
          <w:bCs w:val="1"/>
          <w:sz w:val="20"/>
          <w:szCs w:val="20"/>
        </w:rPr>
        <w:t>Where’s Hondo, May 1</w:t>
      </w:r>
      <w:r w:rsidRPr="28B2B320" w:rsidR="6D25CAF1">
        <w:rPr>
          <w:rFonts w:ascii="Times New Roman" w:hAnsi="Times New Roman" w:eastAsia="Times New Roman" w:cs="Times New Roman"/>
          <w:b w:val="1"/>
          <w:bCs w:val="1"/>
          <w:sz w:val="20"/>
          <w:szCs w:val="20"/>
          <w:vertAlign w:val="superscript"/>
        </w:rPr>
        <w:t>st</w:t>
      </w:r>
      <w:r w:rsidRPr="28B2B320" w:rsidR="75B02DE1">
        <w:rPr>
          <w:rFonts w:ascii="Times New Roman" w:hAnsi="Times New Roman" w:eastAsia="Times New Roman" w:cs="Times New Roman"/>
          <w:b w:val="1"/>
          <w:bCs w:val="1"/>
          <w:sz w:val="20"/>
          <w:szCs w:val="20"/>
        </w:rPr>
        <w:t>, 2026</w:t>
      </w:r>
      <w:r w:rsidRPr="28B2B320" w:rsidR="6D25CAF1">
        <w:rPr>
          <w:rFonts w:ascii="Times New Roman" w:hAnsi="Times New Roman" w:eastAsia="Times New Roman" w:cs="Times New Roman"/>
          <w:b w:val="1"/>
          <w:bCs w:val="1"/>
          <w:sz w:val="20"/>
          <w:szCs w:val="20"/>
        </w:rPr>
        <w:t xml:space="preserve">, 10:00 am to 5:00 pm </w:t>
      </w:r>
      <w:r w:rsidRPr="28B2B320" w:rsidR="6D25CAF1">
        <w:rPr>
          <w:rFonts w:ascii="Times New Roman" w:hAnsi="Times New Roman" w:eastAsia="Times New Roman" w:cs="Times New Roman"/>
          <w:b w:val="0"/>
          <w:bCs w:val="0"/>
          <w:sz w:val="20"/>
          <w:szCs w:val="20"/>
        </w:rPr>
        <w:t xml:space="preserve">in </w:t>
      </w:r>
      <w:r w:rsidRPr="28B2B320" w:rsidR="6D25CAF1">
        <w:rPr>
          <w:rFonts w:ascii="Times New Roman" w:hAnsi="Times New Roman" w:eastAsia="Times New Roman" w:cs="Times New Roman"/>
          <w:b w:val="1"/>
          <w:bCs w:val="1"/>
          <w:sz w:val="20"/>
          <w:szCs w:val="20"/>
        </w:rPr>
        <w:t>SURC 137</w:t>
      </w:r>
      <w:r w:rsidRPr="28B2B320" w:rsidR="6D25CAF1">
        <w:rPr>
          <w:rFonts w:ascii="Times New Roman" w:hAnsi="Times New Roman" w:eastAsia="Times New Roman" w:cs="Times New Roman"/>
          <w:b w:val="0"/>
          <w:bCs w:val="0"/>
          <w:sz w:val="20"/>
          <w:szCs w:val="20"/>
        </w:rPr>
        <w:t>.</w:t>
      </w:r>
    </w:p>
    <w:p w:rsidR="233E28D9" w:rsidP="233E28D9" w:rsidRDefault="233E28D9" w14:paraId="0061B025" w14:textId="7E703424">
      <w:pPr>
        <w:tabs>
          <w:tab w:val="left" w:leader="none" w:pos="1440"/>
        </w:tabs>
        <w:spacing w:after="0" w:line="240" w:lineRule="auto"/>
        <w:jc w:val="center"/>
        <w:rPr>
          <w:rFonts w:ascii="Times New Roman" w:hAnsi="Times New Roman" w:eastAsia="Times New Roman" w:cs="Times New Roman"/>
          <w:b w:val="0"/>
          <w:bCs w:val="0"/>
          <w:sz w:val="20"/>
          <w:szCs w:val="20"/>
        </w:rPr>
      </w:pPr>
    </w:p>
    <w:p w:rsidR="1FC6A884" w:rsidP="233E28D9" w:rsidRDefault="1FC6A884" w14:paraId="3A2105CD" w14:textId="2382304E">
      <w:pPr>
        <w:tabs>
          <w:tab w:val="left" w:leader="none" w:pos="1440"/>
        </w:tabs>
        <w:spacing w:after="0" w:line="240" w:lineRule="auto"/>
        <w:jc w:val="center"/>
        <w:rPr>
          <w:rFonts w:ascii="Times New Roman" w:hAnsi="Times New Roman" w:eastAsia="Times New Roman" w:cs="Times New Roman"/>
          <w:b w:val="0"/>
          <w:bCs w:val="0"/>
          <w:sz w:val="20"/>
          <w:szCs w:val="20"/>
        </w:rPr>
      </w:pPr>
      <w:r w:rsidRPr="233E28D9" w:rsidR="1FC6A884">
        <w:rPr>
          <w:rFonts w:ascii="Times New Roman" w:hAnsi="Times New Roman" w:eastAsia="Times New Roman" w:cs="Times New Roman"/>
          <w:b w:val="1"/>
          <w:bCs w:val="1"/>
          <w:sz w:val="20"/>
          <w:szCs w:val="20"/>
        </w:rPr>
        <w:t>Speaker Parrazal</w:t>
      </w:r>
      <w:r w:rsidRPr="233E28D9" w:rsidR="1FC6A884">
        <w:rPr>
          <w:rFonts w:ascii="Times New Roman" w:hAnsi="Times New Roman" w:eastAsia="Times New Roman" w:cs="Times New Roman"/>
          <w:b w:val="0"/>
          <w:bCs w:val="0"/>
          <w:sz w:val="20"/>
          <w:szCs w:val="20"/>
        </w:rPr>
        <w:t xml:space="preserve"> asks </w:t>
      </w:r>
      <w:r w:rsidRPr="233E28D9" w:rsidR="33AFFFF1">
        <w:rPr>
          <w:rFonts w:ascii="Times New Roman" w:hAnsi="Times New Roman" w:eastAsia="Times New Roman" w:cs="Times New Roman"/>
          <w:b w:val="0"/>
          <w:bCs w:val="0"/>
          <w:sz w:val="20"/>
          <w:szCs w:val="20"/>
        </w:rPr>
        <w:t>how many police officers will be at the event</w:t>
      </w:r>
    </w:p>
    <w:p w:rsidR="233E28D9" w:rsidP="233E28D9" w:rsidRDefault="233E28D9" w14:paraId="4E3D901F" w14:textId="62983788">
      <w:pPr>
        <w:tabs>
          <w:tab w:val="left" w:leader="none" w:pos="1440"/>
        </w:tabs>
        <w:spacing w:after="0" w:line="240" w:lineRule="auto"/>
        <w:jc w:val="center"/>
        <w:rPr>
          <w:rFonts w:ascii="Times New Roman" w:hAnsi="Times New Roman" w:eastAsia="Times New Roman" w:cs="Times New Roman"/>
          <w:b w:val="0"/>
          <w:bCs w:val="0"/>
          <w:sz w:val="20"/>
          <w:szCs w:val="20"/>
        </w:rPr>
      </w:pPr>
    </w:p>
    <w:p w:rsidR="33AFFFF1" w:rsidP="233E28D9" w:rsidRDefault="33AFFFF1" w14:paraId="2261F97B" w14:textId="52DB8E99">
      <w:pPr>
        <w:tabs>
          <w:tab w:val="left" w:leader="none" w:pos="1440"/>
        </w:tabs>
        <w:spacing w:after="0" w:line="240" w:lineRule="auto"/>
        <w:jc w:val="center"/>
        <w:rPr>
          <w:rFonts w:ascii="Times New Roman" w:hAnsi="Times New Roman" w:eastAsia="Times New Roman" w:cs="Times New Roman"/>
          <w:b w:val="0"/>
          <w:bCs w:val="0"/>
          <w:sz w:val="20"/>
          <w:szCs w:val="20"/>
        </w:rPr>
      </w:pPr>
      <w:r w:rsidRPr="41D12DFF" w:rsidR="33AFFFF1">
        <w:rPr>
          <w:rFonts w:ascii="Times New Roman" w:hAnsi="Times New Roman" w:eastAsia="Times New Roman" w:cs="Times New Roman"/>
          <w:b w:val="1"/>
          <w:bCs w:val="1"/>
          <w:sz w:val="20"/>
          <w:szCs w:val="20"/>
        </w:rPr>
        <w:t>Senator Selbig</w:t>
      </w:r>
      <w:r w:rsidRPr="41D12DFF" w:rsidR="33AFFFF1">
        <w:rPr>
          <w:rFonts w:ascii="Times New Roman" w:hAnsi="Times New Roman" w:eastAsia="Times New Roman" w:cs="Times New Roman"/>
          <w:b w:val="0"/>
          <w:bCs w:val="0"/>
          <w:sz w:val="20"/>
          <w:szCs w:val="20"/>
        </w:rPr>
        <w:t xml:space="preserve"> </w:t>
      </w:r>
      <w:r w:rsidRPr="41D12DFF" w:rsidR="6E567A2E">
        <w:rPr>
          <w:rFonts w:ascii="Times New Roman" w:hAnsi="Times New Roman" w:eastAsia="Times New Roman" w:cs="Times New Roman"/>
          <w:b w:val="0"/>
          <w:bCs w:val="0"/>
          <w:sz w:val="20"/>
          <w:szCs w:val="20"/>
        </w:rPr>
        <w:t>says</w:t>
      </w:r>
      <w:r w:rsidRPr="41D12DFF" w:rsidR="6925C74F">
        <w:rPr>
          <w:rFonts w:ascii="Times New Roman" w:hAnsi="Times New Roman" w:eastAsia="Times New Roman" w:cs="Times New Roman"/>
          <w:b w:val="0"/>
          <w:bCs w:val="0"/>
          <w:sz w:val="20"/>
          <w:szCs w:val="20"/>
        </w:rPr>
        <w:t xml:space="preserve"> she would like to make it known to all students and staff of </w:t>
      </w:r>
      <w:r w:rsidRPr="41D12DFF" w:rsidR="6925C74F">
        <w:rPr>
          <w:rFonts w:ascii="Times New Roman" w:hAnsi="Times New Roman" w:eastAsia="Times New Roman" w:cs="Times New Roman"/>
          <w:b w:val="1"/>
          <w:bCs w:val="1"/>
          <w:sz w:val="20"/>
          <w:szCs w:val="20"/>
        </w:rPr>
        <w:t xml:space="preserve">Central Washington University </w:t>
      </w:r>
      <w:r w:rsidRPr="41D12DFF" w:rsidR="6925C74F">
        <w:rPr>
          <w:rFonts w:ascii="Times New Roman" w:hAnsi="Times New Roman" w:eastAsia="Times New Roman" w:cs="Times New Roman"/>
          <w:b w:val="0"/>
          <w:bCs w:val="0"/>
          <w:sz w:val="20"/>
          <w:szCs w:val="20"/>
        </w:rPr>
        <w:t xml:space="preserve">on </w:t>
      </w:r>
      <w:r w:rsidRPr="41D12DFF" w:rsidR="6925C74F">
        <w:rPr>
          <w:rFonts w:ascii="Times New Roman" w:hAnsi="Times New Roman" w:eastAsia="Times New Roman" w:cs="Times New Roman"/>
          <w:b w:val="1"/>
          <w:bCs w:val="1"/>
          <w:sz w:val="20"/>
          <w:szCs w:val="20"/>
        </w:rPr>
        <w:t>May 1</w:t>
      </w:r>
      <w:r w:rsidRPr="41D12DFF" w:rsidR="6925C74F">
        <w:rPr>
          <w:rFonts w:ascii="Times New Roman" w:hAnsi="Times New Roman" w:eastAsia="Times New Roman" w:cs="Times New Roman"/>
          <w:b w:val="1"/>
          <w:bCs w:val="1"/>
          <w:sz w:val="20"/>
          <w:szCs w:val="20"/>
          <w:vertAlign w:val="superscript"/>
        </w:rPr>
        <w:t>st</w:t>
      </w:r>
      <w:r w:rsidRPr="41D12DFF" w:rsidR="71F91A88">
        <w:rPr>
          <w:rFonts w:ascii="Times New Roman" w:hAnsi="Times New Roman" w:eastAsia="Times New Roman" w:cs="Times New Roman"/>
          <w:b w:val="1"/>
          <w:bCs w:val="1"/>
          <w:sz w:val="20"/>
          <w:szCs w:val="20"/>
        </w:rPr>
        <w:t>. There</w:t>
      </w:r>
      <w:r w:rsidRPr="41D12DFF" w:rsidR="33AFFFF1">
        <w:rPr>
          <w:rFonts w:ascii="Times New Roman" w:hAnsi="Times New Roman" w:eastAsia="Times New Roman" w:cs="Times New Roman"/>
          <w:b w:val="0"/>
          <w:bCs w:val="0"/>
          <w:sz w:val="20"/>
          <w:szCs w:val="20"/>
        </w:rPr>
        <w:t xml:space="preserve"> will </w:t>
      </w:r>
      <w:r w:rsidRPr="41D12DFF" w:rsidR="4CAC80D0">
        <w:rPr>
          <w:rFonts w:ascii="Times New Roman" w:hAnsi="Times New Roman" w:eastAsia="Times New Roman" w:cs="Times New Roman"/>
          <w:b w:val="0"/>
          <w:bCs w:val="0"/>
          <w:sz w:val="20"/>
          <w:szCs w:val="20"/>
        </w:rPr>
        <w:t>be at least</w:t>
      </w:r>
      <w:r w:rsidRPr="41D12DFF" w:rsidR="33AFFFF1">
        <w:rPr>
          <w:rFonts w:ascii="Times New Roman" w:hAnsi="Times New Roman" w:eastAsia="Times New Roman" w:cs="Times New Roman"/>
          <w:b w:val="0"/>
          <w:bCs w:val="0"/>
          <w:sz w:val="20"/>
          <w:szCs w:val="20"/>
        </w:rPr>
        <w:t xml:space="preserve"> three police agencies</w:t>
      </w:r>
      <w:r w:rsidRPr="41D12DFF" w:rsidR="35749E5F">
        <w:rPr>
          <w:rFonts w:ascii="Times New Roman" w:hAnsi="Times New Roman" w:eastAsia="Times New Roman" w:cs="Times New Roman"/>
          <w:b w:val="0"/>
          <w:bCs w:val="0"/>
          <w:sz w:val="20"/>
          <w:szCs w:val="20"/>
        </w:rPr>
        <w:t xml:space="preserve"> on campus. They are here for fun events, not for legal reasons. Please do not be scared.</w:t>
      </w:r>
    </w:p>
    <w:p w:rsidR="233E28D9" w:rsidP="233E28D9" w:rsidRDefault="233E28D9" w14:paraId="1A5E3BE3" w14:textId="3509DEC1">
      <w:pPr>
        <w:tabs>
          <w:tab w:val="left" w:leader="none" w:pos="1440"/>
        </w:tabs>
        <w:spacing w:after="0" w:line="240" w:lineRule="auto"/>
        <w:jc w:val="center"/>
        <w:rPr>
          <w:rFonts w:ascii="Times New Roman" w:hAnsi="Times New Roman" w:eastAsia="Times New Roman" w:cs="Times New Roman"/>
          <w:b w:val="0"/>
          <w:bCs w:val="0"/>
          <w:sz w:val="20"/>
          <w:szCs w:val="20"/>
        </w:rPr>
      </w:pPr>
    </w:p>
    <w:p w:rsidR="33AFFFF1" w:rsidP="41D12DFF" w:rsidRDefault="33AFFFF1" w14:paraId="7ACC834F" w14:textId="41E68E35">
      <w:pPr>
        <w:tabs>
          <w:tab w:val="left" w:leader="none" w:pos="1440"/>
        </w:tabs>
        <w:spacing w:after="0" w:line="240" w:lineRule="auto"/>
        <w:jc w:val="center"/>
        <w:rPr>
          <w:rFonts w:ascii="Times New Roman" w:hAnsi="Times New Roman" w:eastAsia="Times New Roman" w:cs="Times New Roman"/>
          <w:b w:val="0"/>
          <w:bCs w:val="0"/>
          <w:sz w:val="20"/>
          <w:szCs w:val="20"/>
        </w:rPr>
      </w:pPr>
      <w:r w:rsidRPr="41D12DFF" w:rsidR="33AFFFF1">
        <w:rPr>
          <w:rFonts w:ascii="Times New Roman" w:hAnsi="Times New Roman" w:eastAsia="Times New Roman" w:cs="Times New Roman"/>
          <w:b w:val="1"/>
          <w:bCs w:val="1"/>
          <w:sz w:val="20"/>
          <w:szCs w:val="20"/>
        </w:rPr>
        <w:t>Senator Linville</w:t>
      </w:r>
      <w:r w:rsidRPr="41D12DFF" w:rsidR="33AFFFF1">
        <w:rPr>
          <w:rFonts w:ascii="Times New Roman" w:hAnsi="Times New Roman" w:eastAsia="Times New Roman" w:cs="Times New Roman"/>
          <w:b w:val="0"/>
          <w:bCs w:val="0"/>
          <w:sz w:val="20"/>
          <w:szCs w:val="20"/>
        </w:rPr>
        <w:t xml:space="preserve"> asks</w:t>
      </w:r>
      <w:r w:rsidRPr="41D12DFF" w:rsidR="6DB3DA83">
        <w:rPr>
          <w:rFonts w:ascii="Times New Roman" w:hAnsi="Times New Roman" w:eastAsia="Times New Roman" w:cs="Times New Roman"/>
          <w:b w:val="0"/>
          <w:bCs w:val="0"/>
          <w:sz w:val="20"/>
          <w:szCs w:val="20"/>
        </w:rPr>
        <w:t xml:space="preserve"> if they got </w:t>
      </w:r>
      <w:r w:rsidRPr="41D12DFF" w:rsidR="6DB3DA83">
        <w:rPr>
          <w:rFonts w:ascii="Times New Roman" w:hAnsi="Times New Roman" w:eastAsia="Times New Roman" w:cs="Times New Roman"/>
          <w:b w:val="1"/>
          <w:bCs w:val="1"/>
          <w:sz w:val="20"/>
          <w:szCs w:val="20"/>
        </w:rPr>
        <w:t>Archie</w:t>
      </w:r>
      <w:r w:rsidRPr="41D12DFF" w:rsidR="6DB3DA83">
        <w:rPr>
          <w:rFonts w:ascii="Times New Roman" w:hAnsi="Times New Roman" w:eastAsia="Times New Roman" w:cs="Times New Roman"/>
          <w:b w:val="0"/>
          <w:bCs w:val="0"/>
          <w:sz w:val="20"/>
          <w:szCs w:val="20"/>
        </w:rPr>
        <w:t>.</w:t>
      </w:r>
    </w:p>
    <w:p w:rsidR="233E28D9" w:rsidP="233E28D9" w:rsidRDefault="233E28D9" w14:paraId="4890A9FB" w14:textId="068FB215">
      <w:pPr>
        <w:tabs>
          <w:tab w:val="left" w:leader="none" w:pos="1440"/>
        </w:tabs>
        <w:spacing w:after="0" w:line="240" w:lineRule="auto"/>
        <w:jc w:val="center"/>
        <w:rPr>
          <w:rFonts w:ascii="Times New Roman" w:hAnsi="Times New Roman" w:eastAsia="Times New Roman" w:cs="Times New Roman"/>
          <w:b w:val="0"/>
          <w:bCs w:val="0"/>
          <w:sz w:val="20"/>
          <w:szCs w:val="20"/>
        </w:rPr>
      </w:pPr>
    </w:p>
    <w:p w:rsidR="33AFFFF1" w:rsidP="233E28D9" w:rsidRDefault="33AFFFF1" w14:paraId="3D92DB8B" w14:textId="346DF6D0">
      <w:pPr>
        <w:tabs>
          <w:tab w:val="left" w:leader="none" w:pos="1440"/>
        </w:tabs>
        <w:spacing w:after="0" w:line="240" w:lineRule="auto"/>
        <w:jc w:val="center"/>
        <w:rPr>
          <w:rFonts w:ascii="Times New Roman" w:hAnsi="Times New Roman" w:eastAsia="Times New Roman" w:cs="Times New Roman"/>
          <w:b w:val="0"/>
          <w:bCs w:val="0"/>
          <w:sz w:val="20"/>
          <w:szCs w:val="20"/>
        </w:rPr>
      </w:pPr>
      <w:r w:rsidRPr="41D12DFF" w:rsidR="33AFFFF1">
        <w:rPr>
          <w:rFonts w:ascii="Times New Roman" w:hAnsi="Times New Roman" w:eastAsia="Times New Roman" w:cs="Times New Roman"/>
          <w:b w:val="1"/>
          <w:bCs w:val="1"/>
          <w:sz w:val="20"/>
          <w:szCs w:val="20"/>
        </w:rPr>
        <w:t>Senator Selbig</w:t>
      </w:r>
      <w:r w:rsidRPr="41D12DFF" w:rsidR="33AFFFF1">
        <w:rPr>
          <w:rFonts w:ascii="Times New Roman" w:hAnsi="Times New Roman" w:eastAsia="Times New Roman" w:cs="Times New Roman"/>
          <w:b w:val="0"/>
          <w:bCs w:val="0"/>
          <w:sz w:val="20"/>
          <w:szCs w:val="20"/>
        </w:rPr>
        <w:t xml:space="preserve"> says</w:t>
      </w:r>
      <w:r w:rsidRPr="41D12DFF" w:rsidR="64F76854">
        <w:rPr>
          <w:rFonts w:ascii="Times New Roman" w:hAnsi="Times New Roman" w:eastAsia="Times New Roman" w:cs="Times New Roman"/>
          <w:b w:val="0"/>
          <w:bCs w:val="0"/>
          <w:sz w:val="20"/>
          <w:szCs w:val="20"/>
        </w:rPr>
        <w:t xml:space="preserve"> possibly.</w:t>
      </w:r>
    </w:p>
    <w:p w:rsidR="233E28D9" w:rsidP="233E28D9" w:rsidRDefault="233E28D9" w14:paraId="6FA668DB" w14:textId="456F8D0F">
      <w:pPr>
        <w:tabs>
          <w:tab w:val="left" w:leader="none" w:pos="1440"/>
        </w:tabs>
        <w:spacing w:after="0" w:line="240" w:lineRule="auto"/>
        <w:jc w:val="center"/>
        <w:rPr>
          <w:rFonts w:ascii="Times New Roman" w:hAnsi="Times New Roman" w:eastAsia="Times New Roman" w:cs="Times New Roman"/>
          <w:b w:val="0"/>
          <w:bCs w:val="0"/>
          <w:sz w:val="20"/>
          <w:szCs w:val="20"/>
        </w:rPr>
      </w:pPr>
    </w:p>
    <w:p w:rsidR="33AFFFF1" w:rsidP="233E28D9" w:rsidRDefault="33AFFFF1" w14:paraId="5A937DAA" w14:textId="31E2488A">
      <w:pPr>
        <w:tabs>
          <w:tab w:val="left" w:leader="none" w:pos="1440"/>
        </w:tabs>
        <w:spacing w:after="0" w:line="240" w:lineRule="auto"/>
        <w:jc w:val="center"/>
        <w:rPr>
          <w:rFonts w:ascii="Times New Roman" w:hAnsi="Times New Roman" w:eastAsia="Times New Roman" w:cs="Times New Roman"/>
          <w:b w:val="0"/>
          <w:bCs w:val="0"/>
          <w:sz w:val="20"/>
          <w:szCs w:val="20"/>
        </w:rPr>
      </w:pPr>
      <w:r w:rsidRPr="41D12DFF" w:rsidR="33AFFFF1">
        <w:rPr>
          <w:rFonts w:ascii="Times New Roman" w:hAnsi="Times New Roman" w:eastAsia="Times New Roman" w:cs="Times New Roman"/>
          <w:b w:val="1"/>
          <w:bCs w:val="1"/>
          <w:sz w:val="20"/>
          <w:szCs w:val="20"/>
        </w:rPr>
        <w:t xml:space="preserve">Speaker Parrazal </w:t>
      </w:r>
      <w:r w:rsidRPr="41D12DFF" w:rsidR="33AFFFF1">
        <w:rPr>
          <w:rFonts w:ascii="Times New Roman" w:hAnsi="Times New Roman" w:eastAsia="Times New Roman" w:cs="Times New Roman"/>
          <w:b w:val="0"/>
          <w:bCs w:val="0"/>
          <w:sz w:val="20"/>
          <w:szCs w:val="20"/>
        </w:rPr>
        <w:t xml:space="preserve">says </w:t>
      </w:r>
      <w:r w:rsidRPr="41D12DFF" w:rsidR="3A893CC1">
        <w:rPr>
          <w:rFonts w:ascii="Times New Roman" w:hAnsi="Times New Roman" w:eastAsia="Times New Roman" w:cs="Times New Roman"/>
          <w:b w:val="0"/>
          <w:bCs w:val="0"/>
          <w:sz w:val="20"/>
          <w:szCs w:val="20"/>
        </w:rPr>
        <w:t xml:space="preserve">you (the senators) have received </w:t>
      </w:r>
      <w:r w:rsidRPr="41D12DFF" w:rsidR="55AA537A">
        <w:rPr>
          <w:rFonts w:ascii="Times New Roman" w:hAnsi="Times New Roman" w:eastAsia="Times New Roman" w:cs="Times New Roman"/>
          <w:b w:val="0"/>
          <w:bCs w:val="0"/>
          <w:sz w:val="20"/>
          <w:szCs w:val="20"/>
        </w:rPr>
        <w:t>polos;</w:t>
      </w:r>
      <w:r w:rsidRPr="41D12DFF" w:rsidR="3A893CC1">
        <w:rPr>
          <w:rFonts w:ascii="Times New Roman" w:hAnsi="Times New Roman" w:eastAsia="Times New Roman" w:cs="Times New Roman"/>
          <w:b w:val="0"/>
          <w:bCs w:val="0"/>
          <w:sz w:val="20"/>
          <w:szCs w:val="20"/>
        </w:rPr>
        <w:t xml:space="preserve"> they are on your chair. If you are going to be</w:t>
      </w:r>
      <w:r w:rsidRPr="41D12DFF" w:rsidR="232E3D7E">
        <w:rPr>
          <w:rFonts w:ascii="Times New Roman" w:hAnsi="Times New Roman" w:eastAsia="Times New Roman" w:cs="Times New Roman"/>
          <w:b w:val="0"/>
          <w:bCs w:val="0"/>
          <w:sz w:val="20"/>
          <w:szCs w:val="20"/>
        </w:rPr>
        <w:t xml:space="preserve"> on</w:t>
      </w:r>
      <w:r w:rsidRPr="41D12DFF" w:rsidR="3A893CC1">
        <w:rPr>
          <w:rFonts w:ascii="Times New Roman" w:hAnsi="Times New Roman" w:eastAsia="Times New Roman" w:cs="Times New Roman"/>
          <w:b w:val="0"/>
          <w:bCs w:val="0"/>
          <w:sz w:val="20"/>
          <w:szCs w:val="20"/>
        </w:rPr>
        <w:t xml:space="preserve"> </w:t>
      </w:r>
      <w:r w:rsidRPr="41D12DFF" w:rsidR="3A893CC1">
        <w:rPr>
          <w:rFonts w:ascii="Times New Roman" w:hAnsi="Times New Roman" w:eastAsia="Times New Roman" w:cs="Times New Roman"/>
          <w:b w:val="1"/>
          <w:bCs w:val="1"/>
          <w:sz w:val="20"/>
          <w:szCs w:val="20"/>
        </w:rPr>
        <w:t>Lobby Day</w:t>
      </w:r>
      <w:r w:rsidRPr="41D12DFF" w:rsidR="3A893CC1">
        <w:rPr>
          <w:rFonts w:ascii="Times New Roman" w:hAnsi="Times New Roman" w:eastAsia="Times New Roman" w:cs="Times New Roman"/>
          <w:b w:val="0"/>
          <w:bCs w:val="0"/>
          <w:sz w:val="20"/>
          <w:szCs w:val="20"/>
        </w:rPr>
        <w:t xml:space="preserve">, please wear </w:t>
      </w:r>
      <w:r w:rsidRPr="41D12DFF" w:rsidR="752FD8F4">
        <w:rPr>
          <w:rFonts w:ascii="Times New Roman" w:hAnsi="Times New Roman" w:eastAsia="Times New Roman" w:cs="Times New Roman"/>
          <w:b w:val="0"/>
          <w:bCs w:val="0"/>
          <w:sz w:val="20"/>
          <w:szCs w:val="20"/>
        </w:rPr>
        <w:t>them for</w:t>
      </w:r>
      <w:r w:rsidRPr="41D12DFF" w:rsidR="3A893CC1">
        <w:rPr>
          <w:rFonts w:ascii="Times New Roman" w:hAnsi="Times New Roman" w:eastAsia="Times New Roman" w:cs="Times New Roman"/>
          <w:b w:val="0"/>
          <w:bCs w:val="0"/>
          <w:sz w:val="20"/>
          <w:szCs w:val="20"/>
        </w:rPr>
        <w:t xml:space="preserve"> at least one day. We will be meeting at </w:t>
      </w:r>
      <w:r w:rsidRPr="41D12DFF" w:rsidR="3A893CC1">
        <w:rPr>
          <w:rFonts w:ascii="Times New Roman" w:hAnsi="Times New Roman" w:eastAsia="Times New Roman" w:cs="Times New Roman"/>
          <w:b w:val="1"/>
          <w:bCs w:val="1"/>
          <w:sz w:val="20"/>
          <w:szCs w:val="20"/>
        </w:rPr>
        <w:t>3:30</w:t>
      </w:r>
      <w:r w:rsidRPr="41D12DFF" w:rsidR="3A893CC1">
        <w:rPr>
          <w:rFonts w:ascii="Times New Roman" w:hAnsi="Times New Roman" w:eastAsia="Times New Roman" w:cs="Times New Roman"/>
          <w:b w:val="0"/>
          <w:bCs w:val="0"/>
          <w:sz w:val="20"/>
          <w:szCs w:val="20"/>
        </w:rPr>
        <w:t xml:space="preserve"> at the</w:t>
      </w:r>
      <w:r w:rsidRPr="41D12DFF" w:rsidR="5080BE5F">
        <w:rPr>
          <w:rFonts w:ascii="Times New Roman" w:hAnsi="Times New Roman" w:eastAsia="Times New Roman" w:cs="Times New Roman"/>
          <w:b w:val="0"/>
          <w:bCs w:val="0"/>
          <w:sz w:val="20"/>
          <w:szCs w:val="20"/>
        </w:rPr>
        <w:t xml:space="preserve"> </w:t>
      </w:r>
      <w:r w:rsidRPr="41D12DFF" w:rsidR="5080BE5F">
        <w:rPr>
          <w:rFonts w:ascii="Times New Roman" w:hAnsi="Times New Roman" w:eastAsia="Times New Roman" w:cs="Times New Roman"/>
          <w:b w:val="1"/>
          <w:bCs w:val="1"/>
          <w:sz w:val="20"/>
          <w:szCs w:val="20"/>
        </w:rPr>
        <w:t>Wildcat Statue</w:t>
      </w:r>
      <w:r w:rsidRPr="41D12DFF" w:rsidR="5080BE5F">
        <w:rPr>
          <w:rFonts w:ascii="Times New Roman" w:hAnsi="Times New Roman" w:eastAsia="Times New Roman" w:cs="Times New Roman"/>
          <w:b w:val="0"/>
          <w:bCs w:val="0"/>
          <w:sz w:val="20"/>
          <w:szCs w:val="20"/>
        </w:rPr>
        <w:t xml:space="preserve"> and will be leaving at </w:t>
      </w:r>
      <w:r w:rsidRPr="41D12DFF" w:rsidR="5080BE5F">
        <w:rPr>
          <w:rFonts w:ascii="Times New Roman" w:hAnsi="Times New Roman" w:eastAsia="Times New Roman" w:cs="Times New Roman"/>
          <w:b w:val="1"/>
          <w:bCs w:val="1"/>
          <w:sz w:val="20"/>
          <w:szCs w:val="20"/>
        </w:rPr>
        <w:t>4</w:t>
      </w:r>
      <w:r w:rsidRPr="41D12DFF" w:rsidR="5080BE5F">
        <w:rPr>
          <w:rFonts w:ascii="Times New Roman" w:hAnsi="Times New Roman" w:eastAsia="Times New Roman" w:cs="Times New Roman"/>
          <w:b w:val="0"/>
          <w:bCs w:val="0"/>
          <w:sz w:val="20"/>
          <w:szCs w:val="20"/>
        </w:rPr>
        <w:t>. Please do not be late.</w:t>
      </w:r>
    </w:p>
    <w:p w:rsidR="28833577" w:rsidP="28833577" w:rsidRDefault="28833577" w14:paraId="53643375" w14:textId="5CD4180C">
      <w:pPr>
        <w:tabs>
          <w:tab w:val="left" w:leader="none" w:pos="1440"/>
        </w:tabs>
        <w:spacing w:after="0" w:line="240" w:lineRule="auto"/>
        <w:jc w:val="center"/>
        <w:rPr>
          <w:rFonts w:ascii="Times New Roman" w:hAnsi="Times New Roman" w:eastAsia="Times New Roman" w:cs="Times New Roman"/>
          <w:b w:val="1"/>
          <w:bCs w:val="1"/>
          <w:sz w:val="20"/>
          <w:szCs w:val="20"/>
        </w:rPr>
      </w:pPr>
    </w:p>
    <w:p w:rsidR="652A3B09" w:rsidP="74571F27" w:rsidRDefault="008E41A7" w14:paraId="493796E7"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PUBLIC COMMENT</w:t>
      </w:r>
    </w:p>
    <w:p w:rsidR="00ED1B67" w:rsidP="74571F27" w:rsidRDefault="00ED1B67" w14:paraId="63468082" w14:textId="77777777">
      <w:pPr>
        <w:tabs>
          <w:tab w:val="left" w:pos="1440"/>
        </w:tabs>
        <w:spacing w:after="0" w:line="240" w:lineRule="auto"/>
        <w:jc w:val="center"/>
        <w:rPr>
          <w:rFonts w:ascii="Times New Roman" w:hAnsi="Times New Roman" w:eastAsia="Times New Roman" w:cs="Times New Roman"/>
          <w:b w:val="1"/>
          <w:bCs w:val="1"/>
          <w:sz w:val="20"/>
          <w:szCs w:val="20"/>
        </w:rPr>
      </w:pPr>
    </w:p>
    <w:p w:rsidR="23DABC25" w:rsidP="28833577" w:rsidRDefault="23DABC25" w14:paraId="048799C0" w14:textId="79DF5D28">
      <w:pPr>
        <w:tabs>
          <w:tab w:val="left" w:leader="none" w:pos="1440"/>
        </w:tabs>
        <w:spacing w:after="0" w:line="240" w:lineRule="auto"/>
        <w:jc w:val="center"/>
        <w:rPr>
          <w:rFonts w:ascii="Times New Roman" w:hAnsi="Times New Roman" w:eastAsia="Times New Roman" w:cs="Times New Roman"/>
          <w:b w:val="1"/>
          <w:bCs w:val="1"/>
          <w:sz w:val="20"/>
          <w:szCs w:val="20"/>
        </w:rPr>
      </w:pPr>
      <w:r w:rsidRPr="28833577" w:rsidR="23DABC25">
        <w:rPr>
          <w:rFonts w:ascii="Times New Roman" w:hAnsi="Times New Roman" w:eastAsia="Times New Roman" w:cs="Times New Roman"/>
          <w:b w:val="1"/>
          <w:bCs w:val="1"/>
          <w:sz w:val="20"/>
          <w:szCs w:val="20"/>
        </w:rPr>
        <w:t>No public comment was made.</w:t>
      </w:r>
    </w:p>
    <w:p w:rsidR="28833577" w:rsidP="28833577" w:rsidRDefault="28833577" w14:paraId="598820B1" w14:textId="2DA3AF0B">
      <w:pPr>
        <w:tabs>
          <w:tab w:val="left" w:leader="none" w:pos="1440"/>
        </w:tabs>
        <w:spacing w:after="0" w:line="240" w:lineRule="auto"/>
        <w:jc w:val="center"/>
        <w:rPr>
          <w:rFonts w:ascii="Times New Roman" w:hAnsi="Times New Roman" w:eastAsia="Times New Roman" w:cs="Times New Roman"/>
          <w:b w:val="1"/>
          <w:bCs w:val="1"/>
          <w:sz w:val="20"/>
          <w:szCs w:val="20"/>
        </w:rPr>
      </w:pPr>
    </w:p>
    <w:p w:rsidRPr="00481033" w:rsidR="0070690F" w:rsidP="233E28D9" w:rsidRDefault="0070690F" w14:paraId="4BC14AA1" w14:textId="471637B2">
      <w:pPr>
        <w:tabs>
          <w:tab w:val="left" w:pos="1440"/>
        </w:tabs>
        <w:spacing w:after="0" w:line="240" w:lineRule="auto"/>
        <w:jc w:val="center"/>
        <w:rPr>
          <w:rFonts w:ascii="Times New Roman" w:hAnsi="Times New Roman" w:eastAsia="Times New Roman" w:cs="Times New Roman"/>
          <w:b w:val="1"/>
          <w:bCs w:val="1"/>
          <w:sz w:val="20"/>
          <w:szCs w:val="20"/>
        </w:rPr>
      </w:pPr>
      <w:r w:rsidRPr="233E28D9" w:rsidR="0070690F">
        <w:rPr>
          <w:rFonts w:ascii="Times New Roman" w:hAnsi="Times New Roman" w:eastAsia="Times New Roman" w:cs="Times New Roman"/>
          <w:b w:val="1"/>
          <w:bCs w:val="1"/>
          <w:sz w:val="20"/>
          <w:szCs w:val="20"/>
        </w:rPr>
        <w:t>ADJOURNMENT</w:t>
      </w:r>
    </w:p>
    <w:p w:rsidRPr="00481033" w:rsidR="007E754A" w:rsidP="1161B768" w:rsidRDefault="1F721A6E" w14:paraId="5158D4FC" w14:textId="79B78315">
      <w:pPr>
        <w:tabs>
          <w:tab w:val="left" w:pos="1440"/>
        </w:tabs>
        <w:spacing w:after="0" w:line="240" w:lineRule="auto"/>
        <w:jc w:val="center"/>
        <w:rPr>
          <w:rFonts w:ascii="Times New Roman" w:hAnsi="Times New Roman" w:eastAsia="Times New Roman" w:cs="Times New Roman"/>
          <w:sz w:val="20"/>
          <w:szCs w:val="20"/>
        </w:rPr>
      </w:pPr>
      <w:r w:rsidRPr="233E28D9" w:rsidR="1F721A6E">
        <w:rPr>
          <w:rFonts w:ascii="Times New Roman" w:hAnsi="Times New Roman" w:eastAsia="Times New Roman" w:cs="Times New Roman"/>
          <w:sz w:val="20"/>
          <w:szCs w:val="20"/>
        </w:rPr>
        <w:t>Time</w:t>
      </w:r>
      <w:r w:rsidRPr="233E28D9" w:rsidR="00D612AA">
        <w:rPr>
          <w:rFonts w:ascii="Times New Roman" w:hAnsi="Times New Roman" w:eastAsia="Times New Roman" w:cs="Times New Roman"/>
          <w:sz w:val="20"/>
          <w:szCs w:val="20"/>
        </w:rPr>
        <w:t xml:space="preserve"> </w:t>
      </w:r>
      <w:r w:rsidRPr="233E28D9" w:rsidR="6FE15DAF">
        <w:rPr>
          <w:rFonts w:ascii="Times New Roman" w:hAnsi="Times New Roman" w:eastAsia="Times New Roman" w:cs="Times New Roman"/>
          <w:sz w:val="20"/>
          <w:szCs w:val="20"/>
        </w:rPr>
        <w:t>5:</w:t>
      </w:r>
      <w:r w:rsidRPr="233E28D9" w:rsidR="25FA10DE">
        <w:rPr>
          <w:rFonts w:ascii="Times New Roman" w:hAnsi="Times New Roman" w:eastAsia="Times New Roman" w:cs="Times New Roman"/>
          <w:sz w:val="20"/>
          <w:szCs w:val="20"/>
        </w:rPr>
        <w:t>45</w:t>
      </w:r>
      <w:r w:rsidRPr="233E28D9" w:rsidR="104D8F70">
        <w:rPr>
          <w:rFonts w:ascii="Times New Roman" w:hAnsi="Times New Roman" w:eastAsia="Times New Roman" w:cs="Times New Roman"/>
          <w:sz w:val="20"/>
          <w:szCs w:val="20"/>
        </w:rPr>
        <w:t xml:space="preserve"> </w:t>
      </w:r>
      <w:r w:rsidRPr="233E28D9" w:rsidR="6EA0EE6B">
        <w:rPr>
          <w:rFonts w:ascii="Times New Roman" w:hAnsi="Times New Roman" w:eastAsia="Times New Roman" w:cs="Times New Roman"/>
          <w:sz w:val="20"/>
          <w:szCs w:val="20"/>
        </w:rPr>
        <w:t>PM</w:t>
      </w:r>
    </w:p>
    <w:sectPr w:rsidRPr="00481033" w:rsidR="007E754A" w:rsidSect="00A36E50">
      <w:pgSz w:w="12240" w:h="15840" w:orient="portrait"/>
      <w:pgMar w:top="1440" w:right="2880" w:bottom="1440" w:left="2880" w:header="720" w:footer="720" w:gutter="0"/>
      <w:cols w:space="720"/>
      <w:docGrid w:linePitch="360"/>
      <w:headerReference w:type="default" r:id="R45cd40d6f3fc4d43"/>
      <w:footerReference w:type="default" r:id="Rf5181173409a4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160"/>
      <w:gridCol w:w="2160"/>
      <w:gridCol w:w="2160"/>
    </w:tblGrid>
    <w:tr w:rsidR="5302DCB9" w:rsidTr="5302DCB9" w14:paraId="0BFD4F62">
      <w:trPr>
        <w:trHeight w:val="300"/>
      </w:trPr>
      <w:tc>
        <w:tcPr>
          <w:tcW w:w="2160" w:type="dxa"/>
          <w:tcMar/>
        </w:tcPr>
        <w:p w:rsidR="5302DCB9" w:rsidP="5302DCB9" w:rsidRDefault="5302DCB9" w14:paraId="768B20CF" w14:textId="1D9DD63B">
          <w:pPr>
            <w:pStyle w:val="Header"/>
            <w:bidi w:val="0"/>
            <w:ind w:left="-115"/>
            <w:jc w:val="left"/>
          </w:pPr>
        </w:p>
      </w:tc>
      <w:tc>
        <w:tcPr>
          <w:tcW w:w="2160" w:type="dxa"/>
          <w:tcMar/>
        </w:tcPr>
        <w:p w:rsidR="5302DCB9" w:rsidP="5302DCB9" w:rsidRDefault="5302DCB9" w14:paraId="36A64987" w14:textId="31C7981F">
          <w:pPr>
            <w:pStyle w:val="Header"/>
            <w:bidi w:val="0"/>
            <w:jc w:val="center"/>
          </w:pPr>
        </w:p>
      </w:tc>
      <w:tc>
        <w:tcPr>
          <w:tcW w:w="2160" w:type="dxa"/>
          <w:tcMar/>
        </w:tcPr>
        <w:p w:rsidR="5302DCB9" w:rsidP="5302DCB9" w:rsidRDefault="5302DCB9" w14:paraId="57FCDB94" w14:textId="174A5140">
          <w:pPr>
            <w:pStyle w:val="Header"/>
            <w:bidi w:val="0"/>
            <w:ind w:right="-115"/>
            <w:jc w:val="right"/>
          </w:pPr>
        </w:p>
      </w:tc>
    </w:tr>
  </w:tbl>
  <w:p w:rsidR="5302DCB9" w:rsidP="5302DCB9" w:rsidRDefault="5302DCB9" w14:paraId="748116F1" w14:textId="3404B40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160"/>
      <w:gridCol w:w="2160"/>
      <w:gridCol w:w="2160"/>
    </w:tblGrid>
    <w:tr w:rsidR="5302DCB9" w:rsidTr="5302DCB9" w14:paraId="2DC3579A">
      <w:trPr>
        <w:trHeight w:val="300"/>
      </w:trPr>
      <w:tc>
        <w:tcPr>
          <w:tcW w:w="2160" w:type="dxa"/>
          <w:tcMar/>
        </w:tcPr>
        <w:p w:rsidR="5302DCB9" w:rsidP="5302DCB9" w:rsidRDefault="5302DCB9" w14:paraId="36BECD51" w14:textId="3D2E8F93">
          <w:pPr>
            <w:pStyle w:val="Header"/>
            <w:bidi w:val="0"/>
            <w:ind w:left="-115"/>
            <w:jc w:val="left"/>
          </w:pPr>
        </w:p>
      </w:tc>
      <w:tc>
        <w:tcPr>
          <w:tcW w:w="2160" w:type="dxa"/>
          <w:tcMar/>
        </w:tcPr>
        <w:p w:rsidR="5302DCB9" w:rsidP="5302DCB9" w:rsidRDefault="5302DCB9" w14:paraId="4F4E0EC7" w14:textId="10674B89">
          <w:pPr>
            <w:pStyle w:val="Header"/>
            <w:bidi w:val="0"/>
            <w:jc w:val="center"/>
          </w:pPr>
        </w:p>
      </w:tc>
      <w:tc>
        <w:tcPr>
          <w:tcW w:w="2160" w:type="dxa"/>
          <w:tcMar/>
        </w:tcPr>
        <w:p w:rsidR="5302DCB9" w:rsidP="5302DCB9" w:rsidRDefault="5302DCB9" w14:paraId="76B9C8E8" w14:textId="3310041B">
          <w:pPr>
            <w:pStyle w:val="Header"/>
            <w:bidi w:val="0"/>
            <w:ind w:right="-115"/>
            <w:jc w:val="right"/>
          </w:pPr>
        </w:p>
      </w:tc>
    </w:tr>
  </w:tbl>
  <w:p w:rsidR="5302DCB9" w:rsidP="5302DCB9" w:rsidRDefault="5302DCB9" w14:paraId="66ADE3D6" w14:textId="09BC54E6">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Fh6L3fEFdihodl" int2:id="S7vMnyQM">
      <int2:state int2:type="spell" int2:value="Rejected"/>
    </int2:textHash>
    <int2:textHash int2:hashCode="pF8IwGspyOsqhs" int2:id="7XLECB9z">
      <int2:state int2:type="spell" int2:value="Rejected"/>
    </int2:textHash>
    <int2:textHash int2:hashCode="vx78IWKVBAugen" int2:id="S9E8zVrh">
      <int2:state int2:type="spell" int2:value="Rejected"/>
    </int2:textHash>
    <int2:textHash int2:hashCode="En2/jXebTDjopV" int2:id="WnWHnUvM">
      <int2:state int2:type="spell" int2:value="Rejected"/>
    </int2:textHash>
    <int2:textHash int2:hashCode="nvTPIwdW/zEVQe" int2:id="2c8kfF3J">
      <int2:state int2:type="spell" int2:value="Rejected"/>
    </int2:textHash>
    <int2:textHash int2:hashCode="NJFTi8LV/UABT3" int2:id="kiKHBK3M">
      <int2:state int2:type="spell" int2:value="Rejected"/>
    </int2:textHash>
    <int2:textHash int2:hashCode="mESjsdV0igmTHm" int2:id="W48MstFQ">
      <int2:state int2:type="spell" int2:value="Rejected"/>
    </int2:textHash>
    <int2:textHash int2:hashCode="OUlGwKSxYnvOgz" int2:id="LNPQWN8G">
      <int2:state int2:type="spell" int2:value="Rejected"/>
    </int2:textHash>
    <int2:textHash int2:hashCode="HCdOZwXbISoFV6" int2:id="SD3QxhCZ">
      <int2:state int2:type="spell" int2:value="Rejected"/>
    </int2:textHash>
    <int2:textHash int2:hashCode="Yhj2Bho6xY0+fE" int2:id="MU0EKEzk">
      <int2:state int2:type="spell" int2:value="Rejected"/>
    </int2:textHash>
    <int2:textHash int2:hashCode="b4S6m1vxKrH77D" int2:id="o57M9FwZ">
      <int2:state int2:type="spell" int2:value="Rejected"/>
    </int2:textHash>
    <int2:textHash int2:hashCode="DWnBiygTpJBI/F" int2:id="eolmxeM4">
      <int2:state int2:type="spell" int2:value="Rejected"/>
    </int2:textHash>
    <int2:textHash int2:hashCode="TIPHNBdfMOry5P" int2:id="JwWmz8ww">
      <int2:state int2:type="spell" int2:value="Rejected"/>
    </int2:textHash>
    <int2:textHash int2:hashCode="oFh07MpqNJViNN" int2:id="jYetVIjp">
      <int2:state int2:type="spell" int2:value="Rejected"/>
    </int2:textHash>
    <int2:textHash int2:hashCode="p3Fim6j1QarsAP" int2:id="9iw8VLN5">
      <int2:state int2:type="AugLoop_Text_Critique" int2:value="Rejected"/>
    </int2:textHash>
    <int2:textHash int2:hashCode="FKOylbmYt5hILQ" int2:id="Jqk4g19K">
      <int2:state int2:type="AugLoop_Text_Critique" int2:value="Rejected"/>
    </int2:textHash>
    <int2:textHash int2:hashCode="qIBC61Di58qRlJ" int2:id="o5MvF34W">
      <int2:state int2:type="AugLoop_Text_Critique" int2:value="Rejected"/>
    </int2:textHash>
    <int2:textHash int2:hashCode="/PMH1cX0sZ9HK5" int2:id="pw1R38hJ">
      <int2:state int2:type="AugLoop_Text_Critique" int2:value="Rejected"/>
    </int2:textHash>
    <int2:textHash int2:hashCode="WDXKtqLbjtIg2w" int2:id="uzClHIen">
      <int2:state int2:type="AugLoop_Text_Critique" int2:value="Rejected"/>
    </int2:textHash>
    <int2:bookmark int2:bookmarkName="_Int_XKWS7dmV" int2:invalidationBookmarkName="" int2:hashCode="+JFbmGiLJJf1FB" int2:id="w1UhSrRe">
      <int2:state int2:type="style" int2:value="Rejected"/>
    </int2:bookmark>
    <int2:bookmark int2:bookmarkName="_Int_44Vgsuwq" int2:invalidationBookmarkName="" int2:hashCode="bTIkdqm/af4q6a" int2:id="SUMqpxgW">
      <int2:state int2:type="style" int2:value="Rejected"/>
    </int2:bookmark>
    <int2:bookmark int2:bookmarkName="_Int_7fdQdDHs" int2:invalidationBookmarkName="" int2:hashCode="p/ao5pfc70s4rn" int2:id="JmzKYphx">
      <int2:state int2:type="style" int2:value="Rejected"/>
    </int2:bookmark>
    <int2:bookmark int2:bookmarkName="_Int_8x86X3B6" int2:invalidationBookmarkName="" int2:hashCode="eI8dYf7b/Mwu6K" int2:id="V0OszHYf">
      <int2:state int2:type="style" int2:value="Rejected"/>
    </int2:bookmark>
    <int2:bookmark int2:bookmarkName="_Int_j8WK8nDX" int2:invalidationBookmarkName="" int2:hashCode="oviQnIbpERcHAn" int2:id="FArP89ED">
      <int2:state int2:type="gram" int2:value="Rejected"/>
    </int2:bookmark>
    <int2:bookmark int2:bookmarkName="_Int_0jVKjafA" int2:invalidationBookmarkName="" int2:hashCode="eI8dYf7b/Mwu6K" int2:id="uuw6H2YB">
      <int2:state int2:type="style" int2:value="Rejected"/>
    </int2:bookmark>
    <int2:bookmark int2:bookmarkName="_Int_spF8r4mJ" int2:invalidationBookmarkName="" int2:hashCode="eI8dYf7b/Mwu6K" int2:id="OZRte0ng">
      <int2:state int2:type="style" int2:value="Rejected"/>
    </int2:bookmark>
    <int2:bookmark int2:bookmarkName="_Int_1oZ5u3qK" int2:invalidationBookmarkName="" int2:hashCode="wFn47iItku5MC2" int2:id="e3g1eqCt">
      <int2:state int2:type="style" int2:value="Rejected"/>
    </int2:bookmark>
    <int2:bookmark int2:bookmarkName="_Int_ZSucIVQz" int2:invalidationBookmarkName="" int2:hashCode="jTia4KbFoVxTrY" int2:id="TqDLxOnm">
      <int2:state int2:type="style" int2:value="Rejected"/>
    </int2:bookmark>
    <int2:bookmark int2:bookmarkName="_Int_yvzIKut0" int2:invalidationBookmarkName="" int2:hashCode="FtKmvXqsPlW8Nr" int2:id="fAtA53RC">
      <int2:state int2:type="style" int2:value="Rejected"/>
    </int2:bookmark>
    <int2:bookmark int2:bookmarkName="_Int_xeqdcTKk" int2:invalidationBookmarkName="" int2:hashCode="iT+WlhjB+ElV1N" int2:id="A838gGd9">
      <int2:state int2:type="style" int2:value="Rejected"/>
    </int2:bookmark>
    <int2:bookmark int2:bookmarkName="_Int_N7cSbvnK" int2:invalidationBookmarkName="" int2:hashCode="hAc2jdgXR0EtbT" int2:id="lKDyAlxi">
      <int2:state int2:type="style" int2:value="Rejected"/>
    </int2:bookmark>
    <int2:bookmark int2:bookmarkName="_Int_fddEqrir" int2:invalidationBookmarkName="" int2:hashCode="vjXbhfyPODQTvz" int2:id="58YTrYi6">
      <int2:state int2:type="style" int2:value="Rejected"/>
    </int2:bookmark>
    <int2:bookmark int2:bookmarkName="_Int_swQkzAeq" int2:invalidationBookmarkName="" int2:hashCode="jhnMJVAUqZytYh" int2:id="jqAE2Qph">
      <int2:state int2:type="style" int2:value="Rejected"/>
    </int2:bookmark>
    <int2:bookmark int2:bookmarkName="_Int_R2JqgH2x" int2:invalidationBookmarkName="" int2:hashCode="EJNZ1f/eVsfCa5" int2:id="plncYgJ6">
      <int2:state int2:type="style" int2:value="Rejected"/>
    </int2:bookmark>
    <int2:bookmark int2:bookmarkName="_Int_jtatKvUH" int2:invalidationBookmarkName="" int2:hashCode="G/WzxjWenoOHdm" int2:id="jx4sGx0a">
      <int2:state int2:type="style" int2:value="Rejected"/>
    </int2:bookmark>
    <int2:bookmark int2:bookmarkName="_Int_19fiUjiR" int2:invalidationBookmarkName="" int2:hashCode="vjXbhfyPODQTvz" int2:id="zewtsz6m">
      <int2:state int2:type="style" int2:value="Rejected"/>
    </int2:bookmark>
    <int2:bookmark int2:bookmarkName="_Int_chUDkBKa" int2:invalidationBookmarkName="" int2:hashCode="NcIkBr8pO4viqg" int2:id="ebjT18GE">
      <int2:state int2:type="style" int2:value="Rejected"/>
    </int2:bookmark>
    <int2:bookmark int2:bookmarkName="_Int_DIx14RPv" int2:invalidationBookmarkName="" int2:hashCode="WMr2NabBN6LyfP" int2:id="5nsC2W9b">
      <int2:state int2:type="style" int2:value="Rejected"/>
    </int2:bookmark>
    <int2:bookmark int2:bookmarkName="_Int_H0FgouT7" int2:invalidationBookmarkName="" int2:hashCode="lfKufs7MoNoDmt" int2:id="j3TvNDat">
      <int2:state int2:type="gram" int2:value="Rejected"/>
    </int2:bookmark>
    <int2:bookmark int2:bookmarkName="_Int_XHpnUTKZ" int2:invalidationBookmarkName="" int2:hashCode="lfKufs7MoNoDmt" int2:id="lOJoK8Iu">
      <int2:state int2:type="gram" int2:value="Rejected"/>
    </int2:bookmark>
    <int2:bookmark int2:bookmarkName="_Int_L0eUzE5T" int2:invalidationBookmarkName="" int2:hashCode="oewOfBA+Vlf6na" int2:id="Ofi5vlOD">
      <int2:state int2:type="gram" int2:value="Rejected"/>
    </int2:bookmark>
    <int2:bookmark int2:bookmarkName="_Int_VKBoecq8" int2:invalidationBookmarkName="" int2:hashCode="46Uk2ruY0oeHWO" int2:id="9AbRxjim">
      <int2:state int2:type="gram" int2:value="Rejected"/>
    </int2:bookmark>
    <int2:bookmark int2:bookmarkName="_Int_4YhqfG8u" int2:invalidationBookmarkName="" int2:hashCode="erli6AZly5zGhC" int2:id="b2Uqjllj">
      <int2:state int2:type="gram" int2:value="Rejected"/>
    </int2:bookmark>
    <int2:bookmark int2:bookmarkName="_Int_TlBEt0bh" int2:invalidationBookmarkName="" int2:hashCode="5vsGIQ+vwC/XR5" int2:id="Hm2RlOG0">
      <int2:state int2:type="gram" int2:value="Rejected"/>
    </int2:bookmark>
    <int2:bookmark int2:bookmarkName="_Int_NBXtBY9r" int2:invalidationBookmarkName="" int2:hashCode="jM9/wedehY/hCh" int2:id="a3JWwt7g">
      <int2:state int2:type="gram" int2:value="Rejected"/>
    </int2:bookmark>
    <int2:bookmark int2:bookmarkName="_Int_X30sEAIT" int2:invalidationBookmarkName="" int2:hashCode="9eG0u7xqmVEk98" int2:id="Za1BwCcz">
      <int2:state int2:type="gram" int2:value="Rejected"/>
    </int2:bookmark>
    <int2:bookmark int2:bookmarkName="_Int_zANuRmJS" int2:invalidationBookmarkName="" int2:hashCode="zb6EGyS4eli1yn" int2:id="S3F26mJY">
      <int2:state int2:type="gram" int2:value="Rejected"/>
    </int2:bookmark>
    <int2:bookmark int2:bookmarkName="_Int_Pqc0Xq2v" int2:invalidationBookmarkName="" int2:hashCode="+CBp0gziHQijC5" int2:id="w5ulQo27">
      <int2:state int2:type="gram" int2:value="Rejected"/>
    </int2:bookmark>
    <int2:bookmark int2:bookmarkName="_Int_2ZYoTs0M" int2:invalidationBookmarkName="" int2:hashCode="hrOP3RTyKSKC6P" int2:id="EXE5mz5U">
      <int2:state int2:type="gram" int2:value="Rejected"/>
    </int2:bookmark>
    <int2:bookmark int2:bookmarkName="_Int_fHnyNztu" int2:invalidationBookmarkName="" int2:hashCode="3wVcZpQj/aEI7R" int2:id="2PY858hN">
      <int2:state int2:type="gram" int2:value="Rejected"/>
    </int2:bookmark>
    <int2:bookmark int2:bookmarkName="_Int_lVRvciy7" int2:invalidationBookmarkName="" int2:hashCode="w+4TfU8i6wbtE1" int2:id="UraCgr45">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805d2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d9e6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1" w15:restartNumberingAfterBreak="0">
    <w:nsid w:val="38EC6711"/>
    <w:multiLevelType w:val="hybridMultilevel"/>
    <w:tmpl w:val="EC8C5C24"/>
    <w:lvl w:ilvl="0" w:tplc="F78E9886">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41436989"/>
    <w:multiLevelType w:val="hybridMultilevel"/>
    <w:tmpl w:val="6E6A6A36"/>
    <w:lvl w:ilvl="0" w:tplc="31282144">
      <w:numFmt w:val="bullet"/>
      <w:lvlText w:val="-"/>
      <w:lvlJc w:val="left"/>
      <w:pPr>
        <w:ind w:left="2520" w:hanging="360"/>
      </w:pPr>
      <w:rPr>
        <w:rFonts w:hint="default" w:ascii="Times New Roman" w:hAnsi="Times New Roman" w:eastAsia="Times New Roman" w:cs="Times New Roman"/>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 w15:restartNumberingAfterBreak="0">
    <w:nsid w:val="62174F4A"/>
    <w:multiLevelType w:val="hybridMultilevel"/>
    <w:tmpl w:val="809A24DC"/>
    <w:lvl w:ilvl="0" w:tplc="79005C26">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16cid:durableId="1521702366">
    <w:abstractNumId w:val="1"/>
  </w:num>
  <w:num w:numId="2" w16cid:durableId="1584800253">
    <w:abstractNumId w:val="2"/>
  </w:num>
  <w:num w:numId="3" w16cid:durableId="879322657">
    <w:abstractNumId w:val="0"/>
  </w:num>
  <w:num w:numId="4" w16cid:durableId="905452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2C01"/>
    <w:rsid w:val="0000AA1E"/>
    <w:rsid w:val="000133FA"/>
    <w:rsid w:val="00016925"/>
    <w:rsid w:val="000175E6"/>
    <w:rsid w:val="00017AF5"/>
    <w:rsid w:val="0001EF22"/>
    <w:rsid w:val="00033082"/>
    <w:rsid w:val="000353D6"/>
    <w:rsid w:val="00039909"/>
    <w:rsid w:val="00040A03"/>
    <w:rsid w:val="00041CF8"/>
    <w:rsid w:val="000420EE"/>
    <w:rsid w:val="0007227B"/>
    <w:rsid w:val="000726E8"/>
    <w:rsid w:val="00077150"/>
    <w:rsid w:val="00083E15"/>
    <w:rsid w:val="00084B67"/>
    <w:rsid w:val="000B1E71"/>
    <w:rsid w:val="000B4A0C"/>
    <w:rsid w:val="000C158A"/>
    <w:rsid w:val="000C7AE1"/>
    <w:rsid w:val="000D3E47"/>
    <w:rsid w:val="000D4597"/>
    <w:rsid w:val="000D5622"/>
    <w:rsid w:val="000E07CE"/>
    <w:rsid w:val="000E2771"/>
    <w:rsid w:val="000F22F7"/>
    <w:rsid w:val="000F5853"/>
    <w:rsid w:val="00107836"/>
    <w:rsid w:val="001204C2"/>
    <w:rsid w:val="00124ACF"/>
    <w:rsid w:val="00127764"/>
    <w:rsid w:val="00128B39"/>
    <w:rsid w:val="0013529E"/>
    <w:rsid w:val="00140AF8"/>
    <w:rsid w:val="00142B58"/>
    <w:rsid w:val="00146812"/>
    <w:rsid w:val="00151787"/>
    <w:rsid w:val="00161665"/>
    <w:rsid w:val="00162D51"/>
    <w:rsid w:val="00163CA5"/>
    <w:rsid w:val="00164D98"/>
    <w:rsid w:val="00164EC1"/>
    <w:rsid w:val="00173402"/>
    <w:rsid w:val="0017565E"/>
    <w:rsid w:val="00176EC1"/>
    <w:rsid w:val="001810FA"/>
    <w:rsid w:val="001844E3"/>
    <w:rsid w:val="001861AF"/>
    <w:rsid w:val="00191BD5"/>
    <w:rsid w:val="00197031"/>
    <w:rsid w:val="0019778A"/>
    <w:rsid w:val="001A7F77"/>
    <w:rsid w:val="001AC52A"/>
    <w:rsid w:val="001B7922"/>
    <w:rsid w:val="001C6FD0"/>
    <w:rsid w:val="001C7D0C"/>
    <w:rsid w:val="001D053D"/>
    <w:rsid w:val="001D72F7"/>
    <w:rsid w:val="001E118B"/>
    <w:rsid w:val="001E1D3E"/>
    <w:rsid w:val="001E1F1B"/>
    <w:rsid w:val="001E47D4"/>
    <w:rsid w:val="001EB388"/>
    <w:rsid w:val="001F0DA4"/>
    <w:rsid w:val="00203656"/>
    <w:rsid w:val="00205EF7"/>
    <w:rsid w:val="0020625A"/>
    <w:rsid w:val="002062D4"/>
    <w:rsid w:val="00215B9E"/>
    <w:rsid w:val="0022253B"/>
    <w:rsid w:val="002239B3"/>
    <w:rsid w:val="00225605"/>
    <w:rsid w:val="00231557"/>
    <w:rsid w:val="00233F6B"/>
    <w:rsid w:val="002491A3"/>
    <w:rsid w:val="00251E15"/>
    <w:rsid w:val="0025FB24"/>
    <w:rsid w:val="00260336"/>
    <w:rsid w:val="00262D32"/>
    <w:rsid w:val="0026495E"/>
    <w:rsid w:val="00271164"/>
    <w:rsid w:val="00273804"/>
    <w:rsid w:val="002759FB"/>
    <w:rsid w:val="00280136"/>
    <w:rsid w:val="00292A20"/>
    <w:rsid w:val="00293914"/>
    <w:rsid w:val="00297F81"/>
    <w:rsid w:val="002A076B"/>
    <w:rsid w:val="002A0CE3"/>
    <w:rsid w:val="002A63FF"/>
    <w:rsid w:val="002A7CB9"/>
    <w:rsid w:val="002B0997"/>
    <w:rsid w:val="002B6E6D"/>
    <w:rsid w:val="002B73D7"/>
    <w:rsid w:val="002D0C39"/>
    <w:rsid w:val="002D23ED"/>
    <w:rsid w:val="002D28BC"/>
    <w:rsid w:val="002D2EB7"/>
    <w:rsid w:val="002D6F4B"/>
    <w:rsid w:val="002E2951"/>
    <w:rsid w:val="002F0C27"/>
    <w:rsid w:val="00304776"/>
    <w:rsid w:val="0031303D"/>
    <w:rsid w:val="00313D3F"/>
    <w:rsid w:val="003162BC"/>
    <w:rsid w:val="00317E93"/>
    <w:rsid w:val="003250B5"/>
    <w:rsid w:val="003354BE"/>
    <w:rsid w:val="0034206D"/>
    <w:rsid w:val="00355412"/>
    <w:rsid w:val="003723CB"/>
    <w:rsid w:val="0037555E"/>
    <w:rsid w:val="00375EDC"/>
    <w:rsid w:val="0037666C"/>
    <w:rsid w:val="0038109F"/>
    <w:rsid w:val="0038340B"/>
    <w:rsid w:val="0038351C"/>
    <w:rsid w:val="0038DE79"/>
    <w:rsid w:val="003932ED"/>
    <w:rsid w:val="00397909"/>
    <w:rsid w:val="003A27C3"/>
    <w:rsid w:val="003A391C"/>
    <w:rsid w:val="003B0E95"/>
    <w:rsid w:val="003B3521"/>
    <w:rsid w:val="003D0CEB"/>
    <w:rsid w:val="003D6110"/>
    <w:rsid w:val="003E00E9"/>
    <w:rsid w:val="003E1ED2"/>
    <w:rsid w:val="003E297F"/>
    <w:rsid w:val="003E7DB3"/>
    <w:rsid w:val="003F1015"/>
    <w:rsid w:val="003F21F1"/>
    <w:rsid w:val="003F6E76"/>
    <w:rsid w:val="00404EF7"/>
    <w:rsid w:val="00412963"/>
    <w:rsid w:val="00416ED3"/>
    <w:rsid w:val="00422077"/>
    <w:rsid w:val="00422A3A"/>
    <w:rsid w:val="0043112B"/>
    <w:rsid w:val="00434B0F"/>
    <w:rsid w:val="0043F87C"/>
    <w:rsid w:val="00442834"/>
    <w:rsid w:val="00450F1A"/>
    <w:rsid w:val="0046186D"/>
    <w:rsid w:val="0046459D"/>
    <w:rsid w:val="0046DF0F"/>
    <w:rsid w:val="00472DDC"/>
    <w:rsid w:val="00475083"/>
    <w:rsid w:val="00475EB2"/>
    <w:rsid w:val="00481033"/>
    <w:rsid w:val="00483C75"/>
    <w:rsid w:val="004848B7"/>
    <w:rsid w:val="004912FB"/>
    <w:rsid w:val="00494C02"/>
    <w:rsid w:val="00494FB4"/>
    <w:rsid w:val="004B4CE3"/>
    <w:rsid w:val="004C6368"/>
    <w:rsid w:val="004D6E5D"/>
    <w:rsid w:val="004D79B6"/>
    <w:rsid w:val="004E5FD8"/>
    <w:rsid w:val="005015B0"/>
    <w:rsid w:val="00504C9A"/>
    <w:rsid w:val="0051064D"/>
    <w:rsid w:val="005142D7"/>
    <w:rsid w:val="0051784D"/>
    <w:rsid w:val="00531604"/>
    <w:rsid w:val="005362DF"/>
    <w:rsid w:val="005376A8"/>
    <w:rsid w:val="00541F1B"/>
    <w:rsid w:val="00550870"/>
    <w:rsid w:val="00552FF6"/>
    <w:rsid w:val="005542E3"/>
    <w:rsid w:val="005606A0"/>
    <w:rsid w:val="00561652"/>
    <w:rsid w:val="005669D5"/>
    <w:rsid w:val="00572126"/>
    <w:rsid w:val="00573E9B"/>
    <w:rsid w:val="005759D7"/>
    <w:rsid w:val="0058298C"/>
    <w:rsid w:val="00582F0A"/>
    <w:rsid w:val="00593F29"/>
    <w:rsid w:val="00594D49"/>
    <w:rsid w:val="00595D7A"/>
    <w:rsid w:val="005A0A8E"/>
    <w:rsid w:val="005A43C4"/>
    <w:rsid w:val="005A68F0"/>
    <w:rsid w:val="005B3B72"/>
    <w:rsid w:val="005B3BB8"/>
    <w:rsid w:val="005B4DE1"/>
    <w:rsid w:val="005B53ED"/>
    <w:rsid w:val="005B6BE3"/>
    <w:rsid w:val="005C0151"/>
    <w:rsid w:val="005C15A2"/>
    <w:rsid w:val="005C4B83"/>
    <w:rsid w:val="005C5927"/>
    <w:rsid w:val="005D0D82"/>
    <w:rsid w:val="005D12C9"/>
    <w:rsid w:val="005E2D92"/>
    <w:rsid w:val="005E595C"/>
    <w:rsid w:val="005F47D6"/>
    <w:rsid w:val="005F6DF3"/>
    <w:rsid w:val="0061117D"/>
    <w:rsid w:val="006426DA"/>
    <w:rsid w:val="006569E5"/>
    <w:rsid w:val="00661161"/>
    <w:rsid w:val="006630DD"/>
    <w:rsid w:val="0066559E"/>
    <w:rsid w:val="00671B7E"/>
    <w:rsid w:val="00675CAE"/>
    <w:rsid w:val="00676B74"/>
    <w:rsid w:val="0067784E"/>
    <w:rsid w:val="0068226F"/>
    <w:rsid w:val="00683904"/>
    <w:rsid w:val="00683FB2"/>
    <w:rsid w:val="0068596B"/>
    <w:rsid w:val="006861AA"/>
    <w:rsid w:val="0069052A"/>
    <w:rsid w:val="006927D5"/>
    <w:rsid w:val="006929CC"/>
    <w:rsid w:val="0069734B"/>
    <w:rsid w:val="006A29F0"/>
    <w:rsid w:val="006A5FCB"/>
    <w:rsid w:val="006B23B3"/>
    <w:rsid w:val="006B2587"/>
    <w:rsid w:val="006B7CDA"/>
    <w:rsid w:val="006C3970"/>
    <w:rsid w:val="006C5800"/>
    <w:rsid w:val="006E2474"/>
    <w:rsid w:val="006F2570"/>
    <w:rsid w:val="00703916"/>
    <w:rsid w:val="0070690F"/>
    <w:rsid w:val="00713BC6"/>
    <w:rsid w:val="00723D9E"/>
    <w:rsid w:val="007265E3"/>
    <w:rsid w:val="00743FC1"/>
    <w:rsid w:val="007476DB"/>
    <w:rsid w:val="00750E18"/>
    <w:rsid w:val="007520C1"/>
    <w:rsid w:val="00753852"/>
    <w:rsid w:val="00754C55"/>
    <w:rsid w:val="007576D3"/>
    <w:rsid w:val="007630C5"/>
    <w:rsid w:val="0076D143"/>
    <w:rsid w:val="00773C79"/>
    <w:rsid w:val="007752C5"/>
    <w:rsid w:val="0078246B"/>
    <w:rsid w:val="00784E05"/>
    <w:rsid w:val="0079306D"/>
    <w:rsid w:val="007A1C60"/>
    <w:rsid w:val="007A4FCB"/>
    <w:rsid w:val="007A699C"/>
    <w:rsid w:val="007A74FF"/>
    <w:rsid w:val="007ABF51"/>
    <w:rsid w:val="007D21C4"/>
    <w:rsid w:val="007D230F"/>
    <w:rsid w:val="007D3EA7"/>
    <w:rsid w:val="007D509E"/>
    <w:rsid w:val="007D59CD"/>
    <w:rsid w:val="007E17ED"/>
    <w:rsid w:val="007E39F9"/>
    <w:rsid w:val="007E48C5"/>
    <w:rsid w:val="007E754A"/>
    <w:rsid w:val="007F4FD6"/>
    <w:rsid w:val="007F704E"/>
    <w:rsid w:val="008050C6"/>
    <w:rsid w:val="00816211"/>
    <w:rsid w:val="00825810"/>
    <w:rsid w:val="00831E18"/>
    <w:rsid w:val="00834912"/>
    <w:rsid w:val="00836C8F"/>
    <w:rsid w:val="008432CC"/>
    <w:rsid w:val="00847746"/>
    <w:rsid w:val="0084D6FC"/>
    <w:rsid w:val="00853415"/>
    <w:rsid w:val="00853611"/>
    <w:rsid w:val="00853F85"/>
    <w:rsid w:val="00855D3D"/>
    <w:rsid w:val="00862166"/>
    <w:rsid w:val="0086246B"/>
    <w:rsid w:val="00870686"/>
    <w:rsid w:val="0087227A"/>
    <w:rsid w:val="008745E4"/>
    <w:rsid w:val="00880B3C"/>
    <w:rsid w:val="008824F1"/>
    <w:rsid w:val="00883AAC"/>
    <w:rsid w:val="00886B2F"/>
    <w:rsid w:val="00887071"/>
    <w:rsid w:val="00890059"/>
    <w:rsid w:val="0089359C"/>
    <w:rsid w:val="008A45A4"/>
    <w:rsid w:val="008C4B60"/>
    <w:rsid w:val="008C7CA0"/>
    <w:rsid w:val="008D4F5B"/>
    <w:rsid w:val="008D7997"/>
    <w:rsid w:val="008E1E24"/>
    <w:rsid w:val="008E41A7"/>
    <w:rsid w:val="008F09E4"/>
    <w:rsid w:val="008F1283"/>
    <w:rsid w:val="008F1FE9"/>
    <w:rsid w:val="00910A1E"/>
    <w:rsid w:val="00912582"/>
    <w:rsid w:val="00922269"/>
    <w:rsid w:val="0092C4A4"/>
    <w:rsid w:val="009468B8"/>
    <w:rsid w:val="00947F7B"/>
    <w:rsid w:val="009517C5"/>
    <w:rsid w:val="00954FE8"/>
    <w:rsid w:val="009634D8"/>
    <w:rsid w:val="009656B1"/>
    <w:rsid w:val="00970BFF"/>
    <w:rsid w:val="00975F61"/>
    <w:rsid w:val="00981330"/>
    <w:rsid w:val="009828BF"/>
    <w:rsid w:val="00991E33"/>
    <w:rsid w:val="00995D3D"/>
    <w:rsid w:val="009A0DA9"/>
    <w:rsid w:val="009A7540"/>
    <w:rsid w:val="009B09C0"/>
    <w:rsid w:val="009C0655"/>
    <w:rsid w:val="009C8710"/>
    <w:rsid w:val="009D2749"/>
    <w:rsid w:val="009F27BF"/>
    <w:rsid w:val="009F4A0C"/>
    <w:rsid w:val="00A066E1"/>
    <w:rsid w:val="00A13C6C"/>
    <w:rsid w:val="00A161E2"/>
    <w:rsid w:val="00A22456"/>
    <w:rsid w:val="00A30DF6"/>
    <w:rsid w:val="00A36E50"/>
    <w:rsid w:val="00A453FC"/>
    <w:rsid w:val="00A56418"/>
    <w:rsid w:val="00A574ED"/>
    <w:rsid w:val="00A57B9F"/>
    <w:rsid w:val="00A60EF9"/>
    <w:rsid w:val="00A86591"/>
    <w:rsid w:val="00A92DE3"/>
    <w:rsid w:val="00AA2C5F"/>
    <w:rsid w:val="00AA692A"/>
    <w:rsid w:val="00AB0542"/>
    <w:rsid w:val="00ABA677"/>
    <w:rsid w:val="00AC0626"/>
    <w:rsid w:val="00AC18CE"/>
    <w:rsid w:val="00AC3E2E"/>
    <w:rsid w:val="00AC4062"/>
    <w:rsid w:val="00AD3098"/>
    <w:rsid w:val="00AD39C2"/>
    <w:rsid w:val="00AD5DB4"/>
    <w:rsid w:val="00AD734B"/>
    <w:rsid w:val="00AE1B89"/>
    <w:rsid w:val="00AE7B09"/>
    <w:rsid w:val="00AF01A4"/>
    <w:rsid w:val="00AF327A"/>
    <w:rsid w:val="00AF357E"/>
    <w:rsid w:val="00B07C9A"/>
    <w:rsid w:val="00B16980"/>
    <w:rsid w:val="00B20180"/>
    <w:rsid w:val="00B24FE6"/>
    <w:rsid w:val="00B3176D"/>
    <w:rsid w:val="00B3364E"/>
    <w:rsid w:val="00B337E3"/>
    <w:rsid w:val="00B33BC4"/>
    <w:rsid w:val="00B41D4B"/>
    <w:rsid w:val="00B433CF"/>
    <w:rsid w:val="00B439BC"/>
    <w:rsid w:val="00B461EA"/>
    <w:rsid w:val="00B468F5"/>
    <w:rsid w:val="00B5478E"/>
    <w:rsid w:val="00B54F9A"/>
    <w:rsid w:val="00B56792"/>
    <w:rsid w:val="00B60A59"/>
    <w:rsid w:val="00B60BCB"/>
    <w:rsid w:val="00B64CBA"/>
    <w:rsid w:val="00B64F79"/>
    <w:rsid w:val="00B66C23"/>
    <w:rsid w:val="00B6701C"/>
    <w:rsid w:val="00B67E86"/>
    <w:rsid w:val="00B73AF6"/>
    <w:rsid w:val="00B80DFA"/>
    <w:rsid w:val="00B80E22"/>
    <w:rsid w:val="00B8185D"/>
    <w:rsid w:val="00B851AC"/>
    <w:rsid w:val="00B8627D"/>
    <w:rsid w:val="00B9244F"/>
    <w:rsid w:val="00BA543B"/>
    <w:rsid w:val="00BB1DA5"/>
    <w:rsid w:val="00BC3FEF"/>
    <w:rsid w:val="00BC5EAB"/>
    <w:rsid w:val="00BE1112"/>
    <w:rsid w:val="00BE685D"/>
    <w:rsid w:val="00BE7B7F"/>
    <w:rsid w:val="00BF4B2A"/>
    <w:rsid w:val="00BF7631"/>
    <w:rsid w:val="00C01467"/>
    <w:rsid w:val="00C04699"/>
    <w:rsid w:val="00C118DB"/>
    <w:rsid w:val="00C11C28"/>
    <w:rsid w:val="00C226DD"/>
    <w:rsid w:val="00C27D2B"/>
    <w:rsid w:val="00C41543"/>
    <w:rsid w:val="00C4201B"/>
    <w:rsid w:val="00C5474F"/>
    <w:rsid w:val="00C641C7"/>
    <w:rsid w:val="00C72844"/>
    <w:rsid w:val="00C737C7"/>
    <w:rsid w:val="00C74556"/>
    <w:rsid w:val="00C75377"/>
    <w:rsid w:val="00C800E3"/>
    <w:rsid w:val="00C9010B"/>
    <w:rsid w:val="00C93C11"/>
    <w:rsid w:val="00CA0DD8"/>
    <w:rsid w:val="00CA18FB"/>
    <w:rsid w:val="00CB32F0"/>
    <w:rsid w:val="00CC23FA"/>
    <w:rsid w:val="00CC37C9"/>
    <w:rsid w:val="00CC71DE"/>
    <w:rsid w:val="00CD0E59"/>
    <w:rsid w:val="00CD2D0B"/>
    <w:rsid w:val="00CD3534"/>
    <w:rsid w:val="00CE3273"/>
    <w:rsid w:val="00CE74ED"/>
    <w:rsid w:val="00CF13F3"/>
    <w:rsid w:val="00CF7E6C"/>
    <w:rsid w:val="00D0733A"/>
    <w:rsid w:val="00D10FF9"/>
    <w:rsid w:val="00D2320C"/>
    <w:rsid w:val="00D25BE2"/>
    <w:rsid w:val="00D306B2"/>
    <w:rsid w:val="00D31384"/>
    <w:rsid w:val="00D35990"/>
    <w:rsid w:val="00D46BA4"/>
    <w:rsid w:val="00D46BC9"/>
    <w:rsid w:val="00D50E60"/>
    <w:rsid w:val="00D612AA"/>
    <w:rsid w:val="00D64325"/>
    <w:rsid w:val="00D64663"/>
    <w:rsid w:val="00D73D38"/>
    <w:rsid w:val="00D82A5C"/>
    <w:rsid w:val="00D906D0"/>
    <w:rsid w:val="00DA3B9A"/>
    <w:rsid w:val="00DA4050"/>
    <w:rsid w:val="00DB4D3D"/>
    <w:rsid w:val="00DB5FB4"/>
    <w:rsid w:val="00DC06CE"/>
    <w:rsid w:val="00DC645D"/>
    <w:rsid w:val="00DD0107"/>
    <w:rsid w:val="00DD06FD"/>
    <w:rsid w:val="00DE0057"/>
    <w:rsid w:val="00DF5962"/>
    <w:rsid w:val="00E01A0B"/>
    <w:rsid w:val="00E01CB8"/>
    <w:rsid w:val="00E05FF7"/>
    <w:rsid w:val="00E210CF"/>
    <w:rsid w:val="00E22130"/>
    <w:rsid w:val="00E24D2C"/>
    <w:rsid w:val="00E26337"/>
    <w:rsid w:val="00E3501C"/>
    <w:rsid w:val="00E52A31"/>
    <w:rsid w:val="00E5427D"/>
    <w:rsid w:val="00E66F93"/>
    <w:rsid w:val="00E71E7E"/>
    <w:rsid w:val="00E72B3F"/>
    <w:rsid w:val="00E73F9F"/>
    <w:rsid w:val="00E87D7E"/>
    <w:rsid w:val="00E87E04"/>
    <w:rsid w:val="00E87FF9"/>
    <w:rsid w:val="00E89CED"/>
    <w:rsid w:val="00E91ED0"/>
    <w:rsid w:val="00E92B38"/>
    <w:rsid w:val="00E936B2"/>
    <w:rsid w:val="00E95DEC"/>
    <w:rsid w:val="00E96DA0"/>
    <w:rsid w:val="00EA6AA5"/>
    <w:rsid w:val="00EB2D84"/>
    <w:rsid w:val="00EB3490"/>
    <w:rsid w:val="00EC0F73"/>
    <w:rsid w:val="00EC1154"/>
    <w:rsid w:val="00EC1B4D"/>
    <w:rsid w:val="00ED1B67"/>
    <w:rsid w:val="00ED28C2"/>
    <w:rsid w:val="00EE4621"/>
    <w:rsid w:val="00EE7FE3"/>
    <w:rsid w:val="00EE9812"/>
    <w:rsid w:val="00EF3715"/>
    <w:rsid w:val="00EF535A"/>
    <w:rsid w:val="00F04933"/>
    <w:rsid w:val="00F14C6C"/>
    <w:rsid w:val="00F15AC7"/>
    <w:rsid w:val="00F262AB"/>
    <w:rsid w:val="00F3715B"/>
    <w:rsid w:val="00F443D0"/>
    <w:rsid w:val="00F53D6A"/>
    <w:rsid w:val="00F53F09"/>
    <w:rsid w:val="00F559E7"/>
    <w:rsid w:val="00F57F9C"/>
    <w:rsid w:val="00F625F1"/>
    <w:rsid w:val="00F672A6"/>
    <w:rsid w:val="00F76DBD"/>
    <w:rsid w:val="00F81E85"/>
    <w:rsid w:val="00F82C65"/>
    <w:rsid w:val="00F8D1FD"/>
    <w:rsid w:val="00F9678E"/>
    <w:rsid w:val="00F96D4B"/>
    <w:rsid w:val="00FA0D49"/>
    <w:rsid w:val="00FB4401"/>
    <w:rsid w:val="00FB5505"/>
    <w:rsid w:val="00FC044F"/>
    <w:rsid w:val="00FC2C18"/>
    <w:rsid w:val="00FC69A6"/>
    <w:rsid w:val="00FC78BB"/>
    <w:rsid w:val="00FD34D9"/>
    <w:rsid w:val="00FD36B9"/>
    <w:rsid w:val="00FD5855"/>
    <w:rsid w:val="00FE42D2"/>
    <w:rsid w:val="00FE505A"/>
    <w:rsid w:val="00FE7F49"/>
    <w:rsid w:val="00FF23BC"/>
    <w:rsid w:val="00FF6C7C"/>
    <w:rsid w:val="00FF7E0A"/>
    <w:rsid w:val="01036BB2"/>
    <w:rsid w:val="010A1BC9"/>
    <w:rsid w:val="010ECA36"/>
    <w:rsid w:val="01102FAB"/>
    <w:rsid w:val="011AA972"/>
    <w:rsid w:val="0120AE94"/>
    <w:rsid w:val="01230A9F"/>
    <w:rsid w:val="012F0088"/>
    <w:rsid w:val="013BCAF4"/>
    <w:rsid w:val="013C4275"/>
    <w:rsid w:val="014DE46A"/>
    <w:rsid w:val="015ABE36"/>
    <w:rsid w:val="01603EDC"/>
    <w:rsid w:val="0162493E"/>
    <w:rsid w:val="01636BA1"/>
    <w:rsid w:val="016571B4"/>
    <w:rsid w:val="01690577"/>
    <w:rsid w:val="016D75A7"/>
    <w:rsid w:val="0171976F"/>
    <w:rsid w:val="01727F48"/>
    <w:rsid w:val="017B0ED9"/>
    <w:rsid w:val="017F6864"/>
    <w:rsid w:val="017F9488"/>
    <w:rsid w:val="01890DBA"/>
    <w:rsid w:val="0194A430"/>
    <w:rsid w:val="01A11CFB"/>
    <w:rsid w:val="01A62082"/>
    <w:rsid w:val="01B41BA0"/>
    <w:rsid w:val="01D1D3DD"/>
    <w:rsid w:val="01D8FDAC"/>
    <w:rsid w:val="01E0D944"/>
    <w:rsid w:val="01E596F6"/>
    <w:rsid w:val="01EB1172"/>
    <w:rsid w:val="01F392F4"/>
    <w:rsid w:val="01F4D124"/>
    <w:rsid w:val="01FCECAF"/>
    <w:rsid w:val="0219B5CE"/>
    <w:rsid w:val="0220C1AD"/>
    <w:rsid w:val="022B3C75"/>
    <w:rsid w:val="0237EF92"/>
    <w:rsid w:val="024AC866"/>
    <w:rsid w:val="024D2D84"/>
    <w:rsid w:val="024E68B5"/>
    <w:rsid w:val="0253E8BE"/>
    <w:rsid w:val="02627807"/>
    <w:rsid w:val="026BD3F8"/>
    <w:rsid w:val="026F88A5"/>
    <w:rsid w:val="027B83B9"/>
    <w:rsid w:val="027C8655"/>
    <w:rsid w:val="02873FF8"/>
    <w:rsid w:val="029F0271"/>
    <w:rsid w:val="029F9985"/>
    <w:rsid w:val="02A820F7"/>
    <w:rsid w:val="02AB80A5"/>
    <w:rsid w:val="02B94C83"/>
    <w:rsid w:val="02BB5960"/>
    <w:rsid w:val="02BE888C"/>
    <w:rsid w:val="02C5679C"/>
    <w:rsid w:val="02D14112"/>
    <w:rsid w:val="02D6C3E4"/>
    <w:rsid w:val="02E52B61"/>
    <w:rsid w:val="02EC3331"/>
    <w:rsid w:val="02F0E139"/>
    <w:rsid w:val="02FF132A"/>
    <w:rsid w:val="033A7E52"/>
    <w:rsid w:val="03472F5B"/>
    <w:rsid w:val="034E1997"/>
    <w:rsid w:val="0369ABCC"/>
    <w:rsid w:val="036FF34E"/>
    <w:rsid w:val="037EE76D"/>
    <w:rsid w:val="03818629"/>
    <w:rsid w:val="0383E4DD"/>
    <w:rsid w:val="0384E0F8"/>
    <w:rsid w:val="03856CCF"/>
    <w:rsid w:val="0385FA23"/>
    <w:rsid w:val="0397B737"/>
    <w:rsid w:val="039B9D8F"/>
    <w:rsid w:val="039E5CD6"/>
    <w:rsid w:val="039EB072"/>
    <w:rsid w:val="03A8FCA9"/>
    <w:rsid w:val="03A95576"/>
    <w:rsid w:val="03AA1043"/>
    <w:rsid w:val="03AAD157"/>
    <w:rsid w:val="03B6BA9B"/>
    <w:rsid w:val="03C3E843"/>
    <w:rsid w:val="03D45B30"/>
    <w:rsid w:val="03D49779"/>
    <w:rsid w:val="03D6EBB3"/>
    <w:rsid w:val="03D726B2"/>
    <w:rsid w:val="03DCEDF9"/>
    <w:rsid w:val="03E1CCD2"/>
    <w:rsid w:val="03E48ECF"/>
    <w:rsid w:val="03F4C6F2"/>
    <w:rsid w:val="04127F2F"/>
    <w:rsid w:val="04151517"/>
    <w:rsid w:val="0417541A"/>
    <w:rsid w:val="0418B9FF"/>
    <w:rsid w:val="04307171"/>
    <w:rsid w:val="0434E2DB"/>
    <w:rsid w:val="0436F81A"/>
    <w:rsid w:val="0438600E"/>
    <w:rsid w:val="04395AD4"/>
    <w:rsid w:val="043C2EAE"/>
    <w:rsid w:val="044CFCD6"/>
    <w:rsid w:val="0452E25F"/>
    <w:rsid w:val="045DA9C5"/>
    <w:rsid w:val="04609531"/>
    <w:rsid w:val="04622998"/>
    <w:rsid w:val="04702FE1"/>
    <w:rsid w:val="047AA740"/>
    <w:rsid w:val="047BD0B7"/>
    <w:rsid w:val="047E1F14"/>
    <w:rsid w:val="047F5AF5"/>
    <w:rsid w:val="04827A22"/>
    <w:rsid w:val="0484561A"/>
    <w:rsid w:val="048F9660"/>
    <w:rsid w:val="04A2B877"/>
    <w:rsid w:val="04A812C8"/>
    <w:rsid w:val="04A9B22D"/>
    <w:rsid w:val="04B7354A"/>
    <w:rsid w:val="04DCBF3D"/>
    <w:rsid w:val="04E6ED9E"/>
    <w:rsid w:val="04EFD2CB"/>
    <w:rsid w:val="05066B72"/>
    <w:rsid w:val="05105AAB"/>
    <w:rsid w:val="051331DD"/>
    <w:rsid w:val="051BD3B2"/>
    <w:rsid w:val="05348D71"/>
    <w:rsid w:val="05390B29"/>
    <w:rsid w:val="053BCD4F"/>
    <w:rsid w:val="05427A27"/>
    <w:rsid w:val="0545F3B8"/>
    <w:rsid w:val="054EEFFB"/>
    <w:rsid w:val="05559335"/>
    <w:rsid w:val="0558D34E"/>
    <w:rsid w:val="05763C6F"/>
    <w:rsid w:val="057F23C6"/>
    <w:rsid w:val="058A4EA9"/>
    <w:rsid w:val="058D1369"/>
    <w:rsid w:val="05958E36"/>
    <w:rsid w:val="05A8B4FA"/>
    <w:rsid w:val="05A8E553"/>
    <w:rsid w:val="05BC3882"/>
    <w:rsid w:val="05CDD9B1"/>
    <w:rsid w:val="05D8F6D7"/>
    <w:rsid w:val="05DDE62B"/>
    <w:rsid w:val="05E462D3"/>
    <w:rsid w:val="05E4AD15"/>
    <w:rsid w:val="05E90B5A"/>
    <w:rsid w:val="05F0E737"/>
    <w:rsid w:val="05F2AFCC"/>
    <w:rsid w:val="05F40CB1"/>
    <w:rsid w:val="05FBFA37"/>
    <w:rsid w:val="0608C263"/>
    <w:rsid w:val="0609D7AA"/>
    <w:rsid w:val="061BF06A"/>
    <w:rsid w:val="061C960B"/>
    <w:rsid w:val="061CE4A9"/>
    <w:rsid w:val="061EFB31"/>
    <w:rsid w:val="06216C8B"/>
    <w:rsid w:val="062AD070"/>
    <w:rsid w:val="062E799F"/>
    <w:rsid w:val="062F5B81"/>
    <w:rsid w:val="0634D8A1"/>
    <w:rsid w:val="06379E47"/>
    <w:rsid w:val="0639B12A"/>
    <w:rsid w:val="063D9EF1"/>
    <w:rsid w:val="06450F2E"/>
    <w:rsid w:val="064ED91A"/>
    <w:rsid w:val="0655D59B"/>
    <w:rsid w:val="066A2E30"/>
    <w:rsid w:val="066C8A24"/>
    <w:rsid w:val="066E1F75"/>
    <w:rsid w:val="066EB465"/>
    <w:rsid w:val="066FEBA2"/>
    <w:rsid w:val="0671BD87"/>
    <w:rsid w:val="06768E96"/>
    <w:rsid w:val="067735CD"/>
    <w:rsid w:val="067BD69A"/>
    <w:rsid w:val="06858557"/>
    <w:rsid w:val="0687E8CF"/>
    <w:rsid w:val="06882431"/>
    <w:rsid w:val="068D5235"/>
    <w:rsid w:val="0698AB23"/>
    <w:rsid w:val="069A321B"/>
    <w:rsid w:val="069CA451"/>
    <w:rsid w:val="069D0872"/>
    <w:rsid w:val="069F0197"/>
    <w:rsid w:val="06A96202"/>
    <w:rsid w:val="06AA3C58"/>
    <w:rsid w:val="06AE8311"/>
    <w:rsid w:val="06AF4056"/>
    <w:rsid w:val="06B49FED"/>
    <w:rsid w:val="06CD0661"/>
    <w:rsid w:val="06D4DB8A"/>
    <w:rsid w:val="06D7DC41"/>
    <w:rsid w:val="06D84B58"/>
    <w:rsid w:val="06E12DB9"/>
    <w:rsid w:val="06E7CFA4"/>
    <w:rsid w:val="06EA396E"/>
    <w:rsid w:val="06F0934C"/>
    <w:rsid w:val="06F3F663"/>
    <w:rsid w:val="06F56418"/>
    <w:rsid w:val="06F5A4D0"/>
    <w:rsid w:val="06F8D3CC"/>
    <w:rsid w:val="06FB8905"/>
    <w:rsid w:val="0700B203"/>
    <w:rsid w:val="07028A90"/>
    <w:rsid w:val="070AE799"/>
    <w:rsid w:val="071183D6"/>
    <w:rsid w:val="071639CB"/>
    <w:rsid w:val="0716E430"/>
    <w:rsid w:val="071AE7FB"/>
    <w:rsid w:val="072BD18E"/>
    <w:rsid w:val="07300430"/>
    <w:rsid w:val="0731D082"/>
    <w:rsid w:val="0738A951"/>
    <w:rsid w:val="0743CF24"/>
    <w:rsid w:val="0745B279"/>
    <w:rsid w:val="0747AE71"/>
    <w:rsid w:val="074D24DF"/>
    <w:rsid w:val="074FAF5F"/>
    <w:rsid w:val="07552E76"/>
    <w:rsid w:val="0757ED26"/>
    <w:rsid w:val="075D6CDC"/>
    <w:rsid w:val="075E1450"/>
    <w:rsid w:val="075E503C"/>
    <w:rsid w:val="0772292A"/>
    <w:rsid w:val="07775D88"/>
    <w:rsid w:val="077ABB18"/>
    <w:rsid w:val="077F0DD0"/>
    <w:rsid w:val="078881ED"/>
    <w:rsid w:val="0788985F"/>
    <w:rsid w:val="07889B49"/>
    <w:rsid w:val="07899C80"/>
    <w:rsid w:val="078FDD12"/>
    <w:rsid w:val="07922788"/>
    <w:rsid w:val="07A05303"/>
    <w:rsid w:val="07BB8B5F"/>
    <w:rsid w:val="07C6241F"/>
    <w:rsid w:val="07CE5F3A"/>
    <w:rsid w:val="07DC73CB"/>
    <w:rsid w:val="07DF571D"/>
    <w:rsid w:val="07ED2E3B"/>
    <w:rsid w:val="07F28FDE"/>
    <w:rsid w:val="07FFD172"/>
    <w:rsid w:val="08065698"/>
    <w:rsid w:val="080BBC03"/>
    <w:rsid w:val="08105E7F"/>
    <w:rsid w:val="081D0E11"/>
    <w:rsid w:val="083CCE48"/>
    <w:rsid w:val="0847C185"/>
    <w:rsid w:val="084A66F4"/>
    <w:rsid w:val="085004D1"/>
    <w:rsid w:val="0854AD29"/>
    <w:rsid w:val="086DA50F"/>
    <w:rsid w:val="087072C7"/>
    <w:rsid w:val="0878F768"/>
    <w:rsid w:val="087BEE1B"/>
    <w:rsid w:val="08804C32"/>
    <w:rsid w:val="08840394"/>
    <w:rsid w:val="0885C4BD"/>
    <w:rsid w:val="08913479"/>
    <w:rsid w:val="089B0F8F"/>
    <w:rsid w:val="08AC3702"/>
    <w:rsid w:val="08AC78C1"/>
    <w:rsid w:val="08AF0FB8"/>
    <w:rsid w:val="08B16913"/>
    <w:rsid w:val="08BB5155"/>
    <w:rsid w:val="08BEA5E2"/>
    <w:rsid w:val="08C00427"/>
    <w:rsid w:val="08C2C083"/>
    <w:rsid w:val="08C6DBA1"/>
    <w:rsid w:val="08CA2CFA"/>
    <w:rsid w:val="08CFE0B9"/>
    <w:rsid w:val="08D19CE0"/>
    <w:rsid w:val="08D71A33"/>
    <w:rsid w:val="08E1A700"/>
    <w:rsid w:val="08EB849B"/>
    <w:rsid w:val="08EFB5B5"/>
    <w:rsid w:val="08FDBB53"/>
    <w:rsid w:val="092A1E1A"/>
    <w:rsid w:val="092A7F2A"/>
    <w:rsid w:val="09338CB3"/>
    <w:rsid w:val="093923C8"/>
    <w:rsid w:val="09412F6D"/>
    <w:rsid w:val="0942C725"/>
    <w:rsid w:val="0946B431"/>
    <w:rsid w:val="0949097D"/>
    <w:rsid w:val="094BF236"/>
    <w:rsid w:val="094ECA5F"/>
    <w:rsid w:val="0951ED8D"/>
    <w:rsid w:val="0955111D"/>
    <w:rsid w:val="0956F163"/>
    <w:rsid w:val="0957DFE8"/>
    <w:rsid w:val="0958CD9E"/>
    <w:rsid w:val="09708E8A"/>
    <w:rsid w:val="09740145"/>
    <w:rsid w:val="09799B83"/>
    <w:rsid w:val="097CAFF0"/>
    <w:rsid w:val="0986E48C"/>
    <w:rsid w:val="09963243"/>
    <w:rsid w:val="099A4EFF"/>
    <w:rsid w:val="09A226F9"/>
    <w:rsid w:val="09A30B58"/>
    <w:rsid w:val="09A5D4AD"/>
    <w:rsid w:val="09A6F1E3"/>
    <w:rsid w:val="09A88734"/>
    <w:rsid w:val="09AFCC81"/>
    <w:rsid w:val="09BDA3CF"/>
    <w:rsid w:val="09C492C0"/>
    <w:rsid w:val="09C84158"/>
    <w:rsid w:val="09C93717"/>
    <w:rsid w:val="09D64E76"/>
    <w:rsid w:val="09DE715F"/>
    <w:rsid w:val="09E318E8"/>
    <w:rsid w:val="09E81C8D"/>
    <w:rsid w:val="09EC79EE"/>
    <w:rsid w:val="09F1B6B6"/>
    <w:rsid w:val="09F4AE53"/>
    <w:rsid w:val="09FF9E06"/>
    <w:rsid w:val="0A07FE94"/>
    <w:rsid w:val="0A0D24C0"/>
    <w:rsid w:val="0A0FEC1A"/>
    <w:rsid w:val="0A1119DF"/>
    <w:rsid w:val="0A15EB4A"/>
    <w:rsid w:val="0A27B5C4"/>
    <w:rsid w:val="0A2B9917"/>
    <w:rsid w:val="0A48796A"/>
    <w:rsid w:val="0A5A7643"/>
    <w:rsid w:val="0A650B05"/>
    <w:rsid w:val="0A6E27C4"/>
    <w:rsid w:val="0A7E3D3C"/>
    <w:rsid w:val="0A999AE2"/>
    <w:rsid w:val="0A9A4937"/>
    <w:rsid w:val="0A9F373D"/>
    <w:rsid w:val="0AA6E9BD"/>
    <w:rsid w:val="0AB85F9A"/>
    <w:rsid w:val="0ABEB09D"/>
    <w:rsid w:val="0ACCE331"/>
    <w:rsid w:val="0ACD9C47"/>
    <w:rsid w:val="0AD31DB4"/>
    <w:rsid w:val="0AD5BEDA"/>
    <w:rsid w:val="0AD70647"/>
    <w:rsid w:val="0AD75D83"/>
    <w:rsid w:val="0ADB73D6"/>
    <w:rsid w:val="0AE0671E"/>
    <w:rsid w:val="0AE083C0"/>
    <w:rsid w:val="0AE5AAFA"/>
    <w:rsid w:val="0AF299BF"/>
    <w:rsid w:val="0B018E90"/>
    <w:rsid w:val="0B0FB320"/>
    <w:rsid w:val="0B111381"/>
    <w:rsid w:val="0B186F4A"/>
    <w:rsid w:val="0B188051"/>
    <w:rsid w:val="0B22B4ED"/>
    <w:rsid w:val="0B24CEFD"/>
    <w:rsid w:val="0B27253C"/>
    <w:rsid w:val="0B2B0CE1"/>
    <w:rsid w:val="0B2B4AD3"/>
    <w:rsid w:val="0B2E4ECB"/>
    <w:rsid w:val="0B35BC7A"/>
    <w:rsid w:val="0B3684F2"/>
    <w:rsid w:val="0B3DF75A"/>
    <w:rsid w:val="0B43EA3A"/>
    <w:rsid w:val="0B47FF41"/>
    <w:rsid w:val="0B492559"/>
    <w:rsid w:val="0B4BABD9"/>
    <w:rsid w:val="0B4F47BD"/>
    <w:rsid w:val="0B506A0E"/>
    <w:rsid w:val="0B68F16B"/>
    <w:rsid w:val="0B69B1B2"/>
    <w:rsid w:val="0B7D9F2A"/>
    <w:rsid w:val="0B7E05C4"/>
    <w:rsid w:val="0B83CEF7"/>
    <w:rsid w:val="0B8998E0"/>
    <w:rsid w:val="0BA781CF"/>
    <w:rsid w:val="0BABBC7B"/>
    <w:rsid w:val="0BB1BBAB"/>
    <w:rsid w:val="0BB386B6"/>
    <w:rsid w:val="0BB3D487"/>
    <w:rsid w:val="0BB3FC14"/>
    <w:rsid w:val="0BB56FDE"/>
    <w:rsid w:val="0BB89A11"/>
    <w:rsid w:val="0BB987F4"/>
    <w:rsid w:val="0BBC76D1"/>
    <w:rsid w:val="0BBEE947"/>
    <w:rsid w:val="0BC21D8C"/>
    <w:rsid w:val="0BCAE956"/>
    <w:rsid w:val="0BD6702D"/>
    <w:rsid w:val="0BD843D4"/>
    <w:rsid w:val="0BDE50C4"/>
    <w:rsid w:val="0BE86336"/>
    <w:rsid w:val="0BEA654E"/>
    <w:rsid w:val="0BEAB8D0"/>
    <w:rsid w:val="0BF2F217"/>
    <w:rsid w:val="0BF646A4"/>
    <w:rsid w:val="0C0301C7"/>
    <w:rsid w:val="0C101FE2"/>
    <w:rsid w:val="0C14871B"/>
    <w:rsid w:val="0C155FB7"/>
    <w:rsid w:val="0C1D7AD7"/>
    <w:rsid w:val="0C2575FD"/>
    <w:rsid w:val="0C25E309"/>
    <w:rsid w:val="0C28740E"/>
    <w:rsid w:val="0C350F84"/>
    <w:rsid w:val="0C364375"/>
    <w:rsid w:val="0C39AEE5"/>
    <w:rsid w:val="0C3B079E"/>
    <w:rsid w:val="0C4952C3"/>
    <w:rsid w:val="0C540791"/>
    <w:rsid w:val="0C5BA21B"/>
    <w:rsid w:val="0C5BC9A2"/>
    <w:rsid w:val="0C662194"/>
    <w:rsid w:val="0C6B0C6D"/>
    <w:rsid w:val="0C6F3D67"/>
    <w:rsid w:val="0C732DE4"/>
    <w:rsid w:val="0C74C492"/>
    <w:rsid w:val="0C760336"/>
    <w:rsid w:val="0C78862B"/>
    <w:rsid w:val="0C7EAB83"/>
    <w:rsid w:val="0C8A9DD9"/>
    <w:rsid w:val="0C8E62DE"/>
    <w:rsid w:val="0C91F8FA"/>
    <w:rsid w:val="0C9311E3"/>
    <w:rsid w:val="0C9BDD85"/>
    <w:rsid w:val="0CA20B32"/>
    <w:rsid w:val="0CC2DF28"/>
    <w:rsid w:val="0CC5296B"/>
    <w:rsid w:val="0CC934F7"/>
    <w:rsid w:val="0CD9C7BB"/>
    <w:rsid w:val="0CDDBB00"/>
    <w:rsid w:val="0CDE01F2"/>
    <w:rsid w:val="0CE32A41"/>
    <w:rsid w:val="0CE75780"/>
    <w:rsid w:val="0CE7D98C"/>
    <w:rsid w:val="0CF07F34"/>
    <w:rsid w:val="0CF4C6DB"/>
    <w:rsid w:val="0CF851CD"/>
    <w:rsid w:val="0CF9759C"/>
    <w:rsid w:val="0D030EA4"/>
    <w:rsid w:val="0D04AFBA"/>
    <w:rsid w:val="0D063DEB"/>
    <w:rsid w:val="0D14CD10"/>
    <w:rsid w:val="0D20A18C"/>
    <w:rsid w:val="0D24678D"/>
    <w:rsid w:val="0D24FD82"/>
    <w:rsid w:val="0D34515A"/>
    <w:rsid w:val="0D45CBD2"/>
    <w:rsid w:val="0D482C0F"/>
    <w:rsid w:val="0D4885EA"/>
    <w:rsid w:val="0D4FB0A2"/>
    <w:rsid w:val="0D51403F"/>
    <w:rsid w:val="0D55E156"/>
    <w:rsid w:val="0D578264"/>
    <w:rsid w:val="0D7932C0"/>
    <w:rsid w:val="0D7CF3EC"/>
    <w:rsid w:val="0D8280DB"/>
    <w:rsid w:val="0D859A85"/>
    <w:rsid w:val="0D87B42D"/>
    <w:rsid w:val="0D8F1E46"/>
    <w:rsid w:val="0D942EC7"/>
    <w:rsid w:val="0DA2CD7C"/>
    <w:rsid w:val="0DA51DD8"/>
    <w:rsid w:val="0DABBB17"/>
    <w:rsid w:val="0DAE8A91"/>
    <w:rsid w:val="0DCEDBA0"/>
    <w:rsid w:val="0DD31862"/>
    <w:rsid w:val="0DD9BC25"/>
    <w:rsid w:val="0DDA8E3B"/>
    <w:rsid w:val="0DDFCEB0"/>
    <w:rsid w:val="0DE0DF37"/>
    <w:rsid w:val="0DE7C520"/>
    <w:rsid w:val="0DF91C8C"/>
    <w:rsid w:val="0DFA1FD7"/>
    <w:rsid w:val="0DFDC70C"/>
    <w:rsid w:val="0E1846F3"/>
    <w:rsid w:val="0E1BEAD2"/>
    <w:rsid w:val="0E1FD57B"/>
    <w:rsid w:val="0E213CEC"/>
    <w:rsid w:val="0E2E929B"/>
    <w:rsid w:val="0E39BF58"/>
    <w:rsid w:val="0E421D47"/>
    <w:rsid w:val="0E468E54"/>
    <w:rsid w:val="0E477268"/>
    <w:rsid w:val="0E47911B"/>
    <w:rsid w:val="0E4BCB49"/>
    <w:rsid w:val="0E5E9252"/>
    <w:rsid w:val="0E61D52A"/>
    <w:rsid w:val="0E69A366"/>
    <w:rsid w:val="0E7131B2"/>
    <w:rsid w:val="0E713C52"/>
    <w:rsid w:val="0E74484D"/>
    <w:rsid w:val="0E789210"/>
    <w:rsid w:val="0E7FA003"/>
    <w:rsid w:val="0E89037B"/>
    <w:rsid w:val="0E8E47AD"/>
    <w:rsid w:val="0E95CEF7"/>
    <w:rsid w:val="0E95E057"/>
    <w:rsid w:val="0E987C3D"/>
    <w:rsid w:val="0E99724C"/>
    <w:rsid w:val="0E9B6487"/>
    <w:rsid w:val="0EADF038"/>
    <w:rsid w:val="0EB6BA2C"/>
    <w:rsid w:val="0EBA1F02"/>
    <w:rsid w:val="0EBF4AFD"/>
    <w:rsid w:val="0ED565B1"/>
    <w:rsid w:val="0ED6BC46"/>
    <w:rsid w:val="0ED78603"/>
    <w:rsid w:val="0EDB6FB7"/>
    <w:rsid w:val="0EDBAB9A"/>
    <w:rsid w:val="0EDF2062"/>
    <w:rsid w:val="0EE02C46"/>
    <w:rsid w:val="0EE0E880"/>
    <w:rsid w:val="0EE20152"/>
    <w:rsid w:val="0EE2E0F6"/>
    <w:rsid w:val="0EE35D3D"/>
    <w:rsid w:val="0EE95C6D"/>
    <w:rsid w:val="0EEABCBF"/>
    <w:rsid w:val="0EED10A0"/>
    <w:rsid w:val="0EEEDC2E"/>
    <w:rsid w:val="0EF36844"/>
    <w:rsid w:val="0EF8AF37"/>
    <w:rsid w:val="0F055FF5"/>
    <w:rsid w:val="0F0B5113"/>
    <w:rsid w:val="0F18C44D"/>
    <w:rsid w:val="0F1FA1AE"/>
    <w:rsid w:val="0F286A01"/>
    <w:rsid w:val="0F3347D5"/>
    <w:rsid w:val="0F45AE09"/>
    <w:rsid w:val="0F47C3E1"/>
    <w:rsid w:val="0F5259E6"/>
    <w:rsid w:val="0F8E2A8F"/>
    <w:rsid w:val="0F901F13"/>
    <w:rsid w:val="0F9BFD9F"/>
    <w:rsid w:val="0FA2DC7D"/>
    <w:rsid w:val="0FA42D03"/>
    <w:rsid w:val="0FB72692"/>
    <w:rsid w:val="0FB8E1F5"/>
    <w:rsid w:val="0FB9FA15"/>
    <w:rsid w:val="0FBB578F"/>
    <w:rsid w:val="0FBF1164"/>
    <w:rsid w:val="0FC6210E"/>
    <w:rsid w:val="0FD2D590"/>
    <w:rsid w:val="0FDDEDA8"/>
    <w:rsid w:val="0FE05100"/>
    <w:rsid w:val="0FE66767"/>
    <w:rsid w:val="10016403"/>
    <w:rsid w:val="1009B0F2"/>
    <w:rsid w:val="10163DB1"/>
    <w:rsid w:val="101B7064"/>
    <w:rsid w:val="101EEDC7"/>
    <w:rsid w:val="10207141"/>
    <w:rsid w:val="102C679D"/>
    <w:rsid w:val="102CD001"/>
    <w:rsid w:val="103498C1"/>
    <w:rsid w:val="104181A6"/>
    <w:rsid w:val="104D8F70"/>
    <w:rsid w:val="104FB244"/>
    <w:rsid w:val="10677BEF"/>
    <w:rsid w:val="106BB698"/>
    <w:rsid w:val="106E44DA"/>
    <w:rsid w:val="1070EBE8"/>
    <w:rsid w:val="1089F8F4"/>
    <w:rsid w:val="108CF917"/>
    <w:rsid w:val="10913074"/>
    <w:rsid w:val="1092C42C"/>
    <w:rsid w:val="1098A5B4"/>
    <w:rsid w:val="10A17C98"/>
    <w:rsid w:val="10A7EACD"/>
    <w:rsid w:val="10A8FED4"/>
    <w:rsid w:val="10AB9E35"/>
    <w:rsid w:val="10AF728B"/>
    <w:rsid w:val="10B494AE"/>
    <w:rsid w:val="10B54871"/>
    <w:rsid w:val="10BD2957"/>
    <w:rsid w:val="10C30CE0"/>
    <w:rsid w:val="10C9405F"/>
    <w:rsid w:val="10C9B7C7"/>
    <w:rsid w:val="10CF80D1"/>
    <w:rsid w:val="10D97C5E"/>
    <w:rsid w:val="10DD112A"/>
    <w:rsid w:val="10E39105"/>
    <w:rsid w:val="10ED7EC0"/>
    <w:rsid w:val="10F4A1AA"/>
    <w:rsid w:val="1106E381"/>
    <w:rsid w:val="111E3FCE"/>
    <w:rsid w:val="1121EC41"/>
    <w:rsid w:val="112B3CCB"/>
    <w:rsid w:val="112B7C27"/>
    <w:rsid w:val="1136BF58"/>
    <w:rsid w:val="113C8242"/>
    <w:rsid w:val="114035ED"/>
    <w:rsid w:val="11413747"/>
    <w:rsid w:val="11469F07"/>
    <w:rsid w:val="11473EA9"/>
    <w:rsid w:val="1147778D"/>
    <w:rsid w:val="11489A26"/>
    <w:rsid w:val="114B612F"/>
    <w:rsid w:val="114CF42B"/>
    <w:rsid w:val="1156A7DE"/>
    <w:rsid w:val="1161B768"/>
    <w:rsid w:val="11765E2E"/>
    <w:rsid w:val="117B1EE7"/>
    <w:rsid w:val="117DC40E"/>
    <w:rsid w:val="117F132A"/>
    <w:rsid w:val="118130A7"/>
    <w:rsid w:val="118DBBA0"/>
    <w:rsid w:val="118DF1F9"/>
    <w:rsid w:val="1191E137"/>
    <w:rsid w:val="1192967B"/>
    <w:rsid w:val="1192A44D"/>
    <w:rsid w:val="119A11FA"/>
    <w:rsid w:val="11A243AA"/>
    <w:rsid w:val="11A2C6EC"/>
    <w:rsid w:val="11A70324"/>
    <w:rsid w:val="11A91EB3"/>
    <w:rsid w:val="11B63E15"/>
    <w:rsid w:val="11BA6C85"/>
    <w:rsid w:val="11D34988"/>
    <w:rsid w:val="11DDA6A0"/>
    <w:rsid w:val="11E5A2F1"/>
    <w:rsid w:val="11E5AD01"/>
    <w:rsid w:val="11F3084C"/>
    <w:rsid w:val="11F88151"/>
    <w:rsid w:val="11F9A125"/>
    <w:rsid w:val="11FA4E2E"/>
    <w:rsid w:val="12063184"/>
    <w:rsid w:val="12099753"/>
    <w:rsid w:val="120BFC63"/>
    <w:rsid w:val="1216C89D"/>
    <w:rsid w:val="121CC617"/>
    <w:rsid w:val="1223C268"/>
    <w:rsid w:val="122420C5"/>
    <w:rsid w:val="1232C554"/>
    <w:rsid w:val="1242C8BB"/>
    <w:rsid w:val="124A6977"/>
    <w:rsid w:val="124FA954"/>
    <w:rsid w:val="1255F1FE"/>
    <w:rsid w:val="125AEA6D"/>
    <w:rsid w:val="125D9AA2"/>
    <w:rsid w:val="12658828"/>
    <w:rsid w:val="1265898E"/>
    <w:rsid w:val="126596CD"/>
    <w:rsid w:val="12680639"/>
    <w:rsid w:val="126D33B9"/>
    <w:rsid w:val="12701E16"/>
    <w:rsid w:val="127F7AF6"/>
    <w:rsid w:val="1285B9D4"/>
    <w:rsid w:val="128E2E6F"/>
    <w:rsid w:val="1298BF30"/>
    <w:rsid w:val="12A0D8E0"/>
    <w:rsid w:val="12AA947C"/>
    <w:rsid w:val="12BC3A26"/>
    <w:rsid w:val="12DC92A4"/>
    <w:rsid w:val="12E46A87"/>
    <w:rsid w:val="12EDE7E1"/>
    <w:rsid w:val="12FBB5A7"/>
    <w:rsid w:val="12FDBC65"/>
    <w:rsid w:val="1304F06F"/>
    <w:rsid w:val="130A78CB"/>
    <w:rsid w:val="130C90E3"/>
    <w:rsid w:val="1314A031"/>
    <w:rsid w:val="13158E6A"/>
    <w:rsid w:val="13220F5A"/>
    <w:rsid w:val="1331AC00"/>
    <w:rsid w:val="133420CA"/>
    <w:rsid w:val="133D97C2"/>
    <w:rsid w:val="1341D64F"/>
    <w:rsid w:val="13551597"/>
    <w:rsid w:val="135CDA08"/>
    <w:rsid w:val="13602D32"/>
    <w:rsid w:val="136A85F2"/>
    <w:rsid w:val="13712088"/>
    <w:rsid w:val="13725305"/>
    <w:rsid w:val="1372B9BA"/>
    <w:rsid w:val="13796C0F"/>
    <w:rsid w:val="1380F9FA"/>
    <w:rsid w:val="1386EED2"/>
    <w:rsid w:val="138A0810"/>
    <w:rsid w:val="138C0772"/>
    <w:rsid w:val="13956C8F"/>
    <w:rsid w:val="1398FB15"/>
    <w:rsid w:val="139D23C6"/>
    <w:rsid w:val="139E0C15"/>
    <w:rsid w:val="13A8E270"/>
    <w:rsid w:val="13B23B4D"/>
    <w:rsid w:val="13B35E92"/>
    <w:rsid w:val="13B6CE60"/>
    <w:rsid w:val="13BC6E26"/>
    <w:rsid w:val="13BCCD90"/>
    <w:rsid w:val="13BCFB87"/>
    <w:rsid w:val="13BF051D"/>
    <w:rsid w:val="13BF9B6C"/>
    <w:rsid w:val="13D4634A"/>
    <w:rsid w:val="13D504CE"/>
    <w:rsid w:val="13D7883C"/>
    <w:rsid w:val="13DF4FB6"/>
    <w:rsid w:val="13E92B8F"/>
    <w:rsid w:val="13EB79B5"/>
    <w:rsid w:val="13F15184"/>
    <w:rsid w:val="13F158E3"/>
    <w:rsid w:val="13F62A72"/>
    <w:rsid w:val="13FAB2E7"/>
    <w:rsid w:val="142233F2"/>
    <w:rsid w:val="14243B67"/>
    <w:rsid w:val="14299509"/>
    <w:rsid w:val="1440E363"/>
    <w:rsid w:val="1440ECC5"/>
    <w:rsid w:val="144F19F0"/>
    <w:rsid w:val="144FCB57"/>
    <w:rsid w:val="1451DB90"/>
    <w:rsid w:val="1454ADF1"/>
    <w:rsid w:val="1455DC19"/>
    <w:rsid w:val="145D2EA3"/>
    <w:rsid w:val="146054FA"/>
    <w:rsid w:val="146778C4"/>
    <w:rsid w:val="146A046E"/>
    <w:rsid w:val="146C6492"/>
    <w:rsid w:val="1472B3FF"/>
    <w:rsid w:val="14778FD4"/>
    <w:rsid w:val="147A54EC"/>
    <w:rsid w:val="14824C4C"/>
    <w:rsid w:val="148C11A3"/>
    <w:rsid w:val="1491A5D8"/>
    <w:rsid w:val="1492E9D4"/>
    <w:rsid w:val="14A0FCD6"/>
    <w:rsid w:val="14A2A748"/>
    <w:rsid w:val="14B63E45"/>
    <w:rsid w:val="14C7E1B5"/>
    <w:rsid w:val="14D31C76"/>
    <w:rsid w:val="14E160C5"/>
    <w:rsid w:val="14E728DD"/>
    <w:rsid w:val="14EA6192"/>
    <w:rsid w:val="14EE96BB"/>
    <w:rsid w:val="1503A1FE"/>
    <w:rsid w:val="15059451"/>
    <w:rsid w:val="15228AFF"/>
    <w:rsid w:val="1534B952"/>
    <w:rsid w:val="1539F202"/>
    <w:rsid w:val="153D3128"/>
    <w:rsid w:val="15439D25"/>
    <w:rsid w:val="154A30BA"/>
    <w:rsid w:val="15529EC1"/>
    <w:rsid w:val="155320C1"/>
    <w:rsid w:val="155A1B80"/>
    <w:rsid w:val="155AD57E"/>
    <w:rsid w:val="15696B23"/>
    <w:rsid w:val="156D25FE"/>
    <w:rsid w:val="15713CBD"/>
    <w:rsid w:val="15726FC3"/>
    <w:rsid w:val="15758494"/>
    <w:rsid w:val="15758DAF"/>
    <w:rsid w:val="1578FC55"/>
    <w:rsid w:val="157B28F9"/>
    <w:rsid w:val="15874A16"/>
    <w:rsid w:val="15891C75"/>
    <w:rsid w:val="1593870D"/>
    <w:rsid w:val="159B1C7D"/>
    <w:rsid w:val="15C0F24B"/>
    <w:rsid w:val="15CAF335"/>
    <w:rsid w:val="15CDFF77"/>
    <w:rsid w:val="15D05FF2"/>
    <w:rsid w:val="15D62991"/>
    <w:rsid w:val="15DCBD26"/>
    <w:rsid w:val="15F1EE72"/>
    <w:rsid w:val="15F600F6"/>
    <w:rsid w:val="15F894FE"/>
    <w:rsid w:val="15F8C656"/>
    <w:rsid w:val="16042147"/>
    <w:rsid w:val="160FEBCC"/>
    <w:rsid w:val="1615F55A"/>
    <w:rsid w:val="161D1C9A"/>
    <w:rsid w:val="16283858"/>
    <w:rsid w:val="162B2EA0"/>
    <w:rsid w:val="1635A811"/>
    <w:rsid w:val="1643164F"/>
    <w:rsid w:val="164F1FC6"/>
    <w:rsid w:val="1654334B"/>
    <w:rsid w:val="165D78A8"/>
    <w:rsid w:val="165F62B9"/>
    <w:rsid w:val="166C9AF6"/>
    <w:rsid w:val="16701270"/>
    <w:rsid w:val="16835CA3"/>
    <w:rsid w:val="168B8243"/>
    <w:rsid w:val="168BB0FA"/>
    <w:rsid w:val="1697B48A"/>
    <w:rsid w:val="169F725F"/>
    <w:rsid w:val="16A5B935"/>
    <w:rsid w:val="16B89ABC"/>
    <w:rsid w:val="16BFD939"/>
    <w:rsid w:val="16CE6306"/>
    <w:rsid w:val="16D0DAD8"/>
    <w:rsid w:val="16D371B0"/>
    <w:rsid w:val="16D45ADB"/>
    <w:rsid w:val="16D78779"/>
    <w:rsid w:val="16DD869E"/>
    <w:rsid w:val="16DF6172"/>
    <w:rsid w:val="16E12B0B"/>
    <w:rsid w:val="16E49BC3"/>
    <w:rsid w:val="16EF0E90"/>
    <w:rsid w:val="16F40EE8"/>
    <w:rsid w:val="16F6A5DF"/>
    <w:rsid w:val="16FC6126"/>
    <w:rsid w:val="170B0E78"/>
    <w:rsid w:val="170F9538"/>
    <w:rsid w:val="1716B928"/>
    <w:rsid w:val="17222305"/>
    <w:rsid w:val="1733C9A2"/>
    <w:rsid w:val="17348775"/>
    <w:rsid w:val="1738C449"/>
    <w:rsid w:val="1741DF3E"/>
    <w:rsid w:val="1742FAB8"/>
    <w:rsid w:val="1743ABE4"/>
    <w:rsid w:val="1750CB1B"/>
    <w:rsid w:val="17537970"/>
    <w:rsid w:val="1756CC78"/>
    <w:rsid w:val="176BA8BD"/>
    <w:rsid w:val="176C3053"/>
    <w:rsid w:val="176E63D1"/>
    <w:rsid w:val="177D866B"/>
    <w:rsid w:val="177DEC8D"/>
    <w:rsid w:val="17805E57"/>
    <w:rsid w:val="178204A6"/>
    <w:rsid w:val="178B533C"/>
    <w:rsid w:val="17905BCD"/>
    <w:rsid w:val="179B30FE"/>
    <w:rsid w:val="179EB34D"/>
    <w:rsid w:val="17A600DC"/>
    <w:rsid w:val="17AD327C"/>
    <w:rsid w:val="17B6BC8A"/>
    <w:rsid w:val="17B7F2B0"/>
    <w:rsid w:val="17B87F19"/>
    <w:rsid w:val="17BF06C8"/>
    <w:rsid w:val="17BF2939"/>
    <w:rsid w:val="17BF346A"/>
    <w:rsid w:val="17C4803B"/>
    <w:rsid w:val="17C9AD52"/>
    <w:rsid w:val="17D10F1D"/>
    <w:rsid w:val="17D3687A"/>
    <w:rsid w:val="17D99EF3"/>
    <w:rsid w:val="17E4884E"/>
    <w:rsid w:val="17EB528E"/>
    <w:rsid w:val="17EBFDAE"/>
    <w:rsid w:val="17EFFD1E"/>
    <w:rsid w:val="17FAFD05"/>
    <w:rsid w:val="17FC3D01"/>
    <w:rsid w:val="1800F9DB"/>
    <w:rsid w:val="18015EF0"/>
    <w:rsid w:val="1801B9DC"/>
    <w:rsid w:val="1803C7D8"/>
    <w:rsid w:val="180D5D48"/>
    <w:rsid w:val="1812988B"/>
    <w:rsid w:val="18131826"/>
    <w:rsid w:val="181378EA"/>
    <w:rsid w:val="181AEE75"/>
    <w:rsid w:val="1823791F"/>
    <w:rsid w:val="18257F99"/>
    <w:rsid w:val="18268249"/>
    <w:rsid w:val="1828A560"/>
    <w:rsid w:val="182A7847"/>
    <w:rsid w:val="182A8DA7"/>
    <w:rsid w:val="182B694E"/>
    <w:rsid w:val="182D0518"/>
    <w:rsid w:val="183448D0"/>
    <w:rsid w:val="18384B94"/>
    <w:rsid w:val="183ABBC8"/>
    <w:rsid w:val="184205E2"/>
    <w:rsid w:val="18435E82"/>
    <w:rsid w:val="184535BE"/>
    <w:rsid w:val="18471BAB"/>
    <w:rsid w:val="184895B1"/>
    <w:rsid w:val="186100C6"/>
    <w:rsid w:val="18681BE8"/>
    <w:rsid w:val="186C303D"/>
    <w:rsid w:val="186F25E7"/>
    <w:rsid w:val="1874C65B"/>
    <w:rsid w:val="187797AF"/>
    <w:rsid w:val="18806C24"/>
    <w:rsid w:val="1881793E"/>
    <w:rsid w:val="188A3F83"/>
    <w:rsid w:val="188DB67C"/>
    <w:rsid w:val="18940614"/>
    <w:rsid w:val="18AA60CD"/>
    <w:rsid w:val="18BC589B"/>
    <w:rsid w:val="18BF2253"/>
    <w:rsid w:val="18C3868A"/>
    <w:rsid w:val="18CB97C0"/>
    <w:rsid w:val="18CBB459"/>
    <w:rsid w:val="18E4D331"/>
    <w:rsid w:val="18EC30C0"/>
    <w:rsid w:val="18EE0AAC"/>
    <w:rsid w:val="18EF2772"/>
    <w:rsid w:val="191408CD"/>
    <w:rsid w:val="1918C721"/>
    <w:rsid w:val="192CC651"/>
    <w:rsid w:val="193D5557"/>
    <w:rsid w:val="193D797D"/>
    <w:rsid w:val="19486723"/>
    <w:rsid w:val="195DDF42"/>
    <w:rsid w:val="19647FEA"/>
    <w:rsid w:val="196505D4"/>
    <w:rsid w:val="196B393F"/>
    <w:rsid w:val="196E3FC6"/>
    <w:rsid w:val="19702D02"/>
    <w:rsid w:val="1978D16A"/>
    <w:rsid w:val="1979C068"/>
    <w:rsid w:val="1983C8C5"/>
    <w:rsid w:val="1994B074"/>
    <w:rsid w:val="199E9840"/>
    <w:rsid w:val="19AF9FA5"/>
    <w:rsid w:val="19B4820E"/>
    <w:rsid w:val="19B5827B"/>
    <w:rsid w:val="19B6B42E"/>
    <w:rsid w:val="19BDC765"/>
    <w:rsid w:val="19C50DAA"/>
    <w:rsid w:val="19CD2B80"/>
    <w:rsid w:val="19D0CA3B"/>
    <w:rsid w:val="19D12DCF"/>
    <w:rsid w:val="19D3BD06"/>
    <w:rsid w:val="19D71321"/>
    <w:rsid w:val="19DDD643"/>
    <w:rsid w:val="19E0A426"/>
    <w:rsid w:val="19F4253C"/>
    <w:rsid w:val="19FBC63E"/>
    <w:rsid w:val="19FD8671"/>
    <w:rsid w:val="19FE462F"/>
    <w:rsid w:val="1A018A66"/>
    <w:rsid w:val="1A05401F"/>
    <w:rsid w:val="1A086799"/>
    <w:rsid w:val="1A0F7F32"/>
    <w:rsid w:val="1A2B63B6"/>
    <w:rsid w:val="1A2E46A1"/>
    <w:rsid w:val="1A372920"/>
    <w:rsid w:val="1A396C01"/>
    <w:rsid w:val="1A3BC8E3"/>
    <w:rsid w:val="1A45840A"/>
    <w:rsid w:val="1A47FE0C"/>
    <w:rsid w:val="1A480DE3"/>
    <w:rsid w:val="1A530C8D"/>
    <w:rsid w:val="1A589002"/>
    <w:rsid w:val="1A65284F"/>
    <w:rsid w:val="1A6B57B1"/>
    <w:rsid w:val="1A709A0D"/>
    <w:rsid w:val="1A7C9C46"/>
    <w:rsid w:val="1A811C65"/>
    <w:rsid w:val="1A9A76B5"/>
    <w:rsid w:val="1A9C4E87"/>
    <w:rsid w:val="1AAF4614"/>
    <w:rsid w:val="1AB539DA"/>
    <w:rsid w:val="1AB9C5B2"/>
    <w:rsid w:val="1ABDCD58"/>
    <w:rsid w:val="1AC64C9C"/>
    <w:rsid w:val="1AD1F429"/>
    <w:rsid w:val="1AD2FAF6"/>
    <w:rsid w:val="1AD4E824"/>
    <w:rsid w:val="1AE13BEA"/>
    <w:rsid w:val="1AE177C3"/>
    <w:rsid w:val="1AED814D"/>
    <w:rsid w:val="1AF0D4BE"/>
    <w:rsid w:val="1AF6892D"/>
    <w:rsid w:val="1AF6C9FB"/>
    <w:rsid w:val="1B09774A"/>
    <w:rsid w:val="1B0E7583"/>
    <w:rsid w:val="1B0FBC27"/>
    <w:rsid w:val="1B134958"/>
    <w:rsid w:val="1B1406B2"/>
    <w:rsid w:val="1B175AFF"/>
    <w:rsid w:val="1B1B4AD2"/>
    <w:rsid w:val="1B1E9DE9"/>
    <w:rsid w:val="1B245F92"/>
    <w:rsid w:val="1B279E50"/>
    <w:rsid w:val="1B2BB921"/>
    <w:rsid w:val="1B2D601B"/>
    <w:rsid w:val="1B2EAECB"/>
    <w:rsid w:val="1B30619F"/>
    <w:rsid w:val="1B30B75A"/>
    <w:rsid w:val="1B347BAB"/>
    <w:rsid w:val="1B439A05"/>
    <w:rsid w:val="1B4D3CA4"/>
    <w:rsid w:val="1B505E88"/>
    <w:rsid w:val="1B5399E4"/>
    <w:rsid w:val="1B58A17E"/>
    <w:rsid w:val="1B5D205B"/>
    <w:rsid w:val="1B5D2766"/>
    <w:rsid w:val="1B73DB2D"/>
    <w:rsid w:val="1B79324D"/>
    <w:rsid w:val="1B837613"/>
    <w:rsid w:val="1B87F19F"/>
    <w:rsid w:val="1B9136DE"/>
    <w:rsid w:val="1B91B95C"/>
    <w:rsid w:val="1B96D0E7"/>
    <w:rsid w:val="1B99CD8D"/>
    <w:rsid w:val="1B9B268E"/>
    <w:rsid w:val="1B9BB79C"/>
    <w:rsid w:val="1B9FBE40"/>
    <w:rsid w:val="1BA13074"/>
    <w:rsid w:val="1BA7D2FA"/>
    <w:rsid w:val="1BA91DFA"/>
    <w:rsid w:val="1BB01C80"/>
    <w:rsid w:val="1BB68771"/>
    <w:rsid w:val="1BB8B810"/>
    <w:rsid w:val="1BB9723E"/>
    <w:rsid w:val="1BC1916C"/>
    <w:rsid w:val="1BC1E045"/>
    <w:rsid w:val="1BCA1FDE"/>
    <w:rsid w:val="1BCDC079"/>
    <w:rsid w:val="1BCEA97A"/>
    <w:rsid w:val="1BD0D760"/>
    <w:rsid w:val="1BDB292E"/>
    <w:rsid w:val="1BDEC83B"/>
    <w:rsid w:val="1BDF2327"/>
    <w:rsid w:val="1BE41F15"/>
    <w:rsid w:val="1BF22532"/>
    <w:rsid w:val="1BF4B70E"/>
    <w:rsid w:val="1BFCFFC3"/>
    <w:rsid w:val="1C1F86AE"/>
    <w:rsid w:val="1C20E364"/>
    <w:rsid w:val="1C21ED77"/>
    <w:rsid w:val="1C24AE24"/>
    <w:rsid w:val="1C2BA9EB"/>
    <w:rsid w:val="1C2F01BE"/>
    <w:rsid w:val="1C2FA4A3"/>
    <w:rsid w:val="1C363F07"/>
    <w:rsid w:val="1C45B1C6"/>
    <w:rsid w:val="1C45FA8F"/>
    <w:rsid w:val="1C52A79F"/>
    <w:rsid w:val="1C5409AE"/>
    <w:rsid w:val="1C601B4F"/>
    <w:rsid w:val="1C6AB7AB"/>
    <w:rsid w:val="1C6D0FD9"/>
    <w:rsid w:val="1C6D6285"/>
    <w:rsid w:val="1C75F1CA"/>
    <w:rsid w:val="1C830C91"/>
    <w:rsid w:val="1C84BFEC"/>
    <w:rsid w:val="1C8951AE"/>
    <w:rsid w:val="1C914668"/>
    <w:rsid w:val="1C929A5C"/>
    <w:rsid w:val="1C93A44B"/>
    <w:rsid w:val="1C93D74C"/>
    <w:rsid w:val="1C9538F2"/>
    <w:rsid w:val="1CA1A448"/>
    <w:rsid w:val="1CA4A9EE"/>
    <w:rsid w:val="1CA6BB05"/>
    <w:rsid w:val="1CAA45E4"/>
    <w:rsid w:val="1CB09631"/>
    <w:rsid w:val="1CB7C003"/>
    <w:rsid w:val="1CC5F91D"/>
    <w:rsid w:val="1CD26202"/>
    <w:rsid w:val="1CD7DE2E"/>
    <w:rsid w:val="1CDA7992"/>
    <w:rsid w:val="1CDFB38B"/>
    <w:rsid w:val="1CE08043"/>
    <w:rsid w:val="1CE959A2"/>
    <w:rsid w:val="1CF011D4"/>
    <w:rsid w:val="1CF0BB2A"/>
    <w:rsid w:val="1D0F4C9E"/>
    <w:rsid w:val="1D141E88"/>
    <w:rsid w:val="1D1708CA"/>
    <w:rsid w:val="1D3B8D0B"/>
    <w:rsid w:val="1D4B4D4D"/>
    <w:rsid w:val="1D63C535"/>
    <w:rsid w:val="1D7369A5"/>
    <w:rsid w:val="1D754877"/>
    <w:rsid w:val="1D7A4FFC"/>
    <w:rsid w:val="1D7BF098"/>
    <w:rsid w:val="1D7DEE2B"/>
    <w:rsid w:val="1D8DB8DD"/>
    <w:rsid w:val="1D8DF593"/>
    <w:rsid w:val="1D908F87"/>
    <w:rsid w:val="1D9A6006"/>
    <w:rsid w:val="1D9C263F"/>
    <w:rsid w:val="1DA3F557"/>
    <w:rsid w:val="1DABA370"/>
    <w:rsid w:val="1DAD7A9F"/>
    <w:rsid w:val="1DB15DBE"/>
    <w:rsid w:val="1DB4D450"/>
    <w:rsid w:val="1DBDC02F"/>
    <w:rsid w:val="1DC25198"/>
    <w:rsid w:val="1DC52222"/>
    <w:rsid w:val="1DC52D57"/>
    <w:rsid w:val="1DD4C185"/>
    <w:rsid w:val="1DDA6839"/>
    <w:rsid w:val="1DE22F79"/>
    <w:rsid w:val="1DE4966B"/>
    <w:rsid w:val="1DF17213"/>
    <w:rsid w:val="1DF4FEDB"/>
    <w:rsid w:val="1DF5FE82"/>
    <w:rsid w:val="1DF75906"/>
    <w:rsid w:val="1E014C72"/>
    <w:rsid w:val="1E08AD4D"/>
    <w:rsid w:val="1E0ADED4"/>
    <w:rsid w:val="1E0BBFDC"/>
    <w:rsid w:val="1E154260"/>
    <w:rsid w:val="1E18DCAC"/>
    <w:rsid w:val="1E22B7D2"/>
    <w:rsid w:val="1E25220F"/>
    <w:rsid w:val="1E265146"/>
    <w:rsid w:val="1E269372"/>
    <w:rsid w:val="1E272475"/>
    <w:rsid w:val="1E2D0F95"/>
    <w:rsid w:val="1E2F4FFE"/>
    <w:rsid w:val="1E304B73"/>
    <w:rsid w:val="1E340DB6"/>
    <w:rsid w:val="1E39933B"/>
    <w:rsid w:val="1E4271FD"/>
    <w:rsid w:val="1E44CAE1"/>
    <w:rsid w:val="1E4DD9F9"/>
    <w:rsid w:val="1E6B3E03"/>
    <w:rsid w:val="1E70C374"/>
    <w:rsid w:val="1E76334D"/>
    <w:rsid w:val="1E7C2BD6"/>
    <w:rsid w:val="1E7F5670"/>
    <w:rsid w:val="1E7FF7D4"/>
    <w:rsid w:val="1E92599D"/>
    <w:rsid w:val="1E9CBB90"/>
    <w:rsid w:val="1E9DB153"/>
    <w:rsid w:val="1EA04D9F"/>
    <w:rsid w:val="1EA1F721"/>
    <w:rsid w:val="1EA5690E"/>
    <w:rsid w:val="1EA77634"/>
    <w:rsid w:val="1EA7F938"/>
    <w:rsid w:val="1EAEA88C"/>
    <w:rsid w:val="1EB2D9E2"/>
    <w:rsid w:val="1EB33560"/>
    <w:rsid w:val="1ECBA8C7"/>
    <w:rsid w:val="1ED06D4E"/>
    <w:rsid w:val="1ED75D6C"/>
    <w:rsid w:val="1EDD00E6"/>
    <w:rsid w:val="1EE1BE56"/>
    <w:rsid w:val="1EF67687"/>
    <w:rsid w:val="1F0ABAC1"/>
    <w:rsid w:val="1F101405"/>
    <w:rsid w:val="1F1BEDF3"/>
    <w:rsid w:val="1F25476F"/>
    <w:rsid w:val="1F296ED5"/>
    <w:rsid w:val="1F29AE81"/>
    <w:rsid w:val="1F4D2E1F"/>
    <w:rsid w:val="1F518043"/>
    <w:rsid w:val="1F55F409"/>
    <w:rsid w:val="1F63E598"/>
    <w:rsid w:val="1F6DD4B3"/>
    <w:rsid w:val="1F6FEBD3"/>
    <w:rsid w:val="1F71FD03"/>
    <w:rsid w:val="1F721A6E"/>
    <w:rsid w:val="1F74D420"/>
    <w:rsid w:val="1F788D57"/>
    <w:rsid w:val="1F7B2DD4"/>
    <w:rsid w:val="1F7B406E"/>
    <w:rsid w:val="1F8B2D7B"/>
    <w:rsid w:val="1F8F9FA2"/>
    <w:rsid w:val="1F936D80"/>
    <w:rsid w:val="1F97673C"/>
    <w:rsid w:val="1FA133E8"/>
    <w:rsid w:val="1FA22308"/>
    <w:rsid w:val="1FAB6E8F"/>
    <w:rsid w:val="1FB90047"/>
    <w:rsid w:val="1FC07391"/>
    <w:rsid w:val="1FC2F4D6"/>
    <w:rsid w:val="1FC34E7E"/>
    <w:rsid w:val="1FC6A884"/>
    <w:rsid w:val="1FC9C9EE"/>
    <w:rsid w:val="1FCA3B1E"/>
    <w:rsid w:val="1FCECABC"/>
    <w:rsid w:val="1FD09397"/>
    <w:rsid w:val="1FD1CDDD"/>
    <w:rsid w:val="1FDCA53A"/>
    <w:rsid w:val="1FF03DB1"/>
    <w:rsid w:val="1FF5CF7B"/>
    <w:rsid w:val="1FF97263"/>
    <w:rsid w:val="1FFCC846"/>
    <w:rsid w:val="201BF1BF"/>
    <w:rsid w:val="20205957"/>
    <w:rsid w:val="20232A26"/>
    <w:rsid w:val="20234E48"/>
    <w:rsid w:val="20289275"/>
    <w:rsid w:val="202AA10A"/>
    <w:rsid w:val="2032838A"/>
    <w:rsid w:val="2033F901"/>
    <w:rsid w:val="20393CDC"/>
    <w:rsid w:val="203DC357"/>
    <w:rsid w:val="20443D7B"/>
    <w:rsid w:val="2045EF19"/>
    <w:rsid w:val="204C5854"/>
    <w:rsid w:val="204F73CD"/>
    <w:rsid w:val="2051607A"/>
    <w:rsid w:val="20536930"/>
    <w:rsid w:val="20565DED"/>
    <w:rsid w:val="2065E2A0"/>
    <w:rsid w:val="20674D16"/>
    <w:rsid w:val="206DA42B"/>
    <w:rsid w:val="206FB6FA"/>
    <w:rsid w:val="2074A197"/>
    <w:rsid w:val="2079916B"/>
    <w:rsid w:val="207C8F1D"/>
    <w:rsid w:val="2081C8D1"/>
    <w:rsid w:val="208BE2D3"/>
    <w:rsid w:val="208E3D52"/>
    <w:rsid w:val="20933AD3"/>
    <w:rsid w:val="2094A904"/>
    <w:rsid w:val="20A4D5B4"/>
    <w:rsid w:val="20AD36DA"/>
    <w:rsid w:val="20C1F579"/>
    <w:rsid w:val="20C3EDEE"/>
    <w:rsid w:val="20C7AF3C"/>
    <w:rsid w:val="20D38D2F"/>
    <w:rsid w:val="20D8B34C"/>
    <w:rsid w:val="20E46F88"/>
    <w:rsid w:val="20ED2986"/>
    <w:rsid w:val="20EE9EEC"/>
    <w:rsid w:val="20FB1A7B"/>
    <w:rsid w:val="20FC7628"/>
    <w:rsid w:val="20FF6920"/>
    <w:rsid w:val="20FFB5F9"/>
    <w:rsid w:val="210843E9"/>
    <w:rsid w:val="211A6415"/>
    <w:rsid w:val="2139915A"/>
    <w:rsid w:val="213DA25F"/>
    <w:rsid w:val="21478320"/>
    <w:rsid w:val="2162DE1C"/>
    <w:rsid w:val="216ADEF7"/>
    <w:rsid w:val="216D9E3E"/>
    <w:rsid w:val="216DD694"/>
    <w:rsid w:val="2182577B"/>
    <w:rsid w:val="2185344D"/>
    <w:rsid w:val="21886AE5"/>
    <w:rsid w:val="218CC07B"/>
    <w:rsid w:val="21900160"/>
    <w:rsid w:val="21906EE0"/>
    <w:rsid w:val="2190CC50"/>
    <w:rsid w:val="2194114D"/>
    <w:rsid w:val="21941BE2"/>
    <w:rsid w:val="21962A54"/>
    <w:rsid w:val="2196DF64"/>
    <w:rsid w:val="2198EBB3"/>
    <w:rsid w:val="219C7000"/>
    <w:rsid w:val="21A6DECD"/>
    <w:rsid w:val="21B6F732"/>
    <w:rsid w:val="21BB2383"/>
    <w:rsid w:val="21C05111"/>
    <w:rsid w:val="21D01F8F"/>
    <w:rsid w:val="21D2081C"/>
    <w:rsid w:val="21D8AB22"/>
    <w:rsid w:val="21D8E8B7"/>
    <w:rsid w:val="21DDB20A"/>
    <w:rsid w:val="21E95B88"/>
    <w:rsid w:val="21EFFFFC"/>
    <w:rsid w:val="21FBB165"/>
    <w:rsid w:val="220D1B22"/>
    <w:rsid w:val="22120EB2"/>
    <w:rsid w:val="221DFFC4"/>
    <w:rsid w:val="222E4E55"/>
    <w:rsid w:val="2249ACAF"/>
    <w:rsid w:val="224AC174"/>
    <w:rsid w:val="22570591"/>
    <w:rsid w:val="22669E7D"/>
    <w:rsid w:val="2267E25B"/>
    <w:rsid w:val="227860C1"/>
    <w:rsid w:val="227E1538"/>
    <w:rsid w:val="228044EB"/>
    <w:rsid w:val="2282991E"/>
    <w:rsid w:val="22837628"/>
    <w:rsid w:val="2284CEE1"/>
    <w:rsid w:val="2296C44E"/>
    <w:rsid w:val="229FC6D3"/>
    <w:rsid w:val="22AB2AE5"/>
    <w:rsid w:val="22B69E6E"/>
    <w:rsid w:val="22B769CA"/>
    <w:rsid w:val="22BB9538"/>
    <w:rsid w:val="22C2E51E"/>
    <w:rsid w:val="22C81387"/>
    <w:rsid w:val="22CD9426"/>
    <w:rsid w:val="22CE7214"/>
    <w:rsid w:val="22D4F5BC"/>
    <w:rsid w:val="22D9E94B"/>
    <w:rsid w:val="22DC882E"/>
    <w:rsid w:val="22E0DFB8"/>
    <w:rsid w:val="22E85BD2"/>
    <w:rsid w:val="22E9537A"/>
    <w:rsid w:val="22ED963C"/>
    <w:rsid w:val="22FCBAC3"/>
    <w:rsid w:val="22FD4074"/>
    <w:rsid w:val="23064B32"/>
    <w:rsid w:val="23077A51"/>
    <w:rsid w:val="230998F1"/>
    <w:rsid w:val="2309CE26"/>
    <w:rsid w:val="2328D51F"/>
    <w:rsid w:val="232E3D7E"/>
    <w:rsid w:val="2332B035"/>
    <w:rsid w:val="2333DF56"/>
    <w:rsid w:val="233513D3"/>
    <w:rsid w:val="233958F6"/>
    <w:rsid w:val="233B3BEA"/>
    <w:rsid w:val="233E28D9"/>
    <w:rsid w:val="23528136"/>
    <w:rsid w:val="235529A9"/>
    <w:rsid w:val="23577BD7"/>
    <w:rsid w:val="23599EC8"/>
    <w:rsid w:val="235D23CF"/>
    <w:rsid w:val="2367815F"/>
    <w:rsid w:val="23778A49"/>
    <w:rsid w:val="238219AF"/>
    <w:rsid w:val="2385E2ED"/>
    <w:rsid w:val="2388212A"/>
    <w:rsid w:val="239EA121"/>
    <w:rsid w:val="23A09EF7"/>
    <w:rsid w:val="23B0EC7D"/>
    <w:rsid w:val="23B9B431"/>
    <w:rsid w:val="23BB0FF1"/>
    <w:rsid w:val="23BC0966"/>
    <w:rsid w:val="23C0544A"/>
    <w:rsid w:val="23C6FB85"/>
    <w:rsid w:val="23CA1B0B"/>
    <w:rsid w:val="23CB3B9F"/>
    <w:rsid w:val="23CB58F2"/>
    <w:rsid w:val="23D06923"/>
    <w:rsid w:val="23DABC25"/>
    <w:rsid w:val="23DAE42E"/>
    <w:rsid w:val="23E18DDD"/>
    <w:rsid w:val="23E23790"/>
    <w:rsid w:val="23ECB91F"/>
    <w:rsid w:val="23F81A54"/>
    <w:rsid w:val="23FB2619"/>
    <w:rsid w:val="23FCBB39"/>
    <w:rsid w:val="24049820"/>
    <w:rsid w:val="240AC5DC"/>
    <w:rsid w:val="24129C60"/>
    <w:rsid w:val="241B90DD"/>
    <w:rsid w:val="241C6930"/>
    <w:rsid w:val="241D0E88"/>
    <w:rsid w:val="241E6445"/>
    <w:rsid w:val="2427BD74"/>
    <w:rsid w:val="2428CEA8"/>
    <w:rsid w:val="242BC084"/>
    <w:rsid w:val="242F1390"/>
    <w:rsid w:val="24301E24"/>
    <w:rsid w:val="243756BB"/>
    <w:rsid w:val="2437AD8F"/>
    <w:rsid w:val="24386EE6"/>
    <w:rsid w:val="243B69EA"/>
    <w:rsid w:val="24507F18"/>
    <w:rsid w:val="245DDCD9"/>
    <w:rsid w:val="2465DE97"/>
    <w:rsid w:val="2471F52B"/>
    <w:rsid w:val="247B7914"/>
    <w:rsid w:val="24881E30"/>
    <w:rsid w:val="248A2AB4"/>
    <w:rsid w:val="249C662B"/>
    <w:rsid w:val="249C7AE3"/>
    <w:rsid w:val="24A41CF2"/>
    <w:rsid w:val="24BB9CDF"/>
    <w:rsid w:val="24BD454F"/>
    <w:rsid w:val="24C17914"/>
    <w:rsid w:val="24C29CCA"/>
    <w:rsid w:val="24CB8D2D"/>
    <w:rsid w:val="24CDBF53"/>
    <w:rsid w:val="24CE790C"/>
    <w:rsid w:val="24D1AB6C"/>
    <w:rsid w:val="24DC2838"/>
    <w:rsid w:val="24E1F4C7"/>
    <w:rsid w:val="24E56F08"/>
    <w:rsid w:val="24E8F911"/>
    <w:rsid w:val="24F2DB72"/>
    <w:rsid w:val="25023F63"/>
    <w:rsid w:val="2504BA85"/>
    <w:rsid w:val="2504C1B3"/>
    <w:rsid w:val="2511EFA4"/>
    <w:rsid w:val="251EF0C7"/>
    <w:rsid w:val="2523F18B"/>
    <w:rsid w:val="2529BCE0"/>
    <w:rsid w:val="25323BF8"/>
    <w:rsid w:val="253E1DEB"/>
    <w:rsid w:val="254AF88C"/>
    <w:rsid w:val="254C5F6F"/>
    <w:rsid w:val="25500040"/>
    <w:rsid w:val="2553657C"/>
    <w:rsid w:val="255489BF"/>
    <w:rsid w:val="25573F94"/>
    <w:rsid w:val="2563D9C8"/>
    <w:rsid w:val="256EEA59"/>
    <w:rsid w:val="256F8253"/>
    <w:rsid w:val="256FCE27"/>
    <w:rsid w:val="25791ABB"/>
    <w:rsid w:val="25799579"/>
    <w:rsid w:val="258629FE"/>
    <w:rsid w:val="25884BD4"/>
    <w:rsid w:val="258E5526"/>
    <w:rsid w:val="25988B9A"/>
    <w:rsid w:val="259B63C3"/>
    <w:rsid w:val="259D3722"/>
    <w:rsid w:val="25B221EC"/>
    <w:rsid w:val="25B22EE0"/>
    <w:rsid w:val="25B7E5AD"/>
    <w:rsid w:val="25BA7C8E"/>
    <w:rsid w:val="25C09AA9"/>
    <w:rsid w:val="25CCC1E8"/>
    <w:rsid w:val="25CE1B95"/>
    <w:rsid w:val="25D2A272"/>
    <w:rsid w:val="25D4787B"/>
    <w:rsid w:val="25E3C070"/>
    <w:rsid w:val="25EB9A09"/>
    <w:rsid w:val="25FA10DE"/>
    <w:rsid w:val="25FF2B0B"/>
    <w:rsid w:val="260D5A19"/>
    <w:rsid w:val="2611F0A1"/>
    <w:rsid w:val="262DFF6D"/>
    <w:rsid w:val="262F5E31"/>
    <w:rsid w:val="26345B85"/>
    <w:rsid w:val="26350284"/>
    <w:rsid w:val="263B5D43"/>
    <w:rsid w:val="263BAB47"/>
    <w:rsid w:val="26448DA4"/>
    <w:rsid w:val="26472235"/>
    <w:rsid w:val="2648A8B4"/>
    <w:rsid w:val="26495C51"/>
    <w:rsid w:val="264AC594"/>
    <w:rsid w:val="26541777"/>
    <w:rsid w:val="265A0296"/>
    <w:rsid w:val="265B781D"/>
    <w:rsid w:val="2671D002"/>
    <w:rsid w:val="26732252"/>
    <w:rsid w:val="2685209A"/>
    <w:rsid w:val="26854EB2"/>
    <w:rsid w:val="268A6855"/>
    <w:rsid w:val="268DE74A"/>
    <w:rsid w:val="269756A1"/>
    <w:rsid w:val="26978861"/>
    <w:rsid w:val="269791AF"/>
    <w:rsid w:val="269C0AD7"/>
    <w:rsid w:val="269F455E"/>
    <w:rsid w:val="26A2E81F"/>
    <w:rsid w:val="26A8C338"/>
    <w:rsid w:val="26AC7714"/>
    <w:rsid w:val="26B1EFD5"/>
    <w:rsid w:val="26B437A7"/>
    <w:rsid w:val="26BE6EB3"/>
    <w:rsid w:val="26BED552"/>
    <w:rsid w:val="26C0C0AC"/>
    <w:rsid w:val="26CCCD9C"/>
    <w:rsid w:val="26DDF179"/>
    <w:rsid w:val="26E26608"/>
    <w:rsid w:val="26E6A3E3"/>
    <w:rsid w:val="26E930D2"/>
    <w:rsid w:val="26EA5CD7"/>
    <w:rsid w:val="26ED4E7B"/>
    <w:rsid w:val="26F1A117"/>
    <w:rsid w:val="26F9D5EB"/>
    <w:rsid w:val="26FB4A86"/>
    <w:rsid w:val="2719592F"/>
    <w:rsid w:val="271A178B"/>
    <w:rsid w:val="271E44D6"/>
    <w:rsid w:val="271E8348"/>
    <w:rsid w:val="272CD1D2"/>
    <w:rsid w:val="272D3F95"/>
    <w:rsid w:val="27380181"/>
    <w:rsid w:val="273A8DB1"/>
    <w:rsid w:val="274E492D"/>
    <w:rsid w:val="27521261"/>
    <w:rsid w:val="275C6B0A"/>
    <w:rsid w:val="275F29DA"/>
    <w:rsid w:val="2776F1A5"/>
    <w:rsid w:val="277EC32E"/>
    <w:rsid w:val="277EDCCB"/>
    <w:rsid w:val="2784B93E"/>
    <w:rsid w:val="27856ABE"/>
    <w:rsid w:val="2786F2A3"/>
    <w:rsid w:val="27881FDA"/>
    <w:rsid w:val="27946DCB"/>
    <w:rsid w:val="2796362F"/>
    <w:rsid w:val="27981154"/>
    <w:rsid w:val="27AA2A6E"/>
    <w:rsid w:val="27AC6C69"/>
    <w:rsid w:val="27B27E6B"/>
    <w:rsid w:val="27B3CEFF"/>
    <w:rsid w:val="27B87500"/>
    <w:rsid w:val="27C845D9"/>
    <w:rsid w:val="27C9CFCE"/>
    <w:rsid w:val="27CBBB16"/>
    <w:rsid w:val="27CED6EF"/>
    <w:rsid w:val="27CFF8E3"/>
    <w:rsid w:val="27DB1866"/>
    <w:rsid w:val="27DC2B9E"/>
    <w:rsid w:val="27DD347C"/>
    <w:rsid w:val="27E2DE7B"/>
    <w:rsid w:val="27F60232"/>
    <w:rsid w:val="27FB6834"/>
    <w:rsid w:val="27FCDA74"/>
    <w:rsid w:val="2811DD3D"/>
    <w:rsid w:val="2815DEB8"/>
    <w:rsid w:val="281662B2"/>
    <w:rsid w:val="281F54D3"/>
    <w:rsid w:val="28201386"/>
    <w:rsid w:val="282323BA"/>
    <w:rsid w:val="2823A042"/>
    <w:rsid w:val="2828487F"/>
    <w:rsid w:val="282E53D4"/>
    <w:rsid w:val="283FBB00"/>
    <w:rsid w:val="284390E9"/>
    <w:rsid w:val="284660D1"/>
    <w:rsid w:val="284A3C8F"/>
    <w:rsid w:val="28571223"/>
    <w:rsid w:val="28595DD7"/>
    <w:rsid w:val="285DF567"/>
    <w:rsid w:val="285F45A8"/>
    <w:rsid w:val="28616FD2"/>
    <w:rsid w:val="2863D485"/>
    <w:rsid w:val="28673FF1"/>
    <w:rsid w:val="2873B186"/>
    <w:rsid w:val="28763427"/>
    <w:rsid w:val="28827444"/>
    <w:rsid w:val="2882CB02"/>
    <w:rsid w:val="28833577"/>
    <w:rsid w:val="288F71AD"/>
    <w:rsid w:val="2897680F"/>
    <w:rsid w:val="28981019"/>
    <w:rsid w:val="28994F37"/>
    <w:rsid w:val="289A6B41"/>
    <w:rsid w:val="28ACA995"/>
    <w:rsid w:val="28AE5551"/>
    <w:rsid w:val="28B2B320"/>
    <w:rsid w:val="28B9DC28"/>
    <w:rsid w:val="28C81DAE"/>
    <w:rsid w:val="28E4AD4C"/>
    <w:rsid w:val="28F05C50"/>
    <w:rsid w:val="2916F5DD"/>
    <w:rsid w:val="2921A305"/>
    <w:rsid w:val="292496AA"/>
    <w:rsid w:val="292A93F9"/>
    <w:rsid w:val="292CAB28"/>
    <w:rsid w:val="2932596E"/>
    <w:rsid w:val="2935500B"/>
    <w:rsid w:val="293770B5"/>
    <w:rsid w:val="2939AF9D"/>
    <w:rsid w:val="2941637B"/>
    <w:rsid w:val="294DC94A"/>
    <w:rsid w:val="295C3231"/>
    <w:rsid w:val="295FE28D"/>
    <w:rsid w:val="29693869"/>
    <w:rsid w:val="297FC6F0"/>
    <w:rsid w:val="29817F8D"/>
    <w:rsid w:val="298334A0"/>
    <w:rsid w:val="2992E0B4"/>
    <w:rsid w:val="29943CCF"/>
    <w:rsid w:val="29A384AE"/>
    <w:rsid w:val="29A7DA0F"/>
    <w:rsid w:val="29B483CE"/>
    <w:rsid w:val="29B5F1E2"/>
    <w:rsid w:val="29BB2534"/>
    <w:rsid w:val="29C47BB6"/>
    <w:rsid w:val="29C5F6AE"/>
    <w:rsid w:val="29C97FA4"/>
    <w:rsid w:val="29DA519A"/>
    <w:rsid w:val="29DDF7BC"/>
    <w:rsid w:val="29DF4D9A"/>
    <w:rsid w:val="29EBABD3"/>
    <w:rsid w:val="29F9E4ED"/>
    <w:rsid w:val="29FD4033"/>
    <w:rsid w:val="29FF6F28"/>
    <w:rsid w:val="29FFF4DD"/>
    <w:rsid w:val="2A05B5E0"/>
    <w:rsid w:val="2A08F04D"/>
    <w:rsid w:val="2A0A4906"/>
    <w:rsid w:val="2A1C2CEC"/>
    <w:rsid w:val="2A237163"/>
    <w:rsid w:val="2A32A055"/>
    <w:rsid w:val="2A3853C2"/>
    <w:rsid w:val="2A3D21AD"/>
    <w:rsid w:val="2A403B11"/>
    <w:rsid w:val="2A758E4E"/>
    <w:rsid w:val="2A7ED9C5"/>
    <w:rsid w:val="2A7F3D04"/>
    <w:rsid w:val="2A807DAD"/>
    <w:rsid w:val="2A813B6E"/>
    <w:rsid w:val="2A89707C"/>
    <w:rsid w:val="2A8E361B"/>
    <w:rsid w:val="2A8FCDE6"/>
    <w:rsid w:val="2A93C734"/>
    <w:rsid w:val="2A983727"/>
    <w:rsid w:val="2AA6983F"/>
    <w:rsid w:val="2AB33B21"/>
    <w:rsid w:val="2AB7E15B"/>
    <w:rsid w:val="2AB9907A"/>
    <w:rsid w:val="2ABB7B0C"/>
    <w:rsid w:val="2ABF82A2"/>
    <w:rsid w:val="2AC66227"/>
    <w:rsid w:val="2AC81971"/>
    <w:rsid w:val="2ADA618F"/>
    <w:rsid w:val="2AE5C0E7"/>
    <w:rsid w:val="2AEC6599"/>
    <w:rsid w:val="2AEC6E22"/>
    <w:rsid w:val="2B09220D"/>
    <w:rsid w:val="2B0F9F20"/>
    <w:rsid w:val="2B135E76"/>
    <w:rsid w:val="2B1F499B"/>
    <w:rsid w:val="2B222BC1"/>
    <w:rsid w:val="2B26D656"/>
    <w:rsid w:val="2B2AB8C3"/>
    <w:rsid w:val="2B2C541C"/>
    <w:rsid w:val="2B328A29"/>
    <w:rsid w:val="2B3DDF32"/>
    <w:rsid w:val="2B3DF508"/>
    <w:rsid w:val="2B5198B3"/>
    <w:rsid w:val="2B8F8D13"/>
    <w:rsid w:val="2B9A77C0"/>
    <w:rsid w:val="2B9CEFEB"/>
    <w:rsid w:val="2BAAA5A8"/>
    <w:rsid w:val="2BABE7B5"/>
    <w:rsid w:val="2BAE06ED"/>
    <w:rsid w:val="2BB0E2B2"/>
    <w:rsid w:val="2BB36CA4"/>
    <w:rsid w:val="2BB57B62"/>
    <w:rsid w:val="2BB5E074"/>
    <w:rsid w:val="2BC0E31C"/>
    <w:rsid w:val="2BD1A7DC"/>
    <w:rsid w:val="2BEEA4C1"/>
    <w:rsid w:val="2BF177A1"/>
    <w:rsid w:val="2BFB748D"/>
    <w:rsid w:val="2C1186AE"/>
    <w:rsid w:val="2C173F19"/>
    <w:rsid w:val="2C287FD3"/>
    <w:rsid w:val="2C2D9348"/>
    <w:rsid w:val="2C3168AA"/>
    <w:rsid w:val="2C35467E"/>
    <w:rsid w:val="2C358644"/>
    <w:rsid w:val="2C3867BB"/>
    <w:rsid w:val="2C3D3057"/>
    <w:rsid w:val="2C42BF74"/>
    <w:rsid w:val="2C43CD63"/>
    <w:rsid w:val="2C4E969F"/>
    <w:rsid w:val="2C56C29E"/>
    <w:rsid w:val="2C5941BC"/>
    <w:rsid w:val="2C5FD8A4"/>
    <w:rsid w:val="2C6A2D74"/>
    <w:rsid w:val="2C6D571F"/>
    <w:rsid w:val="2C6F2DE2"/>
    <w:rsid w:val="2C7FB541"/>
    <w:rsid w:val="2C84EC7F"/>
    <w:rsid w:val="2C859F77"/>
    <w:rsid w:val="2C8D264D"/>
    <w:rsid w:val="2C8E3BF5"/>
    <w:rsid w:val="2C92C274"/>
    <w:rsid w:val="2C97796E"/>
    <w:rsid w:val="2C997648"/>
    <w:rsid w:val="2C9B3DDD"/>
    <w:rsid w:val="2CA216C3"/>
    <w:rsid w:val="2CAB6F81"/>
    <w:rsid w:val="2CAE83B5"/>
    <w:rsid w:val="2CAFEC5D"/>
    <w:rsid w:val="2CBADE3E"/>
    <w:rsid w:val="2CC0CCBA"/>
    <w:rsid w:val="2CD0B9B5"/>
    <w:rsid w:val="2CD58D93"/>
    <w:rsid w:val="2CD89037"/>
    <w:rsid w:val="2CDDC9D8"/>
    <w:rsid w:val="2CE0A829"/>
    <w:rsid w:val="2CF1DE58"/>
    <w:rsid w:val="2CF28FD1"/>
    <w:rsid w:val="2CF35AE5"/>
    <w:rsid w:val="2CF50D84"/>
    <w:rsid w:val="2CFD6186"/>
    <w:rsid w:val="2D02E82D"/>
    <w:rsid w:val="2D06EA92"/>
    <w:rsid w:val="2D14B959"/>
    <w:rsid w:val="2D1F90A7"/>
    <w:rsid w:val="2D20EFC7"/>
    <w:rsid w:val="2D22BDB4"/>
    <w:rsid w:val="2D273F49"/>
    <w:rsid w:val="2D27EB8F"/>
    <w:rsid w:val="2D296231"/>
    <w:rsid w:val="2D2D85DA"/>
    <w:rsid w:val="2D30B94D"/>
    <w:rsid w:val="2D3D2F98"/>
    <w:rsid w:val="2D41E9C8"/>
    <w:rsid w:val="2D486BFA"/>
    <w:rsid w:val="2D49B1B0"/>
    <w:rsid w:val="2D4B1FEF"/>
    <w:rsid w:val="2D502165"/>
    <w:rsid w:val="2D522E81"/>
    <w:rsid w:val="2D573E06"/>
    <w:rsid w:val="2D583F1D"/>
    <w:rsid w:val="2D5FBBCA"/>
    <w:rsid w:val="2D66D122"/>
    <w:rsid w:val="2D6AD932"/>
    <w:rsid w:val="2D6B1290"/>
    <w:rsid w:val="2D742249"/>
    <w:rsid w:val="2D792A31"/>
    <w:rsid w:val="2D7F55B3"/>
    <w:rsid w:val="2D7FD672"/>
    <w:rsid w:val="2D8358BC"/>
    <w:rsid w:val="2D85CF19"/>
    <w:rsid w:val="2D8ABD31"/>
    <w:rsid w:val="2D8D4D4B"/>
    <w:rsid w:val="2D9FDB02"/>
    <w:rsid w:val="2DA94B01"/>
    <w:rsid w:val="2DB6EE5B"/>
    <w:rsid w:val="2DC1D899"/>
    <w:rsid w:val="2DC56778"/>
    <w:rsid w:val="2DC5940C"/>
    <w:rsid w:val="2DC628CF"/>
    <w:rsid w:val="2DCD556E"/>
    <w:rsid w:val="2DCE57A8"/>
    <w:rsid w:val="2DCF8586"/>
    <w:rsid w:val="2DDAA523"/>
    <w:rsid w:val="2DEA0C6B"/>
    <w:rsid w:val="2DEB327B"/>
    <w:rsid w:val="2DF08C03"/>
    <w:rsid w:val="2DF3056C"/>
    <w:rsid w:val="2E08C12E"/>
    <w:rsid w:val="2E1A0BD0"/>
    <w:rsid w:val="2E1DE64F"/>
    <w:rsid w:val="2E205A00"/>
    <w:rsid w:val="2E20EF87"/>
    <w:rsid w:val="2E28D04D"/>
    <w:rsid w:val="2E28F7A6"/>
    <w:rsid w:val="2E2CFCF7"/>
    <w:rsid w:val="2E384FC7"/>
    <w:rsid w:val="2E44EE37"/>
    <w:rsid w:val="2E4AFF38"/>
    <w:rsid w:val="2E4F0B2C"/>
    <w:rsid w:val="2E5D38ED"/>
    <w:rsid w:val="2E5DC886"/>
    <w:rsid w:val="2E5E7C4D"/>
    <w:rsid w:val="2E617E2E"/>
    <w:rsid w:val="2E626EFD"/>
    <w:rsid w:val="2E642795"/>
    <w:rsid w:val="2E64D3C4"/>
    <w:rsid w:val="2E64D627"/>
    <w:rsid w:val="2E6A3621"/>
    <w:rsid w:val="2E751918"/>
    <w:rsid w:val="2E756DFA"/>
    <w:rsid w:val="2E7C811E"/>
    <w:rsid w:val="2E8A0F50"/>
    <w:rsid w:val="2E8C7689"/>
    <w:rsid w:val="2E90FF03"/>
    <w:rsid w:val="2E95C96A"/>
    <w:rsid w:val="2EA543DF"/>
    <w:rsid w:val="2EA7AD3E"/>
    <w:rsid w:val="2EA8437C"/>
    <w:rsid w:val="2EAA5201"/>
    <w:rsid w:val="2EB1872B"/>
    <w:rsid w:val="2EB19ECF"/>
    <w:rsid w:val="2EB1FE3C"/>
    <w:rsid w:val="2EBD993C"/>
    <w:rsid w:val="2EC638E6"/>
    <w:rsid w:val="2ED6177C"/>
    <w:rsid w:val="2EDC6170"/>
    <w:rsid w:val="2EE53B12"/>
    <w:rsid w:val="2EE75B5B"/>
    <w:rsid w:val="2EED8136"/>
    <w:rsid w:val="2EF41BBB"/>
    <w:rsid w:val="2F00E148"/>
    <w:rsid w:val="2F06A993"/>
    <w:rsid w:val="2F183F6E"/>
    <w:rsid w:val="2F18EF07"/>
    <w:rsid w:val="2F1B93BD"/>
    <w:rsid w:val="2F1D96D5"/>
    <w:rsid w:val="2F2158E8"/>
    <w:rsid w:val="2F215E0E"/>
    <w:rsid w:val="2F2E0337"/>
    <w:rsid w:val="2F3F10B1"/>
    <w:rsid w:val="2F3F7D70"/>
    <w:rsid w:val="2F43E8C0"/>
    <w:rsid w:val="2F4D1593"/>
    <w:rsid w:val="2F525315"/>
    <w:rsid w:val="2F527EB6"/>
    <w:rsid w:val="2F589977"/>
    <w:rsid w:val="2F5DF8F1"/>
    <w:rsid w:val="2F5E625B"/>
    <w:rsid w:val="2F5F9561"/>
    <w:rsid w:val="2F6CB46F"/>
    <w:rsid w:val="2F88885F"/>
    <w:rsid w:val="2F89EE45"/>
    <w:rsid w:val="2F9169C4"/>
    <w:rsid w:val="2F9361FA"/>
    <w:rsid w:val="2F95713A"/>
    <w:rsid w:val="2F9B4D41"/>
    <w:rsid w:val="2F9FAA8A"/>
    <w:rsid w:val="2FA10D0A"/>
    <w:rsid w:val="2FA205C6"/>
    <w:rsid w:val="2FA681A0"/>
    <w:rsid w:val="2FA85AF0"/>
    <w:rsid w:val="2FAD6C2C"/>
    <w:rsid w:val="2FAFA013"/>
    <w:rsid w:val="2FB06226"/>
    <w:rsid w:val="2FB966C6"/>
    <w:rsid w:val="2FBCBFE8"/>
    <w:rsid w:val="2FC00F13"/>
    <w:rsid w:val="2FC067C4"/>
    <w:rsid w:val="2FC6197E"/>
    <w:rsid w:val="2FC68E54"/>
    <w:rsid w:val="2FD6EF26"/>
    <w:rsid w:val="2FE22600"/>
    <w:rsid w:val="2FEB2CB1"/>
    <w:rsid w:val="2FF62C3D"/>
    <w:rsid w:val="30066366"/>
    <w:rsid w:val="3007B3B6"/>
    <w:rsid w:val="300D2E55"/>
    <w:rsid w:val="300D941C"/>
    <w:rsid w:val="300EEEC8"/>
    <w:rsid w:val="30113E5B"/>
    <w:rsid w:val="301AFEE3"/>
    <w:rsid w:val="30301608"/>
    <w:rsid w:val="3034C990"/>
    <w:rsid w:val="303A2965"/>
    <w:rsid w:val="303B6426"/>
    <w:rsid w:val="303F4A15"/>
    <w:rsid w:val="3043DDBF"/>
    <w:rsid w:val="304D0B0E"/>
    <w:rsid w:val="304DF1ED"/>
    <w:rsid w:val="30515E97"/>
    <w:rsid w:val="30745DCC"/>
    <w:rsid w:val="30751C8D"/>
    <w:rsid w:val="307831D1"/>
    <w:rsid w:val="308E7B6F"/>
    <w:rsid w:val="309111D4"/>
    <w:rsid w:val="309626F5"/>
    <w:rsid w:val="309F6063"/>
    <w:rsid w:val="30A279F4"/>
    <w:rsid w:val="30A7871A"/>
    <w:rsid w:val="30AD9600"/>
    <w:rsid w:val="30B15EAC"/>
    <w:rsid w:val="30B1B0FE"/>
    <w:rsid w:val="30B3ABEF"/>
    <w:rsid w:val="30C5658E"/>
    <w:rsid w:val="30D2A506"/>
    <w:rsid w:val="30D34003"/>
    <w:rsid w:val="30E1C3EF"/>
    <w:rsid w:val="30E3B5C9"/>
    <w:rsid w:val="30E4F4D5"/>
    <w:rsid w:val="30EABE85"/>
    <w:rsid w:val="30EC8EBA"/>
    <w:rsid w:val="30EE198F"/>
    <w:rsid w:val="31008615"/>
    <w:rsid w:val="31109B78"/>
    <w:rsid w:val="311117B7"/>
    <w:rsid w:val="31143BC2"/>
    <w:rsid w:val="31156099"/>
    <w:rsid w:val="311C9ED4"/>
    <w:rsid w:val="31209EFD"/>
    <w:rsid w:val="312C1C50"/>
    <w:rsid w:val="312CB7F6"/>
    <w:rsid w:val="313119BC"/>
    <w:rsid w:val="314B202C"/>
    <w:rsid w:val="31503B62"/>
    <w:rsid w:val="315431D2"/>
    <w:rsid w:val="31589049"/>
    <w:rsid w:val="31653FA0"/>
    <w:rsid w:val="316AD201"/>
    <w:rsid w:val="316CE76B"/>
    <w:rsid w:val="316F281F"/>
    <w:rsid w:val="317C47FC"/>
    <w:rsid w:val="317CABF3"/>
    <w:rsid w:val="317E38D0"/>
    <w:rsid w:val="317EFBB2"/>
    <w:rsid w:val="31817206"/>
    <w:rsid w:val="31829FFA"/>
    <w:rsid w:val="31884718"/>
    <w:rsid w:val="318E4685"/>
    <w:rsid w:val="31911FEE"/>
    <w:rsid w:val="31918C38"/>
    <w:rsid w:val="319401CC"/>
    <w:rsid w:val="31A046EE"/>
    <w:rsid w:val="31AEAF69"/>
    <w:rsid w:val="31B34077"/>
    <w:rsid w:val="31B802CF"/>
    <w:rsid w:val="31BB9994"/>
    <w:rsid w:val="31CDE688"/>
    <w:rsid w:val="31D5B748"/>
    <w:rsid w:val="31D67D0A"/>
    <w:rsid w:val="31D6B095"/>
    <w:rsid w:val="31D7156D"/>
    <w:rsid w:val="31D86427"/>
    <w:rsid w:val="31D8BF72"/>
    <w:rsid w:val="31DB388D"/>
    <w:rsid w:val="31F3FD10"/>
    <w:rsid w:val="31F91CD4"/>
    <w:rsid w:val="3203D0F9"/>
    <w:rsid w:val="32042014"/>
    <w:rsid w:val="3207CAA1"/>
    <w:rsid w:val="32140232"/>
    <w:rsid w:val="321526A0"/>
    <w:rsid w:val="3228BDD1"/>
    <w:rsid w:val="3229A7B1"/>
    <w:rsid w:val="32451DAC"/>
    <w:rsid w:val="324D355A"/>
    <w:rsid w:val="32506C90"/>
    <w:rsid w:val="32550705"/>
    <w:rsid w:val="325AE2B7"/>
    <w:rsid w:val="3261DE14"/>
    <w:rsid w:val="326D6B4D"/>
    <w:rsid w:val="32704E66"/>
    <w:rsid w:val="327E58A9"/>
    <w:rsid w:val="328B1AA9"/>
    <w:rsid w:val="328B3381"/>
    <w:rsid w:val="328BD591"/>
    <w:rsid w:val="329A966F"/>
    <w:rsid w:val="32A0F8D0"/>
    <w:rsid w:val="32A4C5EC"/>
    <w:rsid w:val="32A4FA31"/>
    <w:rsid w:val="32B14F95"/>
    <w:rsid w:val="32B1C54B"/>
    <w:rsid w:val="32B567A6"/>
    <w:rsid w:val="32C309F4"/>
    <w:rsid w:val="32C968E2"/>
    <w:rsid w:val="32CD58F1"/>
    <w:rsid w:val="32DE5F61"/>
    <w:rsid w:val="32E19017"/>
    <w:rsid w:val="32E39FB8"/>
    <w:rsid w:val="32E8CE93"/>
    <w:rsid w:val="32F29EE3"/>
    <w:rsid w:val="3306A262"/>
    <w:rsid w:val="3307DD0C"/>
    <w:rsid w:val="33197222"/>
    <w:rsid w:val="331AFA4D"/>
    <w:rsid w:val="3321C9DC"/>
    <w:rsid w:val="33226229"/>
    <w:rsid w:val="33277FEF"/>
    <w:rsid w:val="3327DF59"/>
    <w:rsid w:val="33289156"/>
    <w:rsid w:val="33316475"/>
    <w:rsid w:val="33318294"/>
    <w:rsid w:val="33338112"/>
    <w:rsid w:val="33370077"/>
    <w:rsid w:val="333798B8"/>
    <w:rsid w:val="3337BEBB"/>
    <w:rsid w:val="333832B5"/>
    <w:rsid w:val="333B25EF"/>
    <w:rsid w:val="33466CE8"/>
    <w:rsid w:val="3347E260"/>
    <w:rsid w:val="335BE25B"/>
    <w:rsid w:val="3367E69B"/>
    <w:rsid w:val="336B6FAE"/>
    <w:rsid w:val="337FAC7B"/>
    <w:rsid w:val="33856F5F"/>
    <w:rsid w:val="338A05B2"/>
    <w:rsid w:val="3390314B"/>
    <w:rsid w:val="3394CBFD"/>
    <w:rsid w:val="33996831"/>
    <w:rsid w:val="339E97BC"/>
    <w:rsid w:val="339F97AE"/>
    <w:rsid w:val="33A3AA5F"/>
    <w:rsid w:val="33A56D17"/>
    <w:rsid w:val="33AA7B77"/>
    <w:rsid w:val="33ADD206"/>
    <w:rsid w:val="33AFD293"/>
    <w:rsid w:val="33AFFFF1"/>
    <w:rsid w:val="33B3524C"/>
    <w:rsid w:val="33B68D02"/>
    <w:rsid w:val="33BF1BD4"/>
    <w:rsid w:val="33C077F9"/>
    <w:rsid w:val="33C78C80"/>
    <w:rsid w:val="33C8952E"/>
    <w:rsid w:val="33D98E07"/>
    <w:rsid w:val="33DBA1AE"/>
    <w:rsid w:val="33DF9EA1"/>
    <w:rsid w:val="33E3582C"/>
    <w:rsid w:val="33E6148C"/>
    <w:rsid w:val="33E79456"/>
    <w:rsid w:val="33EA493E"/>
    <w:rsid w:val="33F826F4"/>
    <w:rsid w:val="33F998C4"/>
    <w:rsid w:val="33FB695A"/>
    <w:rsid w:val="33FFE82E"/>
    <w:rsid w:val="3402A2FE"/>
    <w:rsid w:val="34109615"/>
    <w:rsid w:val="34156CEC"/>
    <w:rsid w:val="341A4D1F"/>
    <w:rsid w:val="341DFFBF"/>
    <w:rsid w:val="34211733"/>
    <w:rsid w:val="34236E25"/>
    <w:rsid w:val="34242F7C"/>
    <w:rsid w:val="3427037E"/>
    <w:rsid w:val="342E8ADC"/>
    <w:rsid w:val="34366338"/>
    <w:rsid w:val="3436951D"/>
    <w:rsid w:val="343C96F2"/>
    <w:rsid w:val="3448B879"/>
    <w:rsid w:val="34566FD7"/>
    <w:rsid w:val="3456733C"/>
    <w:rsid w:val="3456BA83"/>
    <w:rsid w:val="345CC259"/>
    <w:rsid w:val="3461E0D6"/>
    <w:rsid w:val="3470CF25"/>
    <w:rsid w:val="347DFB6F"/>
    <w:rsid w:val="3482C0EE"/>
    <w:rsid w:val="3487B8CD"/>
    <w:rsid w:val="3491AD99"/>
    <w:rsid w:val="349C0402"/>
    <w:rsid w:val="34A226A7"/>
    <w:rsid w:val="34A989D8"/>
    <w:rsid w:val="34AB01AD"/>
    <w:rsid w:val="34AB8F97"/>
    <w:rsid w:val="34BEBEFF"/>
    <w:rsid w:val="34C2BE39"/>
    <w:rsid w:val="34CBA28E"/>
    <w:rsid w:val="34DFE5A7"/>
    <w:rsid w:val="34E01A34"/>
    <w:rsid w:val="34F15B17"/>
    <w:rsid w:val="34F6597F"/>
    <w:rsid w:val="3500920F"/>
    <w:rsid w:val="35063DEE"/>
    <w:rsid w:val="3509491A"/>
    <w:rsid w:val="350CA944"/>
    <w:rsid w:val="35163120"/>
    <w:rsid w:val="35215B12"/>
    <w:rsid w:val="3527E253"/>
    <w:rsid w:val="35282B13"/>
    <w:rsid w:val="353A681D"/>
    <w:rsid w:val="353E9DCE"/>
    <w:rsid w:val="3558C30C"/>
    <w:rsid w:val="355EB326"/>
    <w:rsid w:val="35749E5F"/>
    <w:rsid w:val="35788CF6"/>
    <w:rsid w:val="357A3E3C"/>
    <w:rsid w:val="357F856B"/>
    <w:rsid w:val="3581136A"/>
    <w:rsid w:val="35815E64"/>
    <w:rsid w:val="358668AF"/>
    <w:rsid w:val="358B8D69"/>
    <w:rsid w:val="358F40B3"/>
    <w:rsid w:val="3594DB52"/>
    <w:rsid w:val="359514BC"/>
    <w:rsid w:val="3595906C"/>
    <w:rsid w:val="35982383"/>
    <w:rsid w:val="359AD3D5"/>
    <w:rsid w:val="35A0CDBF"/>
    <w:rsid w:val="35AE1454"/>
    <w:rsid w:val="35B70B02"/>
    <w:rsid w:val="35B7B704"/>
    <w:rsid w:val="35B7F2B0"/>
    <w:rsid w:val="35C23E92"/>
    <w:rsid w:val="35D0F6BD"/>
    <w:rsid w:val="35DEA186"/>
    <w:rsid w:val="35E04798"/>
    <w:rsid w:val="35E1964B"/>
    <w:rsid w:val="35E353E2"/>
    <w:rsid w:val="35E37060"/>
    <w:rsid w:val="35E488DA"/>
    <w:rsid w:val="35E615AB"/>
    <w:rsid w:val="35F04DC2"/>
    <w:rsid w:val="35F578E5"/>
    <w:rsid w:val="35F94B8A"/>
    <w:rsid w:val="35FE7FEE"/>
    <w:rsid w:val="360568F2"/>
    <w:rsid w:val="3608F62F"/>
    <w:rsid w:val="360C2952"/>
    <w:rsid w:val="3610FB14"/>
    <w:rsid w:val="3613A1E8"/>
    <w:rsid w:val="362C016C"/>
    <w:rsid w:val="363B6A6A"/>
    <w:rsid w:val="3640588E"/>
    <w:rsid w:val="3640BEA0"/>
    <w:rsid w:val="3646EFC5"/>
    <w:rsid w:val="364F9DCE"/>
    <w:rsid w:val="365112E4"/>
    <w:rsid w:val="365980EB"/>
    <w:rsid w:val="365A1B86"/>
    <w:rsid w:val="36685726"/>
    <w:rsid w:val="367FDFAB"/>
    <w:rsid w:val="36802D33"/>
    <w:rsid w:val="3686D3ED"/>
    <w:rsid w:val="36950D07"/>
    <w:rsid w:val="369D58F0"/>
    <w:rsid w:val="36A190B2"/>
    <w:rsid w:val="36A3F9B6"/>
    <w:rsid w:val="36B13E9C"/>
    <w:rsid w:val="36B42BF9"/>
    <w:rsid w:val="36B96F46"/>
    <w:rsid w:val="36B99450"/>
    <w:rsid w:val="36BD9018"/>
    <w:rsid w:val="36C596D6"/>
    <w:rsid w:val="36CC9511"/>
    <w:rsid w:val="36D254C3"/>
    <w:rsid w:val="36D29F53"/>
    <w:rsid w:val="36E5076A"/>
    <w:rsid w:val="36F9E289"/>
    <w:rsid w:val="36F9E8C2"/>
    <w:rsid w:val="3715824C"/>
    <w:rsid w:val="371B7EB5"/>
    <w:rsid w:val="371BFC8B"/>
    <w:rsid w:val="371EA2C1"/>
    <w:rsid w:val="371F34DE"/>
    <w:rsid w:val="3727556D"/>
    <w:rsid w:val="3727B1C1"/>
    <w:rsid w:val="3727BC0B"/>
    <w:rsid w:val="3730839A"/>
    <w:rsid w:val="37309640"/>
    <w:rsid w:val="37331552"/>
    <w:rsid w:val="3733D272"/>
    <w:rsid w:val="373B8E8C"/>
    <w:rsid w:val="373C7EB1"/>
    <w:rsid w:val="374B35AA"/>
    <w:rsid w:val="37526FC1"/>
    <w:rsid w:val="3755BE3B"/>
    <w:rsid w:val="375B158B"/>
    <w:rsid w:val="375BFEDC"/>
    <w:rsid w:val="37607DAB"/>
    <w:rsid w:val="3760F3FC"/>
    <w:rsid w:val="3762C1E4"/>
    <w:rsid w:val="3765B768"/>
    <w:rsid w:val="376D66A0"/>
    <w:rsid w:val="376D9762"/>
    <w:rsid w:val="377001D6"/>
    <w:rsid w:val="37847FAE"/>
    <w:rsid w:val="37871CBC"/>
    <w:rsid w:val="379B4C07"/>
    <w:rsid w:val="379F7DAD"/>
    <w:rsid w:val="37A0591C"/>
    <w:rsid w:val="37A1FC4D"/>
    <w:rsid w:val="37A7B6E9"/>
    <w:rsid w:val="37AAC505"/>
    <w:rsid w:val="37B2514C"/>
    <w:rsid w:val="37C35130"/>
    <w:rsid w:val="37CC4E3E"/>
    <w:rsid w:val="37CF6964"/>
    <w:rsid w:val="37E0A6A7"/>
    <w:rsid w:val="37E15777"/>
    <w:rsid w:val="37E731DE"/>
    <w:rsid w:val="37E8D283"/>
    <w:rsid w:val="37EDC9D8"/>
    <w:rsid w:val="37EDF800"/>
    <w:rsid w:val="37EF3104"/>
    <w:rsid w:val="37F3A2CB"/>
    <w:rsid w:val="37F5A781"/>
    <w:rsid w:val="37FCECD5"/>
    <w:rsid w:val="37FE39BF"/>
    <w:rsid w:val="380391B1"/>
    <w:rsid w:val="38066930"/>
    <w:rsid w:val="380D02F6"/>
    <w:rsid w:val="38102BE6"/>
    <w:rsid w:val="381895C9"/>
    <w:rsid w:val="381A3984"/>
    <w:rsid w:val="38210818"/>
    <w:rsid w:val="3822AEAC"/>
    <w:rsid w:val="3831C4C2"/>
    <w:rsid w:val="383201BC"/>
    <w:rsid w:val="38357B7A"/>
    <w:rsid w:val="38379CAB"/>
    <w:rsid w:val="3837A437"/>
    <w:rsid w:val="383832D1"/>
    <w:rsid w:val="383F55D6"/>
    <w:rsid w:val="3858AB6A"/>
    <w:rsid w:val="3858E082"/>
    <w:rsid w:val="386274A7"/>
    <w:rsid w:val="386D5AF4"/>
    <w:rsid w:val="387208DF"/>
    <w:rsid w:val="38724D31"/>
    <w:rsid w:val="387276FC"/>
    <w:rsid w:val="38872C5A"/>
    <w:rsid w:val="388883EE"/>
    <w:rsid w:val="38898B35"/>
    <w:rsid w:val="388ABE60"/>
    <w:rsid w:val="3890DD80"/>
    <w:rsid w:val="38970120"/>
    <w:rsid w:val="389AB6CF"/>
    <w:rsid w:val="389C1CC2"/>
    <w:rsid w:val="38A4A3DC"/>
    <w:rsid w:val="38A794AA"/>
    <w:rsid w:val="38A98387"/>
    <w:rsid w:val="38B4AD69"/>
    <w:rsid w:val="38BCAFEF"/>
    <w:rsid w:val="38C769BF"/>
    <w:rsid w:val="38CADEDB"/>
    <w:rsid w:val="38CDF8E9"/>
    <w:rsid w:val="38D1E226"/>
    <w:rsid w:val="38DDD2C4"/>
    <w:rsid w:val="38EA8E6E"/>
    <w:rsid w:val="38EF6ACA"/>
    <w:rsid w:val="38F5BEB5"/>
    <w:rsid w:val="38F7CF3D"/>
    <w:rsid w:val="38F9126B"/>
    <w:rsid w:val="391D8FDE"/>
    <w:rsid w:val="391F555C"/>
    <w:rsid w:val="392125E5"/>
    <w:rsid w:val="39293B90"/>
    <w:rsid w:val="394C4F42"/>
    <w:rsid w:val="394CE209"/>
    <w:rsid w:val="394E4ED6"/>
    <w:rsid w:val="39563211"/>
    <w:rsid w:val="3968389D"/>
    <w:rsid w:val="396AA21A"/>
    <w:rsid w:val="396D7F27"/>
    <w:rsid w:val="396D94F5"/>
    <w:rsid w:val="39729F3D"/>
    <w:rsid w:val="3979F5FF"/>
    <w:rsid w:val="397C7708"/>
    <w:rsid w:val="397CDBA2"/>
    <w:rsid w:val="399121AD"/>
    <w:rsid w:val="39917383"/>
    <w:rsid w:val="3991CBFB"/>
    <w:rsid w:val="399AB64F"/>
    <w:rsid w:val="399D3DF7"/>
    <w:rsid w:val="39BA518D"/>
    <w:rsid w:val="39BE506C"/>
    <w:rsid w:val="39CA691B"/>
    <w:rsid w:val="39CC6BD8"/>
    <w:rsid w:val="39D8C3DF"/>
    <w:rsid w:val="39DEB69F"/>
    <w:rsid w:val="3A0285F6"/>
    <w:rsid w:val="3A0556A8"/>
    <w:rsid w:val="3A0707AB"/>
    <w:rsid w:val="3A0BB7E5"/>
    <w:rsid w:val="3A0DD940"/>
    <w:rsid w:val="3A0DF597"/>
    <w:rsid w:val="3A106D1C"/>
    <w:rsid w:val="3A165745"/>
    <w:rsid w:val="3A16DE78"/>
    <w:rsid w:val="3A1CCEB3"/>
    <w:rsid w:val="3A22BFCB"/>
    <w:rsid w:val="3A34BD79"/>
    <w:rsid w:val="3A3DAD43"/>
    <w:rsid w:val="3A5569B1"/>
    <w:rsid w:val="3A5A957C"/>
    <w:rsid w:val="3A6495B5"/>
    <w:rsid w:val="3A6D21F2"/>
    <w:rsid w:val="3A717096"/>
    <w:rsid w:val="3A7E57A2"/>
    <w:rsid w:val="3A845C1E"/>
    <w:rsid w:val="3A865D33"/>
    <w:rsid w:val="3A874430"/>
    <w:rsid w:val="3A893CC1"/>
    <w:rsid w:val="3A8B2311"/>
    <w:rsid w:val="3A937100"/>
    <w:rsid w:val="3A939F9E"/>
    <w:rsid w:val="3A96E776"/>
    <w:rsid w:val="3A999545"/>
    <w:rsid w:val="3A9C5645"/>
    <w:rsid w:val="3AA5D067"/>
    <w:rsid w:val="3AA84281"/>
    <w:rsid w:val="3AB34B61"/>
    <w:rsid w:val="3AC0149D"/>
    <w:rsid w:val="3ADCB096"/>
    <w:rsid w:val="3ADF57AB"/>
    <w:rsid w:val="3AE112F0"/>
    <w:rsid w:val="3AE7AF1D"/>
    <w:rsid w:val="3AEC0CA2"/>
    <w:rsid w:val="3AED738B"/>
    <w:rsid w:val="3AEFC518"/>
    <w:rsid w:val="3AF12F26"/>
    <w:rsid w:val="3AFEB1BA"/>
    <w:rsid w:val="3B055D68"/>
    <w:rsid w:val="3B05BE5E"/>
    <w:rsid w:val="3B0DFDC4"/>
    <w:rsid w:val="3B1405FE"/>
    <w:rsid w:val="3B1E754D"/>
    <w:rsid w:val="3B1F4BCE"/>
    <w:rsid w:val="3B24A7A9"/>
    <w:rsid w:val="3B275802"/>
    <w:rsid w:val="3B286B63"/>
    <w:rsid w:val="3B291971"/>
    <w:rsid w:val="3B2CF20E"/>
    <w:rsid w:val="3B308518"/>
    <w:rsid w:val="3B3D7C8D"/>
    <w:rsid w:val="3B400906"/>
    <w:rsid w:val="3B463365"/>
    <w:rsid w:val="3B49870B"/>
    <w:rsid w:val="3B4C5609"/>
    <w:rsid w:val="3B5142D9"/>
    <w:rsid w:val="3B51F854"/>
    <w:rsid w:val="3B55F884"/>
    <w:rsid w:val="3B5F1CCF"/>
    <w:rsid w:val="3B6F3D6D"/>
    <w:rsid w:val="3B72894D"/>
    <w:rsid w:val="3B751FF5"/>
    <w:rsid w:val="3B7C7C1A"/>
    <w:rsid w:val="3B8A8772"/>
    <w:rsid w:val="3B8D1207"/>
    <w:rsid w:val="3B945ED8"/>
    <w:rsid w:val="3B981C02"/>
    <w:rsid w:val="3BA86219"/>
    <w:rsid w:val="3BAA6EDE"/>
    <w:rsid w:val="3BACAF0C"/>
    <w:rsid w:val="3BAF866C"/>
    <w:rsid w:val="3BB1378E"/>
    <w:rsid w:val="3BB1B6AA"/>
    <w:rsid w:val="3BB5BC7D"/>
    <w:rsid w:val="3BBAE478"/>
    <w:rsid w:val="3BBC0908"/>
    <w:rsid w:val="3BBC97C4"/>
    <w:rsid w:val="3BCE0E10"/>
    <w:rsid w:val="3BD65BF7"/>
    <w:rsid w:val="3BDD2157"/>
    <w:rsid w:val="3BE76970"/>
    <w:rsid w:val="3BE88C78"/>
    <w:rsid w:val="3BEBCC49"/>
    <w:rsid w:val="3C027F9D"/>
    <w:rsid w:val="3C032062"/>
    <w:rsid w:val="3C0378F4"/>
    <w:rsid w:val="3C0618FD"/>
    <w:rsid w:val="3C0733FB"/>
    <w:rsid w:val="3C07CE9C"/>
    <w:rsid w:val="3C0CB611"/>
    <w:rsid w:val="3C0EAD00"/>
    <w:rsid w:val="3C1088B2"/>
    <w:rsid w:val="3C139A66"/>
    <w:rsid w:val="3C149D31"/>
    <w:rsid w:val="3C172868"/>
    <w:rsid w:val="3C25C79A"/>
    <w:rsid w:val="3C2E800A"/>
    <w:rsid w:val="3C388B16"/>
    <w:rsid w:val="3C3B91FA"/>
    <w:rsid w:val="3C45BB47"/>
    <w:rsid w:val="3C522559"/>
    <w:rsid w:val="3C57C0D7"/>
    <w:rsid w:val="3C5B12DA"/>
    <w:rsid w:val="3C5B9318"/>
    <w:rsid w:val="3C5CD016"/>
    <w:rsid w:val="3C62FC44"/>
    <w:rsid w:val="3C64C197"/>
    <w:rsid w:val="3C6883D3"/>
    <w:rsid w:val="3C71160A"/>
    <w:rsid w:val="3C71232D"/>
    <w:rsid w:val="3C8081CA"/>
    <w:rsid w:val="3C89A647"/>
    <w:rsid w:val="3C8C0F50"/>
    <w:rsid w:val="3C8DD2D3"/>
    <w:rsid w:val="3C9300C9"/>
    <w:rsid w:val="3C9412F0"/>
    <w:rsid w:val="3C9ECDFE"/>
    <w:rsid w:val="3CA32A73"/>
    <w:rsid w:val="3CAE8C5A"/>
    <w:rsid w:val="3CAFC320"/>
    <w:rsid w:val="3CB9CC01"/>
    <w:rsid w:val="3CBA90CE"/>
    <w:rsid w:val="3CC1ED0E"/>
    <w:rsid w:val="3CD3856C"/>
    <w:rsid w:val="3CD9470D"/>
    <w:rsid w:val="3CDCEA0C"/>
    <w:rsid w:val="3CDEFB07"/>
    <w:rsid w:val="3CE70F12"/>
    <w:rsid w:val="3CEBA997"/>
    <w:rsid w:val="3CF2FFE3"/>
    <w:rsid w:val="3CF46690"/>
    <w:rsid w:val="3CFA3041"/>
    <w:rsid w:val="3D03FBAE"/>
    <w:rsid w:val="3D134C98"/>
    <w:rsid w:val="3D15C342"/>
    <w:rsid w:val="3D1869E2"/>
    <w:rsid w:val="3D237F31"/>
    <w:rsid w:val="3D28545B"/>
    <w:rsid w:val="3D2C2D3A"/>
    <w:rsid w:val="3D2C51A5"/>
    <w:rsid w:val="3D37ADAA"/>
    <w:rsid w:val="3D39C9E8"/>
    <w:rsid w:val="3D3B5BC1"/>
    <w:rsid w:val="3D3DAEA3"/>
    <w:rsid w:val="3D403935"/>
    <w:rsid w:val="3D42CB8B"/>
    <w:rsid w:val="3D430D1D"/>
    <w:rsid w:val="3D44EC5E"/>
    <w:rsid w:val="3D4EC041"/>
    <w:rsid w:val="3D4EEE70"/>
    <w:rsid w:val="3D53663E"/>
    <w:rsid w:val="3D545224"/>
    <w:rsid w:val="3D56B4D9"/>
    <w:rsid w:val="3D66ACD4"/>
    <w:rsid w:val="3D754E05"/>
    <w:rsid w:val="3D758960"/>
    <w:rsid w:val="3D75B2B2"/>
    <w:rsid w:val="3D7A0D3D"/>
    <w:rsid w:val="3D7C8FA7"/>
    <w:rsid w:val="3D8841AF"/>
    <w:rsid w:val="3D8BDBFB"/>
    <w:rsid w:val="3D8DFF51"/>
    <w:rsid w:val="3D8FB199"/>
    <w:rsid w:val="3D951E32"/>
    <w:rsid w:val="3D9C218F"/>
    <w:rsid w:val="3D9C372D"/>
    <w:rsid w:val="3DA22642"/>
    <w:rsid w:val="3DA39EFD"/>
    <w:rsid w:val="3DACABF4"/>
    <w:rsid w:val="3DAF3A8B"/>
    <w:rsid w:val="3DBC3113"/>
    <w:rsid w:val="3DCBCE38"/>
    <w:rsid w:val="3DCEAF16"/>
    <w:rsid w:val="3DCEC499"/>
    <w:rsid w:val="3DD3F734"/>
    <w:rsid w:val="3DE13A3C"/>
    <w:rsid w:val="3DE44309"/>
    <w:rsid w:val="3DE592D8"/>
    <w:rsid w:val="3DE91FAB"/>
    <w:rsid w:val="3DEF9ABF"/>
    <w:rsid w:val="3DF23B7B"/>
    <w:rsid w:val="3DF88BF7"/>
    <w:rsid w:val="3DFC4A51"/>
    <w:rsid w:val="3E1F5733"/>
    <w:rsid w:val="3E2A3B5E"/>
    <w:rsid w:val="3E377476"/>
    <w:rsid w:val="3E3B0557"/>
    <w:rsid w:val="3E3F9937"/>
    <w:rsid w:val="3E426F35"/>
    <w:rsid w:val="3E4CD91E"/>
    <w:rsid w:val="3E565C6F"/>
    <w:rsid w:val="3E579406"/>
    <w:rsid w:val="3E5C0A2E"/>
    <w:rsid w:val="3E66C891"/>
    <w:rsid w:val="3E6BAF5B"/>
    <w:rsid w:val="3E6C144B"/>
    <w:rsid w:val="3E6E6618"/>
    <w:rsid w:val="3E6F6912"/>
    <w:rsid w:val="3E747539"/>
    <w:rsid w:val="3E7827E4"/>
    <w:rsid w:val="3E7E0BAB"/>
    <w:rsid w:val="3E7E5B51"/>
    <w:rsid w:val="3E83F6CB"/>
    <w:rsid w:val="3E8F7028"/>
    <w:rsid w:val="3EA67BE2"/>
    <w:rsid w:val="3EACBE6A"/>
    <w:rsid w:val="3EAE0F0F"/>
    <w:rsid w:val="3EB08CEC"/>
    <w:rsid w:val="3EB0FABB"/>
    <w:rsid w:val="3EB193A3"/>
    <w:rsid w:val="3EB9120B"/>
    <w:rsid w:val="3EC84020"/>
    <w:rsid w:val="3EC84556"/>
    <w:rsid w:val="3EC8A1C6"/>
    <w:rsid w:val="3EDE9BEC"/>
    <w:rsid w:val="3EE14A63"/>
    <w:rsid w:val="3EE2B88E"/>
    <w:rsid w:val="3F014162"/>
    <w:rsid w:val="3F0FDE1C"/>
    <w:rsid w:val="3F15700F"/>
    <w:rsid w:val="3F182D72"/>
    <w:rsid w:val="3F186008"/>
    <w:rsid w:val="3F1A11D9"/>
    <w:rsid w:val="3F1B9E98"/>
    <w:rsid w:val="3F29C3C5"/>
    <w:rsid w:val="3F334501"/>
    <w:rsid w:val="3F3AEB58"/>
    <w:rsid w:val="3F493666"/>
    <w:rsid w:val="3F4B363B"/>
    <w:rsid w:val="3F4D065C"/>
    <w:rsid w:val="3F5027A3"/>
    <w:rsid w:val="3F506B4A"/>
    <w:rsid w:val="3F60CE80"/>
    <w:rsid w:val="3F6459BC"/>
    <w:rsid w:val="3F7C552B"/>
    <w:rsid w:val="3F80136A"/>
    <w:rsid w:val="3F83A034"/>
    <w:rsid w:val="3F8D0118"/>
    <w:rsid w:val="3F8E7292"/>
    <w:rsid w:val="3F8EF1D1"/>
    <w:rsid w:val="3F937D43"/>
    <w:rsid w:val="3F993BC7"/>
    <w:rsid w:val="3F9E3697"/>
    <w:rsid w:val="3F9F2639"/>
    <w:rsid w:val="3FA4DB21"/>
    <w:rsid w:val="3FA92DA1"/>
    <w:rsid w:val="3FB663BF"/>
    <w:rsid w:val="3FB821DD"/>
    <w:rsid w:val="3FBAAD1A"/>
    <w:rsid w:val="3FC6A6E5"/>
    <w:rsid w:val="3FCCA921"/>
    <w:rsid w:val="3FD27C51"/>
    <w:rsid w:val="3FDE3F96"/>
    <w:rsid w:val="3FEAF105"/>
    <w:rsid w:val="3FEC7D89"/>
    <w:rsid w:val="3FF6F115"/>
    <w:rsid w:val="3FF88E07"/>
    <w:rsid w:val="3FFCF3D3"/>
    <w:rsid w:val="40006331"/>
    <w:rsid w:val="40012B30"/>
    <w:rsid w:val="40037BFD"/>
    <w:rsid w:val="4023B30B"/>
    <w:rsid w:val="4025B943"/>
    <w:rsid w:val="40270495"/>
    <w:rsid w:val="4029ADB6"/>
    <w:rsid w:val="40347EF5"/>
    <w:rsid w:val="403CA6CA"/>
    <w:rsid w:val="403D2D09"/>
    <w:rsid w:val="404302C4"/>
    <w:rsid w:val="40438318"/>
    <w:rsid w:val="40455C57"/>
    <w:rsid w:val="404C5D4D"/>
    <w:rsid w:val="4051E9B7"/>
    <w:rsid w:val="4052B790"/>
    <w:rsid w:val="405B2DB2"/>
    <w:rsid w:val="4068BD08"/>
    <w:rsid w:val="40693176"/>
    <w:rsid w:val="4069CD73"/>
    <w:rsid w:val="406B263E"/>
    <w:rsid w:val="406D38A6"/>
    <w:rsid w:val="406F3BC2"/>
    <w:rsid w:val="40758CBC"/>
    <w:rsid w:val="4077725B"/>
    <w:rsid w:val="407CB245"/>
    <w:rsid w:val="40813103"/>
    <w:rsid w:val="4095AFA3"/>
    <w:rsid w:val="40993AA3"/>
    <w:rsid w:val="409E7ED0"/>
    <w:rsid w:val="409F928D"/>
    <w:rsid w:val="40A16023"/>
    <w:rsid w:val="40A84123"/>
    <w:rsid w:val="40B53E18"/>
    <w:rsid w:val="40B5FFCE"/>
    <w:rsid w:val="40B76E17"/>
    <w:rsid w:val="40C290E5"/>
    <w:rsid w:val="40C98E79"/>
    <w:rsid w:val="40CFC220"/>
    <w:rsid w:val="40D11C00"/>
    <w:rsid w:val="40D1ECC3"/>
    <w:rsid w:val="40D30A06"/>
    <w:rsid w:val="40D9A7B7"/>
    <w:rsid w:val="40E8FB4A"/>
    <w:rsid w:val="40EA5E58"/>
    <w:rsid w:val="40EF0DE6"/>
    <w:rsid w:val="40F477D8"/>
    <w:rsid w:val="41050664"/>
    <w:rsid w:val="41064940"/>
    <w:rsid w:val="41171512"/>
    <w:rsid w:val="411C080F"/>
    <w:rsid w:val="412BC756"/>
    <w:rsid w:val="412E83FD"/>
    <w:rsid w:val="41344459"/>
    <w:rsid w:val="41345CA0"/>
    <w:rsid w:val="4139703A"/>
    <w:rsid w:val="414063DE"/>
    <w:rsid w:val="41569CB7"/>
    <w:rsid w:val="41625072"/>
    <w:rsid w:val="416A4415"/>
    <w:rsid w:val="4172F167"/>
    <w:rsid w:val="418115F2"/>
    <w:rsid w:val="41837147"/>
    <w:rsid w:val="418439AB"/>
    <w:rsid w:val="419BB311"/>
    <w:rsid w:val="419E3FF7"/>
    <w:rsid w:val="41A01CA7"/>
    <w:rsid w:val="41A4A318"/>
    <w:rsid w:val="41B12883"/>
    <w:rsid w:val="41B14579"/>
    <w:rsid w:val="41B148FA"/>
    <w:rsid w:val="41B62994"/>
    <w:rsid w:val="41B8DF3D"/>
    <w:rsid w:val="41BD92AC"/>
    <w:rsid w:val="41C2D536"/>
    <w:rsid w:val="41C5B90C"/>
    <w:rsid w:val="41C7B37A"/>
    <w:rsid w:val="41CB200C"/>
    <w:rsid w:val="41CC89AB"/>
    <w:rsid w:val="41D12DFF"/>
    <w:rsid w:val="41DCD3C7"/>
    <w:rsid w:val="41E00E6D"/>
    <w:rsid w:val="41E644F6"/>
    <w:rsid w:val="41E93465"/>
    <w:rsid w:val="41EBF52E"/>
    <w:rsid w:val="41F1F670"/>
    <w:rsid w:val="41F9A450"/>
    <w:rsid w:val="41FA9B09"/>
    <w:rsid w:val="41FB8532"/>
    <w:rsid w:val="4206EBCB"/>
    <w:rsid w:val="4216BDC5"/>
    <w:rsid w:val="4218EB25"/>
    <w:rsid w:val="421A5DEF"/>
    <w:rsid w:val="422056CE"/>
    <w:rsid w:val="42358790"/>
    <w:rsid w:val="423830CA"/>
    <w:rsid w:val="42406248"/>
    <w:rsid w:val="424CC650"/>
    <w:rsid w:val="4251C770"/>
    <w:rsid w:val="426BF8DF"/>
    <w:rsid w:val="426D0A20"/>
    <w:rsid w:val="427015F9"/>
    <w:rsid w:val="4274B8BE"/>
    <w:rsid w:val="4288E1AF"/>
    <w:rsid w:val="4289C3C8"/>
    <w:rsid w:val="42918FB8"/>
    <w:rsid w:val="42BAA889"/>
    <w:rsid w:val="42C0702A"/>
    <w:rsid w:val="42C0C27F"/>
    <w:rsid w:val="42C1051F"/>
    <w:rsid w:val="42C1CBAE"/>
    <w:rsid w:val="42C968E8"/>
    <w:rsid w:val="42CA545E"/>
    <w:rsid w:val="42D5EC38"/>
    <w:rsid w:val="42DC343F"/>
    <w:rsid w:val="42DC44D6"/>
    <w:rsid w:val="42DC9483"/>
    <w:rsid w:val="42F94430"/>
    <w:rsid w:val="4303EC5E"/>
    <w:rsid w:val="430936D6"/>
    <w:rsid w:val="430A1D13"/>
    <w:rsid w:val="430BB854"/>
    <w:rsid w:val="430EC167"/>
    <w:rsid w:val="431121DC"/>
    <w:rsid w:val="43116B68"/>
    <w:rsid w:val="431C138F"/>
    <w:rsid w:val="431C6F43"/>
    <w:rsid w:val="431DCDDE"/>
    <w:rsid w:val="431F99F8"/>
    <w:rsid w:val="43265565"/>
    <w:rsid w:val="43493CC5"/>
    <w:rsid w:val="4349BD30"/>
    <w:rsid w:val="434E6891"/>
    <w:rsid w:val="434FDB71"/>
    <w:rsid w:val="43514CB7"/>
    <w:rsid w:val="435EA071"/>
    <w:rsid w:val="4360612E"/>
    <w:rsid w:val="43639644"/>
    <w:rsid w:val="4367AF20"/>
    <w:rsid w:val="436B3814"/>
    <w:rsid w:val="4370DFF3"/>
    <w:rsid w:val="438B2C83"/>
    <w:rsid w:val="438CEA89"/>
    <w:rsid w:val="438DC6D1"/>
    <w:rsid w:val="4392EFD3"/>
    <w:rsid w:val="439841B7"/>
    <w:rsid w:val="4398807C"/>
    <w:rsid w:val="43A4D968"/>
    <w:rsid w:val="43AE3BEE"/>
    <w:rsid w:val="43B46128"/>
    <w:rsid w:val="43C2C1AB"/>
    <w:rsid w:val="43C5F65D"/>
    <w:rsid w:val="43C90F96"/>
    <w:rsid w:val="43DE9981"/>
    <w:rsid w:val="43E27847"/>
    <w:rsid w:val="43E8C6E6"/>
    <w:rsid w:val="440655AB"/>
    <w:rsid w:val="441D6999"/>
    <w:rsid w:val="441DF9AC"/>
    <w:rsid w:val="4423F1BC"/>
    <w:rsid w:val="442B74F5"/>
    <w:rsid w:val="442C48E6"/>
    <w:rsid w:val="4437F506"/>
    <w:rsid w:val="443B7ED6"/>
    <w:rsid w:val="4443FE10"/>
    <w:rsid w:val="4448D999"/>
    <w:rsid w:val="444E33B0"/>
    <w:rsid w:val="4453848D"/>
    <w:rsid w:val="445CA45A"/>
    <w:rsid w:val="4465135C"/>
    <w:rsid w:val="446877ED"/>
    <w:rsid w:val="44707C94"/>
    <w:rsid w:val="447678F7"/>
    <w:rsid w:val="447701F0"/>
    <w:rsid w:val="447F76F6"/>
    <w:rsid w:val="4489EDC9"/>
    <w:rsid w:val="44935EFD"/>
    <w:rsid w:val="449789FA"/>
    <w:rsid w:val="449A1808"/>
    <w:rsid w:val="449BC395"/>
    <w:rsid w:val="44AD4497"/>
    <w:rsid w:val="44AE9A8D"/>
    <w:rsid w:val="44B16535"/>
    <w:rsid w:val="44B19333"/>
    <w:rsid w:val="44BB1209"/>
    <w:rsid w:val="44C90291"/>
    <w:rsid w:val="44CCC03E"/>
    <w:rsid w:val="44CFB3DA"/>
    <w:rsid w:val="44DFF31A"/>
    <w:rsid w:val="44E58D91"/>
    <w:rsid w:val="44E623C7"/>
    <w:rsid w:val="44E6B342"/>
    <w:rsid w:val="44FC322A"/>
    <w:rsid w:val="44FC6C09"/>
    <w:rsid w:val="4505E1EE"/>
    <w:rsid w:val="451F95A0"/>
    <w:rsid w:val="4523DC31"/>
    <w:rsid w:val="4525D5EB"/>
    <w:rsid w:val="452E7C0E"/>
    <w:rsid w:val="452F67D2"/>
    <w:rsid w:val="453D0549"/>
    <w:rsid w:val="4540A9C9"/>
    <w:rsid w:val="4545A0F7"/>
    <w:rsid w:val="4546266B"/>
    <w:rsid w:val="4547AF4A"/>
    <w:rsid w:val="454A0C4F"/>
    <w:rsid w:val="454CF69A"/>
    <w:rsid w:val="455F4EC8"/>
    <w:rsid w:val="456D9348"/>
    <w:rsid w:val="456DCD59"/>
    <w:rsid w:val="457602BE"/>
    <w:rsid w:val="457B327D"/>
    <w:rsid w:val="45840257"/>
    <w:rsid w:val="4586883C"/>
    <w:rsid w:val="458C3CC7"/>
    <w:rsid w:val="459E99FC"/>
    <w:rsid w:val="45A051BA"/>
    <w:rsid w:val="45B053EA"/>
    <w:rsid w:val="45BF2940"/>
    <w:rsid w:val="45CA1052"/>
    <w:rsid w:val="45DC5D0D"/>
    <w:rsid w:val="45E4369D"/>
    <w:rsid w:val="45EBE2CB"/>
    <w:rsid w:val="45EEBD39"/>
    <w:rsid w:val="45EF54EE"/>
    <w:rsid w:val="45FA13A7"/>
    <w:rsid w:val="45FB1221"/>
    <w:rsid w:val="46039786"/>
    <w:rsid w:val="4603DB13"/>
    <w:rsid w:val="4608C328"/>
    <w:rsid w:val="461FA049"/>
    <w:rsid w:val="4626D7F9"/>
    <w:rsid w:val="4627C569"/>
    <w:rsid w:val="4627D1EA"/>
    <w:rsid w:val="462B30CF"/>
    <w:rsid w:val="462D39CC"/>
    <w:rsid w:val="4630EFCB"/>
    <w:rsid w:val="4633B765"/>
    <w:rsid w:val="4639BFEB"/>
    <w:rsid w:val="463FA825"/>
    <w:rsid w:val="464A157E"/>
    <w:rsid w:val="46543500"/>
    <w:rsid w:val="46595ED1"/>
    <w:rsid w:val="4661E890"/>
    <w:rsid w:val="466306EC"/>
    <w:rsid w:val="46642707"/>
    <w:rsid w:val="466B0950"/>
    <w:rsid w:val="466E388F"/>
    <w:rsid w:val="4677DB72"/>
    <w:rsid w:val="467C784D"/>
    <w:rsid w:val="4697A25A"/>
    <w:rsid w:val="46A75B4A"/>
    <w:rsid w:val="46A7D728"/>
    <w:rsid w:val="46ABAC50"/>
    <w:rsid w:val="46AC3D2B"/>
    <w:rsid w:val="46B0ABBB"/>
    <w:rsid w:val="46B6443A"/>
    <w:rsid w:val="46C217DE"/>
    <w:rsid w:val="46D6DB43"/>
    <w:rsid w:val="46D8906C"/>
    <w:rsid w:val="46DB2171"/>
    <w:rsid w:val="46DBFA9C"/>
    <w:rsid w:val="46DC2B0F"/>
    <w:rsid w:val="46DEC724"/>
    <w:rsid w:val="46ECE64A"/>
    <w:rsid w:val="46EEF050"/>
    <w:rsid w:val="46F2941C"/>
    <w:rsid w:val="4706065C"/>
    <w:rsid w:val="470CE523"/>
    <w:rsid w:val="470D5C5F"/>
    <w:rsid w:val="471B2E07"/>
    <w:rsid w:val="471DDF62"/>
    <w:rsid w:val="472D2E42"/>
    <w:rsid w:val="47410DE3"/>
    <w:rsid w:val="47443D88"/>
    <w:rsid w:val="47475DB9"/>
    <w:rsid w:val="4749484D"/>
    <w:rsid w:val="474AE8AC"/>
    <w:rsid w:val="474FB16A"/>
    <w:rsid w:val="4752A392"/>
    <w:rsid w:val="475389FB"/>
    <w:rsid w:val="47599FDC"/>
    <w:rsid w:val="475AF9A1"/>
    <w:rsid w:val="47629F10"/>
    <w:rsid w:val="4763E9A8"/>
    <w:rsid w:val="4764B96E"/>
    <w:rsid w:val="476E135B"/>
    <w:rsid w:val="477159AC"/>
    <w:rsid w:val="47725CC5"/>
    <w:rsid w:val="47734CC1"/>
    <w:rsid w:val="4775FB42"/>
    <w:rsid w:val="4776D791"/>
    <w:rsid w:val="477CBD0E"/>
    <w:rsid w:val="4785C7F4"/>
    <w:rsid w:val="4797CE2A"/>
    <w:rsid w:val="47AEA2B2"/>
    <w:rsid w:val="47B3593E"/>
    <w:rsid w:val="47B54E0E"/>
    <w:rsid w:val="47BA2199"/>
    <w:rsid w:val="47BAD8FD"/>
    <w:rsid w:val="47BC4308"/>
    <w:rsid w:val="47BF4AA3"/>
    <w:rsid w:val="47BF9146"/>
    <w:rsid w:val="47C7632F"/>
    <w:rsid w:val="47CC611C"/>
    <w:rsid w:val="47CC795C"/>
    <w:rsid w:val="47D6FD8A"/>
    <w:rsid w:val="47DAB276"/>
    <w:rsid w:val="47E0B941"/>
    <w:rsid w:val="47E58EE8"/>
    <w:rsid w:val="47F13F01"/>
    <w:rsid w:val="47F568EC"/>
    <w:rsid w:val="4800A353"/>
    <w:rsid w:val="48098F3D"/>
    <w:rsid w:val="480E8316"/>
    <w:rsid w:val="480F925D"/>
    <w:rsid w:val="481E132C"/>
    <w:rsid w:val="48213933"/>
    <w:rsid w:val="4822C477"/>
    <w:rsid w:val="4822C68A"/>
    <w:rsid w:val="48323C10"/>
    <w:rsid w:val="483EE25B"/>
    <w:rsid w:val="4859E807"/>
    <w:rsid w:val="485A01EC"/>
    <w:rsid w:val="485DA55E"/>
    <w:rsid w:val="48660267"/>
    <w:rsid w:val="48677A49"/>
    <w:rsid w:val="48696114"/>
    <w:rsid w:val="4869D25D"/>
    <w:rsid w:val="4873F3FA"/>
    <w:rsid w:val="487D8EC8"/>
    <w:rsid w:val="488207A6"/>
    <w:rsid w:val="48841AB3"/>
    <w:rsid w:val="489172E8"/>
    <w:rsid w:val="4891EAA7"/>
    <w:rsid w:val="4899FBFE"/>
    <w:rsid w:val="489A8392"/>
    <w:rsid w:val="48A22FDE"/>
    <w:rsid w:val="48A42FF0"/>
    <w:rsid w:val="48A5D41A"/>
    <w:rsid w:val="48AC8F81"/>
    <w:rsid w:val="48ADF03C"/>
    <w:rsid w:val="48B0280F"/>
    <w:rsid w:val="48B3E51B"/>
    <w:rsid w:val="48B5E96A"/>
    <w:rsid w:val="48BAA608"/>
    <w:rsid w:val="48BE2E94"/>
    <w:rsid w:val="48C24589"/>
    <w:rsid w:val="48C82A31"/>
    <w:rsid w:val="48C8E348"/>
    <w:rsid w:val="48CC6E08"/>
    <w:rsid w:val="48DD4240"/>
    <w:rsid w:val="48DFCB65"/>
    <w:rsid w:val="48E3336F"/>
    <w:rsid w:val="48ED4867"/>
    <w:rsid w:val="48F4418A"/>
    <w:rsid w:val="48F472B4"/>
    <w:rsid w:val="48FFB20D"/>
    <w:rsid w:val="48FFF0B8"/>
    <w:rsid w:val="49165499"/>
    <w:rsid w:val="492B4888"/>
    <w:rsid w:val="4930FBA0"/>
    <w:rsid w:val="49365750"/>
    <w:rsid w:val="49367121"/>
    <w:rsid w:val="493D16F7"/>
    <w:rsid w:val="493E7E6D"/>
    <w:rsid w:val="493EFCF8"/>
    <w:rsid w:val="49409D78"/>
    <w:rsid w:val="4949976E"/>
    <w:rsid w:val="494A2FB1"/>
    <w:rsid w:val="494C9A02"/>
    <w:rsid w:val="494E5629"/>
    <w:rsid w:val="494F299F"/>
    <w:rsid w:val="495995C3"/>
    <w:rsid w:val="495F6832"/>
    <w:rsid w:val="496783DD"/>
    <w:rsid w:val="496EFF0B"/>
    <w:rsid w:val="497B5E4C"/>
    <w:rsid w:val="497FFEC0"/>
    <w:rsid w:val="49960AA0"/>
    <w:rsid w:val="49B43BDA"/>
    <w:rsid w:val="49B5528E"/>
    <w:rsid w:val="49B7D527"/>
    <w:rsid w:val="49B8F98E"/>
    <w:rsid w:val="49BAB12C"/>
    <w:rsid w:val="49BD16E1"/>
    <w:rsid w:val="49CD8832"/>
    <w:rsid w:val="49CFF212"/>
    <w:rsid w:val="49DC02F2"/>
    <w:rsid w:val="49E2A9B2"/>
    <w:rsid w:val="49E47A26"/>
    <w:rsid w:val="49E72F5C"/>
    <w:rsid w:val="49F73561"/>
    <w:rsid w:val="4A01FBE8"/>
    <w:rsid w:val="4A0358F4"/>
    <w:rsid w:val="4A0487E6"/>
    <w:rsid w:val="4A0BE683"/>
    <w:rsid w:val="4A0E850F"/>
    <w:rsid w:val="4A12B108"/>
    <w:rsid w:val="4A12C233"/>
    <w:rsid w:val="4A1DD807"/>
    <w:rsid w:val="4A1ED8A0"/>
    <w:rsid w:val="4A1FFED8"/>
    <w:rsid w:val="4A202EE7"/>
    <w:rsid w:val="4A20DDD3"/>
    <w:rsid w:val="4A2E5134"/>
    <w:rsid w:val="4A323501"/>
    <w:rsid w:val="4A37C7D1"/>
    <w:rsid w:val="4A3C3235"/>
    <w:rsid w:val="4A3C4860"/>
    <w:rsid w:val="4A419D7F"/>
    <w:rsid w:val="4A4D31C8"/>
    <w:rsid w:val="4A51A8E6"/>
    <w:rsid w:val="4A57509D"/>
    <w:rsid w:val="4A5B8E95"/>
    <w:rsid w:val="4A61888C"/>
    <w:rsid w:val="4A621135"/>
    <w:rsid w:val="4A6446DF"/>
    <w:rsid w:val="4A68F482"/>
    <w:rsid w:val="4A69B1AF"/>
    <w:rsid w:val="4A6CB9C0"/>
    <w:rsid w:val="4A7D186D"/>
    <w:rsid w:val="4A8588D8"/>
    <w:rsid w:val="4A91409E"/>
    <w:rsid w:val="4A94832D"/>
    <w:rsid w:val="4A97990C"/>
    <w:rsid w:val="4A97EF77"/>
    <w:rsid w:val="4A9A380A"/>
    <w:rsid w:val="4A9DE1F3"/>
    <w:rsid w:val="4AA093FE"/>
    <w:rsid w:val="4AB4AAF5"/>
    <w:rsid w:val="4AB8B7DD"/>
    <w:rsid w:val="4AC7859E"/>
    <w:rsid w:val="4ACC6A36"/>
    <w:rsid w:val="4ACDE0B2"/>
    <w:rsid w:val="4AD0D8C7"/>
    <w:rsid w:val="4AD7A145"/>
    <w:rsid w:val="4AEFAF1D"/>
    <w:rsid w:val="4AF42998"/>
    <w:rsid w:val="4AFF4E65"/>
    <w:rsid w:val="4AFFDC38"/>
    <w:rsid w:val="4B04225D"/>
    <w:rsid w:val="4B04D166"/>
    <w:rsid w:val="4B08D15D"/>
    <w:rsid w:val="4B0BD981"/>
    <w:rsid w:val="4B174FBA"/>
    <w:rsid w:val="4B23177D"/>
    <w:rsid w:val="4B2451E5"/>
    <w:rsid w:val="4B2A2997"/>
    <w:rsid w:val="4B325D01"/>
    <w:rsid w:val="4B4A5AFA"/>
    <w:rsid w:val="4B4DE795"/>
    <w:rsid w:val="4B54C9EF"/>
    <w:rsid w:val="4B5AA1BD"/>
    <w:rsid w:val="4B704619"/>
    <w:rsid w:val="4B70577D"/>
    <w:rsid w:val="4B7081FB"/>
    <w:rsid w:val="4B711578"/>
    <w:rsid w:val="4B74BBE3"/>
    <w:rsid w:val="4B75B204"/>
    <w:rsid w:val="4B7C6793"/>
    <w:rsid w:val="4B7D160B"/>
    <w:rsid w:val="4B850A19"/>
    <w:rsid w:val="4B88F672"/>
    <w:rsid w:val="4B94A8E0"/>
    <w:rsid w:val="4B988613"/>
    <w:rsid w:val="4BA7655C"/>
    <w:rsid w:val="4BAD30B0"/>
    <w:rsid w:val="4BB9A868"/>
    <w:rsid w:val="4BBFCD6B"/>
    <w:rsid w:val="4BC37097"/>
    <w:rsid w:val="4BD1444B"/>
    <w:rsid w:val="4BD31B91"/>
    <w:rsid w:val="4BDC3F31"/>
    <w:rsid w:val="4BEA11EF"/>
    <w:rsid w:val="4BEBDD1F"/>
    <w:rsid w:val="4BF57D0B"/>
    <w:rsid w:val="4BFBED45"/>
    <w:rsid w:val="4BFD58ED"/>
    <w:rsid w:val="4BFDDFE0"/>
    <w:rsid w:val="4C0A602D"/>
    <w:rsid w:val="4C0B8837"/>
    <w:rsid w:val="4C106C99"/>
    <w:rsid w:val="4C169C58"/>
    <w:rsid w:val="4C16EEA8"/>
    <w:rsid w:val="4C19D11D"/>
    <w:rsid w:val="4C2F03A1"/>
    <w:rsid w:val="4C3F11D0"/>
    <w:rsid w:val="4C46FCC7"/>
    <w:rsid w:val="4C4B4F1A"/>
    <w:rsid w:val="4C4C2508"/>
    <w:rsid w:val="4C5D4B4E"/>
    <w:rsid w:val="4C6C8781"/>
    <w:rsid w:val="4C6E5A1F"/>
    <w:rsid w:val="4C70CDE4"/>
    <w:rsid w:val="4C71DBAE"/>
    <w:rsid w:val="4C7768E2"/>
    <w:rsid w:val="4C7F2F38"/>
    <w:rsid w:val="4C852A3F"/>
    <w:rsid w:val="4C892D2A"/>
    <w:rsid w:val="4C9EA336"/>
    <w:rsid w:val="4CA1CADC"/>
    <w:rsid w:val="4CAC80D0"/>
    <w:rsid w:val="4CAD55E4"/>
    <w:rsid w:val="4CAEE3AA"/>
    <w:rsid w:val="4CC4CB35"/>
    <w:rsid w:val="4CC623EE"/>
    <w:rsid w:val="4CD90685"/>
    <w:rsid w:val="4CDFB894"/>
    <w:rsid w:val="4CE0D093"/>
    <w:rsid w:val="4CE46AA2"/>
    <w:rsid w:val="4CE9F625"/>
    <w:rsid w:val="4CEB6843"/>
    <w:rsid w:val="4CED6487"/>
    <w:rsid w:val="4CED88C0"/>
    <w:rsid w:val="4CEDEDD2"/>
    <w:rsid w:val="4CF562EE"/>
    <w:rsid w:val="4D0244CA"/>
    <w:rsid w:val="4D0960C5"/>
    <w:rsid w:val="4D1FAF92"/>
    <w:rsid w:val="4D23C51F"/>
    <w:rsid w:val="4D28AE42"/>
    <w:rsid w:val="4D2990D0"/>
    <w:rsid w:val="4D2BE0C5"/>
    <w:rsid w:val="4D301781"/>
    <w:rsid w:val="4D349858"/>
    <w:rsid w:val="4D398188"/>
    <w:rsid w:val="4D3AB3B4"/>
    <w:rsid w:val="4D416B10"/>
    <w:rsid w:val="4D440CEE"/>
    <w:rsid w:val="4D45DEAC"/>
    <w:rsid w:val="4D51829E"/>
    <w:rsid w:val="4D5EC539"/>
    <w:rsid w:val="4D634F77"/>
    <w:rsid w:val="4D688BF1"/>
    <w:rsid w:val="4D6D7C48"/>
    <w:rsid w:val="4D6EEBF2"/>
    <w:rsid w:val="4D7D2CE5"/>
    <w:rsid w:val="4D80B9C4"/>
    <w:rsid w:val="4D81460F"/>
    <w:rsid w:val="4D841314"/>
    <w:rsid w:val="4D883E55"/>
    <w:rsid w:val="4D8A0AB2"/>
    <w:rsid w:val="4D8A31B0"/>
    <w:rsid w:val="4D8F8BDC"/>
    <w:rsid w:val="4D8FA92C"/>
    <w:rsid w:val="4D97C405"/>
    <w:rsid w:val="4D98DC3E"/>
    <w:rsid w:val="4D99B795"/>
    <w:rsid w:val="4D9ACA27"/>
    <w:rsid w:val="4D9AE72A"/>
    <w:rsid w:val="4DA99519"/>
    <w:rsid w:val="4DB19E56"/>
    <w:rsid w:val="4DBC80F5"/>
    <w:rsid w:val="4DCF395E"/>
    <w:rsid w:val="4DD04B1B"/>
    <w:rsid w:val="4DD37DAE"/>
    <w:rsid w:val="4DD8B42A"/>
    <w:rsid w:val="4DDC6FBD"/>
    <w:rsid w:val="4DDEF44C"/>
    <w:rsid w:val="4DE0F568"/>
    <w:rsid w:val="4DF045E8"/>
    <w:rsid w:val="4DFB58D1"/>
    <w:rsid w:val="4DFDFF6E"/>
    <w:rsid w:val="4E0691A6"/>
    <w:rsid w:val="4E077EBC"/>
    <w:rsid w:val="4E130914"/>
    <w:rsid w:val="4E1363E6"/>
    <w:rsid w:val="4E1563CA"/>
    <w:rsid w:val="4E1EEF7C"/>
    <w:rsid w:val="4E1F732E"/>
    <w:rsid w:val="4E220A1C"/>
    <w:rsid w:val="4E236B41"/>
    <w:rsid w:val="4E26BCC3"/>
    <w:rsid w:val="4E26C75E"/>
    <w:rsid w:val="4E27D1F1"/>
    <w:rsid w:val="4E383FC8"/>
    <w:rsid w:val="4E3DD320"/>
    <w:rsid w:val="4E4579C1"/>
    <w:rsid w:val="4E499A01"/>
    <w:rsid w:val="4E55274B"/>
    <w:rsid w:val="4E5BE34D"/>
    <w:rsid w:val="4E5D8DCC"/>
    <w:rsid w:val="4E6F12E7"/>
    <w:rsid w:val="4E6F6600"/>
    <w:rsid w:val="4E728463"/>
    <w:rsid w:val="4E7CD768"/>
    <w:rsid w:val="4E8659E0"/>
    <w:rsid w:val="4E8ADADD"/>
    <w:rsid w:val="4E9193D1"/>
    <w:rsid w:val="4E9D66DA"/>
    <w:rsid w:val="4EA1E47A"/>
    <w:rsid w:val="4EA35EFC"/>
    <w:rsid w:val="4EAFE486"/>
    <w:rsid w:val="4EB02BDB"/>
    <w:rsid w:val="4EC623D2"/>
    <w:rsid w:val="4ECB035B"/>
    <w:rsid w:val="4ED7CCE5"/>
    <w:rsid w:val="4ED7EAFD"/>
    <w:rsid w:val="4ED8B3A4"/>
    <w:rsid w:val="4EDB5D59"/>
    <w:rsid w:val="4EDC3824"/>
    <w:rsid w:val="4EE3A3EB"/>
    <w:rsid w:val="4EEDC425"/>
    <w:rsid w:val="4EF2441C"/>
    <w:rsid w:val="4EF4C1CC"/>
    <w:rsid w:val="4EF8389F"/>
    <w:rsid w:val="4F039BDD"/>
    <w:rsid w:val="4F096FA8"/>
    <w:rsid w:val="4F0EB119"/>
    <w:rsid w:val="4F1E3F11"/>
    <w:rsid w:val="4F3070F5"/>
    <w:rsid w:val="4F3A34CA"/>
    <w:rsid w:val="4F4291D3"/>
    <w:rsid w:val="4F45A5B1"/>
    <w:rsid w:val="4F47D55D"/>
    <w:rsid w:val="4F4A1589"/>
    <w:rsid w:val="4F4C1160"/>
    <w:rsid w:val="4F4E2DAC"/>
    <w:rsid w:val="4F508366"/>
    <w:rsid w:val="4F58FCA8"/>
    <w:rsid w:val="4F66A463"/>
    <w:rsid w:val="4F6B09BF"/>
    <w:rsid w:val="4F7BB202"/>
    <w:rsid w:val="4F7EC3AE"/>
    <w:rsid w:val="4F807C63"/>
    <w:rsid w:val="4F80845A"/>
    <w:rsid w:val="4F8D17AD"/>
    <w:rsid w:val="4F937FD3"/>
    <w:rsid w:val="4F95D423"/>
    <w:rsid w:val="4F9A98AD"/>
    <w:rsid w:val="4FA70316"/>
    <w:rsid w:val="4FB0A2DA"/>
    <w:rsid w:val="4FB2453E"/>
    <w:rsid w:val="4FCB33AD"/>
    <w:rsid w:val="4FCE085F"/>
    <w:rsid w:val="4FDA24CC"/>
    <w:rsid w:val="4FE14E13"/>
    <w:rsid w:val="4FF04660"/>
    <w:rsid w:val="4FF2443D"/>
    <w:rsid w:val="4FF38C3A"/>
    <w:rsid w:val="4FFC50E6"/>
    <w:rsid w:val="4FFF581C"/>
    <w:rsid w:val="50063701"/>
    <w:rsid w:val="5008A9C6"/>
    <w:rsid w:val="500AB1B6"/>
    <w:rsid w:val="500B31D3"/>
    <w:rsid w:val="500C07BB"/>
    <w:rsid w:val="500D8BBD"/>
    <w:rsid w:val="501C8583"/>
    <w:rsid w:val="5022D25D"/>
    <w:rsid w:val="50260B47"/>
    <w:rsid w:val="5026AB3E"/>
    <w:rsid w:val="5035ADE7"/>
    <w:rsid w:val="503E0F1A"/>
    <w:rsid w:val="5040A43C"/>
    <w:rsid w:val="5044071C"/>
    <w:rsid w:val="5065BF1D"/>
    <w:rsid w:val="506B9D7B"/>
    <w:rsid w:val="506E618C"/>
    <w:rsid w:val="50733B3D"/>
    <w:rsid w:val="50739D46"/>
    <w:rsid w:val="5074FC37"/>
    <w:rsid w:val="50751B73"/>
    <w:rsid w:val="507554F4"/>
    <w:rsid w:val="50778704"/>
    <w:rsid w:val="5078D4AF"/>
    <w:rsid w:val="5080BE5F"/>
    <w:rsid w:val="5081B559"/>
    <w:rsid w:val="509694D1"/>
    <w:rsid w:val="509AAEF1"/>
    <w:rsid w:val="509B48D9"/>
    <w:rsid w:val="50A6C3DB"/>
    <w:rsid w:val="50ABA6E3"/>
    <w:rsid w:val="50B046FA"/>
    <w:rsid w:val="50B07898"/>
    <w:rsid w:val="50B631F5"/>
    <w:rsid w:val="50C0782A"/>
    <w:rsid w:val="50C3A212"/>
    <w:rsid w:val="50C6D6AE"/>
    <w:rsid w:val="50CF851B"/>
    <w:rsid w:val="50D2535D"/>
    <w:rsid w:val="50D9E52D"/>
    <w:rsid w:val="50DD3F3D"/>
    <w:rsid w:val="50DD588B"/>
    <w:rsid w:val="50DF9D6C"/>
    <w:rsid w:val="50F1FA18"/>
    <w:rsid w:val="50F6C157"/>
    <w:rsid w:val="50F7EF77"/>
    <w:rsid w:val="50FC79C0"/>
    <w:rsid w:val="5109A18A"/>
    <w:rsid w:val="510B11ED"/>
    <w:rsid w:val="510F50C6"/>
    <w:rsid w:val="5114107F"/>
    <w:rsid w:val="511C660D"/>
    <w:rsid w:val="511CE411"/>
    <w:rsid w:val="513EAFE3"/>
    <w:rsid w:val="514060FE"/>
    <w:rsid w:val="514769B5"/>
    <w:rsid w:val="515374D5"/>
    <w:rsid w:val="5159DAED"/>
    <w:rsid w:val="515B461B"/>
    <w:rsid w:val="515EFDF1"/>
    <w:rsid w:val="515F3E65"/>
    <w:rsid w:val="515F6A80"/>
    <w:rsid w:val="5160D61F"/>
    <w:rsid w:val="5161B90D"/>
    <w:rsid w:val="516F31DD"/>
    <w:rsid w:val="517509E0"/>
    <w:rsid w:val="517F13FB"/>
    <w:rsid w:val="5184C568"/>
    <w:rsid w:val="518840EC"/>
    <w:rsid w:val="518E6E7E"/>
    <w:rsid w:val="519027C1"/>
    <w:rsid w:val="51921E83"/>
    <w:rsid w:val="51933987"/>
    <w:rsid w:val="51A42FA2"/>
    <w:rsid w:val="51A61F00"/>
    <w:rsid w:val="51A65A23"/>
    <w:rsid w:val="51A7591A"/>
    <w:rsid w:val="51A78151"/>
    <w:rsid w:val="51B9A51F"/>
    <w:rsid w:val="51B9C294"/>
    <w:rsid w:val="51BEC1B0"/>
    <w:rsid w:val="51CBDD8C"/>
    <w:rsid w:val="51CE13BF"/>
    <w:rsid w:val="51D4EBCC"/>
    <w:rsid w:val="51D81945"/>
    <w:rsid w:val="51DFD77D"/>
    <w:rsid w:val="51F06A67"/>
    <w:rsid w:val="51F2FDDB"/>
    <w:rsid w:val="51F4999F"/>
    <w:rsid w:val="5203EA64"/>
    <w:rsid w:val="52112180"/>
    <w:rsid w:val="521E2AAE"/>
    <w:rsid w:val="521F8059"/>
    <w:rsid w:val="522420A4"/>
    <w:rsid w:val="522B8B3C"/>
    <w:rsid w:val="522C7FC2"/>
    <w:rsid w:val="522F55DE"/>
    <w:rsid w:val="5232DED5"/>
    <w:rsid w:val="5238552E"/>
    <w:rsid w:val="523BEF20"/>
    <w:rsid w:val="523E0AEE"/>
    <w:rsid w:val="5244B89A"/>
    <w:rsid w:val="52463311"/>
    <w:rsid w:val="524BDD6A"/>
    <w:rsid w:val="52582A55"/>
    <w:rsid w:val="525C488B"/>
    <w:rsid w:val="52647D66"/>
    <w:rsid w:val="526828AA"/>
    <w:rsid w:val="526852D9"/>
    <w:rsid w:val="52758170"/>
    <w:rsid w:val="5279DD60"/>
    <w:rsid w:val="5281B64B"/>
    <w:rsid w:val="528F00D3"/>
    <w:rsid w:val="52915B5A"/>
    <w:rsid w:val="529291B8"/>
    <w:rsid w:val="5299BB27"/>
    <w:rsid w:val="52A71EEE"/>
    <w:rsid w:val="52AC802E"/>
    <w:rsid w:val="52AE7743"/>
    <w:rsid w:val="52B1C2A0"/>
    <w:rsid w:val="52C41139"/>
    <w:rsid w:val="52CE235D"/>
    <w:rsid w:val="52D1753D"/>
    <w:rsid w:val="52E2B32A"/>
    <w:rsid w:val="52E79F81"/>
    <w:rsid w:val="52F2609F"/>
    <w:rsid w:val="52FBEA63"/>
    <w:rsid w:val="52FC5C6D"/>
    <w:rsid w:val="52FFE0AD"/>
    <w:rsid w:val="5302DCB9"/>
    <w:rsid w:val="5310F17C"/>
    <w:rsid w:val="5317D251"/>
    <w:rsid w:val="531ACD75"/>
    <w:rsid w:val="531DA4CC"/>
    <w:rsid w:val="5326EC3C"/>
    <w:rsid w:val="532BDDE6"/>
    <w:rsid w:val="5330CECC"/>
    <w:rsid w:val="53389713"/>
    <w:rsid w:val="53449BDA"/>
    <w:rsid w:val="534D5CA1"/>
    <w:rsid w:val="5362C6DF"/>
    <w:rsid w:val="5368A499"/>
    <w:rsid w:val="536A3D56"/>
    <w:rsid w:val="536C1BB2"/>
    <w:rsid w:val="5371A466"/>
    <w:rsid w:val="53782C0A"/>
    <w:rsid w:val="537C1BD7"/>
    <w:rsid w:val="538248A5"/>
    <w:rsid w:val="5383BEEB"/>
    <w:rsid w:val="5395ED53"/>
    <w:rsid w:val="539934DE"/>
    <w:rsid w:val="539FBAC5"/>
    <w:rsid w:val="53A11081"/>
    <w:rsid w:val="53AD0962"/>
    <w:rsid w:val="53AF26E5"/>
    <w:rsid w:val="53B6F602"/>
    <w:rsid w:val="53C25467"/>
    <w:rsid w:val="53C4BA4D"/>
    <w:rsid w:val="53CBAD10"/>
    <w:rsid w:val="53CF605C"/>
    <w:rsid w:val="53D43B1B"/>
    <w:rsid w:val="53D7051C"/>
    <w:rsid w:val="53DBCD7E"/>
    <w:rsid w:val="53E3D67B"/>
    <w:rsid w:val="53E676C1"/>
    <w:rsid w:val="53ED7CE7"/>
    <w:rsid w:val="53F71235"/>
    <w:rsid w:val="53FB42D4"/>
    <w:rsid w:val="53FB82C5"/>
    <w:rsid w:val="54127A75"/>
    <w:rsid w:val="54157212"/>
    <w:rsid w:val="541754F4"/>
    <w:rsid w:val="541D666A"/>
    <w:rsid w:val="542819EF"/>
    <w:rsid w:val="542F8F64"/>
    <w:rsid w:val="543235A6"/>
    <w:rsid w:val="54372617"/>
    <w:rsid w:val="543AF312"/>
    <w:rsid w:val="543C5A9F"/>
    <w:rsid w:val="543D2167"/>
    <w:rsid w:val="543DE4C9"/>
    <w:rsid w:val="54411DE6"/>
    <w:rsid w:val="5446F598"/>
    <w:rsid w:val="544F2F61"/>
    <w:rsid w:val="54546B25"/>
    <w:rsid w:val="545E3890"/>
    <w:rsid w:val="54621B3E"/>
    <w:rsid w:val="546EB637"/>
    <w:rsid w:val="5490726B"/>
    <w:rsid w:val="54A6D29F"/>
    <w:rsid w:val="54A701BC"/>
    <w:rsid w:val="54B47FF7"/>
    <w:rsid w:val="54C782BD"/>
    <w:rsid w:val="54CB95FC"/>
    <w:rsid w:val="54CC5E1F"/>
    <w:rsid w:val="54D35597"/>
    <w:rsid w:val="54D88D2B"/>
    <w:rsid w:val="54DEB3FE"/>
    <w:rsid w:val="54E80148"/>
    <w:rsid w:val="54E84193"/>
    <w:rsid w:val="54F35A4E"/>
    <w:rsid w:val="54F6A5C3"/>
    <w:rsid w:val="54F9B62F"/>
    <w:rsid w:val="54FA4264"/>
    <w:rsid w:val="54FCFBD5"/>
    <w:rsid w:val="54FFD7A8"/>
    <w:rsid w:val="5501F329"/>
    <w:rsid w:val="5503B6A4"/>
    <w:rsid w:val="550BF514"/>
    <w:rsid w:val="550FFA73"/>
    <w:rsid w:val="551D5BF2"/>
    <w:rsid w:val="551EEC56"/>
    <w:rsid w:val="5521AEB3"/>
    <w:rsid w:val="552C9761"/>
    <w:rsid w:val="554E2E25"/>
    <w:rsid w:val="55573A94"/>
    <w:rsid w:val="555C4A35"/>
    <w:rsid w:val="555EAF9D"/>
    <w:rsid w:val="556074F9"/>
    <w:rsid w:val="55608AAE"/>
    <w:rsid w:val="55627C5E"/>
    <w:rsid w:val="556728C6"/>
    <w:rsid w:val="556A9DF7"/>
    <w:rsid w:val="5581EB5D"/>
    <w:rsid w:val="558548DD"/>
    <w:rsid w:val="55854D78"/>
    <w:rsid w:val="55868EEF"/>
    <w:rsid w:val="5587C709"/>
    <w:rsid w:val="5597EE48"/>
    <w:rsid w:val="55A331A2"/>
    <w:rsid w:val="55A55AFB"/>
    <w:rsid w:val="55A5B2DC"/>
    <w:rsid w:val="55AA537A"/>
    <w:rsid w:val="55AE6BC1"/>
    <w:rsid w:val="55B23083"/>
    <w:rsid w:val="55B9570D"/>
    <w:rsid w:val="55BCE42C"/>
    <w:rsid w:val="55BEBAB0"/>
    <w:rsid w:val="55C3EA50"/>
    <w:rsid w:val="55C9106C"/>
    <w:rsid w:val="55D75A79"/>
    <w:rsid w:val="55E94F45"/>
    <w:rsid w:val="55ED73E9"/>
    <w:rsid w:val="55FE06A6"/>
    <w:rsid w:val="561BBE3B"/>
    <w:rsid w:val="562ABBE4"/>
    <w:rsid w:val="562E4279"/>
    <w:rsid w:val="5637633F"/>
    <w:rsid w:val="56393618"/>
    <w:rsid w:val="5643E441"/>
    <w:rsid w:val="5649C246"/>
    <w:rsid w:val="56647E09"/>
    <w:rsid w:val="56655C82"/>
    <w:rsid w:val="566B926A"/>
    <w:rsid w:val="566D7992"/>
    <w:rsid w:val="5671F804"/>
    <w:rsid w:val="5673959C"/>
    <w:rsid w:val="567D61B3"/>
    <w:rsid w:val="567E8424"/>
    <w:rsid w:val="56886E46"/>
    <w:rsid w:val="568E9E87"/>
    <w:rsid w:val="569312E1"/>
    <w:rsid w:val="5697FE26"/>
    <w:rsid w:val="56A01266"/>
    <w:rsid w:val="56C2EBD6"/>
    <w:rsid w:val="56C37B82"/>
    <w:rsid w:val="56C6E207"/>
    <w:rsid w:val="56C7B638"/>
    <w:rsid w:val="56C852DD"/>
    <w:rsid w:val="56C9B66D"/>
    <w:rsid w:val="56D43019"/>
    <w:rsid w:val="56D94CF6"/>
    <w:rsid w:val="56DF490D"/>
    <w:rsid w:val="56F06CFA"/>
    <w:rsid w:val="56F223F0"/>
    <w:rsid w:val="57069993"/>
    <w:rsid w:val="570DAD0A"/>
    <w:rsid w:val="570F2DF8"/>
    <w:rsid w:val="571204ED"/>
    <w:rsid w:val="571355E9"/>
    <w:rsid w:val="5715AC11"/>
    <w:rsid w:val="5723E038"/>
    <w:rsid w:val="572590DD"/>
    <w:rsid w:val="573345C0"/>
    <w:rsid w:val="5733EA1A"/>
    <w:rsid w:val="5733F4CE"/>
    <w:rsid w:val="57398BAA"/>
    <w:rsid w:val="573A7EF9"/>
    <w:rsid w:val="57429A6E"/>
    <w:rsid w:val="574D12D4"/>
    <w:rsid w:val="5752F2E7"/>
    <w:rsid w:val="575C095F"/>
    <w:rsid w:val="57726B6F"/>
    <w:rsid w:val="5773AEC0"/>
    <w:rsid w:val="57766044"/>
    <w:rsid w:val="577AE7DA"/>
    <w:rsid w:val="5785695B"/>
    <w:rsid w:val="57914A66"/>
    <w:rsid w:val="579538A5"/>
    <w:rsid w:val="579E36C7"/>
    <w:rsid w:val="57A41E8D"/>
    <w:rsid w:val="57A723B7"/>
    <w:rsid w:val="57AEB028"/>
    <w:rsid w:val="57AF5BCF"/>
    <w:rsid w:val="57BA32DB"/>
    <w:rsid w:val="57C68C45"/>
    <w:rsid w:val="57CB1E7A"/>
    <w:rsid w:val="57CC1109"/>
    <w:rsid w:val="57D16A8E"/>
    <w:rsid w:val="57D5795C"/>
    <w:rsid w:val="57F57286"/>
    <w:rsid w:val="57FFB664"/>
    <w:rsid w:val="57FFFD28"/>
    <w:rsid w:val="580888DF"/>
    <w:rsid w:val="580DB50D"/>
    <w:rsid w:val="58264B1F"/>
    <w:rsid w:val="582770FE"/>
    <w:rsid w:val="582E8C7E"/>
    <w:rsid w:val="58319B10"/>
    <w:rsid w:val="5831A33F"/>
    <w:rsid w:val="583F82FA"/>
    <w:rsid w:val="584439BE"/>
    <w:rsid w:val="585B9098"/>
    <w:rsid w:val="585FE800"/>
    <w:rsid w:val="5861F111"/>
    <w:rsid w:val="58691CE7"/>
    <w:rsid w:val="587120CB"/>
    <w:rsid w:val="58713EC8"/>
    <w:rsid w:val="58792C4E"/>
    <w:rsid w:val="587E6602"/>
    <w:rsid w:val="58858461"/>
    <w:rsid w:val="58884438"/>
    <w:rsid w:val="588A1006"/>
    <w:rsid w:val="588A6725"/>
    <w:rsid w:val="58921E05"/>
    <w:rsid w:val="58941478"/>
    <w:rsid w:val="589570B6"/>
    <w:rsid w:val="58982B70"/>
    <w:rsid w:val="589F4A01"/>
    <w:rsid w:val="58A47D72"/>
    <w:rsid w:val="58A73F83"/>
    <w:rsid w:val="58B07477"/>
    <w:rsid w:val="58B7522A"/>
    <w:rsid w:val="58B7B219"/>
    <w:rsid w:val="58B7F146"/>
    <w:rsid w:val="58BE7324"/>
    <w:rsid w:val="58C0B90D"/>
    <w:rsid w:val="58C19143"/>
    <w:rsid w:val="58C80012"/>
    <w:rsid w:val="58D3C722"/>
    <w:rsid w:val="58D896B1"/>
    <w:rsid w:val="58DD957D"/>
    <w:rsid w:val="58E10A67"/>
    <w:rsid w:val="58E1FE33"/>
    <w:rsid w:val="58E6707A"/>
    <w:rsid w:val="58E75E1D"/>
    <w:rsid w:val="58ED3953"/>
    <w:rsid w:val="58EDA8FD"/>
    <w:rsid w:val="58EDE3BA"/>
    <w:rsid w:val="58F0F7CF"/>
    <w:rsid w:val="58F4AC02"/>
    <w:rsid w:val="58F8B154"/>
    <w:rsid w:val="58FFF0CE"/>
    <w:rsid w:val="5908B316"/>
    <w:rsid w:val="5910BB3A"/>
    <w:rsid w:val="59114032"/>
    <w:rsid w:val="5911FEB2"/>
    <w:rsid w:val="5920C052"/>
    <w:rsid w:val="592139BC"/>
    <w:rsid w:val="59247E97"/>
    <w:rsid w:val="5928B827"/>
    <w:rsid w:val="592D9069"/>
    <w:rsid w:val="59318E75"/>
    <w:rsid w:val="5931FE64"/>
    <w:rsid w:val="594E123C"/>
    <w:rsid w:val="5953DCC6"/>
    <w:rsid w:val="595545BB"/>
    <w:rsid w:val="5955CB51"/>
    <w:rsid w:val="59610984"/>
    <w:rsid w:val="596F7634"/>
    <w:rsid w:val="598163D9"/>
    <w:rsid w:val="59823148"/>
    <w:rsid w:val="5984B623"/>
    <w:rsid w:val="5986BE6A"/>
    <w:rsid w:val="598A25E0"/>
    <w:rsid w:val="598B4BA8"/>
    <w:rsid w:val="59998D98"/>
    <w:rsid w:val="59A75F97"/>
    <w:rsid w:val="59A959AB"/>
    <w:rsid w:val="59AA4891"/>
    <w:rsid w:val="59AAA90E"/>
    <w:rsid w:val="59B270E3"/>
    <w:rsid w:val="59B84D5A"/>
    <w:rsid w:val="59BC3489"/>
    <w:rsid w:val="59C1B3DE"/>
    <w:rsid w:val="59CF749A"/>
    <w:rsid w:val="59D157EB"/>
    <w:rsid w:val="59D7A6DA"/>
    <w:rsid w:val="59DBEE88"/>
    <w:rsid w:val="59DC7AC1"/>
    <w:rsid w:val="59DE6221"/>
    <w:rsid w:val="59E0B499"/>
    <w:rsid w:val="59E5890A"/>
    <w:rsid w:val="59F15E59"/>
    <w:rsid w:val="59FA6F70"/>
    <w:rsid w:val="59FBC34B"/>
    <w:rsid w:val="59FE82C9"/>
    <w:rsid w:val="5A039175"/>
    <w:rsid w:val="5A0CD38B"/>
    <w:rsid w:val="5A0D130E"/>
    <w:rsid w:val="5A0D3E3F"/>
    <w:rsid w:val="5A154CEB"/>
    <w:rsid w:val="5A17AB26"/>
    <w:rsid w:val="5A1AF9DB"/>
    <w:rsid w:val="5A1DC87A"/>
    <w:rsid w:val="5A2388F5"/>
    <w:rsid w:val="5A263786"/>
    <w:rsid w:val="5A2959DA"/>
    <w:rsid w:val="5A33FBD1"/>
    <w:rsid w:val="5A3BD074"/>
    <w:rsid w:val="5A3CAA08"/>
    <w:rsid w:val="5A3E3A55"/>
    <w:rsid w:val="5A4A6974"/>
    <w:rsid w:val="5A555C80"/>
    <w:rsid w:val="5A582CE5"/>
    <w:rsid w:val="5A5D5D78"/>
    <w:rsid w:val="5A6711BF"/>
    <w:rsid w:val="5A69098E"/>
    <w:rsid w:val="5A6EA380"/>
    <w:rsid w:val="5A7271DE"/>
    <w:rsid w:val="5A81BA9D"/>
    <w:rsid w:val="5A81D230"/>
    <w:rsid w:val="5A87F400"/>
    <w:rsid w:val="5A8909B4"/>
    <w:rsid w:val="5A903167"/>
    <w:rsid w:val="5A907C63"/>
    <w:rsid w:val="5A939235"/>
    <w:rsid w:val="5A9625C8"/>
    <w:rsid w:val="5AA384E7"/>
    <w:rsid w:val="5AA65A71"/>
    <w:rsid w:val="5AA7B44A"/>
    <w:rsid w:val="5AB99BBA"/>
    <w:rsid w:val="5AC126D9"/>
    <w:rsid w:val="5AC31652"/>
    <w:rsid w:val="5AD04D32"/>
    <w:rsid w:val="5AD0990E"/>
    <w:rsid w:val="5AD2500D"/>
    <w:rsid w:val="5AE018AE"/>
    <w:rsid w:val="5AE35DE1"/>
    <w:rsid w:val="5AE53081"/>
    <w:rsid w:val="5AE55922"/>
    <w:rsid w:val="5AE5AB46"/>
    <w:rsid w:val="5B037EE2"/>
    <w:rsid w:val="5B110DD0"/>
    <w:rsid w:val="5B19E78D"/>
    <w:rsid w:val="5B1BC598"/>
    <w:rsid w:val="5B2937D6"/>
    <w:rsid w:val="5B2DC8B6"/>
    <w:rsid w:val="5B2ED7D4"/>
    <w:rsid w:val="5B345349"/>
    <w:rsid w:val="5B34E3B9"/>
    <w:rsid w:val="5B3AB008"/>
    <w:rsid w:val="5B5561B0"/>
    <w:rsid w:val="5B588369"/>
    <w:rsid w:val="5B6347F6"/>
    <w:rsid w:val="5B6A5743"/>
    <w:rsid w:val="5B6BB69C"/>
    <w:rsid w:val="5B709B48"/>
    <w:rsid w:val="5B72E065"/>
    <w:rsid w:val="5B76DDBE"/>
    <w:rsid w:val="5B77C7DA"/>
    <w:rsid w:val="5B9545B8"/>
    <w:rsid w:val="5B9AAFFD"/>
    <w:rsid w:val="5B9B9395"/>
    <w:rsid w:val="5BA240B0"/>
    <w:rsid w:val="5BA36BB8"/>
    <w:rsid w:val="5BA96D58"/>
    <w:rsid w:val="5BAF9B5B"/>
    <w:rsid w:val="5BAFE2F0"/>
    <w:rsid w:val="5BB513C0"/>
    <w:rsid w:val="5BBE6997"/>
    <w:rsid w:val="5BC0364E"/>
    <w:rsid w:val="5BC94C2F"/>
    <w:rsid w:val="5BCFCC32"/>
    <w:rsid w:val="5BDC3733"/>
    <w:rsid w:val="5BDC7BCF"/>
    <w:rsid w:val="5BE34F74"/>
    <w:rsid w:val="5BE44189"/>
    <w:rsid w:val="5BEAC257"/>
    <w:rsid w:val="5BF0FE61"/>
    <w:rsid w:val="5BFAC424"/>
    <w:rsid w:val="5C042EBD"/>
    <w:rsid w:val="5C06789C"/>
    <w:rsid w:val="5C091502"/>
    <w:rsid w:val="5C14D053"/>
    <w:rsid w:val="5C17A820"/>
    <w:rsid w:val="5C1983AB"/>
    <w:rsid w:val="5C213788"/>
    <w:rsid w:val="5C242063"/>
    <w:rsid w:val="5C251E09"/>
    <w:rsid w:val="5C290275"/>
    <w:rsid w:val="5C2C4CC4"/>
    <w:rsid w:val="5C3BBEC1"/>
    <w:rsid w:val="5C4A8D32"/>
    <w:rsid w:val="5C52A45C"/>
    <w:rsid w:val="5C59BC54"/>
    <w:rsid w:val="5C59E083"/>
    <w:rsid w:val="5C7668C4"/>
    <w:rsid w:val="5C76A0AD"/>
    <w:rsid w:val="5C7FA005"/>
    <w:rsid w:val="5C8DCCA4"/>
    <w:rsid w:val="5C95C404"/>
    <w:rsid w:val="5C9EE2FD"/>
    <w:rsid w:val="5CA2180D"/>
    <w:rsid w:val="5CA85629"/>
    <w:rsid w:val="5CB08BCB"/>
    <w:rsid w:val="5CB30970"/>
    <w:rsid w:val="5CBC4CF8"/>
    <w:rsid w:val="5CC0F7C0"/>
    <w:rsid w:val="5CC2C820"/>
    <w:rsid w:val="5CD5E04E"/>
    <w:rsid w:val="5CDF5D8A"/>
    <w:rsid w:val="5CE031CB"/>
    <w:rsid w:val="5CE22189"/>
    <w:rsid w:val="5CEC2E47"/>
    <w:rsid w:val="5CEE8929"/>
    <w:rsid w:val="5CF89F96"/>
    <w:rsid w:val="5CFAB66E"/>
    <w:rsid w:val="5CFD4807"/>
    <w:rsid w:val="5CFF3918"/>
    <w:rsid w:val="5D052E46"/>
    <w:rsid w:val="5D0CD26E"/>
    <w:rsid w:val="5D1B80B8"/>
    <w:rsid w:val="5D21DCA0"/>
    <w:rsid w:val="5D227EED"/>
    <w:rsid w:val="5D24275D"/>
    <w:rsid w:val="5D24FEB0"/>
    <w:rsid w:val="5D253AF8"/>
    <w:rsid w:val="5D2BD15E"/>
    <w:rsid w:val="5D31C4A0"/>
    <w:rsid w:val="5D32F24E"/>
    <w:rsid w:val="5D36F7BC"/>
    <w:rsid w:val="5D37913A"/>
    <w:rsid w:val="5D44D8E2"/>
    <w:rsid w:val="5D4C5B65"/>
    <w:rsid w:val="5D5049B5"/>
    <w:rsid w:val="5D585629"/>
    <w:rsid w:val="5D629A0E"/>
    <w:rsid w:val="5D63E287"/>
    <w:rsid w:val="5D649CC2"/>
    <w:rsid w:val="5D71B084"/>
    <w:rsid w:val="5D73D4E5"/>
    <w:rsid w:val="5D7DD63B"/>
    <w:rsid w:val="5D813FB1"/>
    <w:rsid w:val="5D854A2F"/>
    <w:rsid w:val="5D8B7299"/>
    <w:rsid w:val="5D8CDDB6"/>
    <w:rsid w:val="5D97FD9A"/>
    <w:rsid w:val="5D99C964"/>
    <w:rsid w:val="5DA32BFB"/>
    <w:rsid w:val="5DA9403B"/>
    <w:rsid w:val="5DAE2A2F"/>
    <w:rsid w:val="5DB7F91B"/>
    <w:rsid w:val="5DC62314"/>
    <w:rsid w:val="5DCAA1FF"/>
    <w:rsid w:val="5DCFB8B3"/>
    <w:rsid w:val="5DD10C98"/>
    <w:rsid w:val="5DD20424"/>
    <w:rsid w:val="5DD472E7"/>
    <w:rsid w:val="5DD8141F"/>
    <w:rsid w:val="5DD97264"/>
    <w:rsid w:val="5DE0C731"/>
    <w:rsid w:val="5DE458BE"/>
    <w:rsid w:val="5DE45B54"/>
    <w:rsid w:val="5DE4F610"/>
    <w:rsid w:val="5DE8E928"/>
    <w:rsid w:val="5DECDCA3"/>
    <w:rsid w:val="5DF0321A"/>
    <w:rsid w:val="5DF8C79B"/>
    <w:rsid w:val="5DFD1EC8"/>
    <w:rsid w:val="5E02BD52"/>
    <w:rsid w:val="5E187823"/>
    <w:rsid w:val="5E1A2EC2"/>
    <w:rsid w:val="5E1F5BC3"/>
    <w:rsid w:val="5E298BF9"/>
    <w:rsid w:val="5E31C0A7"/>
    <w:rsid w:val="5E347109"/>
    <w:rsid w:val="5E3484D3"/>
    <w:rsid w:val="5E447263"/>
    <w:rsid w:val="5E4B2CA2"/>
    <w:rsid w:val="5E527EF6"/>
    <w:rsid w:val="5E529E96"/>
    <w:rsid w:val="5E5449B2"/>
    <w:rsid w:val="5E55A26B"/>
    <w:rsid w:val="5E5E8FA2"/>
    <w:rsid w:val="5E7E59BB"/>
    <w:rsid w:val="5E8E463C"/>
    <w:rsid w:val="5E8EC7A3"/>
    <w:rsid w:val="5E938837"/>
    <w:rsid w:val="5E9815F4"/>
    <w:rsid w:val="5EA1FCC3"/>
    <w:rsid w:val="5EAABBCD"/>
    <w:rsid w:val="5EAD3495"/>
    <w:rsid w:val="5EAE0B34"/>
    <w:rsid w:val="5EAE7924"/>
    <w:rsid w:val="5EB41472"/>
    <w:rsid w:val="5EB53611"/>
    <w:rsid w:val="5EB832D2"/>
    <w:rsid w:val="5EBAA90D"/>
    <w:rsid w:val="5EBEDE1A"/>
    <w:rsid w:val="5ECBB789"/>
    <w:rsid w:val="5ED34CA5"/>
    <w:rsid w:val="5EDC8C94"/>
    <w:rsid w:val="5EEB1C49"/>
    <w:rsid w:val="5EEC6F1D"/>
    <w:rsid w:val="5EF192AC"/>
    <w:rsid w:val="5EFEFE96"/>
    <w:rsid w:val="5F0274B4"/>
    <w:rsid w:val="5F0440F4"/>
    <w:rsid w:val="5F0C5506"/>
    <w:rsid w:val="5F1351F5"/>
    <w:rsid w:val="5F1792CC"/>
    <w:rsid w:val="5F2202A0"/>
    <w:rsid w:val="5F2B2EB0"/>
    <w:rsid w:val="5F2B6389"/>
    <w:rsid w:val="5F3747BF"/>
    <w:rsid w:val="5F40EE3E"/>
    <w:rsid w:val="5F60A337"/>
    <w:rsid w:val="5F60B942"/>
    <w:rsid w:val="5F61748E"/>
    <w:rsid w:val="5F618AF3"/>
    <w:rsid w:val="5F63B185"/>
    <w:rsid w:val="5F6C3B41"/>
    <w:rsid w:val="5F73E480"/>
    <w:rsid w:val="5F8A26F3"/>
    <w:rsid w:val="5F8DF10E"/>
    <w:rsid w:val="5F8FA40C"/>
    <w:rsid w:val="5FA55577"/>
    <w:rsid w:val="5FA8ED13"/>
    <w:rsid w:val="5FAB7EC0"/>
    <w:rsid w:val="5FBA1005"/>
    <w:rsid w:val="5FC2FD76"/>
    <w:rsid w:val="5FC4873F"/>
    <w:rsid w:val="5FC696D8"/>
    <w:rsid w:val="5FCDAC11"/>
    <w:rsid w:val="5FCF409C"/>
    <w:rsid w:val="5FE08052"/>
    <w:rsid w:val="5FE7DFDD"/>
    <w:rsid w:val="5FEA1672"/>
    <w:rsid w:val="5FED8952"/>
    <w:rsid w:val="5FF887A7"/>
    <w:rsid w:val="600D1382"/>
    <w:rsid w:val="600D16C8"/>
    <w:rsid w:val="600E4967"/>
    <w:rsid w:val="600E502E"/>
    <w:rsid w:val="600F3B12"/>
    <w:rsid w:val="601441E9"/>
    <w:rsid w:val="601747DF"/>
    <w:rsid w:val="60198A15"/>
    <w:rsid w:val="6019917F"/>
    <w:rsid w:val="6023A6AB"/>
    <w:rsid w:val="6026BE2E"/>
    <w:rsid w:val="6029C688"/>
    <w:rsid w:val="602B696B"/>
    <w:rsid w:val="602C4937"/>
    <w:rsid w:val="60395D53"/>
    <w:rsid w:val="603FE2BD"/>
    <w:rsid w:val="604DBE4F"/>
    <w:rsid w:val="6058F3D0"/>
    <w:rsid w:val="6062903C"/>
    <w:rsid w:val="606D02F6"/>
    <w:rsid w:val="606D58BC"/>
    <w:rsid w:val="6075B1D3"/>
    <w:rsid w:val="6080182D"/>
    <w:rsid w:val="60819D11"/>
    <w:rsid w:val="6086ECAA"/>
    <w:rsid w:val="60874235"/>
    <w:rsid w:val="608BD097"/>
    <w:rsid w:val="6094537C"/>
    <w:rsid w:val="6095FCD2"/>
    <w:rsid w:val="60985043"/>
    <w:rsid w:val="609A21B1"/>
    <w:rsid w:val="609AE741"/>
    <w:rsid w:val="609E4C8F"/>
    <w:rsid w:val="60A28621"/>
    <w:rsid w:val="60B605FF"/>
    <w:rsid w:val="60BA3CF3"/>
    <w:rsid w:val="60BB75F1"/>
    <w:rsid w:val="60BBA3AE"/>
    <w:rsid w:val="60C2C723"/>
    <w:rsid w:val="60C53253"/>
    <w:rsid w:val="60C5E442"/>
    <w:rsid w:val="60D55F77"/>
    <w:rsid w:val="60DD5D29"/>
    <w:rsid w:val="60E0849C"/>
    <w:rsid w:val="60E19C8D"/>
    <w:rsid w:val="60E1B362"/>
    <w:rsid w:val="60EAF862"/>
    <w:rsid w:val="60ED3F1B"/>
    <w:rsid w:val="610015A5"/>
    <w:rsid w:val="610397C9"/>
    <w:rsid w:val="6107866A"/>
    <w:rsid w:val="610E0FB1"/>
    <w:rsid w:val="6117E745"/>
    <w:rsid w:val="61249048"/>
    <w:rsid w:val="6128F434"/>
    <w:rsid w:val="6129C3B5"/>
    <w:rsid w:val="613306FE"/>
    <w:rsid w:val="61364D42"/>
    <w:rsid w:val="614094AD"/>
    <w:rsid w:val="6140A866"/>
    <w:rsid w:val="6144FD40"/>
    <w:rsid w:val="614941A3"/>
    <w:rsid w:val="614BDCF1"/>
    <w:rsid w:val="614C41AA"/>
    <w:rsid w:val="61500646"/>
    <w:rsid w:val="61543968"/>
    <w:rsid w:val="6169470C"/>
    <w:rsid w:val="61704A18"/>
    <w:rsid w:val="61708D32"/>
    <w:rsid w:val="6175C413"/>
    <w:rsid w:val="617667AB"/>
    <w:rsid w:val="617C2DD5"/>
    <w:rsid w:val="61845B69"/>
    <w:rsid w:val="61857D1C"/>
    <w:rsid w:val="618CF412"/>
    <w:rsid w:val="6190A7C4"/>
    <w:rsid w:val="6193684E"/>
    <w:rsid w:val="619537C5"/>
    <w:rsid w:val="61A2A75F"/>
    <w:rsid w:val="61A39032"/>
    <w:rsid w:val="61B513E3"/>
    <w:rsid w:val="61C436EA"/>
    <w:rsid w:val="61C6C49B"/>
    <w:rsid w:val="61DAB0CD"/>
    <w:rsid w:val="61DB499D"/>
    <w:rsid w:val="61E2D2A0"/>
    <w:rsid w:val="61E6FDA1"/>
    <w:rsid w:val="61F014B4"/>
    <w:rsid w:val="61F1DB56"/>
    <w:rsid w:val="61F3859F"/>
    <w:rsid w:val="62047262"/>
    <w:rsid w:val="621482BE"/>
    <w:rsid w:val="62170AC1"/>
    <w:rsid w:val="622415C4"/>
    <w:rsid w:val="6229FF5F"/>
    <w:rsid w:val="622A63BE"/>
    <w:rsid w:val="62342B5A"/>
    <w:rsid w:val="62344D46"/>
    <w:rsid w:val="623D5ACC"/>
    <w:rsid w:val="6244B270"/>
    <w:rsid w:val="6244D1B1"/>
    <w:rsid w:val="62572182"/>
    <w:rsid w:val="625881E5"/>
    <w:rsid w:val="625C067F"/>
    <w:rsid w:val="625E3C20"/>
    <w:rsid w:val="6261B4A3"/>
    <w:rsid w:val="626E0AB6"/>
    <w:rsid w:val="6278F4AF"/>
    <w:rsid w:val="627C54FD"/>
    <w:rsid w:val="627D83C3"/>
    <w:rsid w:val="627D9320"/>
    <w:rsid w:val="6282135F"/>
    <w:rsid w:val="6288DFA7"/>
    <w:rsid w:val="628E6B17"/>
    <w:rsid w:val="629843F9"/>
    <w:rsid w:val="629894DB"/>
    <w:rsid w:val="6299EA0B"/>
    <w:rsid w:val="629B9C39"/>
    <w:rsid w:val="62A12FE3"/>
    <w:rsid w:val="62A13B76"/>
    <w:rsid w:val="62AC531C"/>
    <w:rsid w:val="62AE1597"/>
    <w:rsid w:val="62B58ACD"/>
    <w:rsid w:val="62B8CCF5"/>
    <w:rsid w:val="62BA7457"/>
    <w:rsid w:val="62BDC8BD"/>
    <w:rsid w:val="62C7A298"/>
    <w:rsid w:val="62CBFD81"/>
    <w:rsid w:val="62D1384C"/>
    <w:rsid w:val="62DD0988"/>
    <w:rsid w:val="62E60625"/>
    <w:rsid w:val="62EB030E"/>
    <w:rsid w:val="62EF36B0"/>
    <w:rsid w:val="62FDF5A1"/>
    <w:rsid w:val="6301F99B"/>
    <w:rsid w:val="63086F90"/>
    <w:rsid w:val="63089E25"/>
    <w:rsid w:val="631008E3"/>
    <w:rsid w:val="63123895"/>
    <w:rsid w:val="6317FE36"/>
    <w:rsid w:val="63310826"/>
    <w:rsid w:val="6334F619"/>
    <w:rsid w:val="633D5A7F"/>
    <w:rsid w:val="633FD700"/>
    <w:rsid w:val="63481012"/>
    <w:rsid w:val="634D06EB"/>
    <w:rsid w:val="634ED5FE"/>
    <w:rsid w:val="635C56BD"/>
    <w:rsid w:val="635EA937"/>
    <w:rsid w:val="635F45E7"/>
    <w:rsid w:val="63637959"/>
    <w:rsid w:val="636835F0"/>
    <w:rsid w:val="636A96CC"/>
    <w:rsid w:val="637048BA"/>
    <w:rsid w:val="637B09F6"/>
    <w:rsid w:val="637E972D"/>
    <w:rsid w:val="638E6AA8"/>
    <w:rsid w:val="6391702A"/>
    <w:rsid w:val="63936895"/>
    <w:rsid w:val="63942A38"/>
    <w:rsid w:val="6397B221"/>
    <w:rsid w:val="639C7875"/>
    <w:rsid w:val="63A0D55E"/>
    <w:rsid w:val="63A61DB5"/>
    <w:rsid w:val="63A6BDC8"/>
    <w:rsid w:val="63AC913E"/>
    <w:rsid w:val="63AF58A8"/>
    <w:rsid w:val="63B92BD5"/>
    <w:rsid w:val="63BCBA83"/>
    <w:rsid w:val="63C2B3B6"/>
    <w:rsid w:val="63CD3916"/>
    <w:rsid w:val="63D3501B"/>
    <w:rsid w:val="63D69A6E"/>
    <w:rsid w:val="63D788A8"/>
    <w:rsid w:val="63DD5581"/>
    <w:rsid w:val="63E45070"/>
    <w:rsid w:val="63F1B955"/>
    <w:rsid w:val="63F59CE8"/>
    <w:rsid w:val="64071DFE"/>
    <w:rsid w:val="640FC2C6"/>
    <w:rsid w:val="641C4929"/>
    <w:rsid w:val="642B95DC"/>
    <w:rsid w:val="643B80AB"/>
    <w:rsid w:val="643E6E4D"/>
    <w:rsid w:val="6454C5A7"/>
    <w:rsid w:val="6458D679"/>
    <w:rsid w:val="645A4537"/>
    <w:rsid w:val="6476F927"/>
    <w:rsid w:val="647DF2EA"/>
    <w:rsid w:val="64816C6E"/>
    <w:rsid w:val="6482442A"/>
    <w:rsid w:val="64915DCC"/>
    <w:rsid w:val="649816BE"/>
    <w:rsid w:val="649C1576"/>
    <w:rsid w:val="64A604C1"/>
    <w:rsid w:val="64AE160E"/>
    <w:rsid w:val="64B2E696"/>
    <w:rsid w:val="64B76A46"/>
    <w:rsid w:val="64C47B55"/>
    <w:rsid w:val="64CD19C2"/>
    <w:rsid w:val="64D0DDAB"/>
    <w:rsid w:val="64D17887"/>
    <w:rsid w:val="64DE9117"/>
    <w:rsid w:val="64E6481A"/>
    <w:rsid w:val="64EA8935"/>
    <w:rsid w:val="64EB65F1"/>
    <w:rsid w:val="64EE6957"/>
    <w:rsid w:val="64F35F39"/>
    <w:rsid w:val="64F72AEC"/>
    <w:rsid w:val="64F76854"/>
    <w:rsid w:val="64F93CBA"/>
    <w:rsid w:val="650A63EB"/>
    <w:rsid w:val="650FD274"/>
    <w:rsid w:val="65175BE8"/>
    <w:rsid w:val="652149DA"/>
    <w:rsid w:val="6528BD60"/>
    <w:rsid w:val="652A3909"/>
    <w:rsid w:val="652A3B09"/>
    <w:rsid w:val="652F68B0"/>
    <w:rsid w:val="65315F78"/>
    <w:rsid w:val="65320B26"/>
    <w:rsid w:val="6548619F"/>
    <w:rsid w:val="654922F6"/>
    <w:rsid w:val="654AE1C5"/>
    <w:rsid w:val="656D8865"/>
    <w:rsid w:val="6577976C"/>
    <w:rsid w:val="6582DD00"/>
    <w:rsid w:val="6584B402"/>
    <w:rsid w:val="659E2C82"/>
    <w:rsid w:val="65A1944B"/>
    <w:rsid w:val="65A4254C"/>
    <w:rsid w:val="65AD07B0"/>
    <w:rsid w:val="65ADABF1"/>
    <w:rsid w:val="65BD1BF5"/>
    <w:rsid w:val="65C37FD9"/>
    <w:rsid w:val="65D95443"/>
    <w:rsid w:val="65D97C51"/>
    <w:rsid w:val="65F76FDB"/>
    <w:rsid w:val="65F9C094"/>
    <w:rsid w:val="66072BB6"/>
    <w:rsid w:val="66088C11"/>
    <w:rsid w:val="660EC188"/>
    <w:rsid w:val="66126D13"/>
    <w:rsid w:val="66187461"/>
    <w:rsid w:val="661904CF"/>
    <w:rsid w:val="661A1E54"/>
    <w:rsid w:val="661AA066"/>
    <w:rsid w:val="662077B6"/>
    <w:rsid w:val="66284AA9"/>
    <w:rsid w:val="663507DB"/>
    <w:rsid w:val="6643D14C"/>
    <w:rsid w:val="664631F9"/>
    <w:rsid w:val="664F9EF8"/>
    <w:rsid w:val="665AA76D"/>
    <w:rsid w:val="6668AC63"/>
    <w:rsid w:val="6674471A"/>
    <w:rsid w:val="667C3A43"/>
    <w:rsid w:val="668645DC"/>
    <w:rsid w:val="668CD41F"/>
    <w:rsid w:val="668DC696"/>
    <w:rsid w:val="669492A3"/>
    <w:rsid w:val="66995FC9"/>
    <w:rsid w:val="669F8CE2"/>
    <w:rsid w:val="66A200D3"/>
    <w:rsid w:val="66A62833"/>
    <w:rsid w:val="66A7AF95"/>
    <w:rsid w:val="66AE21F0"/>
    <w:rsid w:val="66AEB463"/>
    <w:rsid w:val="66B6A0DA"/>
    <w:rsid w:val="66B80A03"/>
    <w:rsid w:val="66BD1E6B"/>
    <w:rsid w:val="66BE8D4E"/>
    <w:rsid w:val="66C4B1A5"/>
    <w:rsid w:val="66CAF630"/>
    <w:rsid w:val="66D7B69B"/>
    <w:rsid w:val="66DC4B02"/>
    <w:rsid w:val="66E144CC"/>
    <w:rsid w:val="66F58EF0"/>
    <w:rsid w:val="66F9C6D8"/>
    <w:rsid w:val="6706EC38"/>
    <w:rsid w:val="6711482B"/>
    <w:rsid w:val="6716608B"/>
    <w:rsid w:val="6716F3E5"/>
    <w:rsid w:val="671AB72B"/>
    <w:rsid w:val="671DA51C"/>
    <w:rsid w:val="671EFA9B"/>
    <w:rsid w:val="67215F46"/>
    <w:rsid w:val="672A5C6C"/>
    <w:rsid w:val="672FB7B2"/>
    <w:rsid w:val="6734ED9E"/>
    <w:rsid w:val="6739FA35"/>
    <w:rsid w:val="6740A3A2"/>
    <w:rsid w:val="6744796A"/>
    <w:rsid w:val="6747BE0E"/>
    <w:rsid w:val="674E645F"/>
    <w:rsid w:val="674FD330"/>
    <w:rsid w:val="67509B8E"/>
    <w:rsid w:val="6750F4E6"/>
    <w:rsid w:val="6751FBC7"/>
    <w:rsid w:val="6752440A"/>
    <w:rsid w:val="676460C9"/>
    <w:rsid w:val="67682C87"/>
    <w:rsid w:val="676B08F6"/>
    <w:rsid w:val="6776ECF1"/>
    <w:rsid w:val="677C3329"/>
    <w:rsid w:val="677CBDDA"/>
    <w:rsid w:val="6781EB5E"/>
    <w:rsid w:val="678D4663"/>
    <w:rsid w:val="67901D52"/>
    <w:rsid w:val="67992A4D"/>
    <w:rsid w:val="679B13BB"/>
    <w:rsid w:val="67A17E42"/>
    <w:rsid w:val="67AAED79"/>
    <w:rsid w:val="67B0B32E"/>
    <w:rsid w:val="67B2FC1E"/>
    <w:rsid w:val="67B444C2"/>
    <w:rsid w:val="67B670C7"/>
    <w:rsid w:val="67C2E977"/>
    <w:rsid w:val="67C485B0"/>
    <w:rsid w:val="67C8FE8E"/>
    <w:rsid w:val="67D6762C"/>
    <w:rsid w:val="67D6796C"/>
    <w:rsid w:val="67D7A6DC"/>
    <w:rsid w:val="67DAFE93"/>
    <w:rsid w:val="67E49D95"/>
    <w:rsid w:val="67E63C8D"/>
    <w:rsid w:val="67E77C6A"/>
    <w:rsid w:val="67E7C01C"/>
    <w:rsid w:val="67EB4B33"/>
    <w:rsid w:val="67ED86A8"/>
    <w:rsid w:val="67F71BEA"/>
    <w:rsid w:val="67FC3D47"/>
    <w:rsid w:val="6801FE5F"/>
    <w:rsid w:val="68025CB4"/>
    <w:rsid w:val="68033787"/>
    <w:rsid w:val="68093DC3"/>
    <w:rsid w:val="680C9D74"/>
    <w:rsid w:val="6811B112"/>
    <w:rsid w:val="68194E39"/>
    <w:rsid w:val="681AEBB4"/>
    <w:rsid w:val="681E1F5F"/>
    <w:rsid w:val="681E5845"/>
    <w:rsid w:val="68209A21"/>
    <w:rsid w:val="6824CB48"/>
    <w:rsid w:val="6827E86A"/>
    <w:rsid w:val="6835E1FB"/>
    <w:rsid w:val="6838EBC7"/>
    <w:rsid w:val="683D541A"/>
    <w:rsid w:val="683D80D6"/>
    <w:rsid w:val="68623094"/>
    <w:rsid w:val="6865D12E"/>
    <w:rsid w:val="68739CDF"/>
    <w:rsid w:val="6877106A"/>
    <w:rsid w:val="687BE7B5"/>
    <w:rsid w:val="6883CAFE"/>
    <w:rsid w:val="688D1CE5"/>
    <w:rsid w:val="68908C42"/>
    <w:rsid w:val="6890DF2E"/>
    <w:rsid w:val="6893082D"/>
    <w:rsid w:val="68945BC0"/>
    <w:rsid w:val="68968218"/>
    <w:rsid w:val="689CB9CE"/>
    <w:rsid w:val="689F1F62"/>
    <w:rsid w:val="68A0AA39"/>
    <w:rsid w:val="68A0FDE4"/>
    <w:rsid w:val="68A2DA50"/>
    <w:rsid w:val="68A48367"/>
    <w:rsid w:val="68A96C14"/>
    <w:rsid w:val="68AA0A5D"/>
    <w:rsid w:val="68ACBB40"/>
    <w:rsid w:val="68ADF826"/>
    <w:rsid w:val="68B1DCFC"/>
    <w:rsid w:val="68CCA6F2"/>
    <w:rsid w:val="68D1AFF7"/>
    <w:rsid w:val="68DB514B"/>
    <w:rsid w:val="68DFC977"/>
    <w:rsid w:val="68EEB029"/>
    <w:rsid w:val="68F994F5"/>
    <w:rsid w:val="6903B0B5"/>
    <w:rsid w:val="69071B99"/>
    <w:rsid w:val="690ACB53"/>
    <w:rsid w:val="690E4668"/>
    <w:rsid w:val="690F0249"/>
    <w:rsid w:val="69114988"/>
    <w:rsid w:val="6912BD52"/>
    <w:rsid w:val="691D20B3"/>
    <w:rsid w:val="691EE88E"/>
    <w:rsid w:val="6925C74F"/>
    <w:rsid w:val="69369A25"/>
    <w:rsid w:val="69386144"/>
    <w:rsid w:val="693BD993"/>
    <w:rsid w:val="693EA784"/>
    <w:rsid w:val="69415F27"/>
    <w:rsid w:val="69433F1C"/>
    <w:rsid w:val="6948FF92"/>
    <w:rsid w:val="694CD5B2"/>
    <w:rsid w:val="694DC985"/>
    <w:rsid w:val="6957DB86"/>
    <w:rsid w:val="695C5FF8"/>
    <w:rsid w:val="695CFF64"/>
    <w:rsid w:val="6966F09A"/>
    <w:rsid w:val="69695242"/>
    <w:rsid w:val="696CBAAC"/>
    <w:rsid w:val="69788C69"/>
    <w:rsid w:val="69806DF6"/>
    <w:rsid w:val="69818D27"/>
    <w:rsid w:val="6983C123"/>
    <w:rsid w:val="698843ED"/>
    <w:rsid w:val="69903D05"/>
    <w:rsid w:val="69912A22"/>
    <w:rsid w:val="69A5AD16"/>
    <w:rsid w:val="69A7A771"/>
    <w:rsid w:val="69A8D91E"/>
    <w:rsid w:val="69AA1926"/>
    <w:rsid w:val="69B55C4B"/>
    <w:rsid w:val="69B64521"/>
    <w:rsid w:val="69D244F9"/>
    <w:rsid w:val="69D4D593"/>
    <w:rsid w:val="69D59AF4"/>
    <w:rsid w:val="69DFBB7E"/>
    <w:rsid w:val="69E3B895"/>
    <w:rsid w:val="69E9A3B5"/>
    <w:rsid w:val="69EBE7C5"/>
    <w:rsid w:val="69F28E0F"/>
    <w:rsid w:val="69F2C9F2"/>
    <w:rsid w:val="69F88501"/>
    <w:rsid w:val="6A02AAD5"/>
    <w:rsid w:val="6A045632"/>
    <w:rsid w:val="6A07232A"/>
    <w:rsid w:val="6A0D7371"/>
    <w:rsid w:val="6A1061A8"/>
    <w:rsid w:val="6A130052"/>
    <w:rsid w:val="6A133270"/>
    <w:rsid w:val="6A1826D6"/>
    <w:rsid w:val="6A1C9419"/>
    <w:rsid w:val="6A2C7B2A"/>
    <w:rsid w:val="6A30F287"/>
    <w:rsid w:val="6A34A44B"/>
    <w:rsid w:val="6A388A2F"/>
    <w:rsid w:val="6A41F900"/>
    <w:rsid w:val="6A48D4D1"/>
    <w:rsid w:val="6A5099CC"/>
    <w:rsid w:val="6A5EB48A"/>
    <w:rsid w:val="6A6CD247"/>
    <w:rsid w:val="6A71CB6D"/>
    <w:rsid w:val="6A79C71D"/>
    <w:rsid w:val="6A91FA97"/>
    <w:rsid w:val="6A93F18C"/>
    <w:rsid w:val="6AA2EBFA"/>
    <w:rsid w:val="6AA5B63E"/>
    <w:rsid w:val="6AAE8DB3"/>
    <w:rsid w:val="6ABC1276"/>
    <w:rsid w:val="6AC3707D"/>
    <w:rsid w:val="6ACC6418"/>
    <w:rsid w:val="6AD00583"/>
    <w:rsid w:val="6AD40C11"/>
    <w:rsid w:val="6AD92505"/>
    <w:rsid w:val="6ADFC268"/>
    <w:rsid w:val="6AE316E5"/>
    <w:rsid w:val="6AEE7FD2"/>
    <w:rsid w:val="6AF921CE"/>
    <w:rsid w:val="6B021886"/>
    <w:rsid w:val="6B0BE098"/>
    <w:rsid w:val="6B0CDD3D"/>
    <w:rsid w:val="6B1B86A9"/>
    <w:rsid w:val="6B20060C"/>
    <w:rsid w:val="6B2715F8"/>
    <w:rsid w:val="6B2EB6AC"/>
    <w:rsid w:val="6B497860"/>
    <w:rsid w:val="6B4C30FB"/>
    <w:rsid w:val="6B4ED864"/>
    <w:rsid w:val="6B56FADA"/>
    <w:rsid w:val="6B59B0F3"/>
    <w:rsid w:val="6B5A3245"/>
    <w:rsid w:val="6B5A572A"/>
    <w:rsid w:val="6B707A45"/>
    <w:rsid w:val="6B75BD98"/>
    <w:rsid w:val="6B77F007"/>
    <w:rsid w:val="6B793DC1"/>
    <w:rsid w:val="6B7F88F6"/>
    <w:rsid w:val="6B82F97D"/>
    <w:rsid w:val="6B8BA2B6"/>
    <w:rsid w:val="6B95FF14"/>
    <w:rsid w:val="6B9E7AC6"/>
    <w:rsid w:val="6B9EC48D"/>
    <w:rsid w:val="6BAC75B4"/>
    <w:rsid w:val="6BAD7039"/>
    <w:rsid w:val="6BAD9863"/>
    <w:rsid w:val="6BB0B160"/>
    <w:rsid w:val="6BB7A323"/>
    <w:rsid w:val="6BC3CED6"/>
    <w:rsid w:val="6BCBA3BC"/>
    <w:rsid w:val="6BE2FEB5"/>
    <w:rsid w:val="6BE84AD7"/>
    <w:rsid w:val="6BE84BD0"/>
    <w:rsid w:val="6BF8EC88"/>
    <w:rsid w:val="6BFF60AD"/>
    <w:rsid w:val="6BFFC47C"/>
    <w:rsid w:val="6C025E98"/>
    <w:rsid w:val="6C03194E"/>
    <w:rsid w:val="6C1E497A"/>
    <w:rsid w:val="6C2780E2"/>
    <w:rsid w:val="6C2FDCFE"/>
    <w:rsid w:val="6C3135B7"/>
    <w:rsid w:val="6C3814C7"/>
    <w:rsid w:val="6C3D31E1"/>
    <w:rsid w:val="6C3DAB01"/>
    <w:rsid w:val="6C458660"/>
    <w:rsid w:val="6C513D24"/>
    <w:rsid w:val="6C51D267"/>
    <w:rsid w:val="6C51E588"/>
    <w:rsid w:val="6C52EF97"/>
    <w:rsid w:val="6C5C28AD"/>
    <w:rsid w:val="6C616E39"/>
    <w:rsid w:val="6C6698D1"/>
    <w:rsid w:val="6C675691"/>
    <w:rsid w:val="6C68DE53"/>
    <w:rsid w:val="6C78228D"/>
    <w:rsid w:val="6C7DBAF7"/>
    <w:rsid w:val="6C80B4B8"/>
    <w:rsid w:val="6C81C7DE"/>
    <w:rsid w:val="6C8354D1"/>
    <w:rsid w:val="6C8BCFC9"/>
    <w:rsid w:val="6C907305"/>
    <w:rsid w:val="6C9F02B9"/>
    <w:rsid w:val="6CA34012"/>
    <w:rsid w:val="6CA4021B"/>
    <w:rsid w:val="6CA746C4"/>
    <w:rsid w:val="6CAF4251"/>
    <w:rsid w:val="6CB2D569"/>
    <w:rsid w:val="6CB98771"/>
    <w:rsid w:val="6CBD0F7C"/>
    <w:rsid w:val="6CC097ED"/>
    <w:rsid w:val="6CC70473"/>
    <w:rsid w:val="6CC8C2E4"/>
    <w:rsid w:val="6CCAC916"/>
    <w:rsid w:val="6CD1E228"/>
    <w:rsid w:val="6CDC73BE"/>
    <w:rsid w:val="6CDD34F8"/>
    <w:rsid w:val="6CE548C1"/>
    <w:rsid w:val="6CF58154"/>
    <w:rsid w:val="6CFE711E"/>
    <w:rsid w:val="6D01DBAB"/>
    <w:rsid w:val="6D051E9C"/>
    <w:rsid w:val="6D0FE7F3"/>
    <w:rsid w:val="6D1751E0"/>
    <w:rsid w:val="6D1CBD6E"/>
    <w:rsid w:val="6D1D863A"/>
    <w:rsid w:val="6D254EF3"/>
    <w:rsid w:val="6D25CAF1"/>
    <w:rsid w:val="6D291050"/>
    <w:rsid w:val="6D2A325E"/>
    <w:rsid w:val="6D3C3CA1"/>
    <w:rsid w:val="6D3CFD7B"/>
    <w:rsid w:val="6D3D1291"/>
    <w:rsid w:val="6D413F77"/>
    <w:rsid w:val="6D424DF3"/>
    <w:rsid w:val="6D44557B"/>
    <w:rsid w:val="6D4F6721"/>
    <w:rsid w:val="6D5329B3"/>
    <w:rsid w:val="6D603CCA"/>
    <w:rsid w:val="6D684462"/>
    <w:rsid w:val="6D7078F5"/>
    <w:rsid w:val="6D72D4E9"/>
    <w:rsid w:val="6D7974F1"/>
    <w:rsid w:val="6D7A8847"/>
    <w:rsid w:val="6D7DA4DE"/>
    <w:rsid w:val="6D7E7F8A"/>
    <w:rsid w:val="6D807593"/>
    <w:rsid w:val="6D80D5B8"/>
    <w:rsid w:val="6D8C4FB7"/>
    <w:rsid w:val="6D8D5D1E"/>
    <w:rsid w:val="6D9116F2"/>
    <w:rsid w:val="6DAEC26E"/>
    <w:rsid w:val="6DB3DA83"/>
    <w:rsid w:val="6DBA4E83"/>
    <w:rsid w:val="6DC01686"/>
    <w:rsid w:val="6DC4F75F"/>
    <w:rsid w:val="6DC5D2E4"/>
    <w:rsid w:val="6DCD7976"/>
    <w:rsid w:val="6DD2812B"/>
    <w:rsid w:val="6DDAD00F"/>
    <w:rsid w:val="6DE852EF"/>
    <w:rsid w:val="6DEFC89B"/>
    <w:rsid w:val="6DF4CA40"/>
    <w:rsid w:val="6DF65746"/>
    <w:rsid w:val="6DFEBC6A"/>
    <w:rsid w:val="6E045702"/>
    <w:rsid w:val="6E077FE0"/>
    <w:rsid w:val="6E11C907"/>
    <w:rsid w:val="6E3473EA"/>
    <w:rsid w:val="6E3AB6BC"/>
    <w:rsid w:val="6E3F6CBA"/>
    <w:rsid w:val="6E4C34B1"/>
    <w:rsid w:val="6E4F9241"/>
    <w:rsid w:val="6E567A2E"/>
    <w:rsid w:val="6E587C6C"/>
    <w:rsid w:val="6E5B2EE2"/>
    <w:rsid w:val="6E60FFE7"/>
    <w:rsid w:val="6E6810DF"/>
    <w:rsid w:val="6E6A6D7C"/>
    <w:rsid w:val="6E77A02A"/>
    <w:rsid w:val="6E80C6B5"/>
    <w:rsid w:val="6E831938"/>
    <w:rsid w:val="6E8623DD"/>
    <w:rsid w:val="6E8814E9"/>
    <w:rsid w:val="6E8AD31D"/>
    <w:rsid w:val="6E90232F"/>
    <w:rsid w:val="6E98EC1C"/>
    <w:rsid w:val="6E9A417F"/>
    <w:rsid w:val="6E9E015B"/>
    <w:rsid w:val="6EA0EE6B"/>
    <w:rsid w:val="6EA36C17"/>
    <w:rsid w:val="6EA4CC7E"/>
    <w:rsid w:val="6EA5F555"/>
    <w:rsid w:val="6EB2DCD4"/>
    <w:rsid w:val="6EB729B8"/>
    <w:rsid w:val="6EB75FFD"/>
    <w:rsid w:val="6EC2CDB2"/>
    <w:rsid w:val="6ED4FB39"/>
    <w:rsid w:val="6ED61BF8"/>
    <w:rsid w:val="6EEF43E5"/>
    <w:rsid w:val="6EFE919C"/>
    <w:rsid w:val="6F02AE58"/>
    <w:rsid w:val="6F092235"/>
    <w:rsid w:val="6F09A00A"/>
    <w:rsid w:val="6F0F5BB3"/>
    <w:rsid w:val="6F189823"/>
    <w:rsid w:val="6F356E51"/>
    <w:rsid w:val="6F3775A0"/>
    <w:rsid w:val="6F470441"/>
    <w:rsid w:val="6F5CD556"/>
    <w:rsid w:val="6F68D679"/>
    <w:rsid w:val="6F709115"/>
    <w:rsid w:val="6F7A29B8"/>
    <w:rsid w:val="6F815E5A"/>
    <w:rsid w:val="6F816A9C"/>
    <w:rsid w:val="6F9F42C9"/>
    <w:rsid w:val="6FA07693"/>
    <w:rsid w:val="6FA25D63"/>
    <w:rsid w:val="6FA8DAB5"/>
    <w:rsid w:val="6FACB6DD"/>
    <w:rsid w:val="6FB7BB84"/>
    <w:rsid w:val="6FC46D0F"/>
    <w:rsid w:val="6FD58066"/>
    <w:rsid w:val="6FE15DAF"/>
    <w:rsid w:val="6FE9876C"/>
    <w:rsid w:val="6FEFDF35"/>
    <w:rsid w:val="700CC5F0"/>
    <w:rsid w:val="7014045B"/>
    <w:rsid w:val="70164EF1"/>
    <w:rsid w:val="701778B4"/>
    <w:rsid w:val="701FEE78"/>
    <w:rsid w:val="7025BA08"/>
    <w:rsid w:val="702FBD0A"/>
    <w:rsid w:val="702FDD2D"/>
    <w:rsid w:val="70355444"/>
    <w:rsid w:val="7035D615"/>
    <w:rsid w:val="7037C0A2"/>
    <w:rsid w:val="7045EB7C"/>
    <w:rsid w:val="7046B675"/>
    <w:rsid w:val="704BE0C1"/>
    <w:rsid w:val="704F9E25"/>
    <w:rsid w:val="7050EE4E"/>
    <w:rsid w:val="705A8A99"/>
    <w:rsid w:val="706F7C03"/>
    <w:rsid w:val="707407E5"/>
    <w:rsid w:val="70786B1E"/>
    <w:rsid w:val="707EBD3A"/>
    <w:rsid w:val="70842C1E"/>
    <w:rsid w:val="708877F3"/>
    <w:rsid w:val="709E76B8"/>
    <w:rsid w:val="70A06005"/>
    <w:rsid w:val="70A5EE33"/>
    <w:rsid w:val="70A6E07F"/>
    <w:rsid w:val="70B14E8C"/>
    <w:rsid w:val="70B54183"/>
    <w:rsid w:val="70BDC73D"/>
    <w:rsid w:val="70C19F18"/>
    <w:rsid w:val="70D71054"/>
    <w:rsid w:val="70E2312C"/>
    <w:rsid w:val="70F277F7"/>
    <w:rsid w:val="70FB6C27"/>
    <w:rsid w:val="70FFC7E8"/>
    <w:rsid w:val="7101A230"/>
    <w:rsid w:val="710B7CF4"/>
    <w:rsid w:val="710C9D3C"/>
    <w:rsid w:val="710FB6D1"/>
    <w:rsid w:val="7110AC06"/>
    <w:rsid w:val="7114650B"/>
    <w:rsid w:val="712296E2"/>
    <w:rsid w:val="712370D2"/>
    <w:rsid w:val="7125A729"/>
    <w:rsid w:val="7126B934"/>
    <w:rsid w:val="7133B7BD"/>
    <w:rsid w:val="71387543"/>
    <w:rsid w:val="7144D005"/>
    <w:rsid w:val="7146417A"/>
    <w:rsid w:val="7148DD7A"/>
    <w:rsid w:val="714B846A"/>
    <w:rsid w:val="715A78FA"/>
    <w:rsid w:val="71625C33"/>
    <w:rsid w:val="7162ACC6"/>
    <w:rsid w:val="716DE72D"/>
    <w:rsid w:val="71730FB5"/>
    <w:rsid w:val="718A7A9C"/>
    <w:rsid w:val="71946745"/>
    <w:rsid w:val="71A96A6F"/>
    <w:rsid w:val="71ACC23D"/>
    <w:rsid w:val="71AFCA1A"/>
    <w:rsid w:val="71BF1459"/>
    <w:rsid w:val="71C75A54"/>
    <w:rsid w:val="71DC90E1"/>
    <w:rsid w:val="71E286D6"/>
    <w:rsid w:val="71EC9C56"/>
    <w:rsid w:val="71EF4C71"/>
    <w:rsid w:val="71EF9290"/>
    <w:rsid w:val="71F4B59A"/>
    <w:rsid w:val="71F91A88"/>
    <w:rsid w:val="71FD60B3"/>
    <w:rsid w:val="72016409"/>
    <w:rsid w:val="721CC063"/>
    <w:rsid w:val="72244968"/>
    <w:rsid w:val="72279147"/>
    <w:rsid w:val="72288E15"/>
    <w:rsid w:val="722AC7DB"/>
    <w:rsid w:val="7232D0DB"/>
    <w:rsid w:val="723BDE07"/>
    <w:rsid w:val="72437E7D"/>
    <w:rsid w:val="7246FC75"/>
    <w:rsid w:val="724B7FCC"/>
    <w:rsid w:val="72588BD4"/>
    <w:rsid w:val="725D2634"/>
    <w:rsid w:val="725D7268"/>
    <w:rsid w:val="72645FFB"/>
    <w:rsid w:val="7270DFE8"/>
    <w:rsid w:val="7274810B"/>
    <w:rsid w:val="727E64C4"/>
    <w:rsid w:val="72861C09"/>
    <w:rsid w:val="7286AC33"/>
    <w:rsid w:val="72A02E6B"/>
    <w:rsid w:val="72A242FB"/>
    <w:rsid w:val="72A843E4"/>
    <w:rsid w:val="72ABB911"/>
    <w:rsid w:val="72B64509"/>
    <w:rsid w:val="72BA4314"/>
    <w:rsid w:val="72C05BF0"/>
    <w:rsid w:val="72C347DA"/>
    <w:rsid w:val="72CD5594"/>
    <w:rsid w:val="72D6549F"/>
    <w:rsid w:val="72D677B1"/>
    <w:rsid w:val="72D78CC7"/>
    <w:rsid w:val="72D99299"/>
    <w:rsid w:val="72DFDCEC"/>
    <w:rsid w:val="72E44973"/>
    <w:rsid w:val="72F59516"/>
    <w:rsid w:val="72FB9FB4"/>
    <w:rsid w:val="72FC877F"/>
    <w:rsid w:val="72FF9941"/>
    <w:rsid w:val="730F01D7"/>
    <w:rsid w:val="7312BA14"/>
    <w:rsid w:val="7314B8A7"/>
    <w:rsid w:val="7316E9EA"/>
    <w:rsid w:val="731907EC"/>
    <w:rsid w:val="731B0961"/>
    <w:rsid w:val="731EC961"/>
    <w:rsid w:val="731F61BD"/>
    <w:rsid w:val="73265C66"/>
    <w:rsid w:val="73342A0A"/>
    <w:rsid w:val="73343F25"/>
    <w:rsid w:val="7335F119"/>
    <w:rsid w:val="733B9FCC"/>
    <w:rsid w:val="7341674A"/>
    <w:rsid w:val="7342657A"/>
    <w:rsid w:val="7342A6E3"/>
    <w:rsid w:val="7358C005"/>
    <w:rsid w:val="73608394"/>
    <w:rsid w:val="7361915D"/>
    <w:rsid w:val="7361A331"/>
    <w:rsid w:val="737B6A21"/>
    <w:rsid w:val="737CFFE9"/>
    <w:rsid w:val="737D63C8"/>
    <w:rsid w:val="737EA9BA"/>
    <w:rsid w:val="737F2977"/>
    <w:rsid w:val="7387C2B2"/>
    <w:rsid w:val="73889875"/>
    <w:rsid w:val="73966088"/>
    <w:rsid w:val="739EC1DC"/>
    <w:rsid w:val="73AFD1C1"/>
    <w:rsid w:val="73B48A68"/>
    <w:rsid w:val="73C7FCD6"/>
    <w:rsid w:val="73D61F7B"/>
    <w:rsid w:val="73DB38A5"/>
    <w:rsid w:val="73E64BCB"/>
    <w:rsid w:val="73EC77ED"/>
    <w:rsid w:val="73F4DB9B"/>
    <w:rsid w:val="73FEFE10"/>
    <w:rsid w:val="7400A9B9"/>
    <w:rsid w:val="740C760D"/>
    <w:rsid w:val="7410AB6D"/>
    <w:rsid w:val="74120AF2"/>
    <w:rsid w:val="7415E830"/>
    <w:rsid w:val="74163DB4"/>
    <w:rsid w:val="741982D3"/>
    <w:rsid w:val="74257424"/>
    <w:rsid w:val="7426EC51"/>
    <w:rsid w:val="74287856"/>
    <w:rsid w:val="74443522"/>
    <w:rsid w:val="744B2F8B"/>
    <w:rsid w:val="74571F27"/>
    <w:rsid w:val="745AD7A9"/>
    <w:rsid w:val="745B9286"/>
    <w:rsid w:val="745D8D33"/>
    <w:rsid w:val="746723C3"/>
    <w:rsid w:val="746AED66"/>
    <w:rsid w:val="747BA376"/>
    <w:rsid w:val="74842741"/>
    <w:rsid w:val="7489E0F8"/>
    <w:rsid w:val="749890FD"/>
    <w:rsid w:val="749A20A1"/>
    <w:rsid w:val="749BA72E"/>
    <w:rsid w:val="74A78196"/>
    <w:rsid w:val="74A94BE8"/>
    <w:rsid w:val="74B609F0"/>
    <w:rsid w:val="74BF8585"/>
    <w:rsid w:val="74C5CAB5"/>
    <w:rsid w:val="74C75BFE"/>
    <w:rsid w:val="74D8F0E2"/>
    <w:rsid w:val="74DC16F5"/>
    <w:rsid w:val="74DFE0EC"/>
    <w:rsid w:val="74E86562"/>
    <w:rsid w:val="74EAE9D7"/>
    <w:rsid w:val="74F50634"/>
    <w:rsid w:val="7509B977"/>
    <w:rsid w:val="751F94A6"/>
    <w:rsid w:val="75266B3C"/>
    <w:rsid w:val="752C565C"/>
    <w:rsid w:val="752E717F"/>
    <w:rsid w:val="752FD8F4"/>
    <w:rsid w:val="753DFB17"/>
    <w:rsid w:val="75412F5A"/>
    <w:rsid w:val="754E72D1"/>
    <w:rsid w:val="75531629"/>
    <w:rsid w:val="7554AAC3"/>
    <w:rsid w:val="7562BD36"/>
    <w:rsid w:val="75630C5D"/>
    <w:rsid w:val="7565F500"/>
    <w:rsid w:val="7577B954"/>
    <w:rsid w:val="758F7A32"/>
    <w:rsid w:val="759E08D4"/>
    <w:rsid w:val="75A49F27"/>
    <w:rsid w:val="75B02DE1"/>
    <w:rsid w:val="75B5A24F"/>
    <w:rsid w:val="75B9D453"/>
    <w:rsid w:val="75C3629A"/>
    <w:rsid w:val="75CA2673"/>
    <w:rsid w:val="75DAECE0"/>
    <w:rsid w:val="75E00583"/>
    <w:rsid w:val="75E7D62E"/>
    <w:rsid w:val="75EA2722"/>
    <w:rsid w:val="75F0FB0F"/>
    <w:rsid w:val="75F769D0"/>
    <w:rsid w:val="75F97C4C"/>
    <w:rsid w:val="75FE10C8"/>
    <w:rsid w:val="7602970C"/>
    <w:rsid w:val="76084C1A"/>
    <w:rsid w:val="761062C5"/>
    <w:rsid w:val="7614B62D"/>
    <w:rsid w:val="76163CB1"/>
    <w:rsid w:val="7617D1E4"/>
    <w:rsid w:val="7624A843"/>
    <w:rsid w:val="76297843"/>
    <w:rsid w:val="762CE567"/>
    <w:rsid w:val="7631F3D0"/>
    <w:rsid w:val="763D831B"/>
    <w:rsid w:val="763E3250"/>
    <w:rsid w:val="7641E4B6"/>
    <w:rsid w:val="764351F7"/>
    <w:rsid w:val="76475119"/>
    <w:rsid w:val="7649D7FE"/>
    <w:rsid w:val="764AC965"/>
    <w:rsid w:val="764B3213"/>
    <w:rsid w:val="7650BF09"/>
    <w:rsid w:val="765185F8"/>
    <w:rsid w:val="7651A7A9"/>
    <w:rsid w:val="766057CE"/>
    <w:rsid w:val="7662A6DF"/>
    <w:rsid w:val="7668BCDF"/>
    <w:rsid w:val="76757F61"/>
    <w:rsid w:val="7675A208"/>
    <w:rsid w:val="7676C8F4"/>
    <w:rsid w:val="76795080"/>
    <w:rsid w:val="767DEE72"/>
    <w:rsid w:val="767F45D4"/>
    <w:rsid w:val="7689CD6C"/>
    <w:rsid w:val="768BA43C"/>
    <w:rsid w:val="768DB48C"/>
    <w:rsid w:val="769F26CA"/>
    <w:rsid w:val="76B16187"/>
    <w:rsid w:val="76B8249D"/>
    <w:rsid w:val="76BF6374"/>
    <w:rsid w:val="76C589FA"/>
    <w:rsid w:val="76CC758C"/>
    <w:rsid w:val="76D95433"/>
    <w:rsid w:val="76DEB543"/>
    <w:rsid w:val="76E1259B"/>
    <w:rsid w:val="7701D545"/>
    <w:rsid w:val="7705469D"/>
    <w:rsid w:val="770D572C"/>
    <w:rsid w:val="771389B5"/>
    <w:rsid w:val="771B8579"/>
    <w:rsid w:val="77225B1E"/>
    <w:rsid w:val="772BD984"/>
    <w:rsid w:val="7734AC1D"/>
    <w:rsid w:val="77396C3F"/>
    <w:rsid w:val="773A972B"/>
    <w:rsid w:val="773A9799"/>
    <w:rsid w:val="77428516"/>
    <w:rsid w:val="7742EF0D"/>
    <w:rsid w:val="77537D3F"/>
    <w:rsid w:val="7755A4B4"/>
    <w:rsid w:val="7755F7EF"/>
    <w:rsid w:val="77606395"/>
    <w:rsid w:val="7762028B"/>
    <w:rsid w:val="776D7F73"/>
    <w:rsid w:val="77723A2E"/>
    <w:rsid w:val="7779B947"/>
    <w:rsid w:val="778A4964"/>
    <w:rsid w:val="778C1221"/>
    <w:rsid w:val="7797808E"/>
    <w:rsid w:val="77A148FC"/>
    <w:rsid w:val="77A1C6BF"/>
    <w:rsid w:val="77A28A33"/>
    <w:rsid w:val="77AA4A9D"/>
    <w:rsid w:val="77AA5C4C"/>
    <w:rsid w:val="77AE3592"/>
    <w:rsid w:val="77B2C2CA"/>
    <w:rsid w:val="77B37924"/>
    <w:rsid w:val="77B8E815"/>
    <w:rsid w:val="77BA7136"/>
    <w:rsid w:val="77CD02DA"/>
    <w:rsid w:val="77CE9862"/>
    <w:rsid w:val="77D3EBD6"/>
    <w:rsid w:val="77DA5E0E"/>
    <w:rsid w:val="77DFF930"/>
    <w:rsid w:val="77E80782"/>
    <w:rsid w:val="77F22933"/>
    <w:rsid w:val="77F764F7"/>
    <w:rsid w:val="78011E89"/>
    <w:rsid w:val="780AADCA"/>
    <w:rsid w:val="780D7BBD"/>
    <w:rsid w:val="780ECB33"/>
    <w:rsid w:val="78150112"/>
    <w:rsid w:val="78169A76"/>
    <w:rsid w:val="78187CA7"/>
    <w:rsid w:val="78363BEB"/>
    <w:rsid w:val="78371A15"/>
    <w:rsid w:val="783F0C83"/>
    <w:rsid w:val="7842DC98"/>
    <w:rsid w:val="7844C1E5"/>
    <w:rsid w:val="7854176F"/>
    <w:rsid w:val="7854FD57"/>
    <w:rsid w:val="78559869"/>
    <w:rsid w:val="785F6A8F"/>
    <w:rsid w:val="785F8DDB"/>
    <w:rsid w:val="786A1A87"/>
    <w:rsid w:val="786C2D2A"/>
    <w:rsid w:val="7872FA94"/>
    <w:rsid w:val="78736903"/>
    <w:rsid w:val="78772C9B"/>
    <w:rsid w:val="78773325"/>
    <w:rsid w:val="7878C53A"/>
    <w:rsid w:val="787ADE87"/>
    <w:rsid w:val="7880CC25"/>
    <w:rsid w:val="78830868"/>
    <w:rsid w:val="78A2B706"/>
    <w:rsid w:val="78A566FB"/>
    <w:rsid w:val="78AD8A8F"/>
    <w:rsid w:val="78B06613"/>
    <w:rsid w:val="78B63059"/>
    <w:rsid w:val="78C7B771"/>
    <w:rsid w:val="78C7CC5D"/>
    <w:rsid w:val="78CB15C0"/>
    <w:rsid w:val="78D498DC"/>
    <w:rsid w:val="78ECD926"/>
    <w:rsid w:val="78F7120B"/>
    <w:rsid w:val="7906F4A6"/>
    <w:rsid w:val="7907DD46"/>
    <w:rsid w:val="7909BE4C"/>
    <w:rsid w:val="790E44F5"/>
    <w:rsid w:val="791196D3"/>
    <w:rsid w:val="79122EC5"/>
    <w:rsid w:val="791350EE"/>
    <w:rsid w:val="7917A645"/>
    <w:rsid w:val="791E99FB"/>
    <w:rsid w:val="79276476"/>
    <w:rsid w:val="79276D52"/>
    <w:rsid w:val="792E82B7"/>
    <w:rsid w:val="7932895E"/>
    <w:rsid w:val="7932A9DE"/>
    <w:rsid w:val="7932F721"/>
    <w:rsid w:val="7933E40B"/>
    <w:rsid w:val="793AB0B1"/>
    <w:rsid w:val="793E71DF"/>
    <w:rsid w:val="7940C7D0"/>
    <w:rsid w:val="7943793B"/>
    <w:rsid w:val="794F72A6"/>
    <w:rsid w:val="7952FC18"/>
    <w:rsid w:val="7959C5DE"/>
    <w:rsid w:val="795AAA27"/>
    <w:rsid w:val="796186C2"/>
    <w:rsid w:val="7963D35C"/>
    <w:rsid w:val="798D782E"/>
    <w:rsid w:val="79A94C1E"/>
    <w:rsid w:val="79AF7486"/>
    <w:rsid w:val="79B0C898"/>
    <w:rsid w:val="79B0FDE1"/>
    <w:rsid w:val="79BCF1BF"/>
    <w:rsid w:val="79BE5AFA"/>
    <w:rsid w:val="79C991F9"/>
    <w:rsid w:val="79CDA84B"/>
    <w:rsid w:val="79CF6A60"/>
    <w:rsid w:val="79D38EFD"/>
    <w:rsid w:val="79E5A2DB"/>
    <w:rsid w:val="79EC808F"/>
    <w:rsid w:val="7A008D7D"/>
    <w:rsid w:val="7A02920B"/>
    <w:rsid w:val="7A079358"/>
    <w:rsid w:val="7A092E58"/>
    <w:rsid w:val="7A1342BF"/>
    <w:rsid w:val="7A18F52A"/>
    <w:rsid w:val="7A27A27C"/>
    <w:rsid w:val="7A29EA71"/>
    <w:rsid w:val="7A2CDDAC"/>
    <w:rsid w:val="7A303C56"/>
    <w:rsid w:val="7A362E59"/>
    <w:rsid w:val="7A37F31D"/>
    <w:rsid w:val="7A382965"/>
    <w:rsid w:val="7A3B4813"/>
    <w:rsid w:val="7A3DA10B"/>
    <w:rsid w:val="7A48FBC5"/>
    <w:rsid w:val="7A4F0FBC"/>
    <w:rsid w:val="7A543688"/>
    <w:rsid w:val="7A5C27E5"/>
    <w:rsid w:val="7A5E94D5"/>
    <w:rsid w:val="7A68DFBE"/>
    <w:rsid w:val="7A6C0157"/>
    <w:rsid w:val="7A72F341"/>
    <w:rsid w:val="7A7F1A7D"/>
    <w:rsid w:val="7A8DBEF0"/>
    <w:rsid w:val="7A926AB9"/>
    <w:rsid w:val="7A935585"/>
    <w:rsid w:val="7A98DA7F"/>
    <w:rsid w:val="7AA08488"/>
    <w:rsid w:val="7AA4EA48"/>
    <w:rsid w:val="7AA98962"/>
    <w:rsid w:val="7AABB0CC"/>
    <w:rsid w:val="7AB12ABB"/>
    <w:rsid w:val="7AB75D2B"/>
    <w:rsid w:val="7AB9B4F9"/>
    <w:rsid w:val="7ABB4751"/>
    <w:rsid w:val="7ABBF65D"/>
    <w:rsid w:val="7ABC253F"/>
    <w:rsid w:val="7AC5BCE8"/>
    <w:rsid w:val="7ACDB0B5"/>
    <w:rsid w:val="7AD40CB4"/>
    <w:rsid w:val="7AD933FC"/>
    <w:rsid w:val="7AF34FD4"/>
    <w:rsid w:val="7AFF71B4"/>
    <w:rsid w:val="7B0233B6"/>
    <w:rsid w:val="7B027CBA"/>
    <w:rsid w:val="7B041C40"/>
    <w:rsid w:val="7B050255"/>
    <w:rsid w:val="7B0564F3"/>
    <w:rsid w:val="7B060DF9"/>
    <w:rsid w:val="7B063924"/>
    <w:rsid w:val="7B0B285F"/>
    <w:rsid w:val="7B14B237"/>
    <w:rsid w:val="7B157417"/>
    <w:rsid w:val="7B15FB3B"/>
    <w:rsid w:val="7B1B5246"/>
    <w:rsid w:val="7B1DCBF9"/>
    <w:rsid w:val="7B1E8D50"/>
    <w:rsid w:val="7B238757"/>
    <w:rsid w:val="7B2556E0"/>
    <w:rsid w:val="7B29488F"/>
    <w:rsid w:val="7B297B60"/>
    <w:rsid w:val="7B35C167"/>
    <w:rsid w:val="7B35CDBC"/>
    <w:rsid w:val="7B390E66"/>
    <w:rsid w:val="7B42CB81"/>
    <w:rsid w:val="7B4342ED"/>
    <w:rsid w:val="7B48F084"/>
    <w:rsid w:val="7B51480C"/>
    <w:rsid w:val="7B58C2EE"/>
    <w:rsid w:val="7B5B9762"/>
    <w:rsid w:val="7B6125AF"/>
    <w:rsid w:val="7B63D387"/>
    <w:rsid w:val="7B6B7E87"/>
    <w:rsid w:val="7B6B7EF9"/>
    <w:rsid w:val="7B71CC2C"/>
    <w:rsid w:val="7B7AA70A"/>
    <w:rsid w:val="7B8B7A7D"/>
    <w:rsid w:val="7B93AA5A"/>
    <w:rsid w:val="7B963B63"/>
    <w:rsid w:val="7B974648"/>
    <w:rsid w:val="7B9B97E0"/>
    <w:rsid w:val="7BA2FD24"/>
    <w:rsid w:val="7BA7E6B7"/>
    <w:rsid w:val="7BAF8517"/>
    <w:rsid w:val="7BBE51D5"/>
    <w:rsid w:val="7BC2FE5E"/>
    <w:rsid w:val="7BC37B50"/>
    <w:rsid w:val="7BC79E9D"/>
    <w:rsid w:val="7BCD7586"/>
    <w:rsid w:val="7BD13B3A"/>
    <w:rsid w:val="7BD712DF"/>
    <w:rsid w:val="7BDDF2CE"/>
    <w:rsid w:val="7BE27120"/>
    <w:rsid w:val="7BE3C9EA"/>
    <w:rsid w:val="7BE5C454"/>
    <w:rsid w:val="7BF7F846"/>
    <w:rsid w:val="7BF9DCAD"/>
    <w:rsid w:val="7C067613"/>
    <w:rsid w:val="7C0B8027"/>
    <w:rsid w:val="7C0E80B8"/>
    <w:rsid w:val="7C1681A4"/>
    <w:rsid w:val="7C1BDDC8"/>
    <w:rsid w:val="7C24E3D3"/>
    <w:rsid w:val="7C272DFD"/>
    <w:rsid w:val="7C27E7EC"/>
    <w:rsid w:val="7C340BEB"/>
    <w:rsid w:val="7C3C2DBE"/>
    <w:rsid w:val="7C3E0C30"/>
    <w:rsid w:val="7C45E5B7"/>
    <w:rsid w:val="7C4BA486"/>
    <w:rsid w:val="7C52D2B6"/>
    <w:rsid w:val="7C54A031"/>
    <w:rsid w:val="7C567434"/>
    <w:rsid w:val="7C5C5482"/>
    <w:rsid w:val="7C6397B0"/>
    <w:rsid w:val="7C64C07F"/>
    <w:rsid w:val="7C6859D0"/>
    <w:rsid w:val="7C69B5C0"/>
    <w:rsid w:val="7C6C8C4B"/>
    <w:rsid w:val="7C725173"/>
    <w:rsid w:val="7C763276"/>
    <w:rsid w:val="7CA073FD"/>
    <w:rsid w:val="7CA13554"/>
    <w:rsid w:val="7CA66923"/>
    <w:rsid w:val="7CA922DA"/>
    <w:rsid w:val="7CAA158A"/>
    <w:rsid w:val="7CB15CDB"/>
    <w:rsid w:val="7CB99C5A"/>
    <w:rsid w:val="7CC11A29"/>
    <w:rsid w:val="7CDE7354"/>
    <w:rsid w:val="7CECD29E"/>
    <w:rsid w:val="7CFF4B6E"/>
    <w:rsid w:val="7D13DF7F"/>
    <w:rsid w:val="7D16EB9C"/>
    <w:rsid w:val="7D195A6A"/>
    <w:rsid w:val="7D27A002"/>
    <w:rsid w:val="7D2F7ABB"/>
    <w:rsid w:val="7D3005AB"/>
    <w:rsid w:val="7D375700"/>
    <w:rsid w:val="7D38DC1C"/>
    <w:rsid w:val="7D39B065"/>
    <w:rsid w:val="7D3F4387"/>
    <w:rsid w:val="7D3F8A3D"/>
    <w:rsid w:val="7D44FEF8"/>
    <w:rsid w:val="7D469E58"/>
    <w:rsid w:val="7D49D826"/>
    <w:rsid w:val="7D4B9EE6"/>
    <w:rsid w:val="7D507A0F"/>
    <w:rsid w:val="7D647E6E"/>
    <w:rsid w:val="7D6592D6"/>
    <w:rsid w:val="7D6592F4"/>
    <w:rsid w:val="7D668985"/>
    <w:rsid w:val="7D6C7F83"/>
    <w:rsid w:val="7D6D8EDE"/>
    <w:rsid w:val="7D6FC586"/>
    <w:rsid w:val="7D8FAEF0"/>
    <w:rsid w:val="7D93C8A7"/>
    <w:rsid w:val="7D9B0C0A"/>
    <w:rsid w:val="7D9E86E3"/>
    <w:rsid w:val="7D9EBFB0"/>
    <w:rsid w:val="7DA2BE35"/>
    <w:rsid w:val="7DA6331E"/>
    <w:rsid w:val="7DAB7840"/>
    <w:rsid w:val="7DABBDDB"/>
    <w:rsid w:val="7DAF9EDC"/>
    <w:rsid w:val="7DB6EF38"/>
    <w:rsid w:val="7DC49B21"/>
    <w:rsid w:val="7DCA70A2"/>
    <w:rsid w:val="7DCC186B"/>
    <w:rsid w:val="7DCDC7DD"/>
    <w:rsid w:val="7DD07B41"/>
    <w:rsid w:val="7DD649C7"/>
    <w:rsid w:val="7DD781B7"/>
    <w:rsid w:val="7DD9DC91"/>
    <w:rsid w:val="7DDCAEF4"/>
    <w:rsid w:val="7DDD02D3"/>
    <w:rsid w:val="7DE69D3A"/>
    <w:rsid w:val="7DE70BFF"/>
    <w:rsid w:val="7DE8FACB"/>
    <w:rsid w:val="7DF867DC"/>
    <w:rsid w:val="7E00EE9B"/>
    <w:rsid w:val="7E05290D"/>
    <w:rsid w:val="7E1006DB"/>
    <w:rsid w:val="7E10E013"/>
    <w:rsid w:val="7E138D25"/>
    <w:rsid w:val="7E14FAED"/>
    <w:rsid w:val="7E194085"/>
    <w:rsid w:val="7E19F892"/>
    <w:rsid w:val="7E1B43A6"/>
    <w:rsid w:val="7E1FD05C"/>
    <w:rsid w:val="7E2BCADE"/>
    <w:rsid w:val="7E2D11F3"/>
    <w:rsid w:val="7E31EB4B"/>
    <w:rsid w:val="7E3357C3"/>
    <w:rsid w:val="7E34BC62"/>
    <w:rsid w:val="7E365A6C"/>
    <w:rsid w:val="7E47C7A1"/>
    <w:rsid w:val="7E5BB796"/>
    <w:rsid w:val="7E5FE5A8"/>
    <w:rsid w:val="7E627B85"/>
    <w:rsid w:val="7E640ED3"/>
    <w:rsid w:val="7E648843"/>
    <w:rsid w:val="7E685996"/>
    <w:rsid w:val="7E70480C"/>
    <w:rsid w:val="7E7D9543"/>
    <w:rsid w:val="7E7E99FF"/>
    <w:rsid w:val="7E814982"/>
    <w:rsid w:val="7E843227"/>
    <w:rsid w:val="7E8A892D"/>
    <w:rsid w:val="7E8C3AE5"/>
    <w:rsid w:val="7E8D5A8C"/>
    <w:rsid w:val="7E9525AA"/>
    <w:rsid w:val="7E96768F"/>
    <w:rsid w:val="7E99C390"/>
    <w:rsid w:val="7E9E27EB"/>
    <w:rsid w:val="7E9F2A72"/>
    <w:rsid w:val="7EAA093E"/>
    <w:rsid w:val="7EACEA3C"/>
    <w:rsid w:val="7EB13025"/>
    <w:rsid w:val="7EBFD6F2"/>
    <w:rsid w:val="7ECCB741"/>
    <w:rsid w:val="7ECD2374"/>
    <w:rsid w:val="7ED338A2"/>
    <w:rsid w:val="7ED4AC7D"/>
    <w:rsid w:val="7EDAEEFE"/>
    <w:rsid w:val="7EE1EB42"/>
    <w:rsid w:val="7EE23ECB"/>
    <w:rsid w:val="7EE51DA8"/>
    <w:rsid w:val="7EEA92A6"/>
    <w:rsid w:val="7EF87AA2"/>
    <w:rsid w:val="7F004ECF"/>
    <w:rsid w:val="7F02E457"/>
    <w:rsid w:val="7F08396E"/>
    <w:rsid w:val="7F0DB927"/>
    <w:rsid w:val="7F163F83"/>
    <w:rsid w:val="7F1CC6BD"/>
    <w:rsid w:val="7F396C88"/>
    <w:rsid w:val="7F3EA965"/>
    <w:rsid w:val="7F43E2F6"/>
    <w:rsid w:val="7F5AAC51"/>
    <w:rsid w:val="7F765FB3"/>
    <w:rsid w:val="7F84CB2C"/>
    <w:rsid w:val="7F85678C"/>
    <w:rsid w:val="7F86E7C9"/>
    <w:rsid w:val="7F8FFAB7"/>
    <w:rsid w:val="7F906837"/>
    <w:rsid w:val="7F962025"/>
    <w:rsid w:val="7F9A7051"/>
    <w:rsid w:val="7F9B3872"/>
    <w:rsid w:val="7F9C45D4"/>
    <w:rsid w:val="7FA07213"/>
    <w:rsid w:val="7FA696F8"/>
    <w:rsid w:val="7FAA0F9F"/>
    <w:rsid w:val="7FB0877D"/>
    <w:rsid w:val="7FB0B866"/>
    <w:rsid w:val="7FB17217"/>
    <w:rsid w:val="7FB21408"/>
    <w:rsid w:val="7FBDA105"/>
    <w:rsid w:val="7FC9A152"/>
    <w:rsid w:val="7FCEE678"/>
    <w:rsid w:val="7FD89095"/>
    <w:rsid w:val="7FD8E5CB"/>
    <w:rsid w:val="7FD9E35D"/>
    <w:rsid w:val="7FE9ECB0"/>
    <w:rsid w:val="7FEEBE31"/>
    <w:rsid w:val="7FF8D3CE"/>
    <w:rsid w:val="7FF93630"/>
    <w:rsid w:val="7FF95569"/>
    <w:rsid w:val="7FFC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001F0"/>
  <w15:chartTrackingRefBased/>
  <w15:docId w15:val="{25C861D3-C120-4616-BD9B-743E1A02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95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styleId="paragraph" w:customStyle="1">
    <w:name w:val="paragraph"/>
    <w:basedOn w:val="Normal"/>
    <w:uiPriority w:val="1"/>
    <w:rsid w:val="46DBFA9C"/>
    <w:pPr>
      <w:spacing w:beforeAutospacing="1" w:afterAutospacing="1"/>
    </w:pPr>
    <w:rPr>
      <w:rFonts w:ascii="Times New Roman" w:hAnsi="Times New Roman" w:eastAsia="Times New Roman" w:cs="Times New Roman"/>
      <w:sz w:val="24"/>
      <w:szCs w:val="24"/>
      <w:lang w:eastAsia="en-US"/>
    </w:rPr>
  </w:style>
  <w:style w:type="character" w:styleId="normaltextrun" w:customStyle="1">
    <w:name w:val="normaltextrun"/>
    <w:basedOn w:val="DefaultParagraphFont"/>
    <w:uiPriority w:val="1"/>
    <w:rsid w:val="46DBFA9C"/>
  </w:style>
  <w:style w:type="paragraph" w:styleId="Header">
    <w:uiPriority w:val="99"/>
    <w:name w:val="header"/>
    <w:basedOn w:val="Normal"/>
    <w:unhideWhenUsed/>
    <w:rsid w:val="5302DCB9"/>
    <w:pPr>
      <w:tabs>
        <w:tab w:val="center" w:leader="none" w:pos="4680"/>
        <w:tab w:val="right" w:leader="none" w:pos="9360"/>
      </w:tabs>
      <w:spacing w:after="0" w:line="240" w:lineRule="auto"/>
    </w:pPr>
  </w:style>
  <w:style w:type="paragraph" w:styleId="Footer">
    <w:uiPriority w:val="99"/>
    <w:name w:val="footer"/>
    <w:basedOn w:val="Normal"/>
    <w:unhideWhenUsed/>
    <w:rsid w:val="5302DCB9"/>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cid:f98a5780-87ac-4e08-8822-1eb890dc5b34" TargetMode="External" Id="rId9" /><Relationship Type="http://schemas.openxmlformats.org/officeDocument/2006/relationships/header" Target="header.xml" Id="R45cd40d6f3fc4d43" /><Relationship Type="http://schemas.openxmlformats.org/officeDocument/2006/relationships/footer" Target="footer.xml" Id="Rf5181173409a420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2AB69E-5166-436D-BC40-EFDBCB09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DF9C7-F5C5-4C34-944A-9072F3705DCF}">
  <ds:schemaRefs>
    <ds:schemaRef ds:uri="http://schemas.microsoft.com/sharepoint/v3/contenttype/forms"/>
  </ds:schemaRefs>
</ds:datastoreItem>
</file>

<file path=customXml/itemProps3.xml><?xml version="1.0" encoding="utf-8"?>
<ds:datastoreItem xmlns:ds="http://schemas.openxmlformats.org/officeDocument/2006/customXml" ds:itemID="{FC9FE2FE-8F1A-4270-8694-91D1801DDE5B}">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Aylin parrazal</dc:creator>
  <keywords/>
  <dc:description/>
  <lastModifiedBy>Terissa Cottey</lastModifiedBy>
  <revision>27</revision>
  <lastPrinted>2022-08-19T20:58:00.0000000Z</lastPrinted>
  <dcterms:created xsi:type="dcterms:W3CDTF">2025-11-03T21:22:00.0000000Z</dcterms:created>
  <dcterms:modified xsi:type="dcterms:W3CDTF">2026-02-23T22:37:30.7435087Z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