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A1BD7" w14:textId="43FA2362" w:rsidR="00A51B83" w:rsidRDefault="00A51B83" w:rsidP="000800A4">
      <w:pPr>
        <w:spacing w:after="0" w:line="276" w:lineRule="auto"/>
      </w:pPr>
      <w:r>
        <w:t>Name:</w:t>
      </w:r>
    </w:p>
    <w:p w14:paraId="33B974D3" w14:textId="64D30528" w:rsidR="00A51B83" w:rsidRDefault="00A51B83" w:rsidP="000800A4">
      <w:pPr>
        <w:spacing w:after="0" w:line="276" w:lineRule="auto"/>
      </w:pPr>
      <w:r>
        <w:t>Date</w:t>
      </w:r>
    </w:p>
    <w:p w14:paraId="6E01608F" w14:textId="0F250DF8" w:rsidR="00A51B83" w:rsidRDefault="00A51B83" w:rsidP="000800A4">
      <w:pPr>
        <w:spacing w:after="0" w:line="276" w:lineRule="auto"/>
      </w:pPr>
      <w:r>
        <w:t>Course:</w:t>
      </w:r>
    </w:p>
    <w:p w14:paraId="5819AA0B" w14:textId="5C39C0E5" w:rsidR="00A51B83" w:rsidRDefault="00A51B83" w:rsidP="00A51B83">
      <w:pPr>
        <w:jc w:val="center"/>
        <w:rPr>
          <w:u w:val="single"/>
        </w:rPr>
      </w:pPr>
      <w:r w:rsidRPr="00A51B83">
        <w:rPr>
          <w:u w:val="single"/>
        </w:rPr>
        <w:t xml:space="preserve">Supporting with Care </w:t>
      </w:r>
      <w:r w:rsidRPr="00A51B83">
        <w:rPr>
          <w:u w:val="single"/>
        </w:rPr>
        <w:t xml:space="preserve">Video </w:t>
      </w:r>
      <w:r w:rsidRPr="00A51B83">
        <w:rPr>
          <w:u w:val="single"/>
        </w:rPr>
        <w:t>Worksheet</w:t>
      </w:r>
    </w:p>
    <w:p w14:paraId="345F1756" w14:textId="03628BFF" w:rsidR="00DB73D3" w:rsidRDefault="00DB73D3" w:rsidP="00DB73D3">
      <w:pPr>
        <w:pStyle w:val="ListParagraph"/>
        <w:numPr>
          <w:ilvl w:val="0"/>
          <w:numId w:val="1"/>
        </w:numPr>
      </w:pPr>
      <w:r>
        <w:t>What are the 4 categories of Interpersonal violence</w:t>
      </w:r>
      <w:r w:rsidR="007845D3">
        <w:t>?</w:t>
      </w:r>
    </w:p>
    <w:p w14:paraId="30C0D718" w14:textId="77777777" w:rsidR="000800A4" w:rsidRDefault="000800A4" w:rsidP="000800A4"/>
    <w:p w14:paraId="767BE0CB" w14:textId="77777777" w:rsidR="000800A4" w:rsidRDefault="000800A4" w:rsidP="000800A4"/>
    <w:p w14:paraId="435CBE32" w14:textId="77777777" w:rsidR="000800A4" w:rsidRDefault="000800A4" w:rsidP="000800A4"/>
    <w:p w14:paraId="28BD758C" w14:textId="0D8E8D3D" w:rsidR="007845D3" w:rsidRDefault="007845D3" w:rsidP="00DB73D3">
      <w:pPr>
        <w:pStyle w:val="ListParagraph"/>
        <w:numPr>
          <w:ilvl w:val="0"/>
          <w:numId w:val="1"/>
        </w:numPr>
      </w:pPr>
      <w:r>
        <w:t>What is Trauma?</w:t>
      </w:r>
    </w:p>
    <w:p w14:paraId="03D8A4EE" w14:textId="77777777" w:rsidR="000800A4" w:rsidRDefault="000800A4" w:rsidP="000800A4"/>
    <w:p w14:paraId="14252336" w14:textId="77777777" w:rsidR="000800A4" w:rsidRDefault="000800A4" w:rsidP="000800A4"/>
    <w:p w14:paraId="304521E0" w14:textId="77777777" w:rsidR="000800A4" w:rsidRDefault="000800A4" w:rsidP="000800A4"/>
    <w:p w14:paraId="443DE352" w14:textId="79C55251" w:rsidR="007845D3" w:rsidRDefault="00B72160" w:rsidP="00DB73D3">
      <w:pPr>
        <w:pStyle w:val="ListParagraph"/>
        <w:numPr>
          <w:ilvl w:val="0"/>
          <w:numId w:val="1"/>
        </w:numPr>
      </w:pPr>
      <w:r>
        <w:t xml:space="preserve">What are 6 things to do if a friend tells you they are going through interpersonal violence? </w:t>
      </w:r>
    </w:p>
    <w:p w14:paraId="6C72436B" w14:textId="77777777" w:rsidR="000800A4" w:rsidRDefault="000800A4" w:rsidP="000800A4"/>
    <w:p w14:paraId="4929F37C" w14:textId="77777777" w:rsidR="000800A4" w:rsidRDefault="000800A4" w:rsidP="000800A4"/>
    <w:p w14:paraId="571C58F2" w14:textId="77777777" w:rsidR="000800A4" w:rsidRDefault="000800A4" w:rsidP="000800A4"/>
    <w:p w14:paraId="26F59F8B" w14:textId="7043D6DA" w:rsidR="00B72160" w:rsidRPr="00A51B83" w:rsidRDefault="00F53281" w:rsidP="00DB73D3">
      <w:pPr>
        <w:pStyle w:val="ListParagraph"/>
        <w:numPr>
          <w:ilvl w:val="0"/>
          <w:numId w:val="1"/>
        </w:numPr>
      </w:pPr>
      <w:r>
        <w:t xml:space="preserve">What is a confidential resource students can use for support? </w:t>
      </w:r>
    </w:p>
    <w:sectPr w:rsidR="00B72160" w:rsidRPr="00A51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B22642"/>
    <w:multiLevelType w:val="hybridMultilevel"/>
    <w:tmpl w:val="FC923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94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A2150D"/>
    <w:rsid w:val="000800A4"/>
    <w:rsid w:val="007845D3"/>
    <w:rsid w:val="008E0153"/>
    <w:rsid w:val="00A51B83"/>
    <w:rsid w:val="00B72160"/>
    <w:rsid w:val="00C33124"/>
    <w:rsid w:val="00DB73D3"/>
    <w:rsid w:val="00F53281"/>
    <w:rsid w:val="4BA2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2150D"/>
  <w15:chartTrackingRefBased/>
  <w15:docId w15:val="{BD3620A5-CF65-4521-A7B6-CE4722DB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A51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4E78C8178144384E0F5E7F5DF4A65" ma:contentTypeVersion="18" ma:contentTypeDescription="Create a new document." ma:contentTypeScope="" ma:versionID="502fbf6d02962a870fb28ab8a62e3aea">
  <xsd:schema xmlns:xsd="http://www.w3.org/2001/XMLSchema" xmlns:xs="http://www.w3.org/2001/XMLSchema" xmlns:p="http://schemas.microsoft.com/office/2006/metadata/properties" xmlns:ns2="8301bc8e-18f5-4402-973d-f6a4a911d321" xmlns:ns3="3bbec296-186c-4b86-8892-b71a636b0dc2" targetNamespace="http://schemas.microsoft.com/office/2006/metadata/properties" ma:root="true" ma:fieldsID="90cfa8a3903a7a3e2b5ce60fd7d242b7" ns2:_="" ns3:_="">
    <xsd:import namespace="8301bc8e-18f5-4402-973d-f6a4a911d321"/>
    <xsd:import namespace="3bbec296-186c-4b86-8892-b71a636b0d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1bc8e-18f5-4402-973d-f6a4a911d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c296-186c-4b86-8892-b71a636b0d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9771fa1-0cc6-4b6c-8d52-e08d0a613522}" ma:internalName="TaxCatchAll" ma:showField="CatchAllData" ma:web="3bbec296-186c-4b86-8892-b71a636b0d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01bc8e-18f5-4402-973d-f6a4a911d321">
      <Terms xmlns="http://schemas.microsoft.com/office/infopath/2007/PartnerControls"/>
    </lcf76f155ced4ddcb4097134ff3c332f>
    <TaxCatchAll xmlns="3bbec296-186c-4b86-8892-b71a636b0dc2" xsi:nil="true"/>
    <SharedWithUsers xmlns="3bbec296-186c-4b86-8892-b71a636b0dc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00624E-238B-4388-AC10-3C94A52DD6C5}"/>
</file>

<file path=customXml/itemProps2.xml><?xml version="1.0" encoding="utf-8"?>
<ds:datastoreItem xmlns:ds="http://schemas.openxmlformats.org/officeDocument/2006/customXml" ds:itemID="{485CCCC0-E4F9-43FD-8BF1-81253C00DC2C}">
  <ds:schemaRefs>
    <ds:schemaRef ds:uri="http://schemas.microsoft.com/office/2006/metadata/properties"/>
    <ds:schemaRef ds:uri="http://schemas.microsoft.com/office/infopath/2007/PartnerControls"/>
    <ds:schemaRef ds:uri="8ef49fef-9fd6-4751-b0be-2780c0f940bf"/>
    <ds:schemaRef ds:uri="6184c1e6-76c9-43c7-b496-6fe0c4960486"/>
  </ds:schemaRefs>
</ds:datastoreItem>
</file>

<file path=customXml/itemProps3.xml><?xml version="1.0" encoding="utf-8"?>
<ds:datastoreItem xmlns:ds="http://schemas.openxmlformats.org/officeDocument/2006/customXml" ds:itemID="{DE9AB6DD-AFC6-4F4E-926E-2F3FAA04C2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Stanford</dc:creator>
  <cp:keywords/>
  <dc:description/>
  <cp:lastModifiedBy>Claire Stanford</cp:lastModifiedBy>
  <cp:revision>7</cp:revision>
  <dcterms:created xsi:type="dcterms:W3CDTF">2024-10-31T22:44:00Z</dcterms:created>
  <dcterms:modified xsi:type="dcterms:W3CDTF">2024-10-31T22:50:00Z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0x0101001A54E78C8178144384E0F5E7F5DF4A65</vt:lpwstr>
  </property>
  <property fmtid="{D5CDD505-2E9C-101B-9397-08002B2CF9AE}" pid="3" name="MediaServiceImageTags">
    <vt:lpwstr/>
  </property>
  <property fmtid="{D5CDD505-2E9C-101B-9397-08002B2CF9AE}" pid="4" name="Order">
    <vt:r8>2328000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